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61DF0">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the-golden-scepter-held-forth-to-the-humbl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golden-scepter-held-forth-to-the-humble800"/>
                    <pic:cNvPicPr>
                      <a:picLocks noChangeAspect="1"/>
                    </pic:cNvPicPr>
                  </pic:nvPicPr>
                  <pic:blipFill>
                    <a:blip r:embed="rId9"/>
                    <a:stretch>
                      <a:fillRect/>
                    </a:stretch>
                  </pic:blipFill>
                  <pic:spPr>
                    <a:xfrm>
                      <a:off x="0" y="0"/>
                      <a:ext cx="5016500" cy="8026400"/>
                    </a:xfrm>
                    <a:prstGeom prst="rect">
                      <a:avLst/>
                    </a:prstGeom>
                  </pic:spPr>
                </pic:pic>
              </a:graphicData>
            </a:graphic>
          </wp:inline>
        </w:drawing>
      </w:r>
    </w:p>
    <w:p w14:paraId="2BEFAC18">
      <w:pPr>
        <w:spacing w:line="15827" w:lineRule="exact"/>
        <w:sectPr>
          <w:headerReference r:id="rId5" w:type="default"/>
          <w:footerReference r:id="rId6" w:type="default"/>
          <w:pgSz w:w="12240" w:h="15840"/>
          <w:pgMar w:top="1" w:right="0" w:bottom="1" w:left="0" w:header="0" w:footer="0" w:gutter="0"/>
          <w:cols w:space="720" w:num="1"/>
        </w:sectPr>
      </w:pPr>
    </w:p>
    <w:p w14:paraId="23A72CE2">
      <w:pPr>
        <w:spacing w:line="258" w:lineRule="auto"/>
        <w:rPr>
          <w:rFonts w:ascii="Arial"/>
          <w:sz w:val="21"/>
        </w:rPr>
      </w:pPr>
    </w:p>
    <w:p w14:paraId="3BBDFF54">
      <w:pPr>
        <w:spacing w:line="258" w:lineRule="auto"/>
        <w:rPr>
          <w:rFonts w:ascii="Arial"/>
          <w:sz w:val="21"/>
        </w:rPr>
      </w:pPr>
    </w:p>
    <w:p w14:paraId="43A39718">
      <w:pPr>
        <w:spacing w:line="258" w:lineRule="auto"/>
        <w:rPr>
          <w:rFonts w:ascii="Arial"/>
          <w:sz w:val="21"/>
        </w:rPr>
      </w:pPr>
    </w:p>
    <w:p w14:paraId="2DCDAB03">
      <w:pPr>
        <w:spacing w:line="259" w:lineRule="auto"/>
        <w:rPr>
          <w:rFonts w:ascii="Arial"/>
          <w:sz w:val="21"/>
        </w:rPr>
      </w:pPr>
    </w:p>
    <w:p w14:paraId="7496CE1C">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1D774A56">
      <w:pPr>
        <w:spacing w:line="7275" w:lineRule="exact"/>
        <w:sectPr>
          <w:pgSz w:w="12240" w:h="15840"/>
          <w:pgMar w:top="400" w:right="1836" w:bottom="400" w:left="1836" w:header="0" w:footer="0" w:gutter="0"/>
          <w:cols w:space="720" w:num="1"/>
        </w:sectPr>
      </w:pPr>
    </w:p>
    <w:p w14:paraId="5ECF5BDD">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说明：</w:t>
      </w:r>
    </w:p>
    <w:p w14:paraId="6A7691D0">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1、以下文字使用人工智能（claude)翻译，请以原文为准。</w:t>
      </w:r>
    </w:p>
    <w:p w14:paraId="129A077C">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2、原文和翻译都可以免费使用，转发，传阅，复制，但不能商用，若商用，只能收回成本费。</w:t>
      </w:r>
    </w:p>
    <w:p w14:paraId="6EB054E7">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3、若有更好的翻译，请来信指正，一同分享清教徒书籍，谢谢。</w:t>
      </w:r>
    </w:p>
    <w:p w14:paraId="17897312">
      <w:pPr>
        <w:pStyle w:val="4"/>
        <w:keepNext w:val="0"/>
        <w:keepLines w:val="0"/>
        <w:widowControl/>
        <w:suppressLineNumbers w:val="0"/>
        <w:rPr>
          <w:rStyle w:val="8"/>
          <w:rFonts w:hint="eastAsia" w:ascii="微软雅黑" w:hAnsi="微软雅黑" w:eastAsia="微软雅黑" w:cs="微软雅黑"/>
          <w:sz w:val="30"/>
          <w:szCs w:val="30"/>
        </w:rPr>
      </w:pPr>
    </w:p>
    <w:p w14:paraId="4457BEF4">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邮箱：xuanjiao789@outlook.com</w:t>
      </w:r>
    </w:p>
    <w:p w14:paraId="5573F264">
      <w:pPr>
        <w:pStyle w:val="4"/>
        <w:keepNext w:val="0"/>
        <w:keepLines w:val="0"/>
        <w:widowControl/>
        <w:suppressLineNumbers w:val="0"/>
        <w:rPr>
          <w:rStyle w:val="8"/>
          <w:rFonts w:hint="eastAsia" w:ascii="微软雅黑" w:hAnsi="微软雅黑" w:eastAsia="微软雅黑" w:cs="微软雅黑"/>
          <w:sz w:val="30"/>
          <w:szCs w:val="30"/>
        </w:rPr>
      </w:pPr>
    </w:p>
    <w:p w14:paraId="32F49EC9">
      <w:pPr>
        <w:pStyle w:val="4"/>
        <w:keepNext w:val="0"/>
        <w:keepLines w:val="0"/>
        <w:widowControl/>
        <w:suppressLineNumbers w:val="0"/>
        <w:rPr>
          <w:rStyle w:val="8"/>
          <w:rFonts w:hint="eastAsia" w:ascii="微软雅黑" w:hAnsi="微软雅黑" w:eastAsia="微软雅黑" w:cs="微软雅黑"/>
          <w:sz w:val="30"/>
          <w:szCs w:val="30"/>
        </w:rPr>
      </w:pPr>
    </w:p>
    <w:p w14:paraId="3A4ACFA0">
      <w:pPr>
        <w:pStyle w:val="4"/>
        <w:keepNext w:val="0"/>
        <w:keepLines w:val="0"/>
        <w:widowControl/>
        <w:suppressLineNumbers w:val="0"/>
        <w:jc w:val="center"/>
        <w:rPr>
          <w:rFonts w:hint="eastAsia" w:ascii="微软雅黑" w:hAnsi="微软雅黑" w:eastAsia="微软雅黑" w:cs="微软雅黑"/>
          <w:sz w:val="44"/>
          <w:szCs w:val="44"/>
        </w:rPr>
      </w:pPr>
      <w:r>
        <w:rPr>
          <w:rStyle w:val="8"/>
          <w:rFonts w:hint="eastAsia" w:ascii="微软雅黑" w:hAnsi="微软雅黑" w:eastAsia="微软雅黑" w:cs="微软雅黑"/>
          <w:sz w:val="44"/>
          <w:szCs w:val="44"/>
        </w:rPr>
        <w:t>THE GOLDEN SCEPTER</w:t>
      </w:r>
    </w:p>
    <w:p w14:paraId="5812085E">
      <w:pPr>
        <w:pStyle w:val="4"/>
        <w:keepNext w:val="0"/>
        <w:keepLines w:val="0"/>
        <w:widowControl/>
        <w:suppressLineNumbers w:val="0"/>
        <w:jc w:val="center"/>
        <w:rPr>
          <w:rFonts w:hint="eastAsia" w:ascii="微软雅黑" w:hAnsi="微软雅黑" w:eastAsia="微软雅黑" w:cs="微软雅黑"/>
          <w:sz w:val="44"/>
          <w:szCs w:val="44"/>
        </w:rPr>
      </w:pPr>
      <w:r>
        <w:rPr>
          <w:rStyle w:val="8"/>
          <w:rFonts w:hint="eastAsia" w:ascii="微软雅黑" w:hAnsi="微软雅黑" w:eastAsia="微软雅黑" w:cs="微软雅黑"/>
          <w:sz w:val="44"/>
          <w:szCs w:val="44"/>
        </w:rPr>
        <w:t>《金杖》</w:t>
      </w:r>
    </w:p>
    <w:p w14:paraId="50E01A5C">
      <w:pPr>
        <w:pStyle w:val="4"/>
        <w:keepNext w:val="0"/>
        <w:keepLines w:val="0"/>
        <w:widowControl/>
        <w:suppressLineNumbers w:val="0"/>
        <w:jc w:val="center"/>
        <w:rPr>
          <w:rFonts w:hint="eastAsia" w:ascii="微软雅黑" w:hAnsi="微软雅黑" w:eastAsia="微软雅黑" w:cs="微软雅黑"/>
          <w:sz w:val="44"/>
          <w:szCs w:val="44"/>
        </w:rPr>
      </w:pPr>
      <w:r>
        <w:rPr>
          <w:rStyle w:val="8"/>
          <w:rFonts w:hint="eastAsia" w:ascii="微软雅黑" w:hAnsi="微软雅黑" w:eastAsia="微软雅黑" w:cs="微软雅黑"/>
          <w:sz w:val="44"/>
          <w:szCs w:val="44"/>
        </w:rPr>
        <w:t>Held Forth to the Humble</w:t>
      </w:r>
    </w:p>
    <w:p w14:paraId="062F83AD">
      <w:pPr>
        <w:pStyle w:val="4"/>
        <w:keepNext w:val="0"/>
        <w:keepLines w:val="0"/>
        <w:widowControl/>
        <w:suppressLineNumbers w:val="0"/>
        <w:jc w:val="center"/>
        <w:rPr>
          <w:rFonts w:hint="eastAsia" w:ascii="微软雅黑" w:hAnsi="微软雅黑" w:eastAsia="微软雅黑" w:cs="微软雅黑"/>
          <w:sz w:val="44"/>
          <w:szCs w:val="44"/>
        </w:rPr>
      </w:pPr>
      <w:r>
        <w:rPr>
          <w:rStyle w:val="8"/>
          <w:rFonts w:hint="eastAsia" w:ascii="微软雅黑" w:hAnsi="微软雅黑" w:eastAsia="微软雅黑" w:cs="微软雅黑"/>
          <w:sz w:val="44"/>
          <w:szCs w:val="44"/>
        </w:rPr>
        <w:t>向谦卑者伸出</w:t>
      </w:r>
    </w:p>
    <w:p w14:paraId="1300E991">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the Late Learned Divine, JOHN PRESTON, D.D. &amp; Chaplain in Ordinary to His Majesty, Master of Emmanuel College in Cambridge, and Former Preacher at Lincoln's Inn.</w:t>
      </w:r>
    </w:p>
    <w:p w14:paraId="077A9DE7">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由已故博学神学家、神学博士、国王陛下的常任牧师、剑桥伊曼纽尔学院院长、前林肯律师学院传道人约翰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普雷斯顿（John Preston）所著。</w:t>
      </w:r>
    </w:p>
    <w:p w14:paraId="3279B4E5">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London: Printed by R. Badger for N. Bourne, A. Boler, and R. Harford, available at the Royal Exchange, the Marigold in Paul's Churchyard, and the Bible in Queen's Head Alley, Pater Noster Row. 1639.</w:t>
      </w:r>
    </w:p>
    <w:p w14:paraId="546048D7">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伦敦：由 R. Badger 为 N. Bourne、A. Boler 和 R. Harford 印刷，可在皇家交易所、保罗教堂墓地的万寿菊书店以及帕特诺斯特街女王头巷的圣经书店购买。1639年。</w:t>
      </w:r>
    </w:p>
    <w:p w14:paraId="3F928634">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 revision and editing done by Monergism.</w:t>
      </w:r>
    </w:p>
    <w:p w14:paraId="7F1FB878">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 Monergism 进一步修订和编辑。</w:t>
      </w:r>
    </w:p>
    <w:p w14:paraId="10FFBBB2">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Delivered in Sundry Sermons in Cambridge for the Weekly Fasts, 1625</w:t>
      </w:r>
    </w:p>
    <w:p w14:paraId="1002CDC0">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于1625年在剑桥的每周禁食日的一系列布道中宣讲。</w:t>
      </w:r>
    </w:p>
    <w:p w14:paraId="7B426B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PSALM 45:6 "Thy throne, O God, is forever and ever; the scepter of thy kingdom is a right scepter."</w:t>
      </w:r>
    </w:p>
    <w:p w14:paraId="6033EB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诗篇45:6 “神啊，你的宝座是永永远远的；你的国权是正直的。”</w:t>
      </w:r>
    </w:p>
    <w:p w14:paraId="7A259A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JEREMIAH 3:14 "Return, O backsliding children, for I am married unto you."</w:t>
      </w:r>
    </w:p>
    <w:p w14:paraId="01DF47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耶利米书3:14 “耶和华说：‘背道的儿女啊，回来吧！因为我作你们的丈夫。’”</w:t>
      </w:r>
    </w:p>
    <w:p w14:paraId="272082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HOSEA 2:7 "I will go and return unto my first husband, for then it was better with me than now."</w:t>
      </w:r>
    </w:p>
    <w:p w14:paraId="6451BD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何西阿书2:7 “我要归回前夫，因我那时的光景比如今还好。”</w:t>
      </w:r>
    </w:p>
    <w:p w14:paraId="3E5E60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Table of Contents</w:t>
      </w:r>
    </w:p>
    <w:p w14:paraId="5245F8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491F2B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THE TRULY VIRTUOUS AND RELIGIOUS Gentleman, RICHARD KNIGHTLEY</w:t>
      </w:r>
    </w:p>
    <w:p w14:paraId="270399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致真正德高望重且虔诚的绅士，理查德</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奈特利</w:t>
      </w:r>
    </w:p>
    <w:p w14:paraId="6767E2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Golden Scepter</w:t>
      </w:r>
    </w:p>
    <w:p w14:paraId="48D559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金杖</w:t>
      </w:r>
    </w:p>
    <w:p w14:paraId="56C393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2. God pities his people in affliction.</w:t>
      </w:r>
    </w:p>
    <w:p w14:paraId="101B88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教义2. 上帝在苦难中怜悯祂的子民。</w:t>
      </w:r>
    </w:p>
    <w:p w14:paraId="0E1B92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3. The Lord's name is called upon his people.</w:t>
      </w:r>
    </w:p>
    <w:p w14:paraId="62C796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教义3. 主的名被称为在祂子民身上。</w:t>
      </w:r>
    </w:p>
    <w:p w14:paraId="51EF53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4. Without humiliation no mercy.</w:t>
      </w:r>
    </w:p>
    <w:p w14:paraId="0F6A5C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教义4. 不谦卑就没有怜悯。</w:t>
      </w:r>
    </w:p>
    <w:p w14:paraId="2A56AB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5. The Lord is merciful to the humble.</w:t>
      </w:r>
    </w:p>
    <w:p w14:paraId="714C2E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教义5. 主怜悯谦卑的人。</w:t>
      </w:r>
    </w:p>
    <w:p w14:paraId="3B81F7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6. All performances nothing without seeking God's face.</w:t>
      </w:r>
    </w:p>
    <w:p w14:paraId="7085E2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教义6. 不寻求神的面，一切表现皆属徒然。</w:t>
      </w:r>
    </w:p>
    <w:p w14:paraId="5AF55D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7. No interest in promises without turning from evil ways.</w:t>
      </w:r>
    </w:p>
    <w:p w14:paraId="399FE5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教义7. 不转离恶行，就无份于应许。</w:t>
      </w:r>
    </w:p>
    <w:p w14:paraId="2ED8A1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8. Turning from our evil ways is difficult.</w:t>
      </w:r>
    </w:p>
    <w:p w14:paraId="6941D4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教义8. 转离我们的恶行是困难的。</w:t>
      </w:r>
    </w:p>
    <w:p w14:paraId="7C2680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9. All sins forgiven to the humble that forsake sin.</w:t>
      </w:r>
    </w:p>
    <w:p w14:paraId="1A2E4B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教义9. 谦卑离弃罪恶的人，其一切罪孽必蒙赦免。</w:t>
      </w:r>
    </w:p>
    <w:p w14:paraId="0FB164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10. All calamities from sin.</w:t>
      </w:r>
    </w:p>
    <w:p w14:paraId="6D0589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教义10. 一切灾祸皆源于罪。</w:t>
      </w:r>
    </w:p>
    <w:p w14:paraId="7ACFA9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11. If sin be not removed as well as the cross, it is never removed in mercy.</w:t>
      </w:r>
    </w:p>
    <w:p w14:paraId="41A170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教义11. 若罪不与苦难一同除去，这除去便绝非出于怜悯。</w:t>
      </w:r>
    </w:p>
    <w:p w14:paraId="2471C0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12. Take away sin, and the cross will depart.</w:t>
      </w:r>
    </w:p>
    <w:p w14:paraId="654787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教义12. 除去罪，苦难便会离去。</w:t>
      </w:r>
    </w:p>
    <w:p w14:paraId="4E83616D">
      <w:pPr>
        <w:pStyle w:val="2"/>
        <w:bidi w:val="0"/>
        <w:jc w:val="center"/>
        <w:rPr>
          <w:rFonts w:hint="eastAsia"/>
        </w:rPr>
      </w:pPr>
      <w:r>
        <w:rPr>
          <w:rFonts w:hint="eastAsia"/>
        </w:rPr>
        <w:t>TO THE TRULY VIRTUOUS AND RELIGIOUS Gentleman, RICHARD KNIGHTLEY, Esquire.</w:t>
      </w:r>
    </w:p>
    <w:p w14:paraId="7B8DFAC6">
      <w:pPr>
        <w:pStyle w:val="2"/>
        <w:bidi w:val="0"/>
        <w:jc w:val="center"/>
        <w:rPr>
          <w:rFonts w:hint="eastAsia" w:ascii="微软雅黑" w:hAnsi="微软雅黑" w:eastAsia="微软雅黑" w:cs="微软雅黑"/>
          <w:szCs w:val="30"/>
        </w:rPr>
      </w:pPr>
      <w:r>
        <w:rPr>
          <w:rFonts w:hint="eastAsia"/>
        </w:rPr>
        <w:t>致真正德高望重且虔诚的绅士，理查德·奈特利阁下。</w:t>
      </w:r>
    </w:p>
    <w:p w14:paraId="439DA2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SIR,</w:t>
      </w:r>
    </w:p>
    <w:p w14:paraId="18CECF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先生，</w:t>
      </w:r>
    </w:p>
    <w:p w14:paraId="7F97F3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has been our custom hitherto, as representatives of the Author in this task, to dedicate the various treatises we have published to some of his closest friends.</w:t>
      </w:r>
    </w:p>
    <w:p w14:paraId="0DD963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作为作者在此项任务中的代表，我们将已出版的各种论文题献给他的一些至亲好友，这已成为我们迄今为止的惯例。</w:t>
      </w:r>
    </w:p>
    <w:p w14:paraId="15EE8C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practice not only serves as evidence of our faithfulness in fulfilling the trust placed in us but also as a symbol of the Author's remarkable abilities.</w:t>
      </w:r>
    </w:p>
    <w:p w14:paraId="4A1477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这种做法不仅证明了我们忠实地履行了所受的托付，也象征了作者非凡的才能。</w:t>
      </w:r>
    </w:p>
    <w:p w14:paraId="7CC660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if, in every ordinary and minor letter, a person commits parts of their soul to paper, they unquestionably do so to a greater extent in their carefully crafted works.</w:t>
      </w:r>
    </w:p>
    <w:p w14:paraId="25465F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因为如果一个人在每一封普通而微不足道的信件中，都将部分灵魂倾注于纸上，那么毫无疑问，他们在精心构思的作品中更是如此。</w:t>
      </w:r>
    </w:p>
    <w:p w14:paraId="53C1E8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these, they cannot help but believe that their memory may persist and a part of themselves may endure, remaining cherished by future generations.</w:t>
      </w:r>
    </w:p>
    <w:p w14:paraId="7587B4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在这些作品中，他们不禁相信，他们的记忆可能会留存，他们的一部分可能会不朽，并被后代所珍视。</w:t>
      </w:r>
    </w:p>
    <w:p w14:paraId="608AED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poet could confidently declare "non omnis moriar" (I shall not wholly die) because of their poetry and consider their poem to be "perennius aere" (more lasting than bronze), an everlasting monument impervious to the passage of time, then how much more can one assert this when they depict themselves in an immortal form?</w:t>
      </w:r>
    </w:p>
    <w:p w14:paraId="6A7680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如果一位诗人能因其诗作而自信地宣称“我将不会完全死去”，并视其诗歌为“比青铜更持久”的永恒纪念碑，不受时间流逝的影响，那么当一个人以不朽的形式描绘自己时，岂不更可以这样断言吗？</w:t>
      </w:r>
    </w:p>
    <w:p w14:paraId="2E99FE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write characters that are not subject to decay and disappearance.</w:t>
      </w:r>
    </w:p>
    <w:p w14:paraId="0C5BB3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他们书写的文字是不受腐朽和消逝影响的。</w:t>
      </w:r>
    </w:p>
    <w:p w14:paraId="3E360B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it is written: "For all flesh is grass, and all the glory of man as the flower of grass: the grass withereth, and the flower thereof falleth away, but the word of the Lord endureth forever. And this is the word which by the Gospel is preached unto you" (1 Peter 1:24-25).</w:t>
      </w:r>
    </w:p>
    <w:p w14:paraId="05AF2A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如经上所记：“凡有血气的，尽都如草，他的美荣都像草上的花。草必枯干，花必凋谢；惟有主的道是永存的。所传给你们的福音就是这道。”（彼得前书1:24-25）。</w:t>
      </w:r>
    </w:p>
    <w:p w14:paraId="50F984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since God has chosen to preserve these pieces and, after much delay and desire, bring them to public view, we have decided to dedicate them to you in a special manner.</w:t>
      </w:r>
    </w:p>
    <w:p w14:paraId="6F258C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因此，既然上帝选择保存这些篇章，并在经历了漫长的延误和期盼之后，将其公诸于世，我们决定以一种特殊的方式将它们题献给您。</w:t>
      </w:r>
    </w:p>
    <w:p w14:paraId="7B6F64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release them to the world under the protection and shelter of your name.</w:t>
      </w:r>
    </w:p>
    <w:p w14:paraId="57A7FE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我们在您名字的保护和庇荫下，将它们发布给世界。</w:t>
      </w:r>
    </w:p>
    <w:p w14:paraId="1C5F5D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Considering that it pleased the Author to spend his final days at your residence, where he shed his decaying and weakening body, it is fitting and appropriate to send these living and enduring parts of his soul to accompany it.</w:t>
      </w:r>
    </w:p>
    <w:p w14:paraId="7FEA20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鉴于作者乐意在您的府邸度过他最后的日子，并在那里卸下了他腐朽衰弱的躯体，那么将他灵魂中这些鲜活且持久的部分送去相伴，是合宜且恰当的。</w:t>
      </w:r>
    </w:p>
    <w:p w14:paraId="597CA0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Especially since his body had so faithfully served his soul in the past, a service that, in all likelihood, might have prolonged his life.</w:t>
      </w:r>
    </w:p>
    <w:p w14:paraId="3B56FC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尤其是考虑到他的身体过去曾如此忠实地服务于他的灵魂，这种服务极有可能延长了他的生命。</w:t>
      </w:r>
    </w:p>
    <w:p w14:paraId="54526A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doubt that these vibrant and meaningful expressions of his spirit will find a receptive audience, just as his languid and eventually breathless body did.</w:t>
      </w:r>
    </w:p>
    <w:p w14:paraId="583E0E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毫无疑问，正如他那虚弱且最终停止呼吸的身体曾得到接纳一样，这些充满活力且意味深长的精神表达也将找到乐于接受的读者。</w:t>
      </w:r>
    </w:p>
    <w:p w14:paraId="289F23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particular, these pieces can be considered his own more than anything previously made public.</w:t>
      </w:r>
    </w:p>
    <w:p w14:paraId="567A1E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特别是这些篇章，比以往公开发表的任何作品都更能被视为他本人的写照。</w:t>
      </w:r>
    </w:p>
    <w:p w14:paraId="61A84F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confidently assert that these writings capture the essence of the Author more vividly than any other.</w:t>
      </w:r>
    </w:p>
    <w:p w14:paraId="044A7C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我们可以自信地断言，这些著作比任何其他作品都更生动地捕捉到了作者的精髓。</w:t>
      </w:r>
    </w:p>
    <w:p w14:paraId="358606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who knew him during his lifetime or have since delved deeply into his writings will discover three recurring themes throughout these treatises: the ugliness of sin, the generosity of grace, and the completeness of duty.</w:t>
      </w:r>
    </w:p>
    <w:p w14:paraId="709FD8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那些生前认识他或后来深入研究过他著作的人，将在这些论文中发现三个反复出现的主题：罪的丑陋、恩典的慷慨以及责任的完全。</w:t>
      </w:r>
    </w:p>
    <w:p w14:paraId="2704E3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these themes are scattered throughout his other works, here they are systematically and clearly presented under distinct headings.</w:t>
      </w:r>
    </w:p>
    <w:p w14:paraId="59ABEC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虽然这些主题散见于他的其他作品中，但在这里，它们被系统而清晰地呈现在不同的标题之下。</w:t>
      </w:r>
    </w:p>
    <w:p w14:paraId="538896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first theme highlights the danger and ugliness of sin, leading the spouse to express herself in low and sorrowful terms, similar to the command given in Deuteronomy 21:11-13 where virgins were instructed to shave their heads, pare their nails, and mourn for their father and mother.</w:t>
      </w:r>
    </w:p>
    <w:p w14:paraId="5D4488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第一个主题强调了罪的危险和丑陋，导致新妇用低微和悲伤的言辞表达自己，类似于申命记21:11-13中的命令，那里指示处女要剃头、修甲，并为父母哀哭。</w:t>
      </w:r>
    </w:p>
    <w:p w14:paraId="414010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this context, this represents the acknowledgment of one's natural and inherent flaws and corruptions.</w:t>
      </w:r>
    </w:p>
    <w:p w14:paraId="6894BA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在这一背景下，这代表了承认一个人天然和固有的缺陷与败坏。</w:t>
      </w:r>
    </w:p>
    <w:p w14:paraId="5C4C45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second theme showcases the glorious and generous grace of Christ, who, like the great King in Esther 5:2, extends the golden scepter of His love and mercy to this dejected and humbled captive.</w:t>
      </w:r>
    </w:p>
    <w:p w14:paraId="4FB499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第二个主题展示了基督荣耀和慷慨的恩典，祂就像以斯帖记5:2中那位伟大的国王，向这位沮丧谦卑的俘虏伸出了祂慈爱和怜悯的金杖。</w:t>
      </w:r>
    </w:p>
    <w:p w14:paraId="5EC3CF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scepter not only grants pardon and forgiveness for all her sins but also bestows upon her an inheritance of all things, for "all are hers, whether Paul, or Apollos, or Cephas, or the world, or life, or death, or things present, or things to come, all are hers, because she is Christ's" (1 Corinthians 3:21-22).</w:t>
      </w:r>
    </w:p>
    <w:p w14:paraId="1617E7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根权杖不仅赦免并宽恕了她所有的罪，还赐予她万有的基业，因为“万有全是你们的，或保罗，或亚波罗，或矶法，或世界，或生，或死，或现今的事，或将来的事，全是你们的，并且你们是属基督的”（哥林多前书3:21-23）。</w:t>
      </w:r>
    </w:p>
    <w:p w14:paraId="15F6EE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third theme emphasizes the completeness of her duty.</w:t>
      </w:r>
    </w:p>
    <w:p w14:paraId="00BB77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第三个主题强调了她责任的完全。</w:t>
      </w:r>
    </w:p>
    <w:p w14:paraId="359C7E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grace of God, which brings salvation, teaches every believer to renounce ungodliness and worldly desires and to live a life of sobriety, righteousness, and godliness in the present world (Titus 2:11-12).</w:t>
      </w:r>
    </w:p>
    <w:p w14:paraId="538E4F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神救众人的恩典，教导每一位信徒除去不敬虔的心和世俗的情欲，在今世自守、公义、敬虔度日（提多书2:11-12）。</w:t>
      </w:r>
    </w:p>
    <w:p w14:paraId="58488A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Ahasuerus purified the virgins who approached his bed with various costly powders and perfumes (Esther 2:12, etc.), so Christ, when a soul is faithfully espoused to Him, purifies and cleanses her with His precious blood, adorning her with a variety of graces.</w:t>
      </w:r>
    </w:p>
    <w:p w14:paraId="350D99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正如亚哈随鲁用各种昂贵的香粉和香料洁净那些接近他床榻的处女（以斯帖记2:12等），照样，当一个灵魂忠实地许配给基督时，祂便用祂的宝血洁净她，以各种恩典装饰她。</w:t>
      </w:r>
    </w:p>
    <w:p w14:paraId="258581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does this so that He may present her as a glorious spouse, "not having spot or wrinkle, or any such thing, but that she should be holy and without blame" (Ephesians 5:27).</w:t>
      </w:r>
    </w:p>
    <w:p w14:paraId="647C96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祂这样做是为了将她作为一个荣耀的新妇献给自己，“毫无玷污、皱纹等类的病，乃是圣洁没有瑕疵的”（以弗所书5:27）。</w:t>
      </w:r>
    </w:p>
    <w:p w14:paraId="48ED2A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all that remains is for these treatises to seek refuge and protection under your patronage.</w:t>
      </w:r>
    </w:p>
    <w:p w14:paraId="4E1F43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现在，剩下的就是让这些论文在您的庇护下寻求避难和保护。</w:t>
      </w:r>
    </w:p>
    <w:p w14:paraId="5EE182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Does not your humble disposition entitle you to the first theme?</w:t>
      </w:r>
    </w:p>
    <w:p w14:paraId="7D3520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您谦逊的性格难道不使您有资格对应第一个主题吗？</w:t>
      </w:r>
    </w:p>
    <w:p w14:paraId="549113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Your high regard for free grace to the second?</w:t>
      </w:r>
    </w:p>
    <w:p w14:paraId="13E85B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您对白白恩典的高度重视对应第二个主题？</w:t>
      </w:r>
    </w:p>
    <w:p w14:paraId="6F79D2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your virtuous and blameless conduct to the third?</w:t>
      </w:r>
    </w:p>
    <w:p w14:paraId="35FDB3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您高尚无瑕的品行对应第三个主题？</w:t>
      </w:r>
    </w:p>
    <w:p w14:paraId="5C0244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 such a just claim, along with other obligations, it is only right to associate your name with them.</w:t>
      </w:r>
    </w:p>
    <w:p w14:paraId="71924E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有了这样正当的理由，再加上其他的义务，将您的名字与它们联系在一起是完全正确的。</w:t>
      </w:r>
    </w:p>
    <w:p w14:paraId="0ACB6F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accepting this dedication, you will show kindness to this posthumous work and, in particular, bind Your already greatly obliged and committed,</w:t>
      </w:r>
    </w:p>
    <w:p w14:paraId="52A214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通过接受这一题献，您将对这部遗作表示善意，特别是使您本来就已经深受恩惠和承诺的人更加感恩，</w:t>
      </w:r>
    </w:p>
    <w:p w14:paraId="5419EA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THOMAS GOODWIN. THOMAS BALL.</w:t>
      </w:r>
    </w:p>
    <w:p w14:paraId="6AE9DD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托马斯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古德温。托马斯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鲍尔。</w:t>
      </w:r>
    </w:p>
    <w:p w14:paraId="3D3CB48F">
      <w:pPr>
        <w:pStyle w:val="2"/>
        <w:bidi w:val="0"/>
        <w:jc w:val="center"/>
        <w:rPr>
          <w:rFonts w:hint="eastAsia"/>
        </w:rPr>
      </w:pPr>
      <w:r>
        <w:rPr>
          <w:rFonts w:hint="eastAsia"/>
        </w:rPr>
        <w:t>THE GOLDEN SCEPTER</w:t>
      </w:r>
    </w:p>
    <w:p w14:paraId="0367CB16">
      <w:pPr>
        <w:pStyle w:val="2"/>
        <w:bidi w:val="0"/>
        <w:jc w:val="center"/>
        <w:rPr>
          <w:rFonts w:hint="eastAsia"/>
        </w:rPr>
      </w:pPr>
      <w:r>
        <w:rPr>
          <w:rFonts w:hint="eastAsia"/>
        </w:rPr>
        <w:t>金杖</w:t>
      </w:r>
    </w:p>
    <w:p w14:paraId="526B73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my people, which are called by my name, shall humble themselves, and pray, and seek my face, and turn from their wicked ways; then will I hear from heaven, and will forgive their sin, and will heal their land." - 2 CHRONICLES 7:14</w:t>
      </w:r>
    </w:p>
    <w:p w14:paraId="016D5B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“这称为我名下的子民，若是自卑、祷告，寻求我的面，转离他们的恶行，我必从天上垂听，赦免他们的罪，医治他们的地。” —— 历代志下 7:14</w:t>
      </w:r>
    </w:p>
    <w:p w14:paraId="774231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words contain God's response to Solomon's Prayer, made when he dedicated the Temple.</w:t>
      </w:r>
    </w:p>
    <w:p w14:paraId="7DB873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这些话包含了上帝对所罗门在奉献圣殿时所作祷告的回应。</w:t>
      </w:r>
    </w:p>
    <w:p w14:paraId="57B504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Solomon prayed that when they prayed on earth, God would hear in heaven.</w:t>
      </w:r>
    </w:p>
    <w:p w14:paraId="688BA0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所罗门祈求当他们在地上祷告时，上帝会在天上垂听。</w:t>
      </w:r>
    </w:p>
    <w:p w14:paraId="137DAE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words I have just read, God promises to grant Solomon's request, and this promise comprises three parts.</w:t>
      </w:r>
    </w:p>
    <w:p w14:paraId="49BF1C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在我刚才读到的这段话中，上帝应许应允所罗门的请求，这个应许包含三个部分。</w:t>
      </w:r>
    </w:p>
    <w:p w14:paraId="3AAEF0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God declares that He will hear in heaven, signifying either His power to fulfill what He consents to do (since people are said to hear on earth because they can do little, while God is in heaven), or that despite seeming distant from His people, even in heaven, He will eventually listen.</w:t>
      </w:r>
    </w:p>
    <w:p w14:paraId="29FA3C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首先，上帝宣告祂将在天上垂听，这既表明祂有能力成就祂所应允的事（因为据说人在地上听见是因为他们能做的很少，而上帝在天上），也表明尽管祂在天上似乎远离祂的子民，但最终祂会倾听。</w:t>
      </w:r>
    </w:p>
    <w:p w14:paraId="7A4C26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second part is that He will pardon their sins, which is the greatest of all mercies because sin obstructs all good things and opens the door to all evils.</w:t>
      </w:r>
    </w:p>
    <w:p w14:paraId="15267B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第二部分是祂将赦免他们的罪，这是所有怜悯中最大的，因为罪阻碍了一切美善的事物，并为一切邪恶打开了大门。</w:t>
      </w:r>
    </w:p>
    <w:p w14:paraId="65BE82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David said, "Blessed is the man whose sin is forgiven."</w:t>
      </w:r>
    </w:p>
    <w:p w14:paraId="33780C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正如大卫所说：“得赦免其过、遮盖其罪的，这人是有福的。”</w:t>
      </w:r>
    </w:p>
    <w:p w14:paraId="2E2AA8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the greatest request we can make and the greatest grant God bestows.</w:t>
      </w:r>
    </w:p>
    <w:p w14:paraId="382D02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这是我们能提出的最大请求，也是上帝赐予的最大恩准。</w:t>
      </w:r>
    </w:p>
    <w:p w14:paraId="15E679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He will heal their land and remove their affliction.</w:t>
      </w:r>
    </w:p>
    <w:p w14:paraId="385CFF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第三，祂将医治他们的地，除去他们的苦难。</w:t>
      </w:r>
    </w:p>
    <w:p w14:paraId="21553B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Note the sequence here: before He does this, He pardons their sins.</w:t>
      </w:r>
    </w:p>
    <w:p w14:paraId="697EB8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注意这里的顺序：在祂做这件事之前，祂先赦免他们的罪。</w:t>
      </w:r>
    </w:p>
    <w:p w14:paraId="6DC212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promise is further explained by two factors.</w:t>
      </w:r>
    </w:p>
    <w:p w14:paraId="0CA2A3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这个应许由两个因素进一步解释。</w:t>
      </w:r>
    </w:p>
    <w:p w14:paraId="3D28DC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the recipients of this promise are the people of Israel and Judah, identified by two attributes: first, they are His people, and second, they are called by His name, just as a wife takes her husband's name or sons bear their father's name.</w:t>
      </w:r>
    </w:p>
    <w:p w14:paraId="08A7AA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首先，这个应许的接受者是以色列和犹大的人民，由两个属性标识：第一，他们是祂的子民；第二，他们被称为祂名下的，就像妻子随夫姓或儿子随父姓一样。</w:t>
      </w:r>
    </w:p>
    <w:p w14:paraId="475711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we are called Christians from Christ, as they were in Antioch.</w:t>
      </w:r>
    </w:p>
    <w:p w14:paraId="4C73F0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同样，我们因基督被称为基督徒，正如他们在安提阿被称为基督徒一样。</w:t>
      </w:r>
    </w:p>
    <w:p w14:paraId="25078B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the promise is contingent on certain conditions, for the Lord often attaches promises to conditions.</w:t>
      </w:r>
    </w:p>
    <w:p w14:paraId="131914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其次，这个应许取决于某些条件，因为主经常将应许附带条件。</w:t>
      </w:r>
    </w:p>
    <w:p w14:paraId="65A894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if they humble themselves and seek humility.</w:t>
      </w:r>
    </w:p>
    <w:p w14:paraId="7DEB3D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首先，如果他们自卑并寻求谦卑。</w:t>
      </w:r>
    </w:p>
    <w:p w14:paraId="526839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if this humility is not confined to their hearts but expressed through prayer and confession of sins.</w:t>
      </w:r>
    </w:p>
    <w:p w14:paraId="745C2F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其次，如果这种谦卑不局限于内心，而是通过祷告和认罪表达出来。</w:t>
      </w:r>
    </w:p>
    <w:p w14:paraId="18787D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if they seek His face, desiring reconciliation and His presence above all else, not seeking material possessions but God Himself.</w:t>
      </w:r>
    </w:p>
    <w:p w14:paraId="3D5C42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第三，如果他们寻求祂的面，渴望和解和祂的同在胜过一切，不寻求物质财富而是寻求上帝自己。</w:t>
      </w:r>
    </w:p>
    <w:p w14:paraId="27713F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Fourthly, if they renounce their sins while seeking, for they cannot maintain communion with Him otherwise.</w:t>
      </w:r>
    </w:p>
    <w:p w14:paraId="10232F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第四，如果他们在寻求的同时弃绝罪恶，否则他们无法与祂保持交通。</w:t>
      </w:r>
    </w:p>
    <w:p w14:paraId="3A5D5F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dwells in light, and those who walk in darkness cannot have fellowship with Him.</w:t>
      </w:r>
    </w:p>
    <w:p w14:paraId="5BF8BD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上帝住在光中，在黑暗中行走的人不能与祂相交。</w:t>
      </w:r>
    </w:p>
    <w:p w14:paraId="0B6C73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you have an analysis of the words.</w:t>
      </w:r>
    </w:p>
    <w:p w14:paraId="2456C3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这样，你们就有了对这段话的分析。</w:t>
      </w:r>
    </w:p>
    <w:p w14:paraId="7C93E3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our exposition, we will not employ this method but instead, address the words as they appear and derive three doctrines from them.</w:t>
      </w:r>
    </w:p>
    <w:p w14:paraId="4B24B3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在我们的阐释中，我们将不采用这种方法，而是直接处理这些话语，并从中得出三个教义。</w:t>
      </w:r>
    </w:p>
    <w:p w14:paraId="1DFA6B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my people, called by my Name</w:t>
      </w:r>
    </w:p>
    <w:p w14:paraId="0C9827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这称为我名下的子民</w:t>
      </w:r>
    </w:p>
    <w:p w14:paraId="39F470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God sends severe afflictions upon His own people, as evidenced by the context, for in the preceding verses, God speaks of sending plagues, and then He addresses "my people."</w:t>
      </w:r>
    </w:p>
    <w:p w14:paraId="4520B2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首先，上帝降下严厉的苦难在祂自己的子民身上，这由上下文证明，因为在前面的经文中，上帝谈到降下瘟疫，然后祂称呼“我的子民”。</w:t>
      </w:r>
    </w:p>
    <w:p w14:paraId="4AAAC2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the Lord remains tender and full of compassion towards His people even during these trials.</w:t>
      </w:r>
    </w:p>
    <w:p w14:paraId="4CB62D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其次，即便在这些试炼中，主对祂的子民依然温柔且充满怜悯。</w:t>
      </w:r>
    </w:p>
    <w:p w14:paraId="054DBD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endearing term "my people" attests to this.</w:t>
      </w:r>
    </w:p>
    <w:p w14:paraId="5FD8AD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“我的子民”这一亲切称呼证明了这一点。</w:t>
      </w:r>
    </w:p>
    <w:p w14:paraId="223E68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as if He is saying, "I cannot forget you, for you bear my name, and you are mine, even as I chastise you."</w:t>
      </w:r>
    </w:p>
    <w:p w14:paraId="1171EB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这就像祂在说：“我不能忘记你们，因为你们带有我的名，即便我管教你们，你们仍是我的。”</w:t>
      </w:r>
    </w:p>
    <w:p w14:paraId="27D1AA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the Lord's name is invoked upon His people.</w:t>
      </w:r>
    </w:p>
    <w:p w14:paraId="3E559A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第三，主的名在祂子民身上被求告。</w:t>
      </w:r>
    </w:p>
    <w:p w14:paraId="5C1782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Regarding the first point, the Scriptures provide numerous examples of such instances, making it unnecessary to cite specific verses, as they are already well-known.</w:t>
      </w:r>
    </w:p>
    <w:p w14:paraId="6BBBAD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关于第一点，圣经提供了许多这样的例子，因此无需引用具体的经文，因为它们已经众所周知。</w:t>
      </w:r>
    </w:p>
    <w:p w14:paraId="4439AF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let us consider why this is the case, why God acts in this manner.</w:t>
      </w:r>
    </w:p>
    <w:p w14:paraId="1E9C47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现在，让我们思考为什么会这样，为什么上帝要以这种方式行事。</w:t>
      </w:r>
    </w:p>
    <w:p w14:paraId="4BE0B0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He sends severe afflictions upon them because He loves them.</w:t>
      </w:r>
    </w:p>
    <w:p w14:paraId="384B62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首先，祂降下严厉的苦难在他们身上，是因为祂爱他们。</w:t>
      </w:r>
    </w:p>
    <w:p w14:paraId="228605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belong to Him, and the reason for this is that "Ira est tam ex amore quam ex odio" (Anger arises as much from love as from hatred).</w:t>
      </w:r>
    </w:p>
    <w:p w14:paraId="39DDA6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他们属于祂，其原因是“愤怒既源于爱，也源于恨”（Ira est tam ex amore quam ex odio）。</w:t>
      </w:r>
    </w:p>
    <w:p w14:paraId="55D3C5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sound paradoxical, but it's a true principle.</w:t>
      </w:r>
    </w:p>
    <w:p w14:paraId="56E003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这听起来可能有些矛盾，但这却是一个真实的原则。</w:t>
      </w:r>
    </w:p>
    <w:p w14:paraId="0D0B80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one person loves another, they expect much from the beloved and desire much from them.</w:t>
      </w:r>
    </w:p>
    <w:p w14:paraId="554DE1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当一个人爱另一个人时，他们对所爱的人期望很高，渴望从他们那里得到很多。</w:t>
      </w:r>
    </w:p>
    <w:p w14:paraId="29AC72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a rebellious or obstinate action from the beloved provokes anger more than it would from anyone else.</w:t>
      </w:r>
    </w:p>
    <w:p w14:paraId="64706F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因此，所爱之人的叛逆或顽固行为比其他任何人的行为更能激起愤怒。</w:t>
      </w:r>
    </w:p>
    <w:p w14:paraId="2A9EBF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instance, it wounds more deeply when it comes from a son, a friend, or a spouse.</w:t>
      </w:r>
    </w:p>
    <w:p w14:paraId="5F45D5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例如，当这种伤害来自儿子、朋友或配偶时，伤痛会更深。</w:t>
      </w:r>
    </w:p>
    <w:p w14:paraId="0608AA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That's why God describes Himself as a jealous God.</w:t>
      </w:r>
    </w:p>
    <w:p w14:paraId="284A15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这就是为什么上帝称自己为忌邪的上帝。</w:t>
      </w:r>
    </w:p>
    <w:p w14:paraId="59E149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Jealousy is a complex emotion involving both love and anger.</w:t>
      </w:r>
    </w:p>
    <w:p w14:paraId="3F5B73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忌邪是一种复杂的情感，包含爱与愤怒。</w:t>
      </w:r>
    </w:p>
    <w:p w14:paraId="52FA13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essence, it means that if God perceives His people's affection drifting away from Him, He reacts much like a jealous husband would in a similar situation.</w:t>
      </w:r>
    </w:p>
    <w:p w14:paraId="359B03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本质上，这意味着如果上帝察觉到祂子民的情感正在远离祂，祂的反应就像一个嫉妒的丈夫在类似情况下的反应一样。</w:t>
      </w:r>
    </w:p>
    <w:p w14:paraId="3FEC1D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anger is not in vain, and He ensures to send sharp affliction as a consequence.</w:t>
      </w:r>
    </w:p>
    <w:p w14:paraId="3121F3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祂的愤怒不是徒然的，祂确保会因此降下严厉的苦难作为后果。</w:t>
      </w:r>
    </w:p>
    <w:p w14:paraId="170741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He does it to prevent His Name from being blasphemed.</w:t>
      </w:r>
    </w:p>
    <w:p w14:paraId="4ADAEC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其次，祂这样做是为了防止祂的名被亵渎。</w:t>
      </w:r>
    </w:p>
    <w:p w14:paraId="1BB441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was His reason for punishing David when he committed adultery.</w:t>
      </w:r>
    </w:p>
    <w:p w14:paraId="1490D9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这就是祂在大卫犯奸淫时惩罚他的原因。</w:t>
      </w:r>
    </w:p>
    <w:p w14:paraId="6BFD54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must take action for the sake of those who observe and bear witness to these events.</w:t>
      </w:r>
    </w:p>
    <w:p w14:paraId="3306EE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主必须为了那些观察并见证这些事件的人采取行动。</w:t>
      </w:r>
    </w:p>
    <w:p w14:paraId="353D3C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demonstrates to them that He cannot tolerate such transgressions, not even from His own people.</w:t>
      </w:r>
    </w:p>
    <w:p w14:paraId="3EDE3A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这向他们表明，祂不能容忍这样的过犯，即使是来自祂自己的子民。</w:t>
      </w:r>
    </w:p>
    <w:p w14:paraId="09F104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He does it because He has declared that He will be sanctified by all who approach Him.</w:t>
      </w:r>
    </w:p>
    <w:p w14:paraId="7E8347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第三，祂这样做是因为祂曾宣告，祂要在一切亲近祂的人中显为圣。</w:t>
      </w:r>
    </w:p>
    <w:p w14:paraId="74C2BF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wants them to understand that He is a holy God who abhors iniquity.</w:t>
      </w:r>
    </w:p>
    <w:p w14:paraId="4E83A2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祂要他们明白，祂是一位憎恶罪孽的圣洁上帝。</w:t>
      </w:r>
    </w:p>
    <w:p w14:paraId="7280B6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expects those who draw near to Him to have pure hearts and clean hands.</w:t>
      </w:r>
    </w:p>
    <w:p w14:paraId="3766A2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祂期望那些亲近祂的人手洁心清。</w:t>
      </w:r>
    </w:p>
    <w:p w14:paraId="79A0A9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was the reason why He sent fire upon Korah, Dathan, and Abiram.</w:t>
      </w:r>
    </w:p>
    <w:p w14:paraId="2F3992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这就是祂降火烧死可拉、大坍和亚比兰的原因。</w:t>
      </w:r>
    </w:p>
    <w:p w14:paraId="1D3CF5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Moses told them, "The Lord has separated you, and you are among the heads of the people, therefore, He will not overlook you."</w:t>
      </w:r>
    </w:p>
    <w:p w14:paraId="5A160D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摩西告诉他们：“耶和华分别了你们，你们在会众中也是首领，因此，祂不会忽视你们。”</w:t>
      </w:r>
    </w:p>
    <w:p w14:paraId="22832E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God may exercise patience with those who are distant from Him, those who are consecrated to the Lord and draw near to Him in profession and in the eyes of others must either sanctify themselves by presenting holy hearts before Him or face His punishment.</w:t>
      </w:r>
    </w:p>
    <w:p w14:paraId="0D00B1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虽然上帝可能对那些远离祂的人行使耐心，但那些归耶和华为圣、在职业上和在别人眼中亲近祂的人，必须要么通过在祂面前献上圣洁的心来使自己成圣，要么面对祂的惩罚。</w:t>
      </w:r>
    </w:p>
    <w:p w14:paraId="43BCFF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will not allow them to persist in impurity.</w:t>
      </w:r>
    </w:p>
    <w:p w14:paraId="36AE3D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上帝不会允许他们继续在不洁中生活。</w:t>
      </w:r>
    </w:p>
    <w:p w14:paraId="3A1A42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Fourthly, He does it because they are His people with whom He walks and dwells.</w:t>
      </w:r>
    </w:p>
    <w:p w14:paraId="17F414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第四，祂这样做是因为他们是祂与之同行、同住的子民。</w:t>
      </w:r>
    </w:p>
    <w:p w14:paraId="08D06E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God is omnipresent, He is with them in a unique way, like a man in his own house among his sons and daughters, observing everything closely.</w:t>
      </w:r>
    </w:p>
    <w:p w14:paraId="01D70D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虽然上帝无所不在，但祂以独特的方式与他们同在，就像一个人在自己家里，在儿女中间，密切注视着一切。</w:t>
      </w:r>
    </w:p>
    <w:p w14:paraId="1D98DA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Because He is always with them, He tolerates no uncleanness among them.</w:t>
      </w:r>
    </w:p>
    <w:p w14:paraId="5DCD07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因为祂总是与他们同在，所以祂不容忍他们中间有任何不洁。</w:t>
      </w:r>
    </w:p>
    <w:p w14:paraId="0EDEFB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why, in the camp, He commanded every man to carry a paddle with him when he went aside to relieve himself, so that no outward filthiness would appear.</w:t>
      </w:r>
    </w:p>
    <w:p w14:paraId="2B8E87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这就是为什么在营地里，祂命令每个人去方便时要随身带一把锹，以免出现外在的污秽。</w:t>
      </w:r>
    </w:p>
    <w:p w14:paraId="3F913B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did it to demonstrate that we should conceal what is abhorrent to Him, namely, sin and impurity.</w:t>
      </w:r>
    </w:p>
    <w:p w14:paraId="10B91F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祂这样做是为了表明我们应该掩盖那些令祂憎恶的东西，即罪和不洁。</w:t>
      </w:r>
    </w:p>
    <w:p w14:paraId="110481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His house and people became loathsome due to uncleanness, God loathed them, departed from them, and brought His judgment upon them.</w:t>
      </w:r>
    </w:p>
    <w:p w14:paraId="684C01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当祂的家和子民因不洁而变得可憎时，上帝厌恶他们，离开他们，并降下祂的审判。</w:t>
      </w:r>
    </w:p>
    <w:p w14:paraId="234241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you may object and say that you often see saints sin without immediate affliction following.</w:t>
      </w:r>
    </w:p>
    <w:p w14:paraId="6A6015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然而，你可能会反对说，你经常看到圣徒犯罪却没有立即遭遇苦难。</w:t>
      </w:r>
    </w:p>
    <w:p w14:paraId="3C1473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reply that this does happen frequently, and the reason is that God finds His work already accomplished.</w:t>
      </w:r>
    </w:p>
    <w:p w14:paraId="4EBD1F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我回答说，这确实经常发生，原因在于上帝发现祂的工作已经完成了。</w:t>
      </w:r>
    </w:p>
    <w:p w14:paraId="61D0FA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they thoroughly plough their own hearts, God won't need to do it for them.</w:t>
      </w:r>
    </w:p>
    <w:p w14:paraId="631CB5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如果他们彻底耕耘自己的心田，上帝就不需要为他们代劳了。</w:t>
      </w:r>
    </w:p>
    <w:p w14:paraId="10733D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if they are half-hearted in their efforts (as often happens, leaving many uncultivated areas behind), then God invariably intervenes with afflictions.</w:t>
      </w:r>
    </w:p>
    <w:p w14:paraId="12ACF8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然而，如果他们三心二意（这经常发生，留下许多未耕耘的区域），那么上帝总是会通过苦难来干预。</w:t>
      </w:r>
    </w:p>
    <w:p w14:paraId="3AB8F2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less you leave unploughed in your hearts, the less God will afflict you.</w:t>
      </w:r>
    </w:p>
    <w:p w14:paraId="6DA2F5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你在心里留下的未耕耘之地越少，上帝对你的管教就越少。</w:t>
      </w:r>
    </w:p>
    <w:p w14:paraId="788751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humble yourselves fully, you can escape affliction, except in cases of scandal.</w:t>
      </w:r>
    </w:p>
    <w:p w14:paraId="4D33E2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如果你完全自卑，你就可以逃脱苦难，除非是在丑闻的情况下。</w:t>
      </w:r>
    </w:p>
    <w:p w14:paraId="286C88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instances of scandal, God must act for the sake of those who are watching.</w:t>
      </w:r>
    </w:p>
    <w:p w14:paraId="10BF9D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在丑闻的情况下，上帝必须为了那些旁观者而采取行动。</w:t>
      </w:r>
    </w:p>
    <w:p w14:paraId="71EA56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David's case, God wanted the whole world to witness His punishment upon him, just as they knew of his sin.</w:t>
      </w:r>
    </w:p>
    <w:p w14:paraId="1F7839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在大卫的案例中，上帝要全世界都见证祂对他的惩罚，就像他们知道他的罪一样。</w:t>
      </w:r>
    </w:p>
    <w:p w14:paraId="7A8D6F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Nevertheless, you can take comfort in the fact that even if you have sinned greatly (but not scandalously), if you humble yourselves thoroughly, you can escape affliction.</w:t>
      </w:r>
    </w:p>
    <w:p w14:paraId="762D63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然而，你可以感到安慰的是，即使你犯了大罪（但并非丑闻），如果你彻底自卑，你就可以逃脱苦难。</w:t>
      </w:r>
    </w:p>
    <w:p w14:paraId="079CBB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Learn from this to fear the Lord and tremble at His words.</w:t>
      </w:r>
    </w:p>
    <w:p w14:paraId="38D244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从中学习敬畏主，因祂的话语而战兢。</w:t>
      </w:r>
    </w:p>
    <w:p w14:paraId="496598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Since He tolerates no uncleanness in His own people, stand in awe and avoid sin.</w:t>
      </w:r>
    </w:p>
    <w:p w14:paraId="642C61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既然祂不容忍祂子民中的任何不洁，就要存敬畏的心，远避罪恶。</w:t>
      </w:r>
    </w:p>
    <w:p w14:paraId="6F2FD5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Strive to condition your hearts to possess such reverence that you fear to neglect any good duty or commit the slightest sin.</w:t>
      </w:r>
    </w:p>
    <w:p w14:paraId="4A1E21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努力调整你的心，使其拥有这样的敬畏，以至于你害怕忽视任何美好的职责或犯下哪怕是最微小的罪。</w:t>
      </w:r>
    </w:p>
    <w:p w14:paraId="7FCEEC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must be emphasized because it is the root cause of the laxity and looseness in our faith – our failure to fear the Lord as we ought.</w:t>
      </w:r>
    </w:p>
    <w:p w14:paraId="0F3E2A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这必须被强调，因为这是我们信仰松懈和散漫的根本原因——我们未能如当做的那样敬畏主。</w:t>
      </w:r>
    </w:p>
    <w:p w14:paraId="206534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we kept the fear of the Lord before our eyes (as the Apostle says in Romans 3), meaning if we saw the Lord in such a way that we truly feared Him, we would walk circumspectly, carefully considering each step we take.</w:t>
      </w:r>
    </w:p>
    <w:p w14:paraId="02BB2D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如果我们把对主的敬畏摆在眼前（如使徒在罗马书3章所说），也就是说，如果我们以真正敬畏祂的方式看待主，我们将行事谨慎，仔细考虑我们迈出的每一步。</w:t>
      </w:r>
    </w:p>
    <w:p w14:paraId="7E1F87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reason you often exhibit inconsistency and do not live up to your potential is due to a lack of the fear of the Lord.</w:t>
      </w:r>
    </w:p>
    <w:p w14:paraId="18AD85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你经常表现出不一致且未能发挥潜力，其原因在于缺乏对主的敬畏。</w:t>
      </w:r>
    </w:p>
    <w:p w14:paraId="2A1673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Apostle's use of the phrase "the fear of God is said to be before your eyes" stems from the nature of fear.</w:t>
      </w:r>
    </w:p>
    <w:p w14:paraId="3A5C4D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使徒使用“神不在他们眼中”这一短语，源于敬畏的本质。</w:t>
      </w:r>
    </w:p>
    <w:p w14:paraId="79499D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a person who is busy with something important keeps an eye on it, so too does the fear of the Lord work – it keeps our eyes fixed on Him.</w:t>
      </w:r>
    </w:p>
    <w:p w14:paraId="05D7D5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就像一个人忙于重要的事情时会时刻关注它一样，对主的敬畏也是如此——它使我们的目光专注于祂。</w:t>
      </w:r>
    </w:p>
    <w:p w14:paraId="6FAD9A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 Lord were continually before our eyes in fear, we would walk more consistently with Him.</w:t>
      </w:r>
    </w:p>
    <w:p w14:paraId="403364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如果主时刻在我们眼中被敬畏，我们将更坚定地与祂同行。</w:t>
      </w:r>
    </w:p>
    <w:p w14:paraId="2316B3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those who are in a covenant with the Lord, who know themselves to be within the covenant, should reflect on this and learn to fear.</w:t>
      </w:r>
    </w:p>
    <w:p w14:paraId="71DE4D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因此，那些与主立约的人，那些知道自己在约内的人，应当反思这一点并学会敬畏。</w:t>
      </w:r>
    </w:p>
    <w:p w14:paraId="0DDC24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aid you in this, consider two passages of Scripture.</w:t>
      </w:r>
    </w:p>
    <w:p w14:paraId="31ACF5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为了帮助你做到这一点，请思考两段经文。</w:t>
      </w:r>
    </w:p>
    <w:p w14:paraId="2F56F8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1 Peter 1:7: "If you call on the Father who judges without partiality according to each one's work, conduct yourselves throughout the time of your stay here in fear."</w:t>
      </w:r>
    </w:p>
    <w:p w14:paraId="73BA23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首先，彼得前书1:17：“你们既称那不偏待人、按各人行为审判人的主为父，就当存敬畏的心度你们在世寄居的日子。”</w:t>
      </w:r>
    </w:p>
    <w:p w14:paraId="7B2F1E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other words, since you have a Father who judges every person, even His own children, He will certainly afflict you if you offend Him.</w:t>
      </w:r>
    </w:p>
    <w:p w14:paraId="51BB9C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换句话说，既然你有一位审判每一个人的父，甚至包括祂自己的儿女，如果你冒犯了祂，祂肯定会管教你。</w:t>
      </w:r>
    </w:p>
    <w:p w14:paraId="638886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fear to do so.</w:t>
      </w:r>
    </w:p>
    <w:p w14:paraId="31F55D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因此，要惧怕这样做。</w:t>
      </w:r>
    </w:p>
    <w:p w14:paraId="51DACB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 Hebrews 12:28-29: "Therefore, since we are receiving a kingdom which cannot be shaken, let us have grace, by which we may serve God acceptably with reverence and godly fear. For our God is a consuming fire."</w:t>
      </w:r>
    </w:p>
    <w:p w14:paraId="16F6EF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其次，希伯来书12:28-29：“所以我们既得了不能震动的国，就当感恩，照神所喜悦的，用虔诚、敬畏的心事奉神。因为我们的神乃是烈火。”</w:t>
      </w:r>
    </w:p>
    <w:p w14:paraId="0EBD66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Our God, whom we worship, is not solely merciful; He possesses other attributes as well.</w:t>
      </w:r>
    </w:p>
    <w:p w14:paraId="1857DD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我们所敬拜的上帝不仅仅是仁慈的；祂还拥有其他属性。</w:t>
      </w:r>
    </w:p>
    <w:p w14:paraId="7C6DB3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you, He is a consuming fire.</w:t>
      </w:r>
    </w:p>
    <w:p w14:paraId="13167B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对你来说，祂是烈火。</w:t>
      </w:r>
    </w:p>
    <w:p w14:paraId="7116AE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do not serve Him with fear, not necessarily to be utterly consumed immediately but to be afflicted and have your lusts consumed, then it is dangerous to neglect Him and meddle with the One who is a consuming fire.</w:t>
      </w:r>
    </w:p>
    <w:p w14:paraId="2071D7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如果你不存敬畏的心事奉祂，虽然不一定会立即被完全烧灭，但会被管教，私欲会被烧尽，那么忽视祂并惹怒这位烈火般的上帝是危险的。</w:t>
      </w:r>
    </w:p>
    <w:p w14:paraId="5EC53C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how sharply God dealt with David, who was even closer to Him than any of us.</w:t>
      </w:r>
    </w:p>
    <w:p w14:paraId="424FCE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想想上帝是如何严厉地对待大卫的，他比我们任何人都更亲近上帝。</w:t>
      </w:r>
    </w:p>
    <w:p w14:paraId="31377C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God took away David's child, a severe affliction for him since he was a tender father who cherished his child's life, as evidenced by his fasting and similar actions concerning Absalom, who had rebelled against him.</w:t>
      </w:r>
    </w:p>
    <w:p w14:paraId="755ECE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首先，上帝夺去了大卫的孩子，这对大卫来说是一个严重的打击，因为他是一位慈父，珍视孩子的生命，这一点从他为背叛他的押沙龙禁食等行为中可以看出。</w:t>
      </w:r>
    </w:p>
    <w:p w14:paraId="04DE05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almost all the people turned against him when he was an elderly king.</w:t>
      </w:r>
    </w:p>
    <w:p w14:paraId="107D8F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接着，当他年老作王时，几乎所有的人都反对他。</w:t>
      </w:r>
    </w:p>
    <w:p w14:paraId="381074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endured the open abuse of concubines, and the sword never departed from his house.</w:t>
      </w:r>
    </w:p>
    <w:p w14:paraId="7EC01E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他忍受了嫔妃被公开羞辱的痛苦，刀剑永不离开他的家。</w:t>
      </w:r>
    </w:p>
    <w:p w14:paraId="53238E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these trials deeply affected him and came close to his soul.</w:t>
      </w:r>
    </w:p>
    <w:p w14:paraId="66457D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所有这些试炼都深深地影响了他，触及了他的灵魂。</w:t>
      </w:r>
    </w:p>
    <w:p w14:paraId="3A249B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Furthermore, his sin was exposed to the entire world, as seen in Psalm 51.</w:t>
      </w:r>
    </w:p>
    <w:p w14:paraId="00AE28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此外，他的罪向全世界显露，如诗篇51篇所示。</w:t>
      </w:r>
    </w:p>
    <w:p w14:paraId="294C40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Shouldn't we then spend our time in fear, considering how God dealt with David?</w:t>
      </w:r>
    </w:p>
    <w:p w14:paraId="307C46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考虑到上帝如何对待大卫，难道我们不应该在敬畏中度日吗？</w:t>
      </w:r>
    </w:p>
    <w:p w14:paraId="6580F1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say that God may not deal with you as He did with David when you offend Him.</w:t>
      </w:r>
    </w:p>
    <w:p w14:paraId="679785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不要说当你冒犯上帝时，祂可能不会像对待大卫那样对待你。</w:t>
      </w:r>
    </w:p>
    <w:p w14:paraId="0F30A4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He not a Father who judges all His children without partiality, as the Apostle says?</w:t>
      </w:r>
    </w:p>
    <w:p w14:paraId="238C3A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正如使徒所说，难道祂不是一位不偏待人、审判所有儿女的父亲吗？</w:t>
      </w:r>
    </w:p>
    <w:p w14:paraId="7B22C0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Reflect also on what happened to Jacob and Rebecca for their consultation and agreement to secure the blessing through deceit.</w:t>
      </w:r>
    </w:p>
    <w:p w14:paraId="77603A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还要反思雅各和利百加因合谋通过欺骗获取祝福而遭遇的事。</w:t>
      </w:r>
    </w:p>
    <w:p w14:paraId="49A9A5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their intention was good and they had a warrant for their actions, they resorted to deceit, which led to severe consequences.</w:t>
      </w:r>
    </w:p>
    <w:p w14:paraId="391913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虽然他们的意图是好的，并且他们的行动有依据，但他们诉诸欺骗，导致了严重的后果。</w:t>
      </w:r>
    </w:p>
    <w:p w14:paraId="0B1578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Jacob had to spend twenty years away from his mother's house, a consequence of his impatience in fulfilling God's promise.</w:t>
      </w:r>
    </w:p>
    <w:p w14:paraId="7FD9E1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雅各不得不在外流亡二十年，远离母家，这是他对上帝应许实现缺乏耐心的后果。</w:t>
      </w:r>
    </w:p>
    <w:p w14:paraId="3CC6EF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Instead of waiting for God's timing, he hastened it.</w:t>
      </w:r>
    </w:p>
    <w:p w14:paraId="7F034E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他没有等待上帝的时间，而是急于求成。</w:t>
      </w:r>
    </w:p>
    <w:p w14:paraId="2BE0C6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God promises riches and all good things to His children, but they must not rush ahead; patience is required.</w:t>
      </w:r>
    </w:p>
    <w:p w14:paraId="2D07B4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同样，上帝应许赐给祂的儿女财富和一切美物，但他们不可操之过急；需要耐心。</w:t>
      </w:r>
    </w:p>
    <w:p w14:paraId="0BEEF2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Despite the apparent insignificance of some afflictions, they can be quite painful.</w:t>
      </w:r>
    </w:p>
    <w:p w14:paraId="7AFE8B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尽管有些苦难表面上微不足道，但它们可能会非常痛苦。</w:t>
      </w:r>
    </w:p>
    <w:p w14:paraId="365495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Conversely, other afflictions may appear significant to others but not to the one bearing them.</w:t>
      </w:r>
    </w:p>
    <w:p w14:paraId="0DC926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相反，有些苦难在别人看来可能很重大，但对承受者来说却并非如此。</w:t>
      </w:r>
    </w:p>
    <w:p w14:paraId="566C4D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either case, it is dangerous to be neglectful of God and meddle with the consuming fire.</w:t>
      </w:r>
    </w:p>
    <w:p w14:paraId="59CD44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无论哪种情况，忽视上帝并惹怒烈火都是危险的。</w:t>
      </w:r>
    </w:p>
    <w:p w14:paraId="44AFA2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how God dealt with Moses, who was more beloved to Him than any other person on Earth.</w:t>
      </w:r>
    </w:p>
    <w:p w14:paraId="32E847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想想上帝是如何对待摩西的，他在地上比任何人都更受上帝喜爱。</w:t>
      </w:r>
    </w:p>
    <w:p w14:paraId="5F37BE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Moses spoke to God face to face, unlike anyone else, yet God intended to kill him when he failed to circumcise his child.</w:t>
      </w:r>
    </w:p>
    <w:p w14:paraId="4DEB5F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摩西面对面与上帝说话，这是无人能及的，然而当他未能给孩子行割礼时，上帝却意图杀他。</w:t>
      </w:r>
    </w:p>
    <w:p w14:paraId="35EA96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Moses was also afflicted due to another sin at the waters of Meribah.</w:t>
      </w:r>
    </w:p>
    <w:p w14:paraId="20A97E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摩西也因在米利巴水边的另一个罪而受苦。</w:t>
      </w:r>
    </w:p>
    <w:p w14:paraId="1DADC8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chose an affliction for him that most opposed his desires – He denied Moses the opportunity to enter the land of Canaan.</w:t>
      </w:r>
    </w:p>
    <w:p w14:paraId="3F86BA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上帝为他选择了一种最违背他愿望的苦难——祂拒绝让摩西进入迦南地。</w:t>
      </w:r>
    </w:p>
    <w:p w14:paraId="45299B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it was a minor affliction in appearance, like the one mentioned earlier, but it stung deeply.</w:t>
      </w:r>
    </w:p>
    <w:p w14:paraId="6616B0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也许这在表面上是一个微小的苦难，就像前面提到的那样，但它刺痛得很深。</w:t>
      </w:r>
    </w:p>
    <w:p w14:paraId="77C866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can deal with us similarly.</w:t>
      </w:r>
    </w:p>
    <w:p w14:paraId="48FCAF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上帝也可以同样对待我们。</w:t>
      </w:r>
    </w:p>
    <w:p w14:paraId="62288B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Recall Eli, a zealous man (may we be as zealous in these days).</w:t>
      </w:r>
    </w:p>
    <w:p w14:paraId="6223AC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回想以利，一个热心的人（愿我们在这些日子里也能如此热心）。</w:t>
      </w:r>
    </w:p>
    <w:p w14:paraId="6A2135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he received news that his sons were dead and many people were slain, he was more distressed that the Ark of the Lord had been captured.</w:t>
      </w:r>
    </w:p>
    <w:p w14:paraId="3E4726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当他收到儿子死亡和许多人被杀的消息时，他更因耶和华的约柜被掳而痛苦。</w:t>
      </w:r>
    </w:p>
    <w:p w14:paraId="565037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so overwhelmed him that he fell backward and broke his neck.</w:t>
      </w:r>
    </w:p>
    <w:p w14:paraId="5763C2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这使他难以承受，向后跌倒，折断颈项而死。</w:t>
      </w:r>
    </w:p>
    <w:p w14:paraId="05990A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Despite his holiness, he had favoured his sons over the Lord and had not properly governed them.</w:t>
      </w:r>
    </w:p>
    <w:p w14:paraId="56F541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尽管他圣洁，但他看重儿子过于看重主，并且没有适当地管教他们。</w:t>
      </w:r>
    </w:p>
    <w:p w14:paraId="03B8F3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Consequently, God not only took Eli's life and the lives of his sons, but He also removed the priesthood from his family forever.</w:t>
      </w:r>
    </w:p>
    <w:p w14:paraId="0F42E0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结果，上帝不仅夺去了以利的生命和他儿子们的生命，还永远从他的家族中夺去了祭司的职分。</w:t>
      </w:r>
    </w:p>
    <w:p w14:paraId="46C979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Shouldn't we all be filled with fear?</w:t>
      </w:r>
    </w:p>
    <w:p w14:paraId="61CC90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我们不都应该充满恐惧吗？</w:t>
      </w:r>
    </w:p>
    <w:p w14:paraId="542B8F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did God deal with the good prophet who was killed by a lion because he believed another man's word, even though he had God's word expressly given to himself?</w:t>
      </w:r>
    </w:p>
    <w:p w14:paraId="4796E0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上帝是如何对待那位好先知的？他因为相信另一个人的话而被狮子咬死，尽管他自己已经明确得到了上帝的话语。</w:t>
      </w:r>
    </w:p>
    <w:p w14:paraId="203B1B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sin was akin to Eve's sin, who believed the devil's word instead of God's when she had God's word explicitly.</w:t>
      </w:r>
    </w:p>
    <w:p w14:paraId="08490A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这罪类似于夏娃的罪，她在明确拥有上帝的话语时，却相信了魔鬼的话而不是上帝的。</w:t>
      </w:r>
    </w:p>
    <w:p w14:paraId="151470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let us cling closely to the Word of the Lord.</w:t>
      </w:r>
    </w:p>
    <w:p w14:paraId="07B122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因此，让我们紧紧抓住主的话语。</w:t>
      </w:r>
    </w:p>
    <w:p w14:paraId="1BE021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Despite Gideon being a worthy man, included among the worthies in Hebrews 11, God dealt harshly with him for making an ephod.</w:t>
      </w:r>
    </w:p>
    <w:p w14:paraId="00A316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尽管基甸是一个值得尊敬的人，被列入希伯来书11章的伟人之中，但上帝因他制造以弗得而严厉地对待他。</w:t>
      </w:r>
    </w:p>
    <w:p w14:paraId="234183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what judgment befell his children in Judges 9, and his whole house was cut off.</w:t>
      </w:r>
    </w:p>
    <w:p w14:paraId="7DAB5C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想想士师记9章中临到他儿女的审判，他的全家都被剪除了。</w:t>
      </w:r>
    </w:p>
    <w:p w14:paraId="6B1FF9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examples are valuable for you to contemplate so that you may know and fear the Lord.</w:t>
      </w:r>
    </w:p>
    <w:p w14:paraId="50D03F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这些例子值得你深思，以便你能认识并敬畏主。</w:t>
      </w:r>
    </w:p>
    <w:p w14:paraId="51D89C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lack of this fear is the reason for the negligence and looseness in our faith, preventing us from adequately considering our actions.</w:t>
      </w:r>
    </w:p>
    <w:p w14:paraId="5B32FA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缺乏这种敬畏是我们信仰疏忽和松懈的原因，阻碍了我们充分审视自己的行为。</w:t>
      </w:r>
    </w:p>
    <w:p w14:paraId="2107E3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Saint Paul, a holy man who had a close relationship with Jesus Christ, greatly feared.</w:t>
      </w:r>
    </w:p>
    <w:p w14:paraId="5C4667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圣保罗，一位与耶稣基督关系密切的圣洁之人，也非常敬畏。</w:t>
      </w:r>
    </w:p>
    <w:p w14:paraId="021C18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2 Corinthians 5, he wrote, "We, knowing the terror of the Lord, persuade men."</w:t>
      </w:r>
    </w:p>
    <w:p w14:paraId="08917E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在哥林多后书5章，他写道：“我们既知道主是可畏的，所以劝人。”</w:t>
      </w:r>
    </w:p>
    <w:p w14:paraId="4DCA46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Job, who led an exemplary life, as seen in Chapter 31, attributed his righteous conduct to the fear of punishment from the Lord.</w:t>
      </w:r>
    </w:p>
    <w:p w14:paraId="5CD5A4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约伯过着模范的生活，如第31章所示，他将自己的义行归因于对主惩罚的恐惧。</w:t>
      </w:r>
    </w:p>
    <w:p w14:paraId="56A6EF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verse 23, he states, "For destruction from God was a terror to me."</w:t>
      </w:r>
    </w:p>
    <w:p w14:paraId="518B21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在第23节，他说：“因神降的灾祸使我恐惧。”</w:t>
      </w:r>
    </w:p>
    <w:p w14:paraId="7EB552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Job's fear of the Lord influenced his actions, such as when he refused to gaze upon a maiden because he pondered, "What portion then shall I have with the Almighty?"</w:t>
      </w:r>
    </w:p>
    <w:p w14:paraId="1E21F0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约伯对主的敬畏影响了他的行为，比如他拒绝注视处女，因为他思考道：“神从上面所给的福分是什么呢？”</w:t>
      </w:r>
    </w:p>
    <w:p w14:paraId="245413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fear of the Lord is essential in times when God's anger is evident in the land, resulting not only from the gross sins of the wicked but also from the sins of the saints.</w:t>
      </w:r>
    </w:p>
    <w:p w14:paraId="655922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当神的愤怒在地上显明时，这种对主的敬畏是至关重要的，这不仅源于恶人的大罪，也源于圣徒的罪。</w:t>
      </w:r>
    </w:p>
    <w:p w14:paraId="215042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your coldness, negligence, and laxity.</w:t>
      </w:r>
    </w:p>
    <w:p w14:paraId="579922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是你们的冷淡、疏忽和松懈。</w:t>
      </w:r>
    </w:p>
    <w:p w14:paraId="4666BC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have two grounds for this assertion.</w:t>
      </w:r>
    </w:p>
    <w:p w14:paraId="64F2E6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我有两个理由支持这一断言。</w:t>
      </w:r>
    </w:p>
    <w:p w14:paraId="600EFA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in Revelation 2, Ephesus had fallen from its initial love, leading to the removal of its candlestick, symbolizing the entire church among them, which would be carried into captivity.</w:t>
      </w:r>
    </w:p>
    <w:p w14:paraId="0219C5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首先，在启示录2章中，以弗所离弃了起初的爱心，导致其灯台被挪去，象征着他们中间的整个教会将被掳去。</w:t>
      </w:r>
    </w:p>
    <w:p w14:paraId="0D9A8B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in Revelation 3, Laodicea's lukewarmness led to God spitting them out of His mouth.</w:t>
      </w:r>
    </w:p>
    <w:p w14:paraId="0B1CDE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其次，在启示录3章中，老底嘉的不冷不热导致神把他们从口中吐出去。</w:t>
      </w:r>
    </w:p>
    <w:p w14:paraId="17F836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you may believe that the sins of wicked individuals are solely responsible for this plague, God knows that they cannot pray and have no spiritual life, as you do.</w:t>
      </w:r>
    </w:p>
    <w:p w14:paraId="740835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虽然你可能认为这灾祸完全是恶人的罪造成的，但神知道他们不会祷告，也没有像你们那样的属灵生命。</w:t>
      </w:r>
    </w:p>
    <w:p w14:paraId="3CAE9B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their sins are a significant cause, as seen in the case of the Amorites, whom God punished when their sins were full, I say that these troubles are also due to your sins.</w:t>
      </w:r>
    </w:p>
    <w:p w14:paraId="7CFB14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虽然他们的罪是一个重要原因，正如亚摩利人的例子，当他们的罪恶满盈时，神惩罚了他们，但我说这些麻烦也是由于你们的罪。</w:t>
      </w:r>
    </w:p>
    <w:p w14:paraId="079835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when it is evident that God has a dispute with a kingdom and the churches, and signs of His wrath are proclaimed from heaven, each individual must take action.</w:t>
      </w:r>
    </w:p>
    <w:p w14:paraId="177C59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因此，当明显神与一个国度和教会发生争执，并且祂的愤怒迹象从天上宣告时，每个人都必须采取行动。</w:t>
      </w:r>
    </w:p>
    <w:p w14:paraId="14BB4B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Fear the Lord, be zealous, repent, and return to your initial works.</w:t>
      </w:r>
    </w:p>
    <w:p w14:paraId="0F4C41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敬畏主，发热心，悔改，行起初所行的事。</w:t>
      </w:r>
    </w:p>
    <w:p w14:paraId="46037F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Begin now to mend your pace toward heaven.</w:t>
      </w:r>
    </w:p>
    <w:p w14:paraId="052891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现在就开始加快通往天堂的步伐。</w:t>
      </w:r>
    </w:p>
    <w:p w14:paraId="0510AC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 only a lack of zeal that concerns me.</w:t>
      </w:r>
    </w:p>
    <w:p w14:paraId="2F82D9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不仅仅是缺乏热心让我担忧。</w:t>
      </w:r>
    </w:p>
    <w:p w14:paraId="7F4545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Isn't it true that zealous individuals are often ridiculed and ostracised, like owls among us?</w:t>
      </w:r>
    </w:p>
    <w:p w14:paraId="65CC67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那些热心的人不常常被嘲笑和排斥，就像我们中间的猫头鹰一样吗？</w:t>
      </w:r>
    </w:p>
    <w:p w14:paraId="5959E7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excellence of this place has significantly diminished, and its zeal has faded.</w:t>
      </w:r>
    </w:p>
    <w:p w14:paraId="2A5374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这个地方的卓越已经显著减弱，其热心已经消退。</w:t>
      </w:r>
    </w:p>
    <w:p w14:paraId="4BF1BD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has departed from us.</w:t>
      </w:r>
    </w:p>
    <w:p w14:paraId="7939F0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主已经离开了我们。</w:t>
      </w:r>
    </w:p>
    <w:p w14:paraId="57859C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Learn to be more zealous, and God will return and revive you.</w:t>
      </w:r>
    </w:p>
    <w:p w14:paraId="3444C6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学会更加热心，神就会回来复兴你们。</w:t>
      </w:r>
    </w:p>
    <w:p w14:paraId="2F0CBD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God looks upon a people, it is akin to springtime for the earth, but when He departs, they become withered trees in winter.</w:t>
      </w:r>
    </w:p>
    <w:p w14:paraId="0B8D17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当神眷顾一群人时，就像大地迎来了春天，但当祂离开时，他们就变成了冬天的枯树。</w:t>
      </w:r>
    </w:p>
    <w:p w14:paraId="5F23F5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Where is the zeal of former times, the communion of saints, the stirring and sharpening of one another through mutual exhortations?</w:t>
      </w:r>
    </w:p>
    <w:p w14:paraId="187EFC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昔日的热心、圣徒的相通、通过相互劝勉而彼此激发和磨砺在哪里？</w:t>
      </w:r>
    </w:p>
    <w:p w14:paraId="41743E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Where is the boldness for the Lord?</w:t>
      </w:r>
    </w:p>
    <w:p w14:paraId="10B2BA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为主放胆在哪里？</w:t>
      </w:r>
    </w:p>
    <w:p w14:paraId="70CC7C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holy prayers, those former times have passed, and only the light remains, not the heat.</w:t>
      </w:r>
    </w:p>
    <w:p w14:paraId="0D0FA6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那些圣洁的祷告，那些昔日的时光已经逝去，只剩下光，没有了热。</w:t>
      </w:r>
    </w:p>
    <w:p w14:paraId="4541E2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I beseech you to stir yourselves up, especially during these times of fasting, when there must be an extraordinary renewal of your covenant with God.</w:t>
      </w:r>
    </w:p>
    <w:p w14:paraId="6C85CA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因此，我恳求你们激发自己，特别是在这些禁食的日子里，必须特别地更新你们与神的约。</w:t>
      </w:r>
    </w:p>
    <w:p w14:paraId="2D09DE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be as cold and diluted as before.</w:t>
      </w:r>
    </w:p>
    <w:p w14:paraId="3EEEA6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不要再像以前那样冷淡和稀释。</w:t>
      </w:r>
    </w:p>
    <w:p w14:paraId="5D2E3B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Since you have longed for public days of humiliation, make an effort to spend them with care, diligence, and a quickened spirit.</w:t>
      </w:r>
    </w:p>
    <w:p w14:paraId="053208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既然你们渴望公开的谦卑日，就要努力以谨慎、勤奋和振奋的精神度过这些日子。</w:t>
      </w:r>
    </w:p>
    <w:p w14:paraId="179C5E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Recognize that the most crucial work is to be done within yourselves.</w:t>
      </w:r>
    </w:p>
    <w:p w14:paraId="7514DF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要认识到最关键的工作是在你们自己内心完成的。</w:t>
      </w:r>
    </w:p>
    <w:p w14:paraId="2EA537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purpose of these days is to humble yourselves, which you will not achieve until you examine your specific sins.</w:t>
      </w:r>
    </w:p>
    <w:p w14:paraId="75719B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这些日子的目的是让你们自卑，除非你们审视自己的具体罪行，否则你们无法达到这一目的。</w:t>
      </w:r>
    </w:p>
    <w:p w14:paraId="5C1FE9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Rise early in the morning when your spirits are alert.</w:t>
      </w:r>
    </w:p>
    <w:p w14:paraId="4A80D5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在清晨精神警觉时早起。</w:t>
      </w:r>
    </w:p>
    <w:p w14:paraId="0DEA3D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Spend that time alone, contemplating your particular sins, the holy duties you neglect, and renew your repentance.</w:t>
      </w:r>
    </w:p>
    <w:p w14:paraId="24105C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独自度过那段时间，思考你的具体罪行、你忽视的圣洁职责，并更新你的悔改。</w:t>
      </w:r>
    </w:p>
    <w:p w14:paraId="070FDD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Enter into a covenant.</w:t>
      </w:r>
    </w:p>
    <w:p w14:paraId="074906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立约。</w:t>
      </w:r>
    </w:p>
    <w:p w14:paraId="6A09FB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when you come here, you will find that the word of the Lord has a different impact on you than usual.</w:t>
      </w:r>
    </w:p>
    <w:p w14:paraId="63B478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然后，当你来到这里时，你会发现主的话语对你的影响与平时不同。</w:t>
      </w:r>
    </w:p>
    <w:p w14:paraId="6DC67A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is so willing to punish His own children, and to do so severely, it underscores the sin of those who are fearless and careless.</w:t>
      </w:r>
    </w:p>
    <w:p w14:paraId="4A5022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如果神如此愿意惩罚祂自己的儿女，并且如此严厉，这就凸显了那些无所畏惧和粗心大意之人的罪。</w:t>
      </w:r>
    </w:p>
    <w:p w14:paraId="3B6EAD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greatly provokes God, as seen in Zechariah 4:15, where He says, "I am very displeased with the nations that are at ease."</w:t>
      </w:r>
    </w:p>
    <w:p w14:paraId="728E0A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这极大地激怒了神，如撒迦利亚书1:15所示，祂说：“我甚恼怒那安逸的列国。”</w:t>
      </w:r>
    </w:p>
    <w:p w14:paraId="4567F3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heathens had plenty of sins to provoke the Lord, but this particular sin did so more than the others.</w:t>
      </w:r>
    </w:p>
    <w:p w14:paraId="259D16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异教徒有许多罪激怒主，但这特定的罪比其他的更能激怒祂。</w:t>
      </w:r>
    </w:p>
    <w:p w14:paraId="238702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should not be surprising, as it is a philosophical rule, and a true one, that contempt is the greatest provocation to anger.</w:t>
      </w:r>
    </w:p>
    <w:p w14:paraId="478376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这不足为奇，因为这也是一条哲学规则，而且是一条真实的规则，即蔑视是引发愤怒的最大挑衅。</w:t>
      </w:r>
    </w:p>
    <w:p w14:paraId="2FFE1E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when God's wrath is revealed to the entire land and every individual in it, neglecting Him will kindle His anger against us.</w:t>
      </w:r>
    </w:p>
    <w:p w14:paraId="69F14C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因此，当神的愤怒向全地和其中的每个人显明时，忽视祂将点燃祂对我们的怒火。</w:t>
      </w:r>
    </w:p>
    <w:p w14:paraId="10418B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if God spares the kingdom, any individual who neglects Him and is careless will fare worse.</w:t>
      </w:r>
    </w:p>
    <w:p w14:paraId="395D7F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即使神饶恕了王国，任何忽视祂且粗心大意的人也会遭遇更惨的下场。</w:t>
      </w:r>
    </w:p>
    <w:p w14:paraId="3755C5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Psalm 50, after pronouncing severe threats in the preceding verses, it concludes with a warning: "Consider this, O all ye that forget God."</w:t>
      </w:r>
    </w:p>
    <w:p w14:paraId="139337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在诗篇50篇中，在前面的经文中宣布了严厉的威胁之后，以一个警告结束：“你们忘记神的，要思想这事。”</w:t>
      </w:r>
    </w:p>
    <w:p w14:paraId="5ED844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Neglecting God is a form of contempt, as it implies taking no notice of His dealings.</w:t>
      </w:r>
    </w:p>
    <w:p w14:paraId="513AAA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忽视神是一种蔑视，因为它意味着不理会祂的作为。</w:t>
      </w:r>
    </w:p>
    <w:p w14:paraId="7BE0C4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Jeremiah 5:12-14 conveys a similar message: "You say that His words are but wind, but they shall be as fire, and you as dry wood, and they shall devour you."</w:t>
      </w:r>
    </w:p>
    <w:p w14:paraId="1542E4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耶利米书5:12-14传达了类似的信息：“你们说祂的话不过是风，但这风必像火，你们像干柴，这火必吞灭你们。”</w:t>
      </w:r>
    </w:p>
    <w:p w14:paraId="46A031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People often fear things they should not, such as creatures, poverty, and disgrace, but they are reluctant to fear the Lord.</w:t>
      </w:r>
    </w:p>
    <w:p w14:paraId="09741B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人们经常害怕他们不应该害怕的东西，如受造物、贫穷和耻辱，但他们却不愿敬畏主。</w:t>
      </w:r>
    </w:p>
    <w:p w14:paraId="16799F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Revelation 2:10, God speaks to the Church, saying, "Fear not the things thou shalt suffer."</w:t>
      </w:r>
    </w:p>
    <w:p w14:paraId="291EEC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在启示录2:10，神对教会说：“你将要受的苦你不用怕。”</w:t>
      </w:r>
    </w:p>
    <w:p w14:paraId="7DDF64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fear the things the world fears; instead, fear not the things you shall suffer.</w:t>
      </w:r>
    </w:p>
    <w:p w14:paraId="6B90BB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不要害怕世人所害怕的事；相反，不要害怕你将要受的苦。</w:t>
      </w:r>
    </w:p>
    <w:p w14:paraId="00764B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are not the things you should fear.</w:t>
      </w:r>
    </w:p>
    <w:p w14:paraId="1BE294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这些不是你应该害怕的事情。</w:t>
      </w:r>
    </w:p>
    <w:p w14:paraId="1DDAEF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Fear those things you ought to do, and who is afraid of them, lest they should provoke God?</w:t>
      </w:r>
    </w:p>
    <w:p w14:paraId="6042C8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要敬畏那些你应该做的事，谁会因为害怕做这些事而激怒神呢？</w:t>
      </w:r>
    </w:p>
    <w:p w14:paraId="0CAFE3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also instructs us not to fear men, not even those with the power of life and death.</w:t>
      </w:r>
    </w:p>
    <w:p w14:paraId="00384A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基督也教导我们不要怕人，即使是那些掌握生死大权的人。</w:t>
      </w:r>
    </w:p>
    <w:p w14:paraId="7D197A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we should fear anyone, it should be them.</w:t>
      </w:r>
    </w:p>
    <w:p w14:paraId="561C6D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如果我们应该怕谁，那应该是他们。</w:t>
      </w:r>
    </w:p>
    <w:p w14:paraId="3018FA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the commendation of Moses; he did not fear Pharaoh's wrath.</w:t>
      </w:r>
    </w:p>
    <w:p w14:paraId="34ED88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记住对摩西的称赞；他不怕法老的愤怒。</w:t>
      </w:r>
    </w:p>
    <w:p w14:paraId="272D83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misplace your fear like this, it becomes a trap, diverting your hearts toward worldly matters when they should be focused on the Lord.</w:t>
      </w:r>
    </w:p>
    <w:p w14:paraId="792A4F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当你这样错放你的恐惧时，它就变成了一个陷阱，将你的心转向世俗事务，而它们本应专注于主。</w:t>
      </w:r>
    </w:p>
    <w:p w14:paraId="52570B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when your fear is directed toward God, it greatly benefits you.</w:t>
      </w:r>
    </w:p>
    <w:p w14:paraId="7AF226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然而，当你的敬畏指向上帝时，它会极大地造就你。</w:t>
      </w:r>
    </w:p>
    <w:p w14:paraId="566786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illustrate, you can find David greatly struck with the fear of the Lord when Ziklag was burnt; no incident had ever astonished him so much.</w:t>
      </w:r>
    </w:p>
    <w:p w14:paraId="1277BF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举例来说，你会发现当洗革拉被烧毁时，大卫因敬畏主而大受震动；没有任何事件曾让他如此震惊。</w:t>
      </w:r>
    </w:p>
    <w:p w14:paraId="1AA941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he fled before Absalom, he handled it much better, yet that fear drove him to pray.</w:t>
      </w:r>
    </w:p>
    <w:p w14:paraId="47A7B5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当他在押沙龙面前逃跑时，他处理得更好，但这恐惧驱使他祷告。</w:t>
      </w:r>
    </w:p>
    <w:p w14:paraId="188846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Jehoshaphat's fear also helped him when he heard of a great army coming against him; it prompted him to pray and averted the judgment.</w:t>
      </w:r>
    </w:p>
    <w:p w14:paraId="179389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约沙法的恐惧也在他听说大军来袭时帮助了他；这促使他祷告并避免了审判。</w:t>
      </w:r>
    </w:p>
    <w:p w14:paraId="0C58D5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the things you fear, when your fear is directed toward God, seldom come to pass.</w:t>
      </w:r>
    </w:p>
    <w:p w14:paraId="515979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因此，当你敬畏神时，你所害怕的事情很少会发生。</w:t>
      </w:r>
    </w:p>
    <w:p w14:paraId="5B44E2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motivates people to take action to prevent them, whereas irrational fear often brings about the very thing it dreads.</w:t>
      </w:r>
    </w:p>
    <w:p w14:paraId="700B04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这激励人们采取行动来预防它们，而非理性的恐惧往往带来它所害怕的事情。</w:t>
      </w:r>
    </w:p>
    <w:p w14:paraId="7FF0F1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Saul greatly feared the armies of the Philistines, which led him to consult a witch, ultimately causing his downfall.</w:t>
      </w:r>
    </w:p>
    <w:p w14:paraId="6AC46A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扫罗极度害怕非利士人的军队，导致他去求问女巫，最终导致了他的垮台。</w:t>
      </w:r>
    </w:p>
    <w:p w14:paraId="091BD1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Jeroboam feared losing his kingdom, and that fear led him to set up the golden calves, resulting in the actual loss of his kingdom.</w:t>
      </w:r>
    </w:p>
    <w:p w14:paraId="53110F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耶罗波安害怕失去他的王国，那种恐惧导致他设立金牛犊，结果真的失去了他的王国。</w:t>
      </w:r>
    </w:p>
    <w:p w14:paraId="1AF722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learn to fear the Lord.</w:t>
      </w:r>
    </w:p>
    <w:p w14:paraId="056A65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因此，要学会敬畏主。</w:t>
      </w:r>
    </w:p>
    <w:p w14:paraId="3A795A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Nothing invites judgment more than the absence of fear.</w:t>
      </w:r>
    </w:p>
    <w:p w14:paraId="2AE7F9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没有什么比缺乏敬畏更能招致审判了。</w:t>
      </w:r>
    </w:p>
    <w:p w14:paraId="243C2F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Security is the precursor to judgment.</w:t>
      </w:r>
    </w:p>
    <w:p w14:paraId="2A84E3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安逸是审判的前兆。</w:t>
      </w:r>
    </w:p>
    <w:p w14:paraId="0AE399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Laish was a secure people, and when an army came against them, they and their city fell like ripe figs from a tree into their enemies' mouths.</w:t>
      </w:r>
    </w:p>
    <w:p w14:paraId="7DEF3A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拉亿人安居乐业，当军队来袭时，他们和他们的城市就像熟透的无花果从树上掉进敌人的嘴里一样陨落了。</w:t>
      </w:r>
    </w:p>
    <w:p w14:paraId="261E40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Security precedes every person's judgment.</w:t>
      </w:r>
    </w:p>
    <w:p w14:paraId="453DA0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安逸在每个人的审判之前。</w:t>
      </w:r>
    </w:p>
    <w:p w14:paraId="240200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Isaiah 66:2 says, "To him that fears me," says God, "and trembles at my words, to him will I look to keep him safe; if not, I will neglect him as much as he neglects me. I will have no eye to save him, just as he has no eye to fear and tremble before me."</w:t>
      </w:r>
    </w:p>
    <w:p w14:paraId="2495BD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以赛亚书66:2说：“但我所看顾的，就是虚心痛悔、因我话而战兢的人。”神说：“若不如此，我会像他忽视我一样忽视他。我不会眷顾拯救他，就像他不敬畏战兢在我面前一样。”</w:t>
      </w:r>
    </w:p>
    <w:p w14:paraId="287B1A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may ask, "How can I bring my heart to fear the Lord?"</w:t>
      </w:r>
    </w:p>
    <w:p w14:paraId="2C5392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但你可能会问：“我怎样才能使我的心敬畏主？”</w:t>
      </w:r>
    </w:p>
    <w:p w14:paraId="733040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answer, firstly, pray to the Lord to instill a fear of Him in your heart.</w:t>
      </w:r>
    </w:p>
    <w:p w14:paraId="69A14D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我回答，首先，祈求主将对祂的敬畏注入你的心中。</w:t>
      </w:r>
    </w:p>
    <w:p w14:paraId="600A6F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God's work to bring the fear of Himself upon us, just as He brings the fear of one person upon another.</w:t>
      </w:r>
    </w:p>
    <w:p w14:paraId="0610DB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使我们敬畏祂是神的工作，就像祂使一个人惧怕另一个人一样。</w:t>
      </w:r>
    </w:p>
    <w:p w14:paraId="2403A3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instilled fear in all the nations of the land when the Israelites entered Canaan.</w:t>
      </w:r>
    </w:p>
    <w:p w14:paraId="3E0857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当以色列人进入迦南时，祂使那地所有的国家都惧怕。</w:t>
      </w:r>
    </w:p>
    <w:p w14:paraId="76325A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much more should you fear Him?</w:t>
      </w:r>
    </w:p>
    <w:p w14:paraId="3F044E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你岂不更当敬畏祂吗？</w:t>
      </w:r>
    </w:p>
    <w:p w14:paraId="76AC09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Emotions are such that only the Lord can influence them.</w:t>
      </w:r>
    </w:p>
    <w:p w14:paraId="77DBC9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情感唯有主能影响。</w:t>
      </w:r>
    </w:p>
    <w:p w14:paraId="5A75CF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go to the Lord and say, "Lord, I am unable to fear You. You have promised to give the Holy Spirit to those who ask, and the Spirit works every grace. If you seek Him persistently, even if you have the hardest, most unyielding heart in the world, He will eventually teach you to fear Him."</w:t>
      </w:r>
    </w:p>
    <w:p w14:paraId="694720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因此，去到主面前说：“主啊，我无法敬畏祢。祢曾应许赐圣灵给求祢的人，圣灵能做成各样的恩典。如果你坚持不懈地寻求祂，即使你拥有世界上最坚硬、最顽固的心，祂最终也会教导你敬畏祂。”</w:t>
      </w:r>
    </w:p>
    <w:p w14:paraId="02BE99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Jeremiah 32:40 declares, "I will plant my fear in your hearts so that it shall not depart from me."</w:t>
      </w:r>
    </w:p>
    <w:p w14:paraId="116244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耶利米书32:40宣告：“我又要与他们立永远的约，必不随着他们离开我……我又要将当怕我的心赐给他们，使他们不离开我。”</w:t>
      </w:r>
    </w:p>
    <w:p w14:paraId="027470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see that God takes this upon Himself; it must be His doing.</w:t>
      </w:r>
    </w:p>
    <w:p w14:paraId="4B26C9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你看，神将此事揽在自己身上；这必须是祂的作为。</w:t>
      </w:r>
    </w:p>
    <w:p w14:paraId="31316F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also promised to do it.</w:t>
      </w:r>
    </w:p>
    <w:p w14:paraId="23ECBC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祂也应许要成就这事。</w:t>
      </w:r>
    </w:p>
    <w:p w14:paraId="52E9D0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not all; there is something we must do ourselves.</w:t>
      </w:r>
    </w:p>
    <w:p w14:paraId="333519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这还不是全部；有些事情我们必须自己做。</w:t>
      </w:r>
    </w:p>
    <w:p w14:paraId="322106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secondly, observe the Lord's dealings with His own, learn to know Him in His ways, and that will be a means to instill fear in you.</w:t>
      </w:r>
    </w:p>
    <w:p w14:paraId="6DDD7B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因此，其次，观察主对祂子民的作为，学会在祂的道路中认识祂，这将是向你灌输敬畏的一种手段。</w:t>
      </w:r>
    </w:p>
    <w:p w14:paraId="279746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any of His children sin, He never lets them go, for that would allow them to thrive in evil and prosper in sin.</w:t>
      </w:r>
    </w:p>
    <w:p w14:paraId="62FB88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当祂的任何儿女犯罪时，祂绝不会放过他们，因为那会让他们在恶行中兴旺，在罪中得势。</w:t>
      </w:r>
    </w:p>
    <w:p w14:paraId="15C9B6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if they meddle with sin, they shall undoubtedly find bitterness in the end.</w:t>
      </w:r>
    </w:p>
    <w:p w14:paraId="3291F7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然而，如果他们沾染罪恶，最终无疑会尝到苦果。</w:t>
      </w:r>
    </w:p>
    <w:p w14:paraId="158717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 person's heart is overly attached to worldly desires, and these desires are filled with thorns, grasping too much or too tightly, they shall find it to be painful.</w:t>
      </w:r>
    </w:p>
    <w:p w14:paraId="64F7E5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当一个人的心过度依附于世俗的欲望，而这些欲望充满了荆棘，抓得太多或太紧，他们会发现这是痛苦的。</w:t>
      </w:r>
    </w:p>
    <w:p w14:paraId="5E29AF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God's children are trained not to get away with sin.</w:t>
      </w:r>
    </w:p>
    <w:p w14:paraId="783859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神的儿女受过训练，不能带着罪逃脱。</w:t>
      </w:r>
    </w:p>
    <w:p w14:paraId="4CD04F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they are overly drawn to sinful desires, they shall encounter a cross in those pursuits.</w:t>
      </w:r>
    </w:p>
    <w:p w14:paraId="674C9A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如果他们过度被罪恶的欲望吸引，他们将在这些追求中遇到十字架。</w:t>
      </w:r>
    </w:p>
    <w:p w14:paraId="03C527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can observe this pattern in Psalm 30.</w:t>
      </w:r>
    </w:p>
    <w:p w14:paraId="6C2B14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你可以在诗篇30篇中观察到这一模式。</w:t>
      </w:r>
    </w:p>
    <w:p w14:paraId="0E4A4D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David experienced many afflictions, as seen in verse 5.</w:t>
      </w:r>
    </w:p>
    <w:p w14:paraId="5E2AC1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大卫经历了许多苦难，如第5节所示。</w:t>
      </w:r>
    </w:p>
    <w:p w14:paraId="5FFCD9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cried out to God, and God returned to him, bringing joy.</w:t>
      </w:r>
    </w:p>
    <w:p w14:paraId="6A5059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他向神呼求，神就转向他，带来喜乐。</w:t>
      </w:r>
    </w:p>
    <w:p w14:paraId="65E909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did David think then?</w:t>
      </w:r>
    </w:p>
    <w:p w14:paraId="5AC3EE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那时大卫是怎么想的？</w:t>
      </w:r>
    </w:p>
    <w:p w14:paraId="7A2925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believed in his heart that he would never be moved.</w:t>
      </w:r>
    </w:p>
    <w:p w14:paraId="119CB6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他心里相信他永不被动摇。</w:t>
      </w:r>
    </w:p>
    <w:p w14:paraId="45149D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heart grew complacent, but God did not allow him to continue that way.</w:t>
      </w:r>
    </w:p>
    <w:p w14:paraId="43A6FA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他的心变得自满，但神不允许他继续那样。</w:t>
      </w:r>
    </w:p>
    <w:p w14:paraId="1D3CD8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turned His face away again, and David was troubled.</w:t>
      </w:r>
    </w:p>
    <w:p w14:paraId="645FB8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神再次掩面，大卫就惊惶。</w:t>
      </w:r>
    </w:p>
    <w:p w14:paraId="1B74BE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seen in verse 7, he found himself in trouble once more.</w:t>
      </w:r>
    </w:p>
    <w:p w14:paraId="72E668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如第7节所示，他再次陷入困境。</w:t>
      </w:r>
    </w:p>
    <w:p w14:paraId="4EBABF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David cried out again in verses 8 and 10, and God turned his mourning into joy again.</w:t>
      </w:r>
    </w:p>
    <w:p w14:paraId="659FA2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大卫在第8节和第10节再次呼求，神又将他的哀哭变为跳舞。</w:t>
      </w:r>
    </w:p>
    <w:p w14:paraId="41B5AE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pattern can be observed throughout the Scriptures.</w:t>
      </w:r>
    </w:p>
    <w:p w14:paraId="0EEE19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这一模式在整本圣经中都可以观察到。</w:t>
      </w:r>
    </w:p>
    <w:p w14:paraId="63A726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mention Psalm 30 because it illustrates this pattern clearly.</w:t>
      </w:r>
    </w:p>
    <w:p w14:paraId="7B12DC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我提到诗篇30篇是因为它清晰地阐明了这一模式。</w:t>
      </w:r>
    </w:p>
    <w:p w14:paraId="5AC59B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pay attention to the ways of the Lord in your life.</w:t>
      </w:r>
    </w:p>
    <w:p w14:paraId="30B9BC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因此，要注意主在你生命中的作为。</w:t>
      </w:r>
    </w:p>
    <w:p w14:paraId="454A3D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who are not yet familiar with His ways should examine what He has done to others throughout the world and in neighbouring churches.</w:t>
      </w:r>
    </w:p>
    <w:p w14:paraId="41E696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那些还不熟悉祂道路的人应该审视祂在全世界和邻近教会对其他人所做的事。</w:t>
      </w:r>
    </w:p>
    <w:p w14:paraId="02C079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God gave a bill of divorce to Israel, Judah did not fear.</w:t>
      </w:r>
    </w:p>
    <w:p w14:paraId="2E5D8C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当神给以色列休书时，犹大并不惧怕。</w:t>
      </w:r>
    </w:p>
    <w:p w14:paraId="2B4F68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when God has struck our neighbouring churches, do you think He will be pleased if we remain idle spectators?</w:t>
      </w:r>
    </w:p>
    <w:p w14:paraId="01A10D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现在，当神击打我们的邻近教会时，你认为如果我们袖手旁观，祂会高兴吗？</w:t>
      </w:r>
    </w:p>
    <w:p w14:paraId="1759BF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when He has afflicted another place, learn to fear.</w:t>
      </w:r>
    </w:p>
    <w:p w14:paraId="409537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因此，当祂使另一个地方受苦时，要学会敬畏。</w:t>
      </w:r>
    </w:p>
    <w:p w14:paraId="48841D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He afflicts His own children so severely, consider what will happen to those who are not His.</w:t>
      </w:r>
    </w:p>
    <w:p w14:paraId="748F40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如果祂如此严厉地管教祂自己的儿女，想想那些不属于祂的人将会遭遇什么。</w:t>
      </w:r>
    </w:p>
    <w:p w14:paraId="15D792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Whether they are gross sinners, openly profane individuals, of which there is no doubt, or mere worldly people and formal professors in whom the grace of God has no power.</w:t>
      </w:r>
    </w:p>
    <w:p w14:paraId="3D5B8D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无论他们是公然犯罪、亵渎神的人（这毫无疑问），还是仅仅是世俗的人和形式上的信徒，神的恩典在他们身上没有能力。</w:t>
      </w:r>
    </w:p>
    <w:p w14:paraId="02B1D6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He is this severe with His own Church, His anger will be seven times hotter against you.</w:t>
      </w:r>
    </w:p>
    <w:p w14:paraId="778FB8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如果祂对祂自己的教会如此严厉，祂对你的愤怒将是七倍之烈。</w:t>
      </w:r>
    </w:p>
    <w:p w14:paraId="5BB67F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Although it may be delayed longer, as is His custom, when He does strike, He will strike at the root, not just the branches, and He will not strike a second time.</w:t>
      </w:r>
    </w:p>
    <w:p w14:paraId="2E017C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虽然可能会推迟更久，正如祂的惯例，但当祂击打时，祂将击打根部，而不仅仅是枝条，并且祂不会击打第二次。</w:t>
      </w:r>
    </w:p>
    <w:p w14:paraId="3D8FCF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what is said in Psalm 50: "lest he tear you in pieces."</w:t>
      </w:r>
    </w:p>
    <w:p w14:paraId="32E34B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想想诗篇50篇所说的：“免得他将你们撕碎。”</w:t>
      </w:r>
    </w:p>
    <w:p w14:paraId="7935AE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for those who live openly in profanity and openly oppose the Lord, are you stronger than Him?</w:t>
      </w:r>
    </w:p>
    <w:p w14:paraId="4AF1BE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至于那些公然亵渎神、公然反对主的人，你们比祂更强吗？</w:t>
      </w:r>
    </w:p>
    <w:p w14:paraId="397358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who live openly in sin and those who are merely worldly but secretly sinning, who still enjoy health, wealth, and worldly acclaim, it is a sign that God has no good intentions for them.</w:t>
      </w:r>
    </w:p>
    <w:p w14:paraId="67CFF5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那些公然活在罪中，以及那些仅仅世俗但秘密犯罪的人，如果他们仍然享受健康、财富和世俗的赞誉，这是一个迹象，表明神对他们没有好的意图。</w:t>
      </w:r>
    </w:p>
    <w:p w14:paraId="03A4D0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would not allow His own garden to remain unplowed for so long.</w:t>
      </w:r>
    </w:p>
    <w:p w14:paraId="7191B0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祂不会允许祂自己的花园长期未被耕耘。</w:t>
      </w:r>
    </w:p>
    <w:p w14:paraId="018BD0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for the second group, the professors, those who do not live according to their profession, beware.</w:t>
      </w:r>
    </w:p>
    <w:p w14:paraId="73476B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至于第二类人，即那些有名无实的信徒，那些生活与信仰不符的人，要小心。</w:t>
      </w:r>
    </w:p>
    <w:p w14:paraId="704F17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who is not with me is against me."</w:t>
      </w:r>
    </w:p>
    <w:p w14:paraId="4D6A11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“不与我相合的，就是敌我的。”</w:t>
      </w:r>
    </w:p>
    <w:p w14:paraId="1E8A25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may not be an enemy and not actively involved in evil, but because you are not wholeheartedly with God, because your hearts are not fully devoted, on the last day, you will be counted as against Him.</w:t>
      </w:r>
    </w:p>
    <w:p w14:paraId="44B9FB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你可能不是敌人，也没有积极参与作恶，但因为你没有全心全意与神同在，因为你的心没有完全奉献，在末日，你将被算作是反对祂的。</w:t>
      </w:r>
    </w:p>
    <w:p w14:paraId="36DF14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will come against you earnestly as an adversary.</w:t>
      </w:r>
    </w:p>
    <w:p w14:paraId="6212D3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基督将作为对手认真地攻击你。</w:t>
      </w:r>
    </w:p>
    <w:p w14:paraId="43000B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your hope lies in God's mercy and Christ as a Savior, know that this Jesus, whom you hope will save you, will become your fiercest adversary.</w:t>
      </w:r>
    </w:p>
    <w:p w14:paraId="1365C0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虽然你的希望在于神的怜悯和作为救主的基督，但要知道，这位你希望拯救你的耶稣，将成为你最凶猛的对手。</w:t>
      </w:r>
    </w:p>
    <w:p w14:paraId="3239E6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"Kiss the Son, lest he be angry."</w:t>
      </w:r>
    </w:p>
    <w:p w14:paraId="77DEAB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“当以嘴亲子，恐怕他发怒。”</w:t>
      </w:r>
    </w:p>
    <w:p w14:paraId="4B4E75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Son can be angry, as described in Revelation 2, with eyes like flames of fire and feet like fine brass, ready to tread you to powder.</w:t>
      </w:r>
    </w:p>
    <w:p w14:paraId="540DA2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子会发怒，如启示录2章所描述的，眼目如火焰，脚像光明的铜，准备将你踩成粉末。</w:t>
      </w:r>
    </w:p>
    <w:p w14:paraId="0AD3BB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shall come against you, especially if you are formal in your faith.</w:t>
      </w:r>
    </w:p>
    <w:p w14:paraId="4265C2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祂必攻击你，特别是如果你在信仰上只是形式主义。</w:t>
      </w:r>
    </w:p>
    <w:p w14:paraId="109EC8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Understand that Jesus Christ is not only a Savior but also a Lord.</w:t>
      </w:r>
    </w:p>
    <w:p w14:paraId="35131E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要明白，耶稣基督不仅是救主，也是主。</w:t>
      </w:r>
    </w:p>
    <w:p w14:paraId="4681FF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came into the world to be a Prince, and the government rests on His shoulders.</w:t>
      </w:r>
    </w:p>
    <w:p w14:paraId="261BDF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祂来到世上是要作君王，政权必担在祂的肩头上。</w:t>
      </w:r>
    </w:p>
    <w:p w14:paraId="57616D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may have overlooked this aspect of His role, forgetting that half the purpose of Christ's arrival in the world was to govern.</w:t>
      </w:r>
    </w:p>
    <w:p w14:paraId="6AD79A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你可能忽略了祂角色的这一方面，忘记了基督降世的一半目的是为了统治。</w:t>
      </w:r>
    </w:p>
    <w:p w14:paraId="374132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wish to understand the type of ruler He is, consider Exodus 23:21: "I will send my Angel with you," says God (referring to Christ).</w:t>
      </w:r>
    </w:p>
    <w:p w14:paraId="6A11E9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如果你想了解祂是哪种类型的统治者，请看《出埃及记》23:21：“我差遣我的使者在你前面，”上帝说（指基督）。</w:t>
      </w:r>
    </w:p>
    <w:p w14:paraId="42FA61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"Beware of him and obey his voice, and provoke him not, for my name is in him."</w:t>
      </w:r>
    </w:p>
    <w:p w14:paraId="0E5647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“你要在他面前谨慎，听从他的话，不可惹他，因为他是奉我名来的。”</w:t>
      </w:r>
    </w:p>
    <w:p w14:paraId="586FFA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shares the same spirit and disposition as His Father, and they both detest sin.</w:t>
      </w:r>
    </w:p>
    <w:p w14:paraId="25A621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基督与祂的父有着同样的灵和性情，他们都憎恶罪。</w:t>
      </w:r>
    </w:p>
    <w:p w14:paraId="27C752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Beware of Him, for He accompanies you, and He will not spare you, as the Lord has entrusted all authority to Him.</w:t>
      </w:r>
    </w:p>
    <w:p w14:paraId="2E2A01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要提防祂，因为祂与你同行，祂不会饶恕你，因为主已将所有权柄交托给祂。</w:t>
      </w:r>
    </w:p>
    <w:p w14:paraId="7DDDB5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it not appear strange that God has or would deal this way with His Churches abroad.</w:t>
      </w:r>
    </w:p>
    <w:p w14:paraId="654A32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不要觉得奇怪，神已经或将会这样对待祂在国外的教会。</w:t>
      </w:r>
    </w:p>
    <w:p w14:paraId="04F113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if the candlestick has been removed from the Palatinate because they became lukewarm and departed from their first love?</w:t>
      </w:r>
    </w:p>
    <w:p w14:paraId="03BF4E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如果普法尔茨的灯台被挪去是因为他们变得不冷不热并离弃了起初的爱心，那又怎样呢？</w:t>
      </w:r>
    </w:p>
    <w:p w14:paraId="70E0AF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if He did it in France?</w:t>
      </w:r>
    </w:p>
    <w:p w14:paraId="2D3AA3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如果祂在法国也这样做了呢？</w:t>
      </w:r>
    </w:p>
    <w:p w14:paraId="5DFE7E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if in England or the Low Countries?</w:t>
      </w:r>
    </w:p>
    <w:p w14:paraId="6AF74A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如果在英国或低地国家也这样做了呢？</w:t>
      </w:r>
    </w:p>
    <w:p w14:paraId="6B1203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 we find it surprising?</w:t>
      </w:r>
    </w:p>
    <w:p w14:paraId="587CB8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我们应该感到惊讶吗？</w:t>
      </w:r>
    </w:p>
    <w:p w14:paraId="5A8471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His way to do so.</w:t>
      </w:r>
    </w:p>
    <w:p w14:paraId="5FDC34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这是祂行事的方式。</w:t>
      </w:r>
    </w:p>
    <w:p w14:paraId="4A177E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frequently moved Judah and Jerusalem from their places.</w:t>
      </w:r>
    </w:p>
    <w:p w14:paraId="7500A5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祂经常将犹大和耶路撒冷从原处挪去。</w:t>
      </w:r>
    </w:p>
    <w:p w14:paraId="28FE76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should not be offended if He does or should do the same with us, thinking that it signifies our religion isn't the true one or that He doesn't love His Churches.</w:t>
      </w:r>
    </w:p>
    <w:p w14:paraId="12AEA6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如果祂对我们也这样做，我们不应感到被冒犯，认为这意味着我们的宗教不是真实的，或者祂不爱祂的教会。</w:t>
      </w:r>
    </w:p>
    <w:p w14:paraId="1C2914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He often afflicts those He loves most, for judgment begins at the house of God.</w:t>
      </w:r>
    </w:p>
    <w:p w14:paraId="352525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事实上，祂经常管教祂最爱的人，因为审判从神的家开始。</w:t>
      </w:r>
    </w:p>
    <w:p w14:paraId="7A28B2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looks upon the entire world, such as Europe today, and when He sees His house, He starts with them.</w:t>
      </w:r>
    </w:p>
    <w:p w14:paraId="587042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祂察看全世界，比如今天的欧洲，当祂看到祂的家时，祂就从他们开始。</w:t>
      </w:r>
    </w:p>
    <w:p w14:paraId="32881D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Others are used to afflict them, so He starts with them first.</w:t>
      </w:r>
    </w:p>
    <w:p w14:paraId="127812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其他人被用来管教他们，所以祂先从他们开始。</w:t>
      </w:r>
    </w:p>
    <w:p w14:paraId="52D406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in Amos 2:2, "You have I known of all the Nations, therefore will I afflict you soonest and frequentliest," although not more severely than others.</w:t>
      </w:r>
    </w:p>
    <w:p w14:paraId="1B782F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正如阿摩司书3:2所说：“在地上万族中，我只认识你们；因此，我必追讨你们的一切罪孽。”虽然不比别人更严厉。</w:t>
      </w:r>
    </w:p>
    <w:p w14:paraId="035522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if the Church is submerged, she shall rise again.</w:t>
      </w:r>
    </w:p>
    <w:p w14:paraId="6529E0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即使教会沉没，她也会再次升起。</w:t>
      </w:r>
    </w:p>
    <w:p w14:paraId="0FD64B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mention this because people tend to be offended by it.</w:t>
      </w:r>
    </w:p>
    <w:p w14:paraId="3653B4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我提到这一点是因为人们往往对此感到被冒犯。</w:t>
      </w:r>
    </w:p>
    <w:p w14:paraId="5B382D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remember Bellarmine making an argument based on their victories against the Protestants, claiming that theirs is the true Church because they have been victorious while our Church has been frequently down.</w:t>
      </w:r>
    </w:p>
    <w:p w14:paraId="0DEEE7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我记得贝拉明基于他们对新教徒的胜利提出了一个论点，声称他们的教会是真教会，因为他们一直胜利，而我们的教会经常受挫。</w:t>
      </w:r>
    </w:p>
    <w:p w14:paraId="5908C9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by that argument, captivity should not have befallen Judah but rather Nebuchadnezzar's people.</w:t>
      </w:r>
    </w:p>
    <w:p w14:paraId="7C26CC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然而，按照那个论点，被掳的不应该是犹大，而应该是尼布甲尼撒的人民。</w:t>
      </w:r>
    </w:p>
    <w:p w14:paraId="46E6A7E5">
      <w:pPr>
        <w:pStyle w:val="2"/>
        <w:bidi w:val="0"/>
        <w:jc w:val="center"/>
        <w:rPr>
          <w:rFonts w:hint="eastAsia"/>
        </w:rPr>
      </w:pPr>
      <w:r>
        <w:rPr>
          <w:rFonts w:hint="eastAsia"/>
        </w:rPr>
        <w:t>Doct. 2. God pities his people in affliction.</w:t>
      </w:r>
    </w:p>
    <w:p w14:paraId="256F4445">
      <w:pPr>
        <w:pStyle w:val="2"/>
        <w:bidi w:val="0"/>
        <w:jc w:val="center"/>
        <w:rPr>
          <w:rFonts w:hint="eastAsia"/>
        </w:rPr>
      </w:pPr>
      <w:r>
        <w:rPr>
          <w:rFonts w:hint="eastAsia"/>
        </w:rPr>
        <w:t>教义2. 上帝在苦难中怜悯祂的子民。</w:t>
      </w:r>
    </w:p>
    <w:p w14:paraId="6F50F2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second doctrine is that although God sends severe afflictions upon His own people, His kindness and compassion towards them are exceedingly great.</w:t>
      </w:r>
    </w:p>
    <w:p w14:paraId="618AA4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第二个教义是，虽然上帝降下严厉的苦难在祂自己的子民身上，但祂对他们的仁慈和怜悯是极大的。</w:t>
      </w:r>
    </w:p>
    <w:p w14:paraId="47E73F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calls them "my people," as if to say, "You are mine, and I cannot forget you."</w:t>
      </w:r>
    </w:p>
    <w:p w14:paraId="1117A9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祂称他们为“我的子民”，仿佛在说：“你们是我的，我不能忘记你们。”</w:t>
      </w:r>
    </w:p>
    <w:p w14:paraId="49AFD6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person loves what belongs to them, and much more so does God, who is all love.</w:t>
      </w:r>
    </w:p>
    <w:p w14:paraId="65913C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一个人爱属于他们的东西，更何况是完全是爱的上帝呢。</w:t>
      </w:r>
    </w:p>
    <w:p w14:paraId="35E2DD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doctrine needs to be added to the former.</w:t>
      </w:r>
    </w:p>
    <w:p w14:paraId="43D39B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这个教义需要补充到前一个教义中。</w:t>
      </w:r>
    </w:p>
    <w:p w14:paraId="2523A4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there are three reasons and demonstrations of this:</w:t>
      </w:r>
    </w:p>
    <w:p w14:paraId="46BC65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现在，有三个理由和证明：</w:t>
      </w:r>
    </w:p>
    <w:p w14:paraId="7497E6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Firstly, God is exceedingly slow to afflict and takes a long time before doing so.</w:t>
      </w:r>
    </w:p>
    <w:p w14:paraId="417A43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首先，上帝极其不愿降下苦难，在这样做之前会等待很长时间。</w:t>
      </w:r>
    </w:p>
    <w:p w14:paraId="56BFE7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makes many offers before He afflicts, as if He were reluctant to do it at all.</w:t>
      </w:r>
    </w:p>
    <w:p w14:paraId="5D07C7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在祂降灾之前，祂会提供许多机会，仿佛祂根本不愿这样做。</w:t>
      </w:r>
    </w:p>
    <w:p w14:paraId="4DEBF1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in Psalm 78:38, it is said, "He, being full of compassion, forgave their iniquity, yea, many times did he call back his anger when his hand was up to give the blow."</w:t>
      </w:r>
    </w:p>
    <w:p w14:paraId="45833A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正如诗篇78:38所说：“但他有怜悯，赦免他们的罪孽，不灭绝他们；而且屡次消他的怒气，不发尽他的忿怒。”</w:t>
      </w:r>
    </w:p>
    <w:p w14:paraId="1D5CAD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called it back again as if He couldn't bring Himself to do it.</w:t>
      </w:r>
    </w:p>
    <w:p w14:paraId="7C4FDD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祂收回怒气，仿佛祂不忍心这样做。</w:t>
      </w:r>
    </w:p>
    <w:p w14:paraId="02E702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He does afflict, He doesn't stir up all His wrath; He allows some drops of it to fall but does not unleash the full storm.</w:t>
      </w:r>
    </w:p>
    <w:p w14:paraId="29760D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当祂确实降下苦难时，祂并不发尽祂的忿怒；祂只让几滴落下，而不释放整个风暴。</w:t>
      </w:r>
    </w:p>
    <w:p w14:paraId="00E191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reason for both is that "they are but flesh."</w:t>
      </w:r>
    </w:p>
    <w:p w14:paraId="1F8ECA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这两个原因都是因为“他们不过是血气”。</w:t>
      </w:r>
    </w:p>
    <w:p w14:paraId="7C3C6F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His primary purpose is to show mercy, and He afflicts only when provoked and provoked greatly.</w:t>
      </w:r>
    </w:p>
    <w:p w14:paraId="27C001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事实上，祂的主要目的是施怜悯，只有在被激怒且被大大激怒时，祂才降下苦难。</w:t>
      </w:r>
    </w:p>
    <w:p w14:paraId="036CA6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compassion is evident in sustaining His people in their afflictions and helping them in the midst of them.</w:t>
      </w:r>
    </w:p>
    <w:p w14:paraId="618A8D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祂的怜悯显明在祂在苦难中扶持祂的子民，并在其中帮助他们。</w:t>
      </w:r>
    </w:p>
    <w:p w14:paraId="5A700C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Daniel 11:33-34, when His people are to fall by the sword and flame, it is said they shall be helped with a little help, enough to sustain them.</w:t>
      </w:r>
    </w:p>
    <w:p w14:paraId="3BA9D0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在但以理书11:33-34中，当祂的子民要倒在刀剑和火焰下时，经上说他们将得到一点帮助，足以维持他们。</w:t>
      </w:r>
    </w:p>
    <w:p w14:paraId="6EB5EA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in Zechariah 13:9, it is stated, "I will bring a third part through the fire, and they shall come out refined, as Gold and Silver is refined, losing nothing but their dross."</w:t>
      </w:r>
    </w:p>
    <w:p w14:paraId="555ED1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在撒迦利亚书13:9中记载：“我要使这三分之一经火，熬炼他们，如熬炼银子；试炼他们，如试炼金子。他们必求告我的名，我必应允他们。我要说：‘这是我的子民。’他们也要说：‘耶和华是我们的神。’”</w:t>
      </w:r>
    </w:p>
    <w:p w14:paraId="656F0C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He sustains them and upholds them.</w:t>
      </w:r>
    </w:p>
    <w:p w14:paraId="0E9C44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因此，祂维持并扶持他们。</w:t>
      </w:r>
    </w:p>
    <w:p w14:paraId="3A603F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does so by doing two things: first, by moderating their affliction, and second, by shaping their hearts in such a way that they can bear them.</w:t>
      </w:r>
    </w:p>
    <w:p w14:paraId="24E4FB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祂通过做两件事来做到这一点：第一，通过减轻他们的苦难；第二，通过塑造他们的心，使他们能够承受苦难。</w:t>
      </w:r>
    </w:p>
    <w:p w14:paraId="3665C7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moderates them; they are still within measure and not beyond their strength.</w:t>
      </w:r>
    </w:p>
    <w:p w14:paraId="2A7141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祂减轻了苦难；它们仍然适度，并未超出他们的承受能力。</w:t>
      </w:r>
    </w:p>
    <w:p w14:paraId="6F9D90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Revelation 2:10, Christ says to the Church of Smyrna, "Fear none of those things which thou shalt suffer; behold Satan shall cast some of you into prison, that you may be tried, and you shall have tribulation ten days."</w:t>
      </w:r>
    </w:p>
    <w:p w14:paraId="33B627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在启示录2:10中，基督对士每拿教会说：“你将要受的苦你不用怕。魔鬼要把你们中间几个人下在监里，叫你们被试炼，你们必受患难十日。”</w:t>
      </w:r>
    </w:p>
    <w:p w14:paraId="050329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It's as if He's saying, "I will moderate this persecution and determine the time for you—only ten days and no more. Therefore, do not fear."</w:t>
      </w:r>
    </w:p>
    <w:p w14:paraId="3C24EB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这就像祂在说：“我会减轻这迫害，并为你们定下时间——只有十天，不再多。因此，不要害怕。”</w:t>
      </w:r>
    </w:p>
    <w:p w14:paraId="775027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will neither have as much as Satan desires, for he would never stop, nor as little as you wish, for then you would not be afflicted at all.</w:t>
      </w:r>
    </w:p>
    <w:p w14:paraId="0E713A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你既不会像撒但所希望的那样多受苦，因为他永远不会停止；也不会像你所希望的那样少受苦，因为那样你就根本不会受苦。</w:t>
      </w:r>
    </w:p>
    <w:p w14:paraId="3BB2CC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wonder what it means to be afflicted in measure, I answer that if afflictions lead His children to engage in wickedness, then it's excessive.</w:t>
      </w:r>
    </w:p>
    <w:p w14:paraId="4407FA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如果你想知道适度受苦意味着什么，我回答说，如果苦难导致祂的儿女作恶，那就是过度的。</w:t>
      </w:r>
    </w:p>
    <w:p w14:paraId="4E3969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if they endure without grumbling or faltering, it is not excessive.</w:t>
      </w:r>
    </w:p>
    <w:p w14:paraId="4DB5C0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然而，如果他们忍耐而不发怨言或动摇，那就不是过度的。</w:t>
      </w:r>
    </w:p>
    <w:p w14:paraId="023D5C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promised to adjust afflictions so that they won't push His people into wickedness.</w:t>
      </w:r>
    </w:p>
    <w:p w14:paraId="5EA7FF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祂已应许调整苦难，使其不会将祂的子民推向邪恶。</w:t>
      </w:r>
    </w:p>
    <w:p w14:paraId="3E6C57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stated in Psalm 125:3, "The rod of the wicked shall not rest upon the lot of the righteous, lest he put forth his hand to iniquity."</w:t>
      </w:r>
    </w:p>
    <w:p w14:paraId="28B7EF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如诗篇125:3所述：“恶人的杖不常落在义人的份上，免得义人伸手作恶。”</w:t>
      </w:r>
    </w:p>
    <w:p w14:paraId="6382C2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not last long enough to disrupt their spirits or cause them to act out of character.</w:t>
      </w:r>
    </w:p>
    <w:p w14:paraId="00D150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苦难不会持续太久以至于扰乱他们的灵或导致他们行为失常。</w:t>
      </w:r>
    </w:p>
    <w:p w14:paraId="6F3CD0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initially stir up their spirits, as it did with Job when it became intense, and he spoke unwisely, but it won't cause substantial turmoil.</w:t>
      </w:r>
    </w:p>
    <w:p w14:paraId="1F8B16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起初它可能会搅动他们的灵，就像约伯在苦难加剧时说话不当那样，但它不会造成实质性的混乱。</w:t>
      </w:r>
    </w:p>
    <w:p w14:paraId="3CA12E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this context, compare it with Psalm 129:3-4, where God likens the oppressors of His people to plowers tilling His ground (the Babylonians and other enemies were merely God's plowers).</w:t>
      </w:r>
    </w:p>
    <w:p w14:paraId="30A8FF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在此背景下，可以将其与诗篇129:3-4进行比较，那里上帝将压迫祂子民的人比作在祂地上耕作的农夫（巴比伦人和其他敌人只是上帝的耕作者）。</w:t>
      </w:r>
    </w:p>
    <w:p w14:paraId="6FC874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will not harm His people any more than is necessary for His advantage and the benefit of His Churches.</w:t>
      </w:r>
    </w:p>
    <w:p w14:paraId="0B1138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他们不会对祂的子民造成超过祂的利益和祂教会的益处所必需的伤害。</w:t>
      </w:r>
    </w:p>
    <w:p w14:paraId="178088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won't go any further because God will cut their cords, and when the traces are cut, the plow will cease, no matter what the horses do.</w:t>
      </w:r>
    </w:p>
    <w:p w14:paraId="2EA9D0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他们不会再进一步，因为上帝会砍断他们的绳索，当挽具被切断时，无论马匹如何，犁都会停止。</w:t>
      </w:r>
    </w:p>
    <w:p w14:paraId="38ACB4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second way He sustains them is by shaping their hearts so that they can bear their burdens effectively.</w:t>
      </w:r>
    </w:p>
    <w:p w14:paraId="7D6671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祂扶持他们的第二种方式是塑造他们的心，使他们能够有效地承受重担。</w:t>
      </w:r>
    </w:p>
    <w:p w14:paraId="160669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if the burden is great, if they have the strength to carry it, it becomes lighter.</w:t>
      </w:r>
    </w:p>
    <w:p w14:paraId="5E11F3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即使重担很大，如果他们有力量去背负，它也会变得轻省。</w:t>
      </w:r>
    </w:p>
    <w:p w14:paraId="04B28F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often marvel at God placing such heavy afflictions on His children, yet we do not consider their inner strength and ability to bear them.</w:t>
      </w:r>
    </w:p>
    <w:p w14:paraId="6652EB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我们经常惊讶于上帝将如此沉重的苦难加在祂的儿女身上，却未考虑到他们内在的力量和承受能力。</w:t>
      </w:r>
    </w:p>
    <w:p w14:paraId="7BC206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Firstly, He shapes their hearts to pray and not to complain.</w:t>
      </w:r>
    </w:p>
    <w:p w14:paraId="09AAE9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首先，祂塑造他们的心去祷告而不是抱怨。</w:t>
      </w:r>
    </w:p>
    <w:p w14:paraId="464865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greatest affliction is mitigated if they can pray.</w:t>
      </w:r>
    </w:p>
    <w:p w14:paraId="29C878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如果他们能祷告，最大的苦难也会减轻。</w:t>
      </w:r>
    </w:p>
    <w:p w14:paraId="0EE292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Romans 8:26 mentions this as a comfort amid afflictions, as the Spirit helps our weaknesses and teaches us to pray.</w:t>
      </w:r>
    </w:p>
    <w:p w14:paraId="3544F1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罗马书8:26提到这是在苦难中的安慰，因为圣灵帮助我们的软弱，并教导我们祷告。</w:t>
      </w:r>
    </w:p>
    <w:p w14:paraId="730CB1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molds their hearts to repent, ensuring that they do not sin against Him.</w:t>
      </w:r>
    </w:p>
    <w:p w14:paraId="2BD084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祂塑造他们的心去悔改，确保他们不犯罪得罪祂。</w:t>
      </w:r>
    </w:p>
    <w:p w14:paraId="1E7EA8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sin is not mingled with affliction, it is not bitter when accompanied by a clear conscience.</w:t>
      </w:r>
    </w:p>
    <w:p w14:paraId="1230AF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如果罪不与苦难混合，当伴随着无亏的良心时，苦难就不苦涩。</w:t>
      </w:r>
    </w:p>
    <w:p w14:paraId="76B3F5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 wounds the soul, and when affliction is added, it causes pain.</w:t>
      </w:r>
    </w:p>
    <w:p w14:paraId="2DC54E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罪伤害灵魂，当苦难加增时，它会导致痛苦。</w:t>
      </w:r>
    </w:p>
    <w:p w14:paraId="63AFE7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fashions their hearts to be patient, which keeps their spirit whole and allows them to possess their souls and remain composed.</w:t>
      </w:r>
    </w:p>
    <w:p w14:paraId="6D7D59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祂塑造他们的心去忍耐，这使他们的灵保持完整，让他们能保守自己的灵魂并保持镇定。</w:t>
      </w:r>
    </w:p>
    <w:p w14:paraId="3255DF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contrast, impatience takes the soul off its hinges and unsettles it.</w:t>
      </w:r>
    </w:p>
    <w:p w14:paraId="295AF9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相反，不耐烦会使灵魂脱节并使其不安。</w:t>
      </w:r>
    </w:p>
    <w:p w14:paraId="1EA0CF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 person's spirit is strong and composed, it can bear its weaknesses.</w:t>
      </w:r>
    </w:p>
    <w:p w14:paraId="20F9A8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当一个人的精神强大而镇定时，它可以承受其弱点。</w:t>
      </w:r>
    </w:p>
    <w:p w14:paraId="39EF8E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impatience cannot bear anything.</w:t>
      </w:r>
    </w:p>
    <w:p w14:paraId="7D242C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然而，不耐烦什么也承受不了。</w:t>
      </w:r>
    </w:p>
    <w:p w14:paraId="44DF88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afflictions are accompanied by prayer, repentance, a clear conscience, and patience, they become easy to bear, and God mixes their cup accordingly.</w:t>
      </w:r>
    </w:p>
    <w:p w14:paraId="334BC0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当苦难伴随着祷告、悔改、无亏的良心和忍耐时，它们就变得容易忍受，上帝也相应地调和他们的杯。</w:t>
      </w:r>
    </w:p>
    <w:p w14:paraId="5E238B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said, "Shall not I drink of the cup which my Father hath mingled?"</w:t>
      </w:r>
    </w:p>
    <w:p w14:paraId="2E86A9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基督说：“我父所给我的那杯，我岂可不喝呢？”</w:t>
      </w:r>
    </w:p>
    <w:p w14:paraId="30478E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if the cup is bitter, the ingredients God adds make it sweet.</w:t>
      </w:r>
    </w:p>
    <w:p w14:paraId="7CEDE3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即使杯子是苦的，上帝添加的成分也会使其变甜。</w:t>
      </w:r>
    </w:p>
    <w:p w14:paraId="4B1C66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mixes a cup differently for His people than for others.</w:t>
      </w:r>
    </w:p>
    <w:p w14:paraId="7E0C64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上帝为祂的子民调和的杯与为他人调和的不同。</w:t>
      </w:r>
    </w:p>
    <w:p w14:paraId="0EDA99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how He mixed a cup for Ahithophel; it wasn't a significant event in itself, merely the rejection of his counsel.</w:t>
      </w:r>
    </w:p>
    <w:p w14:paraId="3627A0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想想祂是如何为亚希多弗调和杯子的；这件事本身并不重大，仅仅是他的建议被拒绝了。</w:t>
      </w:r>
    </w:p>
    <w:p w14:paraId="3406D2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an ingredient was added, a perception allowed by God's providence (for though God was not the author, He permitted Satan to act), which broke Ahithophel's heart, leading him to hang himself.</w:t>
      </w:r>
    </w:p>
    <w:p w14:paraId="18F248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然而，加入了一种成分，一种由上帝的护理所允许的感知（因为虽然上帝不是始作俑者，但祂允许撒但行动），这打破了亚希多弗的心，导致他上吊自杀。</w:t>
      </w:r>
    </w:p>
    <w:p w14:paraId="359AD8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 the contrary, consider David when Ziklag was burnt—an unexpected and significant affliction.</w:t>
      </w:r>
    </w:p>
    <w:p w14:paraId="64D371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相反，想想大卫在洗革拉被烧毁时——这是一个意外且重大的苦难。</w:t>
      </w:r>
    </w:p>
    <w:p w14:paraId="1ADB75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endured it well because he found comfort in the Lord, an added ingredient that strengthened him in God.</w:t>
      </w:r>
    </w:p>
    <w:p w14:paraId="64E8E9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他很好地忍受了它，因为他在主里找到了安慰，这是一种额外的成分，使他在上帝里得着力量。</w:t>
      </w:r>
    </w:p>
    <w:p w14:paraId="6BC88C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when he fled before his own son Absalom—an immense and bitter affliction—he bore it with such composure as if he had been asleep in his bed.</w:t>
      </w:r>
    </w:p>
    <w:p w14:paraId="6DD0FF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同样，当他在自己的儿子押沙龙面前逃跑时——这是一个巨大而痛苦的苦难——他以如此的镇定忍受了它，仿佛他是在床上睡觉一样。</w:t>
      </w:r>
    </w:p>
    <w:p w14:paraId="747D53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evident in Psalm 3, composed on that occasion when ten thousand were encamped against him.</w:t>
      </w:r>
    </w:p>
    <w:p w14:paraId="110930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这在诗篇3篇中显而易见，这首诗是在成千上万的人安营攻击他时作的。</w:t>
      </w:r>
    </w:p>
    <w:p w14:paraId="7E904B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feared no more than if he had no enemies at all. "I will lay me down and sleep."</w:t>
      </w:r>
    </w:p>
    <w:p w14:paraId="7EDEA2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他不再恐惧，就像没有敌人一样。“我必安然躺下睡觉。”</w:t>
      </w:r>
    </w:p>
    <w:p w14:paraId="2339CA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His compassion is demonstrated by bringing them through their trials and granting them a good outcome and comforting fruit from all of it.</w:t>
      </w:r>
    </w:p>
    <w:p w14:paraId="140BED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第三，祂的怜悯体现在带领他们度过试炼，并赐予他们良好的结果和从中而来的安慰果实。</w:t>
      </w:r>
    </w:p>
    <w:p w14:paraId="716247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evident in the passage from Zechariah 13:9 where it says, "I will bring a third part through the fire, and they shall come out refined as gold," indicating that God carries them through the trials, purifying them like gold, leading them out, and causing them to lose only their impurities, much like how wheat loses only the chaff in the winnowing process.</w:t>
      </w:r>
    </w:p>
    <w:p w14:paraId="2486DC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在撒迦利亚书13:9的经文中显而易见，那里说：“我要使这三分之一经火，熬炼他们，如熬炼银子，”表明上帝带领他们度过试炼，像金子一样提炼他们，领他们出来，使他们只失去杂质，就像小麦在扬谷过程中只失去糠秕一样。</w:t>
      </w:r>
    </w:p>
    <w:p w14:paraId="04978E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Another excellent reference can be found in Isaiah 27:8, which speaks of God's measured dealings with His people.</w:t>
      </w:r>
    </w:p>
    <w:p w14:paraId="780F5F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另一个极好的参考可以在以赛亚书27:8中找到，那里谈到了上帝对祂子民适度的处理。</w:t>
      </w:r>
    </w:p>
    <w:p w14:paraId="2F786B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promises that Israel will grow like a fruitful tree and flourish, and even though He afflicts them, it won't be like the afflictions of others.</w:t>
      </w:r>
    </w:p>
    <w:p w14:paraId="2A25D2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祂应许以色列将像多结果子的树一样生长繁茂，即使祂管教他们，也不会像管教其他人那样。</w:t>
      </w:r>
    </w:p>
    <w:p w14:paraId="5D1265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Has He smitten them as He smote those who afflicted them?</w:t>
      </w:r>
    </w:p>
    <w:p w14:paraId="38F690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祂击打他们，岂像击打那些击打他们的人吗？</w:t>
      </w:r>
    </w:p>
    <w:p w14:paraId="6BE63F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He has smitten them in the branches, not in the root, so that they may grow even more.</w:t>
      </w:r>
    </w:p>
    <w:p w14:paraId="4615B6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不，祂击打他们的枝条，而不是根部，以便他们能生长得更多。</w:t>
      </w:r>
    </w:p>
    <w:p w14:paraId="4E9643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compares Himself to a man who prunes his tree but does not touch the root or the trunk, only the branches, and He does it precisely where and when it is needed, ensuring that the tree will grow more vigorously.</w:t>
      </w:r>
    </w:p>
    <w:p w14:paraId="1373DF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上帝将自己比作修剪树木的人，但不触及根或树干，只修剪枝条，并且祂在确切需要的地方和时间进行修剪，确保树木生长得更加旺盛。</w:t>
      </w:r>
    </w:p>
    <w:p w14:paraId="00471F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what it means to do it in moderation.</w:t>
      </w:r>
    </w:p>
    <w:p w14:paraId="7F5EFB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这就是适度行事的意思。</w:t>
      </w:r>
    </w:p>
    <w:p w14:paraId="60F5E3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necessary to prune the tree to encourage new growth, and it would be spoiled if He did not deal with it this way.</w:t>
      </w:r>
    </w:p>
    <w:p w14:paraId="10A865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修剪树木以促进新生长是必要的，如果祂不这样处理，树就会被毁坏。</w:t>
      </w:r>
    </w:p>
    <w:p w14:paraId="21DF82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contrast, He strikes others at a time when they are most unprepared, hitting them at the root, causing them to wither and lose out, as seen in the case of King Joram in 2 Kings 6:33, who blamed God for their dire situation, and King Ahaz in 2 Chronicles 28:22, who sinned even more against the Lord in times of distress.</w:t>
      </w:r>
    </w:p>
    <w:p w14:paraId="6B347B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相反，祂在别人最无准备的时候击打他们，击打根部，导致他们枯萎和失败，如列王纪下6:33中的约兰王，他将他们的悲惨处境归咎于上帝，以及历代志下28:22中的亚哈斯王，他在急难的时候越发得罪耶和华。</w:t>
      </w:r>
    </w:p>
    <w:p w14:paraId="2D038C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some may object, saying, "I do not see the fruit of my afflictions."</w:t>
      </w:r>
    </w:p>
    <w:p w14:paraId="2AFFD7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然而，有些人可能会反对说：“我看不到我苦难的果实。”</w:t>
      </w:r>
    </w:p>
    <w:p w14:paraId="0D63F2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might not be apparent at the moment, but if you wait patiently until God has finished His work, you will discover that the affliction you deemed most severe, for which you saw no reason and from which you initially gained no benefit, will eventually prove profitable and advantageous to you.</w:t>
      </w:r>
    </w:p>
    <w:p w14:paraId="2F91C5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这可能目前并不明显，但如果你耐心等待直到上帝完成祂的工作，你会发现你认为最严厉、毫无理由且最初未获益处的苦难，最终将证明对你是有利和有益的。</w:t>
      </w:r>
    </w:p>
    <w:p w14:paraId="08F341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winter, when trees wither, an unwise person might be surprised by the apparent loss, but when spring arrives, the benefits become clear.</w:t>
      </w:r>
    </w:p>
    <w:p w14:paraId="1686C4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冬天树木枯萎时，愚人可能会因表面的损失而惊讶，但春天到来时，益处就变得清晰了。</w:t>
      </w:r>
    </w:p>
    <w:p w14:paraId="4A044E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would not have had such a fruitful spring without a harsh winter.</w:t>
      </w:r>
    </w:p>
    <w:p w14:paraId="59B3B8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没有严冬，你就不会有如此丰硕的春天。</w:t>
      </w:r>
    </w:p>
    <w:p w14:paraId="48F7C4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the various afflictions and setbacks that God leads you through, the sins, and the setbacks that seem initially disadvantageous, will ultimately lead to a fruitful season, for all things work together for good.</w:t>
      </w:r>
    </w:p>
    <w:p w14:paraId="732132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同样，上帝带领你经历的各种苦难和挫折，罪恶以及起初看似不利的挫折，最终将导向丰收的季节，因为万事互相效力，叫爱神的人得益处。</w:t>
      </w:r>
    </w:p>
    <w:p w14:paraId="07A2FB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judge based on one particular experience; wait until God has completed His work, and you will see that it is for your good.</w:t>
      </w:r>
    </w:p>
    <w:p w14:paraId="7AE303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不要基于某一特定经历来判断；等到上帝完成祂的工作，你会看到那是为了你的益处。</w:t>
      </w:r>
    </w:p>
    <w:p w14:paraId="1AE670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why Saint James instructs us in James 1:2 to "count it all joy when you fall into various temptations," not gradually but suddenly, and not just one but various afflictions at once—afflictions in wealth, health, family, and more.</w:t>
      </w:r>
    </w:p>
    <w:p w14:paraId="3F50B2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这就是为什么圣雅各在雅各书1:2中教导我们“落在百般试炼中，都要以为大喜乐”，不是逐渐地而是突然地，不是单一的而是一次性面临各种苦难——财富、健康、家庭等方面的苦难。</w:t>
      </w:r>
    </w:p>
    <w:p w14:paraId="0D623E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he urges us to rejoice and be exceedingly glad, just as a merchant is delighted to see his ships returning from the Indies laden with riches and treasure.</w:t>
      </w:r>
    </w:p>
    <w:p w14:paraId="1F7C8A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然而，他敦促我们要欢喜快乐，就像商人看到他的船只装满财富和珍宝从印度归来一样高兴。</w:t>
      </w:r>
    </w:p>
    <w:p w14:paraId="620E9D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afflictions should prove exceedingly beneficial in the end; otherwise, he would not encourage us to rejoice in them.</w:t>
      </w:r>
    </w:p>
    <w:p w14:paraId="06F2EF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这些苦难最终应证明是极其有益的；否则，他不会鼓励我们在其中欢喜。</w:t>
      </w:r>
    </w:p>
    <w:p w14:paraId="3E63DF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if you ask why God deals with His children in afflictions in this manner, I can answer from the text.</w:t>
      </w:r>
    </w:p>
    <w:p w14:paraId="35D344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现在，如果你问为什么上帝以这种方式对待祂在苦难中的儿女，我可以从经文中回答。</w:t>
      </w:r>
    </w:p>
    <w:p w14:paraId="5F546F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He says they are His people, and therefore He is full of compassion toward them, just as a man is to his own child because it is his.</w:t>
      </w:r>
    </w:p>
    <w:p w14:paraId="26AB86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首先，祂说他们是祂的子民，因此祂对他们充满怜悯，就像一个人对自己孩子那样，因为那是他的孩子。</w:t>
      </w:r>
    </w:p>
    <w:p w14:paraId="52197F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seen in Hosea 11:8, "Thou art mine, and I cannot deal with thee as with a stranger, for my bowels are turned within me."</w:t>
      </w:r>
    </w:p>
    <w:p w14:paraId="2989FC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这在何西阿书11:8中可见：“你是我的，我不能像对待陌生人那样对待你，因我心回转，我的怜爱大大发动。”</w:t>
      </w:r>
    </w:p>
    <w:p w14:paraId="480AFC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it came to casting away His child, He could not do it.</w:t>
      </w:r>
    </w:p>
    <w:p w14:paraId="586E7D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当涉及到抛弃祂的孩子时，祂做不到。</w:t>
      </w:r>
    </w:p>
    <w:p w14:paraId="1881FB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in 1 Samuel 12:22, it says, "The Lord will not forsake you, for you are His people."</w:t>
      </w:r>
    </w:p>
    <w:p w14:paraId="20FE92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同样，在撒母耳记上12:22中说：“耶和华既喜悦选你们作祂的子民，就必因祂的大名不撇弃你们。”</w:t>
      </w:r>
    </w:p>
    <w:p w14:paraId="4E7923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in Micah 7:18, "Who is a God like unto our God, that pardoneth iniquity, and passeth by the transgression of the remnant of His heritage?"</w:t>
      </w:r>
    </w:p>
    <w:p w14:paraId="4B34B6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在弥迦书7:18中说：“神啊，有何神像你，赦免罪孽，饶恕你产业之余民的罪过？”</w:t>
      </w:r>
    </w:p>
    <w:p w14:paraId="67FD4C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lies the reason; they are a remnant, chosen out of the rest of the world, and to them He is so merciful that there is none like Him.</w:t>
      </w:r>
    </w:p>
    <w:p w14:paraId="1DD27F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原因就在这里；他们是余民，是从世界其余部分中拣选出来的，祂对他们如此仁慈，以至于没有像祂那样的。</w:t>
      </w:r>
    </w:p>
    <w:p w14:paraId="13ADC6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truly astonishing.</w:t>
      </w:r>
    </w:p>
    <w:p w14:paraId="65FD47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这真是令人惊讶。</w:t>
      </w:r>
    </w:p>
    <w:p w14:paraId="21F967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a people called by His name.</w:t>
      </w:r>
    </w:p>
    <w:p w14:paraId="579E4A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他们是被称为祂名下的子民。</w:t>
      </w:r>
    </w:p>
    <w:p w14:paraId="1C5FCB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has chosen them to be His, and He has acknowledged them.</w:t>
      </w:r>
    </w:p>
    <w:p w14:paraId="3D95F9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祂拣选他们归于自己，并承认他们。</w:t>
      </w:r>
    </w:p>
    <w:p w14:paraId="283175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name is upon them by profession, and therefore He will spare them for His name's sake, because others stand by and take notice of them.</w:t>
      </w:r>
    </w:p>
    <w:p w14:paraId="403959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祂的名因他们的信仰而在他们身上，因此祂会为了祂的名宽恕他们，因为旁人在观看并注意他们。</w:t>
      </w:r>
    </w:p>
    <w:p w14:paraId="123634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if He were to deal harshly with them, no one would serve Him.</w:t>
      </w:r>
    </w:p>
    <w:p w14:paraId="31E26C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因为如果祂严厉对待他们，就没有人会事奉祂了。</w:t>
      </w:r>
    </w:p>
    <w:p w14:paraId="656870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servants are mistreated, who would willingly serve such masters?</w:t>
      </w:r>
    </w:p>
    <w:p w14:paraId="093DDF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当仆人受到虐待时，谁会愿意事奉这样的主人呢？</w:t>
      </w:r>
    </w:p>
    <w:p w14:paraId="03B17E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Moses uses this argument in Numbers 14:16 when he pleads, "Lord, spare them, and if it be, but for Thy name's sake."</w:t>
      </w:r>
    </w:p>
    <w:p w14:paraId="363636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摩西在民数记14:16中恳求时使用了这个论点：“主啊，求你赦免他们，即便是为了你的名。”</w:t>
      </w:r>
    </w:p>
    <w:p w14:paraId="52EAF7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emphasizes that the reputation of God's name is at stake, and what will all the nations say if He deals unkindly or weakly with His own people?</w:t>
      </w:r>
    </w:p>
    <w:p w14:paraId="4F0A89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他强调神名的声誉岌岌可危，如果祂对自己的子民不仁慈或软弱，万国会怎么说？</w:t>
      </w:r>
    </w:p>
    <w:p w14:paraId="6E0A78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may object, saying, "We see the opposite in daily experience. Great and severe afflictions befall God's people. Some among us have felt and tasted of great afflictions."</w:t>
      </w:r>
    </w:p>
    <w:p w14:paraId="63D2B0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但你可能会反对，说：“我们在日常经验中看到的恰恰相反。巨大而严厉的苦难临到神的子民。我们中间有些人已经感受并尝到了巨大的苦难。”</w:t>
      </w:r>
    </w:p>
    <w:p w14:paraId="7B3C32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answer, you may be mistaken about afflictions.</w:t>
      </w:r>
    </w:p>
    <w:p w14:paraId="64E81B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我回答说，你可能对苦难有误解。</w:t>
      </w:r>
    </w:p>
    <w:p w14:paraId="1C3D4B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not always as they seem; they do not always have the weight they appear to carry.</w:t>
      </w:r>
    </w:p>
    <w:p w14:paraId="12570F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它们并不总是像看起来那样；它们并不总是具有表面上的重量。</w:t>
      </w:r>
    </w:p>
    <w:p w14:paraId="195328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It's like saying the Sun, "Sol non patitur eclipsin, sed videtur tant</w:t>
      </w:r>
      <w:r>
        <w:rPr>
          <w:rStyle w:val="9"/>
          <w:rFonts w:hint="eastAsia" w:ascii="微软雅黑" w:hAnsi="微软雅黑" w:eastAsia="微软雅黑" w:cs="微软雅黑"/>
          <w:sz w:val="30"/>
          <w:szCs w:val="30"/>
        </w:rPr>
        <w:t>ùm pati," meaning the Sun does not actually undergo an eclipse; it only appears to.</w:t>
      </w:r>
    </w:p>
    <w:p w14:paraId="02DF4B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这就像说太阳，“Sol non patitur eclipsin, sed videtur tant</w:t>
      </w:r>
      <w:r>
        <w:rPr>
          <w:rStyle w:val="9"/>
          <w:rFonts w:hint="eastAsia" w:ascii="微软雅黑" w:hAnsi="微软雅黑" w:eastAsia="微软雅黑" w:cs="微软雅黑"/>
          <w:sz w:val="30"/>
          <w:szCs w:val="30"/>
        </w:rPr>
        <w:t>ùm pati”</w:t>
      </w:r>
      <w:r>
        <w:rPr>
          <w:rStyle w:val="10"/>
          <w:rFonts w:hint="eastAsia" w:ascii="微软雅黑" w:hAnsi="微软雅黑" w:eastAsia="微软雅黑" w:cs="微软雅黑"/>
          <w:sz w:val="30"/>
          <w:szCs w:val="30"/>
        </w:rPr>
        <w:t>，意思是太阳实际上并没有发生日食；它只是看起来发生了。</w:t>
      </w:r>
    </w:p>
    <w:p w14:paraId="6EC90B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Similarly, many afflictions that seem great to us are, in reality, nothing at all.</w:t>
      </w:r>
    </w:p>
    <w:p w14:paraId="4AEB8B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同样，许多在我们看来巨大的苦难，实际上根本不算什么。</w:t>
      </w:r>
    </w:p>
    <w:p w14:paraId="5A7927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Apostle Paul writes in 2 Corinthians 6 that they "seem to be men sorrowful, yet always rejoicing, seem to be poor, but possessing all things."</w:t>
      </w:r>
    </w:p>
    <w:p w14:paraId="73E6B7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使徒保罗在哥林多后书6章写道，他们“似乎忧愁，却是常常快乐的；似乎贫穷，却是叫许多人富足的；似乎一无所有，却是样样都有的。”</w:t>
      </w:r>
    </w:p>
    <w:p w14:paraId="724F1E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the hardships he endured were nothing to him.</w:t>
      </w:r>
    </w:p>
    <w:p w14:paraId="677F49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他所忍受的一切艰辛对他来说都不算什么。</w:t>
      </w:r>
    </w:p>
    <w:p w14:paraId="519784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Affliction is often a matter of perception.</w:t>
      </w:r>
    </w:p>
    <w:p w14:paraId="4452DE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苦难往往是一种感知问题。</w:t>
      </w:r>
    </w:p>
    <w:p w14:paraId="5F824B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Many of the severe trials and tortures experienced by martyrs and God's children may seem great to us, but I believe they were nothing to many of them.</w:t>
      </w:r>
    </w:p>
    <w:p w14:paraId="3145BB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许多殉道者和神的儿女所经历的严酷审判和折磨在我们看来可能很大，但我相信对他们许多人来说这不算什么。</w:t>
      </w:r>
    </w:p>
    <w:p w14:paraId="70DDDF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still say, "This is not my case; I feel the sting of it."</w:t>
      </w:r>
    </w:p>
    <w:p w14:paraId="47CC89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如果你还说：“这不是我的情况；我感觉到了它的刺痛。”</w:t>
      </w:r>
    </w:p>
    <w:p w14:paraId="72BF1A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would reply, first, that God does not impose afflictions on you until there is a need for them.</w:t>
      </w:r>
    </w:p>
    <w:p w14:paraId="6D37F8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我会回答，首先，除非有需要，否则神不会把苦难加在你身上。</w:t>
      </w:r>
    </w:p>
    <w:p w14:paraId="690552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a physician understands a patient's body better than the patient does, God knows the intricacies of the soul, which often has more hidden ailments than the body.</w:t>
      </w:r>
    </w:p>
    <w:p w14:paraId="563A73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就像医生比病人更了解病人的身体一样，神了解灵魂的复杂性，灵魂往往比身体有更多隐藏的疾病。</w:t>
      </w:r>
    </w:p>
    <w:p w14:paraId="4E1997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sees your secret pride, security, and other issues, even when you may not see them in yourself.</w:t>
      </w:r>
    </w:p>
    <w:p w14:paraId="2CD71C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即使你看不到自己的骄傲、安逸和其他问题，祂也能看到。</w:t>
      </w:r>
    </w:p>
    <w:p w14:paraId="569DBC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instance, Hezekiah did not recognize his own pride.</w:t>
      </w:r>
    </w:p>
    <w:p w14:paraId="18AD89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例如，希西家没有意识到自己的骄傲。</w:t>
      </w:r>
    </w:p>
    <w:p w14:paraId="757BE1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when you see no reason for a sharp affliction, like a purging medicine, God does, and He administers it only when there is a need.</w:t>
      </w:r>
    </w:p>
    <w:p w14:paraId="664455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所以，当你看不出有理由遭受剧烈的苦难，就像需要泻药一样，神却看出了，祂只在有需要时才施行。</w:t>
      </w:r>
    </w:p>
    <w:p w14:paraId="20BBE1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God does not go beyond your need, and this can be illustrated with two excellent similes from Isaiah 28 (for there can be no better expressions than those found in the Word if we have the eyes to see their glory).</w:t>
      </w:r>
    </w:p>
    <w:p w14:paraId="0E2C1E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其次，神不会超过你的需要，这可以用以赛亚书28章中的两个极好的比喻来说明（如果我们有眼光看到它们的荣耀，就没有比神话语中更好的表达了）。</w:t>
      </w:r>
    </w:p>
    <w:p w14:paraId="690F70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Isaiah 28:24 and onwards, the text uses two similes:</w:t>
      </w:r>
    </w:p>
    <w:p w14:paraId="230CD8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在以赛亚书28:24及以下，经文使用了两个比喻：</w:t>
      </w:r>
    </w:p>
    <w:p w14:paraId="2798F0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consider the plowman who plows all day to sow.</w:t>
      </w:r>
    </w:p>
    <w:p w14:paraId="06F1D8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首先，考虑那个整天耕地为了播种的农夫。</w:t>
      </w:r>
    </w:p>
    <w:p w14:paraId="2B360C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After breaking the clods of his ground and making it plain, he does not plow endlessly.</w:t>
      </w:r>
    </w:p>
    <w:p w14:paraId="42486A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在打碎土块并弄平地面后，他不会无休止地耕作。</w:t>
      </w:r>
    </w:p>
    <w:p w14:paraId="31FF0A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Instead, he scatters the fitches, cummin, wheat, and rie as the Lord has instructed him.</w:t>
      </w:r>
    </w:p>
    <w:p w14:paraId="6D0566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相反，他会照着主的吩咐，撒下小茴香、大茴香、小麦和粗麦。</w:t>
      </w:r>
    </w:p>
    <w:p w14:paraId="3B4D4A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farmer, you see, plows only where he intends to sow and reap a harvest.</w:t>
      </w:r>
    </w:p>
    <w:p w14:paraId="4AB6D3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你看，农夫只在他打算播种和收割的地方耕作。</w:t>
      </w:r>
    </w:p>
    <w:p w14:paraId="26E830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plow is used only until the clods are broken.</w:t>
      </w:r>
    </w:p>
    <w:p w14:paraId="4585AC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犁只用到土块被打碎为止。</w:t>
      </w:r>
    </w:p>
    <w:p w14:paraId="0F28E3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Shouldn't God have the same discretion?</w:t>
      </w:r>
    </w:p>
    <w:p w14:paraId="1D9E69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神不也应该有同样的判断力吗？</w:t>
      </w:r>
    </w:p>
    <w:p w14:paraId="5054E1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think that God plows you longer than necessary?</w:t>
      </w:r>
    </w:p>
    <w:p w14:paraId="405559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你认为神耕耘你的时间比必要的长吗？</w:t>
      </w:r>
    </w:p>
    <w:p w14:paraId="19F119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it's only until the clods, the stiffness of your spirit, are broken.</w:t>
      </w:r>
    </w:p>
    <w:p w14:paraId="01251F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不，这只是直到土块，即你精神的僵硬，被打碎为止。</w:t>
      </w:r>
    </w:p>
    <w:p w14:paraId="75C341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you might believe your heart is soft enough, God has various seeds to sow—wheat and rie—and what is soft enough for one may not be for another.</w:t>
      </w:r>
    </w:p>
    <w:p w14:paraId="51812C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虽然你可能认为你的心足够柔软，但神有各种种子要播种——小麦和粗麦——对一种种子来说足够柔软的土壤，对另一种可能不够。</w:t>
      </w:r>
    </w:p>
    <w:p w14:paraId="14A5B5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when it comes to the harvest, to maturity, God uses various instruments to thresh it, as mentioned in verse 27.</w:t>
      </w:r>
    </w:p>
    <w:p w14:paraId="50DC9B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其次，到了收割、成熟的时候，神使用各种工具来脱粒，如第27节所述。</w:t>
      </w:r>
    </w:p>
    <w:p w14:paraId="56ADA5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Fitches are not threshed with a threshing instrument, nor is the cartwheel turned over the cumin.</w:t>
      </w:r>
    </w:p>
    <w:p w14:paraId="628515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打小茴香不用尖利的器具，轧大茴香也不用碌碡。</w:t>
      </w:r>
    </w:p>
    <w:p w14:paraId="36814B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Instead, they are beaten out with a staff and a rod.</w:t>
      </w:r>
    </w:p>
    <w:p w14:paraId="5E9B5C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相反，是用杖打小茴香，用棍打大茴香。</w:t>
      </w:r>
    </w:p>
    <w:p w14:paraId="363941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bread-corn, wheat, is bruised with the wheel, but not constantly threshed.</w:t>
      </w:r>
    </w:p>
    <w:p w14:paraId="4DB6A9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做饼的粮食，小麦，是用车轮碾压，但并不经常脱粒。</w:t>
      </w:r>
    </w:p>
    <w:p w14:paraId="4FC74F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observes each person's strength and knows which affliction is most suitable for them.</w:t>
      </w:r>
    </w:p>
    <w:p w14:paraId="4AF7B4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神观察每个人的力量，知道哪种苦难最适合他们。</w:t>
      </w:r>
    </w:p>
    <w:p w14:paraId="2CF4FB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selects the right instrument for each grain.</w:t>
      </w:r>
    </w:p>
    <w:p w14:paraId="526B0C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祂为每一粒谷物选择合适的工具。</w:t>
      </w:r>
    </w:p>
    <w:p w14:paraId="759EBD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purpose is to separate you from the husk of your circumcision, from certain lusts that cling closely to the heart.</w:t>
      </w:r>
    </w:p>
    <w:p w14:paraId="323234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祂的目的是将你与你割礼的壳，即紧贴心灵的某些私欲分离开来。</w:t>
      </w:r>
    </w:p>
    <w:p w14:paraId="058D3C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the wheat and husk are closely connected, the wheel is applied until the separation is complete.</w:t>
      </w:r>
    </w:p>
    <w:p w14:paraId="2C2D70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就像小麦和糠皮紧密相连一样，车轮被应用直到分离完成。</w:t>
      </w:r>
    </w:p>
    <w:p w14:paraId="77CAB0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God has loosened the heart and the sin, the husk and the wheat, He stops.</w:t>
      </w:r>
    </w:p>
    <w:p w14:paraId="37CD9D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当神松开了心与罪，糠皮与小麦时，祂就停止了。</w:t>
      </w:r>
    </w:p>
    <w:p w14:paraId="00DE6A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declares, "This is from the LORD, who is wonderful in counsel and excellent in working."</w:t>
      </w:r>
    </w:p>
    <w:p w14:paraId="1D8D3B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祂宣告：“这也是出于万军之耶和华，祂的谋略奇妙，祂的智慧广大。”</w:t>
      </w:r>
    </w:p>
    <w:p w14:paraId="35A0DE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you would consider a farmer wise for his methods with his ground and grain, God is also wise in His ways.</w:t>
      </w:r>
    </w:p>
    <w:p w14:paraId="187479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就像你会认为农夫处理土地和谷物的方法是明智的一样，神在祂的道路上也是明智的。</w:t>
      </w:r>
    </w:p>
    <w:p w14:paraId="72EE5A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might argue that despite these explanations and the positive portrayal, we see and experience that the saints fare no better than the worst when general afflictions like plagues, wars, or captivity strike.</w:t>
      </w:r>
    </w:p>
    <w:p w14:paraId="0FB02E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但你可能会反驳说，尽管有这些解释和积极的描述，我们看到并经历到，当瘟疫、战争或被掳等普遍苦难来袭时，圣徒的境遇并不比最坏的人好。</w:t>
      </w:r>
    </w:p>
    <w:p w14:paraId="615AEC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swept away just like everyone else.</w:t>
      </w:r>
    </w:p>
    <w:p w14:paraId="67F281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他们就像其他人一样被卷走。</w:t>
      </w:r>
    </w:p>
    <w:p w14:paraId="178D74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afflictions are there that do not affect the saints as well as others?</w:t>
      </w:r>
    </w:p>
    <w:p w14:paraId="6B5731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有什么苦难是不影响圣徒和其他人的呢？</w:t>
      </w:r>
    </w:p>
    <w:p w14:paraId="705C9B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response, it is true that overwhelming afflictions, such as those that engulf entire countries, affect saints and sinners alike.</w:t>
      </w:r>
    </w:p>
    <w:p w14:paraId="2CBA9C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作为回应，确实，压倒性的苦难，如吞噬整个国家的苦难，对圣徒和罪人都有影响。</w:t>
      </w:r>
    </w:p>
    <w:p w14:paraId="1DE549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there is a difference.</w:t>
      </w:r>
    </w:p>
    <w:p w14:paraId="3BC1E8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然而，这是有区别的。</w:t>
      </w:r>
    </w:p>
    <w:p w14:paraId="3211A2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Jeremiah 24 provides an illustration where all were carried into captivity by the same king, but in different baskets—one for the bad figs and another for the good figs.</w:t>
      </w:r>
    </w:p>
    <w:p w14:paraId="57DE93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耶利米书24章提供了一个例证，所有人都被同一位国王掳去，但装在不同的篮子里——一个装坏无花果，另一个装好无花果。</w:t>
      </w:r>
    </w:p>
    <w:p w14:paraId="6F4C59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difference signifies that the condition of one group was distinct from the other.</w:t>
      </w:r>
    </w:p>
    <w:p w14:paraId="0FDAD2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这种差异表明一组的状况与另一组截然不同。</w:t>
      </w:r>
    </w:p>
    <w:p w14:paraId="62F5E1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the Lord knows the good figs, and His eyes are upon them for their good.</w:t>
      </w:r>
    </w:p>
    <w:p w14:paraId="736E37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首先，主认识好无花果，祂的眼目看顾他们，使他们得益处。</w:t>
      </w:r>
    </w:p>
    <w:p w14:paraId="691D55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ensures that no harm befalls them that would be true harm.</w:t>
      </w:r>
    </w:p>
    <w:p w14:paraId="5C50B3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祂确保没有真正的伤害临到他们。</w:t>
      </w:r>
    </w:p>
    <w:p w14:paraId="0A97DD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 He sends them into captivity as one might send someone on an errand, but the others are led as condemned individuals to jail.</w:t>
      </w:r>
    </w:p>
    <w:p w14:paraId="1F707E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其次，祂送他们去被掳，就像派人去办事一样，但其他人则像被定罪的人一样被带进监狱。</w:t>
      </w:r>
    </w:p>
    <w:p w14:paraId="38F0FE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 He plans to bring them back once they have completed the purpose for which they were sent into captivity, once they have humbled themselves and sanctified His name more.</w:t>
      </w:r>
    </w:p>
    <w:p w14:paraId="1A72AF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第三，一旦他们完成了被送去被掳的目的，一旦他们自卑并更多地尊祂的名，祂计划把他们带回来。</w:t>
      </w:r>
    </w:p>
    <w:p w14:paraId="3882E6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has many similar purposes, but the others, He utterly destroys, and they never return.</w:t>
      </w:r>
    </w:p>
    <w:p w14:paraId="716365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主有许多类似的目的，但对于其他人，祂彻底毁灭，他们永不归回。</w:t>
      </w:r>
    </w:p>
    <w:p w14:paraId="55C406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might say, "The afflictions I endure are of an extraordinary nature. No one has suffered as I have."</w:t>
      </w:r>
    </w:p>
    <w:p w14:paraId="45B6AA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有些人可能会说：“我所忍受的苦难是非同寻常的。没有人像我这样受苦。”</w:t>
      </w:r>
    </w:p>
    <w:p w14:paraId="41A0E4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It's common for people to complain this way.</w:t>
      </w:r>
    </w:p>
    <w:p w14:paraId="652F54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人们经常这样抱怨。</w:t>
      </w:r>
    </w:p>
    <w:p w14:paraId="71A4C9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might feel that your afflictions are unique, and they are not just one but many.</w:t>
      </w:r>
    </w:p>
    <w:p w14:paraId="67929D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你可能会觉得你的苦难是独特的，而且不仅仅是一个，而是许多。</w:t>
      </w:r>
    </w:p>
    <w:p w14:paraId="0A42D1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afflictions have persisted for a long time.</w:t>
      </w:r>
    </w:p>
    <w:p w14:paraId="64F3E2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这些苦难已经持续了很长时间。</w:t>
      </w:r>
    </w:p>
    <w:p w14:paraId="0ADC08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reply, it is true that your afflictions may often be of an extraordinary nature, and there is a good reason for it.</w:t>
      </w:r>
    </w:p>
    <w:p w14:paraId="69142C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我回答说，你的苦难确实可能经常是非同寻常的，这是有充分理由的。</w:t>
      </w:r>
    </w:p>
    <w:p w14:paraId="30B5F3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small affliction may not lead you back to God.</w:t>
      </w:r>
    </w:p>
    <w:p w14:paraId="684B9D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小小的苦难可能不会引导你回到神身边。</w:t>
      </w:r>
    </w:p>
    <w:p w14:paraId="4FCA86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a minor headache or a scratch from a pin doesn't send someone running to the physician, small afflictions may not draw you to seek help from God.</w:t>
      </w:r>
    </w:p>
    <w:p w14:paraId="4418D3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就像轻微的头痛或被针划伤不会让人跑去找医生一样，小苦难可能不会吸引你去寻求神的帮助。</w:t>
      </w:r>
    </w:p>
    <w:p w14:paraId="199B06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That's why these afflictions are often intense and long-lasting.</w:t>
      </w:r>
    </w:p>
    <w:p w14:paraId="0630A4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这就是为什么这些苦难往往是强烈和持久的。</w:t>
      </w:r>
    </w:p>
    <w:p w14:paraId="0F0059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intense because you have many deep-rooted issues and sinful desires that require diverse and powerful afflictions to address.</w:t>
      </w:r>
    </w:p>
    <w:p w14:paraId="444337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它们之所以强烈，是因为你有许多根深蒂固的问题和罪恶的欲望，需要多样化和强大的苦难来解决。</w:t>
      </w:r>
    </w:p>
    <w:p w14:paraId="121287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did not change the nature of your afflictions, they would become familiar to you, losing their effectiveness.</w:t>
      </w:r>
    </w:p>
    <w:p w14:paraId="3D6DFD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如果神不改变你苦难的性质，你会对它们习以为常，失去它们的效果。</w:t>
      </w:r>
    </w:p>
    <w:p w14:paraId="511241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Afflictions need to be varied to achieve their purpose.</w:t>
      </w:r>
    </w:p>
    <w:p w14:paraId="38FD28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苦难需要多样化才能达到目的。</w:t>
      </w:r>
    </w:p>
    <w:p w14:paraId="63C3E8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long-lasting because some sins cling tightly and are not easily removed.</w:t>
      </w:r>
    </w:p>
    <w:p w14:paraId="7E0219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它们之所以持久，是因为有些罪紧紧缠绕，不易除去。</w:t>
      </w:r>
    </w:p>
    <w:p w14:paraId="618684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stain of sin can be deep, requiring prolonged cleansing.</w:t>
      </w:r>
    </w:p>
    <w:p w14:paraId="184488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罪的污点可能很深，需要长时间的清洗。</w:t>
      </w:r>
    </w:p>
    <w:p w14:paraId="396B99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Daniel 11, it is mentioned that many will fall by the sword, famine, and other trials, and these trials are of many kinds and extended duration, designed to purify them.</w:t>
      </w:r>
    </w:p>
    <w:p w14:paraId="2346F4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在但以理书11章中提到，许多人将死于刀剑、饥荒和其他试炼，这些试炼种类繁多且持续时间长，旨在净化他们。</w:t>
      </w:r>
    </w:p>
    <w:p w14:paraId="459345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individuals were more willing to be purified and sought sanctification sooner, these trials might not have to be so lengthy.</w:t>
      </w:r>
    </w:p>
    <w:p w14:paraId="2341C0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如果个人更愿意被净化并尽早寻求成圣，这些试炼可能就不必那么漫长。</w:t>
      </w:r>
    </w:p>
    <w:p w14:paraId="0AD3E9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have elaborated on this point because it may be of great importance to many of us.</w:t>
      </w:r>
    </w:p>
    <w:p w14:paraId="17252C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我详细阐述这一点，是因为它对我们许多人来说可能非常重要。</w:t>
      </w:r>
    </w:p>
    <w:p w14:paraId="32C348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don't know what the future holds, so it's valuable to store up this knowledge to better bear what comes our way.</w:t>
      </w:r>
    </w:p>
    <w:p w14:paraId="1D1193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我们不知道未来会发生什么，所以储备这些知识以更好地承受即将到来的事情是有价值的。</w:t>
      </w:r>
    </w:p>
    <w:p w14:paraId="4FA24F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Ignorance often makes afflictions unbearable when they arrive.</w:t>
      </w:r>
    </w:p>
    <w:p w14:paraId="189C36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无知往往使苦难来临时变得难以忍受。</w:t>
      </w:r>
    </w:p>
    <w:p w14:paraId="67080E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let's turn to the practical applications.</w:t>
      </w:r>
    </w:p>
    <w:p w14:paraId="7B6323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现在，让我们转向实际应用。</w:t>
      </w:r>
    </w:p>
    <w:p w14:paraId="7D748F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Learn from this not to be discouraged, no matter how difficult your situation may seem.</w:t>
      </w:r>
    </w:p>
    <w:p w14:paraId="2C5CA9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从中学习，无论你的处境看起来多么困难，都不要气馁。</w:t>
      </w:r>
    </w:p>
    <w:p w14:paraId="6196F4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Whether you've been afflicted by slander, causing you to doubt whether you'll ever regain your reputation, or by physical ailments, making you believe you'll never regain your health, or by spiritual doubts, leading you to believe you are in a hopeless state, remember the great kindness of the Lord.</w:t>
      </w:r>
    </w:p>
    <w:p w14:paraId="63A8F2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无论你是因为受到诽谤而怀疑自己是否还能恢复名誉，还是因为身体疾病而认为自己永远无法恢复健康，或者是由于属灵的疑虑而认为自己处于绝望的状态，都要记住主的巨大恩慈。</w:t>
      </w:r>
    </w:p>
    <w:p w14:paraId="42DAA9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Know that He is capable of easily scattering your afflictions.</w:t>
      </w:r>
    </w:p>
    <w:p w14:paraId="2ACE22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要知道祂有能力轻易驱散你的苦难。</w:t>
      </w:r>
    </w:p>
    <w:p w14:paraId="411BE8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Don't fall into the trap of thinking that your prosperity will always continue or that your afflictions will never end.</w:t>
      </w:r>
    </w:p>
    <w:p w14:paraId="6FA44F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不要陷入认为你的繁荣会永远持续或你的苦难永远不会结束的陷阱。</w:t>
      </w:r>
    </w:p>
    <w:p w14:paraId="4AE391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Both are in God's hands.</w:t>
      </w:r>
    </w:p>
    <w:p w14:paraId="220635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两者都在神的手中。</w:t>
      </w:r>
    </w:p>
    <w:p w14:paraId="54D8F6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God can change the weather, turning winter into summer, He can also change your circumstances.</w:t>
      </w:r>
    </w:p>
    <w:p w14:paraId="4E4288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就像神可以改变天气，将冬天变成夏天一样，祂也可以改变你的环境。</w:t>
      </w:r>
    </w:p>
    <w:p w14:paraId="1A0625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it may be a storm now, the sun will shine again soon.</w:t>
      </w:r>
    </w:p>
    <w:p w14:paraId="3CB56C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虽然现在可能是风暴，但阳光很快就会再次照耀。</w:t>
      </w:r>
    </w:p>
    <w:p w14:paraId="60D263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God's anger doesn't last forever, as stated in Micah 7:18, "for mercy pleaseth him."</w:t>
      </w:r>
    </w:p>
    <w:p w14:paraId="595735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神的怒气不会永远持续，正如弥迦书7:18所说，“因为神喜爱施恩。”</w:t>
      </w:r>
    </w:p>
    <w:p w14:paraId="0BDFB1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approach God during His moments of anger, it won't last long.</w:t>
      </w:r>
    </w:p>
    <w:p w14:paraId="7EA792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当你在神发怒时亲近祂，那怒气不会持续太久。</w:t>
      </w:r>
    </w:p>
    <w:p w14:paraId="735759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consistent disposition is one of mercy.</w:t>
      </w:r>
    </w:p>
    <w:p w14:paraId="006831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祂一贯的性情是怜悯。</w:t>
      </w:r>
    </w:p>
    <w:p w14:paraId="56B1EE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that what delights a person, they do frequently.</w:t>
      </w:r>
    </w:p>
    <w:p w14:paraId="59FBB5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记住，一个人喜欢什么，他就会经常做。</w:t>
      </w:r>
    </w:p>
    <w:p w14:paraId="2197C6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if God delights in mercy, He will often bestow it.</w:t>
      </w:r>
    </w:p>
    <w:p w14:paraId="7A1C35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因此，如果神喜爱怜悯，祂就会经常赐予怜悯。</w:t>
      </w:r>
    </w:p>
    <w:p w14:paraId="55FA17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might think your affliction is too great and impossible to remedy without divine miracles.</w:t>
      </w:r>
    </w:p>
    <w:p w14:paraId="29E31F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你可能会认为你的苦难太大，没有神迹就无法补救。</w:t>
      </w:r>
    </w:p>
    <w:p w14:paraId="43C4BE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While that may be true, remember that when God decides to afflict, nothing can stop Him.</w:t>
      </w:r>
    </w:p>
    <w:p w14:paraId="17D2B4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这可能是真的，但请记住，当神决定降灾时，没有什么能阻止祂。</w:t>
      </w:r>
    </w:p>
    <w:p w14:paraId="79E3C8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Zechariah 1, there were four horns surrounding the children of Israel to afflict them.</w:t>
      </w:r>
    </w:p>
    <w:p w14:paraId="17C70B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在撒迦利亚书1章中，有四个角包围着以色列人，使他们受苦。</w:t>
      </w:r>
    </w:p>
    <w:p w14:paraId="45A1B4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matter which way they turned, there was no escape.</w:t>
      </w:r>
    </w:p>
    <w:p w14:paraId="47B972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无论他们转向哪里，都无处可逃。</w:t>
      </w:r>
    </w:p>
    <w:p w14:paraId="735D29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these horns were there to drive them back to the Lord.</w:t>
      </w:r>
    </w:p>
    <w:p w14:paraId="5D6308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然而，这些角是为了把他们赶回主身边。</w:t>
      </w:r>
    </w:p>
    <w:p w14:paraId="2F729B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Despite the strength of these horns, they were eventually knocked off by carpenters, and the nations that had opposed Judah were all frightened away.</w:t>
      </w:r>
    </w:p>
    <w:p w14:paraId="50116E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尽管这些角很强大，但它们最终被工匠打掉了，反对犹大的国家都被吓跑了。</w:t>
      </w:r>
    </w:p>
    <w:p w14:paraId="1F0DAC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God decides to scatter affliction and lift you up, nothing will hinder Him, no matter how great the affliction.</w:t>
      </w:r>
    </w:p>
    <w:p w14:paraId="4A3009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当神决定驱散苦难并提升你时，无论苦难多大，没有什么能阻碍祂。</w:t>
      </w:r>
    </w:p>
    <w:p w14:paraId="73AFC1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don't lose heart.</w:t>
      </w:r>
    </w:p>
    <w:p w14:paraId="01048A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所以，不要灰心。</w:t>
      </w:r>
    </w:p>
    <w:p w14:paraId="3C7C68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if the storm rages violently, one word from God can calm it.</w:t>
      </w:r>
    </w:p>
    <w:p w14:paraId="2C8444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即使风暴猛烈肆虐，神的一句话就能使其平息。</w:t>
      </w:r>
    </w:p>
    <w:p w14:paraId="3FE302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in Mark 5, a single word from Jesus quelled a great storm.</w:t>
      </w:r>
    </w:p>
    <w:p w14:paraId="4C0688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就像在马可福音5章中，耶稣的一句话平息了一场大风暴。</w:t>
      </w:r>
    </w:p>
    <w:p w14:paraId="5157C3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the most severe and powerful enemies of the Church, like Haman, cannot harm you if God speaks a word to them.</w:t>
      </w:r>
    </w:p>
    <w:p w14:paraId="03598D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即使是教会最严厉、最强大的敌人，如哈曼，如果神对他们说话，他们也不能伤害你。</w:t>
      </w:r>
    </w:p>
    <w:p w14:paraId="68AB56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in Mark 4, when the disciples feared a great storm, Jesus said, "Why are you afraid, you of little faith?"</w:t>
      </w:r>
    </w:p>
    <w:p w14:paraId="09F185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就像在马可福音4章中，当门徒害怕大风暴时，耶稣说：“为什么胆怯？你们还没有信心吗？”</w:t>
      </w:r>
    </w:p>
    <w:p w14:paraId="794D27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It's not the magnitude of the storm that causes fear but the smallness of your faith.</w:t>
      </w:r>
    </w:p>
    <w:p w14:paraId="5E10D3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造成恐惧的不是风暴的大小，而是你信心的微小。</w:t>
      </w:r>
    </w:p>
    <w:p w14:paraId="17B87C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all the people murmured at the Red Sea, Moses remained calm because he had faith.</w:t>
      </w:r>
    </w:p>
    <w:p w14:paraId="2F4AA9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当所有人在红海边发怨言时，摩西保持冷静，因为他有信心。</w:t>
      </w:r>
    </w:p>
    <w:p w14:paraId="373850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knew that God's salvation was coming.</w:t>
      </w:r>
    </w:p>
    <w:p w14:paraId="10B38D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他知道神的救恩即将到来。</w:t>
      </w:r>
    </w:p>
    <w:p w14:paraId="3AE752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difference lay in Moses' belief, while the others lacked faith.</w:t>
      </w:r>
    </w:p>
    <w:p w14:paraId="002CA0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区别在于摩西的信仰，而其他人缺乏信心。</w:t>
      </w:r>
    </w:p>
    <w:p w14:paraId="501103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the trouble doesn't arise from the magnitude of the affliction but from the smallness of your faith.</w:t>
      </w:r>
    </w:p>
    <w:p w14:paraId="759C1A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所以，麻烦不是源于苦难的大小，而是源于你信心的微小。</w:t>
      </w:r>
    </w:p>
    <w:p w14:paraId="2172A2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afflictions come, do not be discouraged.</w:t>
      </w:r>
    </w:p>
    <w:p w14:paraId="2A3B7B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当苦难来临时，不要气馁。</w:t>
      </w:r>
    </w:p>
    <w:p w14:paraId="183B9C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lose yourselves; instead, possess yourselves with patience.</w:t>
      </w:r>
    </w:p>
    <w:p w14:paraId="712416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不要迷失自我；相反，要忍耐。</w:t>
      </w:r>
    </w:p>
    <w:p w14:paraId="7C7DA7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this sure conclusion against all objections: God will be merciful to His people.</w:t>
      </w:r>
    </w:p>
    <w:p w14:paraId="725CE2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记住这个针对所有反对意见的确凿结论：神必怜悯祂的子民。</w:t>
      </w:r>
    </w:p>
    <w:p w14:paraId="121835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is the Lord so full of pity and compassion towards His people?</w:t>
      </w:r>
    </w:p>
    <w:p w14:paraId="157628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为什么主对祂的子民充满怜悯和同情？</w:t>
      </w:r>
    </w:p>
    <w:p w14:paraId="0C76C1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Learn to come to the Lord when you have offended Him.</w:t>
      </w:r>
    </w:p>
    <w:p w14:paraId="1320FB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当你冒犯了主时，要学会来到祂面前。</w:t>
      </w:r>
    </w:p>
    <w:p w14:paraId="074F9B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had a hard heart that never relented, then when you sinned, you might seek comfort elsewhere.</w:t>
      </w:r>
    </w:p>
    <w:p w14:paraId="27987A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如果神有一颗从不软化的硬心，那么当你犯罪时，你可能会去别处寻求安慰。</w:t>
      </w:r>
    </w:p>
    <w:p w14:paraId="3A1154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come back to the Lord with the assurance of a good outcome.</w:t>
      </w:r>
    </w:p>
    <w:p w14:paraId="6C8ADC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但要带着好结果的确据回到主面前。</w:t>
      </w:r>
    </w:p>
    <w:p w14:paraId="494CD3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see Samuel making use of this in a similar situation with the people of Israel in 1 Samuel 12.</w:t>
      </w:r>
    </w:p>
    <w:p w14:paraId="6B086C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我们在撒母耳记上12章中看到撒母耳在以色列人处于类似情况时利用了这一点。</w:t>
      </w:r>
    </w:p>
    <w:p w14:paraId="79B661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had committed a great sin, even casting away the Lord.</w:t>
      </w:r>
    </w:p>
    <w:p w14:paraId="25AB3D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他们犯了大罪，甚至抛弃了主。</w:t>
      </w:r>
    </w:p>
    <w:p w14:paraId="2924C2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had shown His wrath through storms from heaven.</w:t>
      </w:r>
    </w:p>
    <w:p w14:paraId="65C49A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神通过天上的风暴显明了祂的愤怒。</w:t>
      </w:r>
    </w:p>
    <w:p w14:paraId="38BE0E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in verse 20, Samuel says, "Fear not, ye have done all this wickedness, yet turn not aside from following the Lord."</w:t>
      </w:r>
    </w:p>
    <w:p w14:paraId="3D6203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然而，在第20节，撒母耳说：“不要惧怕！你们虽然行了这恶，却不要偏离耶和华。”</w:t>
      </w:r>
    </w:p>
    <w:p w14:paraId="16CE04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provides two reasons.</w:t>
      </w:r>
    </w:p>
    <w:p w14:paraId="2A5681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他提供了两个理由。</w:t>
      </w:r>
    </w:p>
    <w:p w14:paraId="63388F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seeking comfort elsewhere would be in vain because other sources were empty.</w:t>
      </w:r>
    </w:p>
    <w:p w14:paraId="454E00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首先，在别处寻求安慰是徒劳的，因为其他来源都是空的。</w:t>
      </w:r>
    </w:p>
    <w:p w14:paraId="00F0A7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 the Lord will not forsake His people for the sake of His great name since He has chosen them to be His people.</w:t>
      </w:r>
    </w:p>
    <w:p w14:paraId="4F331B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其次，主不会为了祂大名的缘故抛弃祂的子民，因为祂已拣选他们为祂的子民。</w:t>
      </w:r>
    </w:p>
    <w:p w14:paraId="784CAE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Samuel essentially says, "Do not diminish the seriousness of your sin or seek excuses; you have committed a grave transgression, but do not forsake the Lord."</w:t>
      </w:r>
    </w:p>
    <w:p w14:paraId="11DF1E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撒母耳本质上是在说：“不要减轻你们罪行的严重性或寻找借口；你们犯了严重的过犯，但不要离弃主。”</w:t>
      </w:r>
    </w:p>
    <w:p w14:paraId="00FF06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Samuel emphasizes this because discouragement keeps people away from the Lord.</w:t>
      </w:r>
    </w:p>
    <w:p w14:paraId="63EFF7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撒母耳强调这一点是因为灰心使人远离主。</w:t>
      </w:r>
    </w:p>
    <w:p w14:paraId="7ED85B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Many people might approach God if they had a voice from Heaven assuring them that their sins would be forgiven upon coming in.</w:t>
      </w:r>
    </w:p>
    <w:p w14:paraId="65AA23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许多人如果听到来自天上的声音，保证他们一进来罪就会被赦免，他们可能就会接近神。</w:t>
      </w:r>
    </w:p>
    <w:p w14:paraId="01F4DE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main thing that keeps them away is the belief that God is not ready to receive and pardon them.</w:t>
      </w:r>
    </w:p>
    <w:p w14:paraId="0F7B11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让他们远离的主要原因是相信神不准备接纳和赦免他们。</w:t>
      </w:r>
    </w:p>
    <w:p w14:paraId="7BB7EF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Samuel tells them, "You are His people, and the Lord cannot forsake His own."</w:t>
      </w:r>
    </w:p>
    <w:p w14:paraId="54018E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因此，撒母耳告诉他们：“你们是祂的子民，主不能抛弃祂自己的。”</w:t>
      </w:r>
    </w:p>
    <w:p w14:paraId="0C8D70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a parent cannot easily forsake their troublesome child, even when it causes frustration, because it is their own, the Lord's affections continue even when His people provoke Him repeatedly.</w:t>
      </w:r>
    </w:p>
    <w:p w14:paraId="5A4DEE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就像父母即使感到沮丧也无法轻易抛弃他们麻烦的孩子，因为那是他们自己的骨肉，主的慈爱即使在祂的子民屡次激怒祂时也会持续。</w:t>
      </w:r>
    </w:p>
    <w:p w14:paraId="411D54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wonder why you are in a better condition than others, it is simply because it pleased God to make you so.</w:t>
      </w:r>
    </w:p>
    <w:p w14:paraId="068CAD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如果你想知道为什么你的状况比别人好，那仅仅是因为神乐意使你如此。</w:t>
      </w:r>
    </w:p>
    <w:p w14:paraId="22EBE3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God's love does not depend on merit.</w:t>
      </w:r>
    </w:p>
    <w:p w14:paraId="72A840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神的爱不取决于功德。</w:t>
      </w:r>
    </w:p>
    <w:p w14:paraId="2C5209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should teach us to look beyond ourselves and into the attributes of God.</w:t>
      </w:r>
    </w:p>
    <w:p w14:paraId="232BE4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这应该教导我们超越自己，关注神的属性。</w:t>
      </w:r>
    </w:p>
    <w:p w14:paraId="127675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Jeremiah 3, God invites those who have played the harlot many times to return to Him.</w:t>
      </w:r>
    </w:p>
    <w:p w14:paraId="00FA2A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在耶利米书3章中，神邀请那些多次行淫的人回到祂身边。</w:t>
      </w:r>
    </w:p>
    <w:p w14:paraId="5FB9B0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compares God's mercy to that of a man, illustrating that God's heart is much larger, and so are His mercies.</w:t>
      </w:r>
    </w:p>
    <w:p w14:paraId="27DF30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祂将神的怜悯与人的怜悯进行比较，说明神的心要大得多，祂的怜悯也是如此。</w:t>
      </w:r>
    </w:p>
    <w:p w14:paraId="26FCB1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is exceedingly merciful and compassionate, it should lead people to repentance, as Romans 2:4 suggests.</w:t>
      </w:r>
    </w:p>
    <w:p w14:paraId="4D5CA4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如果神是极其仁慈和富有同情心的，这应该引导人们悔改，正如罗马书2:4所建议的那样。</w:t>
      </w:r>
    </w:p>
    <w:p w14:paraId="6533B3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God expresses His mercies through His actions and dealings with us or when His ministers offer His mercies to us, it should lead us to repentance.</w:t>
      </w:r>
    </w:p>
    <w:p w14:paraId="550244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当神通过祂的行动和对我们的处理表达祂的怜悯，或者当祂的仆人向我们提供祂的怜悯时，这应该引导我们悔改。</w:t>
      </w:r>
    </w:p>
    <w:p w14:paraId="5F0106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Unfortunately, it often has the opposite effect in the world, leading people away from God rather than towards Him.</w:t>
      </w:r>
    </w:p>
    <w:p w14:paraId="178371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不幸的是，这在世界上往往产生相反的效果，导致人们远离神而不是靠近祂。</w:t>
      </w:r>
    </w:p>
    <w:p w14:paraId="60724A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Many turn God's grace into license for sin.</w:t>
      </w:r>
    </w:p>
    <w:p w14:paraId="499C24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许多人把神的恩典变成了犯罪的许可。</w:t>
      </w:r>
    </w:p>
    <w:p w14:paraId="35F655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you should use God's mercies to stir up a heartfelt sorrow for your sins.</w:t>
      </w:r>
    </w:p>
    <w:p w14:paraId="0C33DA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然而，你应该利用神的怜悯来激起对你罪恶的衷心悲伤。</w:t>
      </w:r>
    </w:p>
    <w:p w14:paraId="373DDB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that you deserved to be cut off long ago and that you have committed sins for which many have been in hell for a long time.</w:t>
      </w:r>
    </w:p>
    <w:p w14:paraId="31576E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想想你早就应该被剪除，而且你犯下的罪行让许多人已经在各种地狱里受苦很久了。</w:t>
      </w:r>
    </w:p>
    <w:p w14:paraId="2343A3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expects this from you.</w:t>
      </w:r>
    </w:p>
    <w:p w14:paraId="245D80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神期望你这样做。</w:t>
      </w:r>
    </w:p>
    <w:p w14:paraId="36F7D3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During days of humility, the primary purpose of which is to humble yourselves, use the meditations of God's mercies to stir up a more sincere sorrow for your sins.</w:t>
      </w:r>
    </w:p>
    <w:p w14:paraId="69ED22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在谦卑的日子里，其主要目的是让你们自卑，利用对神怜悯的冥想来激起对你们罪恶更真诚的悲伤。</w:t>
      </w:r>
    </w:p>
    <w:p w14:paraId="100680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Recognize that you should have been cut off long ago, and many are in hell for less.</w:t>
      </w:r>
    </w:p>
    <w:p w14:paraId="5C924F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认识到你早就应该被剪除，许多人因更轻的罪而下地狱。</w:t>
      </w:r>
    </w:p>
    <w:p w14:paraId="0BA19A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expects humility from you, not only through the proclamation of His judgments but also through expressions of His mercies.</w:t>
      </w:r>
    </w:p>
    <w:p w14:paraId="7BC129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神期望你谦卑，不仅通过祂审判的宣告，也通过祂怜悯的表达。</w:t>
      </w:r>
    </w:p>
    <w:p w14:paraId="563C1E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digression concerning Fasting, on the occasion.</w:t>
      </w:r>
    </w:p>
    <w:p w14:paraId="02A8F3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关于禁食的题外话，适逢其时。</w:t>
      </w:r>
    </w:p>
    <w:p w14:paraId="262B2E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are two manners of performing this duty: one is entirely public, which should occur from morning till night, observed publicly by the entire land, allowing everyone to confess and humble themselves collectively for its sins.</w:t>
      </w:r>
    </w:p>
    <w:p w14:paraId="45D3D5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履行这一职责有两种方式：一种是完全公开的，应该从早到晚进行，全地公开遵守，允许每个人集体承认并为罪自卑。</w:t>
      </w:r>
    </w:p>
    <w:p w14:paraId="48F3CA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more exceptional.</w:t>
      </w:r>
    </w:p>
    <w:p w14:paraId="54BD79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这更为罕见。</w:t>
      </w:r>
    </w:p>
    <w:p w14:paraId="31CCF0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for those days that are observed from week to week in this manner, it is well-arranged that the time for public exercises is limited, allowing time for private ones.</w:t>
      </w:r>
    </w:p>
    <w:p w14:paraId="1A66DC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然而，对于那些每周以这种方式遵守的日子，安排得很好的是，公共活动的时间是有限的，留出时间进行私人活动。</w:t>
      </w:r>
    </w:p>
    <w:p w14:paraId="00A069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Individual repentance progresses better in this way.</w:t>
      </w:r>
    </w:p>
    <w:p w14:paraId="093FBB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个人悔改以这种方式进展更好。</w:t>
      </w:r>
    </w:p>
    <w:p w14:paraId="55804E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public exercises serve the purpose of leading to private confession and repentance.</w:t>
      </w:r>
    </w:p>
    <w:p w14:paraId="32AFA3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这些公共活动旨在引导私人忏悔和悔改。</w:t>
      </w:r>
    </w:p>
    <w:p w14:paraId="2CF998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After all, what are the means without the end being achieved?</w:t>
      </w:r>
    </w:p>
    <w:p w14:paraId="0CCE79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毕竟，如果没有达到目的，手段又有什么用呢？</w:t>
      </w:r>
    </w:p>
    <w:p w14:paraId="5D56B9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other words, everyone should mourn individually.</w:t>
      </w:r>
    </w:p>
    <w:p w14:paraId="572896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换句话说，每个人都应该单独哀悼。</w:t>
      </w:r>
    </w:p>
    <w:p w14:paraId="767D8B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was evident in Zechariah 12 when mourning was the focus; every family mourned separately, even husbands and wives, despite their closeness.</w:t>
      </w:r>
    </w:p>
    <w:p w14:paraId="164D38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这在撒迦利亚书12章中很明显，当时哀悼是焦点；每个家庭都单独哀悼，甚至是丈夫和妻子，尽管他们很亲密。</w:t>
      </w:r>
    </w:p>
    <w:p w14:paraId="7A0CD4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husband and wife are the closest, and one would think they should be together, but during this time, they were required to be apart.</w:t>
      </w:r>
    </w:p>
    <w:p w14:paraId="059FF6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丈夫和妻子是最亲密的，人们会认为他们应该在一起，但在这段时间里，他们被要求分开。</w:t>
      </w:r>
    </w:p>
    <w:p w14:paraId="3C5299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reason for this is that nothing humbles us more than individual sins.</w:t>
      </w:r>
    </w:p>
    <w:p w14:paraId="5CE013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这是因为没有什么比个人罪恶更能使我们谦卑。</w:t>
      </w:r>
    </w:p>
    <w:p w14:paraId="167C40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sins wound the heart, which is not as openly confessed in public but is usually acknowledged only in a general sense.</w:t>
      </w:r>
    </w:p>
    <w:p w14:paraId="7FA8F9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这些罪伤害了心，在公共场合通常不公开承认，而只是笼统地承认。</w:t>
      </w:r>
    </w:p>
    <w:p w14:paraId="35A964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are alone, you can consider your own sins, your actions, and the circumstances surrounding them.</w:t>
      </w:r>
    </w:p>
    <w:p w14:paraId="7C6211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当你独自一人时，你可以思考你自己的罪、你的行为以及周围的环境。</w:t>
      </w:r>
    </w:p>
    <w:p w14:paraId="0163D9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can examine your hearts and your ways, reflecting on yourselves, and that is the primary purpose and duty of these days.</w:t>
      </w:r>
    </w:p>
    <w:p w14:paraId="135C19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你可以省察你的心和你的道路，反思自己，这就是这些日子的主要目的和责任。</w:t>
      </w:r>
    </w:p>
    <w:p w14:paraId="13314B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may say, "I don't know how to spend my time in private when I am not at church."</w:t>
      </w:r>
    </w:p>
    <w:p w14:paraId="0BDB98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有些人可能会说：“我不去教堂的时候，不知道该如何私下度过时间。”</w:t>
      </w:r>
    </w:p>
    <w:p w14:paraId="2F0807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consider this: Have you not committed many sins? Ponder them.</w:t>
      </w:r>
    </w:p>
    <w:p w14:paraId="14113B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但请考虑这一点：你难道没有犯过很多罪吗？思考它们。</w:t>
      </w:r>
    </w:p>
    <w:p w14:paraId="288418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Can you not confess and admit them, saying, "Lord, I confess that I have fallen into this sin again and again"?</w:t>
      </w:r>
    </w:p>
    <w:p w14:paraId="59318A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你难道不能承认并坦白它们，说：“主啊，我承认我一次又一次地陷入这种罪中”吗？</w:t>
      </w:r>
    </w:p>
    <w:p w14:paraId="2CE5EF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After you have done this, seek reconciliation earnestly.</w:t>
      </w:r>
    </w:p>
    <w:p w14:paraId="076DCE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在你这样做之后，恳切地寻求和解。</w:t>
      </w:r>
    </w:p>
    <w:p w14:paraId="4CBF80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Your heart will do this when it is touched by a sense of sin and when you consider the multitude, circumstances, and aggravations of your sins.</w:t>
      </w:r>
    </w:p>
    <w:p w14:paraId="680369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当你的心被罪恶感触动，当你考虑到你罪恶的数量、情况和加重因素时，你的心就会这样做。</w:t>
      </w:r>
    </w:p>
    <w:p w14:paraId="51EF9B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Reconciliation will become your greatest request, and you must be most earnest in seeking it.</w:t>
      </w:r>
    </w:p>
    <w:p w14:paraId="142B24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和解将成为你最大的请求，你必须最热切地寻求它。</w:t>
      </w:r>
    </w:p>
    <w:p w14:paraId="439069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often withholds assurance to teach people what it means to be reconciled to Him, and fasting intensifies your prayers, making them more fervent.</w:t>
      </w:r>
    </w:p>
    <w:p w14:paraId="53B86D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神经常保留确据，以教导人们与祂和解意味着什么，而禁食加剧了你的祷告，使其更加热切。</w:t>
      </w:r>
    </w:p>
    <w:p w14:paraId="3915AE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Renew your covenants, reflect on the sins you are most inclined to and the occasions that draw you to commit those sins, and vow against them.</w:t>
      </w:r>
    </w:p>
    <w:p w14:paraId="4D1989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更新你的约，反思你最倾向于犯的罪以及引诱你犯这些罪的场合，并起誓反对它们。</w:t>
      </w:r>
    </w:p>
    <w:p w14:paraId="30C53D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the good duties you have neglected the most and the areas where your heart is most prone to fail.</w:t>
      </w:r>
    </w:p>
    <w:p w14:paraId="596DE7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考虑你最忽视的良好职责以及你的心最容易失败的地方。</w:t>
      </w:r>
    </w:p>
    <w:p w14:paraId="4D758B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Promise to be more obedient in these areas.</w:t>
      </w:r>
    </w:p>
    <w:p w14:paraId="181AE9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承诺在这些方面更加顺从。</w:t>
      </w:r>
    </w:p>
    <w:p w14:paraId="4A0C7B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It's not enough to make a promise; you must also strive to genuinely desire to forsake those sins and genuinely commit to performing those duties.</w:t>
      </w:r>
    </w:p>
    <w:p w14:paraId="49D18A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仅仅做出承诺是不够的；你还必须努力真诚地渴望离弃那些罪恶，并真诚地致力于履行那些职责。</w:t>
      </w:r>
    </w:p>
    <w:p w14:paraId="10AB23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 heart is strongly inclined in one direction, it is difficult to change it, and it's not easy to cultivate an inward willingness.</w:t>
      </w:r>
    </w:p>
    <w:p w14:paraId="466CEB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当心强烈倾向于一个方向时，很难改变它，培养内在的意愿也不容易。</w:t>
      </w:r>
    </w:p>
    <w:p w14:paraId="345CE5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you must engage in substantial self-examination and reasoning with your heart.</w:t>
      </w:r>
    </w:p>
    <w:p w14:paraId="726A08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因此，你必须进行实质性的自我反省并与你的心讲理。</w:t>
      </w:r>
    </w:p>
    <w:p w14:paraId="03F642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your heart has been brought into a good state, it is still susceptible to becoming disordered again.</w:t>
      </w:r>
    </w:p>
    <w:p w14:paraId="2016AD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当你的心被带入良好状态时，它仍然容易再次变得混乱。</w:t>
      </w:r>
    </w:p>
    <w:p w14:paraId="035873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Your affections may become too entangled in worldly matters, and your love, fear, and grief may become too excessive in certain areas.</w:t>
      </w:r>
    </w:p>
    <w:p w14:paraId="2CAA25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你的情感可能会过于纠缠于世俗事务，你的爱、恐惧和悲伤可能会在某些方面变得过度。</w:t>
      </w:r>
    </w:p>
    <w:p w14:paraId="04909D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challenging to bring the soul back to a balanced state, so you must invest significant effort into managing your heart.</w:t>
      </w:r>
    </w:p>
    <w:p w14:paraId="04542B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将灵魂带回平衡状态是具有挑战性的，因此你必须投入大量精力来管理你的心。</w:t>
      </w:r>
    </w:p>
    <w:p w14:paraId="2CF040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which is said of Ministers, fullones animarum, fullers of men's souls, is now applicable to every individual.</w:t>
      </w:r>
    </w:p>
    <w:p w14:paraId="2CEF83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关于牧师所说的“灵魂的漂洗者”（fullones animarum），现在适用于每一个人。</w:t>
      </w:r>
    </w:p>
    <w:p w14:paraId="390D28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Each person must take it upon themselves to wash away the stains of their hearts and make their souls purer, as in Daniel 11.</w:t>
      </w:r>
    </w:p>
    <w:p w14:paraId="1A82C6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每个人都必须承担起洗去心中污点、使灵魂更纯洁的责任，如但以理书11章所述。</w:t>
      </w:r>
    </w:p>
    <w:p w14:paraId="591F31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act will either dissuade God from bringing afflictions or prompt Him to remove them.</w:t>
      </w:r>
    </w:p>
    <w:p w14:paraId="689054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这一行为要么会劝阻神降下苦难，要么会促使祂移除苦难。</w:t>
      </w:r>
    </w:p>
    <w:p w14:paraId="3D34A4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cleanse your hearts from all impurities of flesh and spirit.</w:t>
      </w:r>
    </w:p>
    <w:p w14:paraId="591EB9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因此，洁净你们的心，除去肉体和灵魂的一切污秽。</w:t>
      </w:r>
    </w:p>
    <w:p w14:paraId="099E37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Understand that removing deep-seated stains will require significant effort; you must scour until your souls ache, even if it causes the skin to peel.</w:t>
      </w:r>
    </w:p>
    <w:p w14:paraId="6AB59D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要明白，去除根深蒂固的污渍需要巨大的努力；你必须擦洗直到灵魂疼痛，即使导致脱皮。</w:t>
      </w:r>
    </w:p>
    <w:p w14:paraId="7A2F31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do this work on your own and plow your own hearts, God will not need to do it through afflictions.</w:t>
      </w:r>
    </w:p>
    <w:p w14:paraId="416407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如果你自己做这项工作，耕耘你自己的心，神就不需要通过苦难来做这件事。</w:t>
      </w:r>
    </w:p>
    <w:p w14:paraId="7B09BC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engage in this process and do not give up until you have accomplished it.</w:t>
      </w:r>
    </w:p>
    <w:p w14:paraId="6F59D1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所以，参与这个过程，直到你完成它之前不要放弃。</w:t>
      </w:r>
    </w:p>
    <w:p w14:paraId="0C3463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Ensure that your hearts are thoroughly humbled in the process, as this is a crucial means to achieve it.</w:t>
      </w:r>
    </w:p>
    <w:p w14:paraId="5B077C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确保在这个过程中你的心彻底谦卑，因为这是实现这一目标的关键手段。</w:t>
      </w:r>
    </w:p>
    <w:p w14:paraId="673C8D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may wonder how to go about this.</w:t>
      </w:r>
    </w:p>
    <w:p w14:paraId="3048F3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你可能想知道如何着手。</w:t>
      </w:r>
    </w:p>
    <w:p w14:paraId="46E993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may ask, "How should we cleanse our hearts?"</w:t>
      </w:r>
    </w:p>
    <w:p w14:paraId="548000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有些人可能会问：“我们应该如何洁净我们的心？”</w:t>
      </w:r>
    </w:p>
    <w:p w14:paraId="15323B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answer, as found in James 4, is to afflict yourselves, mourn, and let your laughter turn into mourning.</w:t>
      </w:r>
    </w:p>
    <w:p w14:paraId="752F9A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答案正如雅各书4章所说，要愁苦、悲哀，将喜笑变为悲哀。</w:t>
      </w:r>
    </w:p>
    <w:p w14:paraId="3E6B64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 willing to be alone, avoid company, and refrain from your former liberties.</w:t>
      </w:r>
    </w:p>
    <w:p w14:paraId="0B61B4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愿意独处，避开同伴，克制你以前的自由。</w:t>
      </w:r>
    </w:p>
    <w:p w14:paraId="2656AE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Mourn and humble yourselves, and do so consistently.</w:t>
      </w:r>
    </w:p>
    <w:p w14:paraId="1D39EC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悲哀并自卑，并且要持之以恒。</w:t>
      </w:r>
    </w:p>
    <w:p w14:paraId="0B5BF6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 just bowing your head for a day that matters; God values continual sorrow.</w:t>
      </w:r>
    </w:p>
    <w:p w14:paraId="22F9F7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重要的不仅仅是一天的低头；神看重持续的悲伤。</w:t>
      </w:r>
    </w:p>
    <w:p w14:paraId="3457C3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it diligently and purposefully, for the lack of ongoing humility is the reason for the coldness and indifference in our faith.</w:t>
      </w:r>
    </w:p>
    <w:p w14:paraId="2009FE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要勤奋且有目的地去做，因为缺乏持续的谦卑是我们信仰冷淡和漠不关心的原因。</w:t>
      </w:r>
    </w:p>
    <w:p w14:paraId="3F9287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Continual humility is the foundation of every grace and its growth.</w:t>
      </w:r>
    </w:p>
    <w:p w14:paraId="77D981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持续的谦卑是每一个恩典及其成长的基础。</w:t>
      </w:r>
    </w:p>
    <w:p w14:paraId="7F0D3F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seeds sown in broken soil thrive and prosper, all instruction given to an unbroken heart yields no fruit.</w:t>
      </w:r>
    </w:p>
    <w:p w14:paraId="183949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就像播种在破碎土壤中的种子茁壮成长一样，给予未破碎之心的所有教导都不会结出果实。</w:t>
      </w:r>
    </w:p>
    <w:p w14:paraId="53D742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were truly humbled, we would see remarkable growth in our ministry.</w:t>
      </w:r>
    </w:p>
    <w:p w14:paraId="22B9EB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如果你真的谦卑，我们将看到我们的事工有显著的增长。</w:t>
      </w:r>
    </w:p>
    <w:p w14:paraId="65D65B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Dedicate yourself to this task for one day, and you will be better equipped for it the next.</w:t>
      </w:r>
    </w:p>
    <w:p w14:paraId="2EF04A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为这项任务奉献一天，第二天你会准备得更好。</w:t>
      </w:r>
    </w:p>
    <w:p w14:paraId="2206B6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Sorrow should flow like a constant spring, day in and day out.</w:t>
      </w:r>
    </w:p>
    <w:p w14:paraId="524096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悲伤应该像不断的泉水一样，日复一日地流淌。</w:t>
      </w:r>
    </w:p>
    <w:p w14:paraId="29455F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sorrows of many are like flash floods, so take care not to slacken your efforts due to the continuity of this duty.</w:t>
      </w:r>
    </w:p>
    <w:p w14:paraId="77EEB5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许多人的悲伤就像山洪暴发，所以要注意不要因为这项职责的连续性而松懈努力。</w:t>
      </w:r>
    </w:p>
    <w:p w14:paraId="5194ED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let your determination waver.</w:t>
      </w:r>
    </w:p>
    <w:p w14:paraId="4AC4B6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不要让你的决心动摇。</w:t>
      </w:r>
    </w:p>
    <w:p w14:paraId="438FDD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think you're losing a day's work, remember, is there any work more necessary than the salvation of your soul?</w:t>
      </w:r>
    </w:p>
    <w:p w14:paraId="547652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如果你认为你失去了一天的工作，请记住，有什么工作比你灵魂的得救更必要吗？</w:t>
      </w:r>
    </w:p>
    <w:p w14:paraId="35B571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there any study more valuable than having the image of God's salvation stamped on your heart?</w:t>
      </w:r>
    </w:p>
    <w:p w14:paraId="068135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有什么研究比将神救恩的形象印在你心上更有价值吗？</w:t>
      </w:r>
    </w:p>
    <w:p w14:paraId="3F1850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From this, we are encouraged to choose the Lord as our God.</w:t>
      </w:r>
    </w:p>
    <w:p w14:paraId="48DB87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从中，我们受到鼓励选择主作为我们的神。</w:t>
      </w:r>
    </w:p>
    <w:p w14:paraId="6DB3D4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hear that He is such a merciful God, consider making this choice.</w:t>
      </w:r>
    </w:p>
    <w:p w14:paraId="236869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当你听说祂是如此仁慈的神时，考虑做出这个选择。</w:t>
      </w:r>
    </w:p>
    <w:p w14:paraId="74CB4B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one ever served the Lord without first choosing Him as their Master.</w:t>
      </w:r>
    </w:p>
    <w:p w14:paraId="7B3AD1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没有人在不先选择主作为他们的主人之前事奉主。</w:t>
      </w:r>
    </w:p>
    <w:p w14:paraId="0E43BF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people reach an age of understanding and autonomy, they contemplate whether to serve God or the world.</w:t>
      </w:r>
    </w:p>
    <w:p w14:paraId="632D3F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当人们达到理解和自主的年龄时，他们会考虑是事奉神还是世界。</w:t>
      </w:r>
    </w:p>
    <w:p w14:paraId="499005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of God's saints have made a distinct choice to serve the Lord and no other.</w:t>
      </w:r>
    </w:p>
    <w:p w14:paraId="165820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神所有的圣徒都做出了明确的选择，只事奉主，别无他选。</w:t>
      </w:r>
    </w:p>
    <w:p w14:paraId="12AA74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example, when Moses had to choose between the pleasures of Egypt and God and His afflicted people, he chose the latter over the former, as mentioned in Hebrews 11:25.</w:t>
      </w:r>
    </w:p>
    <w:p w14:paraId="383831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例如，当摩西必须在埃及的享乐和神及其受苦的百姓之间做出选择时，他选择了后者而不是前者，如希伯来书11:25所述。</w:t>
      </w:r>
    </w:p>
    <w:p w14:paraId="1E09AA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David, too, made a choice: "I have chosen the way of truth; Your judgments I have laid before me" (Psalm 119:30).</w:t>
      </w:r>
    </w:p>
    <w:p w14:paraId="3EC1D9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大卫也做出了选择：“我拣选了忠信的道，将你的典章摆在我面前”（诗篇119:30）。</w:t>
      </w:r>
    </w:p>
    <w:p w14:paraId="19EC4E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choose is to consider something before you and then take it.</w:t>
      </w:r>
    </w:p>
    <w:p w14:paraId="55600E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选择就是在你面前考虑某样东西，然后接受它。</w:t>
      </w:r>
    </w:p>
    <w:p w14:paraId="5B56E7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Joshua declared, "As for me and my house, we will serve the Lord."</w:t>
      </w:r>
    </w:p>
    <w:p w14:paraId="184ABA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约书亚宣告：“至于我和我家，我们必定事奉耶和华。”</w:t>
      </w:r>
    </w:p>
    <w:p w14:paraId="5C9A6C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I urge you, since you are faced with a choice, and knowing that God is so exceedingly merciful, choose Him to be your God.</w:t>
      </w:r>
    </w:p>
    <w:p w14:paraId="2F8322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现在我敦促你们，既然你们面临选择，并且知道神是如此极其仁慈，就选择祂作你们的神。</w:t>
      </w:r>
    </w:p>
    <w:p w14:paraId="1B6A22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motivates a person to choose one path in life over another?</w:t>
      </w:r>
    </w:p>
    <w:p w14:paraId="052563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是什么促使一个人在生活中选择一条道路而不是另一条？</w:t>
      </w:r>
    </w:p>
    <w:p w14:paraId="06A9BB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the pursuit of happiness and what one believes will bring them the greatest happiness.</w:t>
      </w:r>
    </w:p>
    <w:p w14:paraId="242252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是对幸福的追求，以及一个人相信什么会给他带来最大的幸福。</w:t>
      </w:r>
    </w:p>
    <w:p w14:paraId="0494CE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if people were convinced that choosing God is the path to the greatest happiness, they would undoubtedly choose Him.</w:t>
      </w:r>
    </w:p>
    <w:p w14:paraId="36C3EA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现在，如果人们确信选择神是通往最大幸福的道路，他们无疑会选择祂。</w:t>
      </w:r>
    </w:p>
    <w:p w14:paraId="73FF69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Surely, if God is such a kind and merciful God, then our ultimate happiness must be found in Him alone.</w:t>
      </w:r>
    </w:p>
    <w:p w14:paraId="082EA4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当然，如果神是如此仁慈和怜悯的神，那么我们的终极幸福必须只在祂里面找到。</w:t>
      </w:r>
    </w:p>
    <w:p w14:paraId="75272E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 husband or friend as loving as He, no father as kind and tender-hearted.</w:t>
      </w:r>
    </w:p>
    <w:p w14:paraId="5771AE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没有丈夫或朋友像祂那样充满爱心，没有父亲像祂那样仁慈和温柔。</w:t>
      </w:r>
    </w:p>
    <w:p w14:paraId="16A964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surpasses all human beings in love, tenderness, and kindness.</w:t>
      </w:r>
    </w:p>
    <w:p w14:paraId="55098E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祂在爱、温柔和仁慈方面超越了所有人类。</w:t>
      </w:r>
    </w:p>
    <w:p w14:paraId="2C9ACB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drop of kindness found in any man or woman originates from God.</w:t>
      </w:r>
    </w:p>
    <w:p w14:paraId="0D5695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任何男人或女人身上的每一滴仁慈都源于神。</w:t>
      </w:r>
    </w:p>
    <w:p w14:paraId="43D775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natural affection in parents and others cannot compare to the boundless ocean of kindness in Him.</w:t>
      </w:r>
    </w:p>
    <w:p w14:paraId="4E55F4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父母和其他人的天然情感无法与祂那无边的仁慈海洋相比。</w:t>
      </w:r>
    </w:p>
    <w:p w14:paraId="1A2680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kindness is an excellence in them, then it surely exists in Him.</w:t>
      </w:r>
    </w:p>
    <w:p w14:paraId="4EB046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如果仁慈在他们身上是一种美德，那么它肯定存在于祂身上。</w:t>
      </w:r>
    </w:p>
    <w:p w14:paraId="6FBD99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 Lord has commanded us to be amiable, full of compassion, and easy to entreat as part of His image and the holy disposition that should be within us, then it undoubtedly exists in Himself even more.</w:t>
      </w:r>
    </w:p>
    <w:p w14:paraId="3E8438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如果主命令我们要和蔼可亲、充满同情心、容易请求，作为祂形象的一部分和我们内心应有的神圣性情，那么这无疑在祂自己身上更多地存在。</w:t>
      </w:r>
    </w:p>
    <w:p w14:paraId="2B39CB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let me not merely exhort you without providing some reason.</w:t>
      </w:r>
    </w:p>
    <w:p w14:paraId="157426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然而，让我不要仅仅劝告你们而不提供一些理由。</w:t>
      </w:r>
    </w:p>
    <w:p w14:paraId="0D3EA9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how merciful the Lord has been to us and how gracious He is to those who choose Him.</w:t>
      </w:r>
    </w:p>
    <w:p w14:paraId="7C3E31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想想主对我们是多么仁慈，对那些选择祂的人是多么恩典。</w:t>
      </w:r>
    </w:p>
    <w:p w14:paraId="668384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He grants them the comfort of His presence, and there is no comfort greater than that.</w:t>
      </w:r>
    </w:p>
    <w:p w14:paraId="7DF1DF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首先，祂赐予他们祂同在的安慰，没有比这更大的安慰了。</w:t>
      </w:r>
    </w:p>
    <w:p w14:paraId="1F7BD2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Joy and comfort result from the alignment of a thing with a person's mind (applicatio convenientis convenienti).</w:t>
      </w:r>
    </w:p>
    <w:p w14:paraId="7478B1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喜乐和安慰源于事物与人心的契合（applicatio convenientis convenienti）。</w:t>
      </w:r>
    </w:p>
    <w:p w14:paraId="757FEB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Nothing aligns better with the human mind than the presence and countenance of God.</w:t>
      </w:r>
    </w:p>
    <w:p w14:paraId="5830E2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没有什么比神的同在和面容更契合人心的了。</w:t>
      </w:r>
    </w:p>
    <w:p w14:paraId="76BB77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Lusts and pleasures are soul diseases, and the pleasures associated with them destroy the soul.</w:t>
      </w:r>
    </w:p>
    <w:p w14:paraId="6CF446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私欲和享乐是灵魂的疾病，与之相关的快乐会毁灭灵魂。</w:t>
      </w:r>
    </w:p>
    <w:p w14:paraId="7580DB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Furthermore, when you are reconciled to Him, you are freed from all debt and danger.</w:t>
      </w:r>
    </w:p>
    <w:p w14:paraId="2C798D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此外，当你与祂和好时，你就摆脱了所有的债务和危险。</w:t>
      </w:r>
    </w:p>
    <w:p w14:paraId="07BB64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calm your restless soul and set it at ease.</w:t>
      </w:r>
    </w:p>
    <w:p w14:paraId="30E4E7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祂会平息你不安的灵魂，使其安然。</w:t>
      </w:r>
    </w:p>
    <w:p w14:paraId="175DB7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Moreover, when you have the Lord as your God, you have someone to whom you can turn and confide, seeking advice when you cannot turn to anyone else in the world.</w:t>
      </w:r>
    </w:p>
    <w:p w14:paraId="7C088C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此外，当你以主为你的神时，你就有了可以转向和倾诉的对象，当你无法向世界上的任何人求助时，你可以寻求建议。</w:t>
      </w:r>
    </w:p>
    <w:p w14:paraId="5AC0A6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have someone from whom you can draw comfort when you find none elsewhere.</w:t>
      </w:r>
    </w:p>
    <w:p w14:paraId="303089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当你别处找不到安慰时，你可以从祂那里得到安慰。</w:t>
      </w:r>
    </w:p>
    <w:p w14:paraId="0CB633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your refuge when you are overwhelmed by opposition, slander, and ill reports.</w:t>
      </w:r>
    </w:p>
    <w:p w14:paraId="6638EE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当你被反对、诽谤和恶语淹没时，祂是你的避难所。</w:t>
      </w:r>
    </w:p>
    <w:p w14:paraId="192DE4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addition to the glory we will experience in heaven, consider that there is nothing your heart desires that He will not do for you.</w:t>
      </w:r>
    </w:p>
    <w:p w14:paraId="410B51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除了我们在天上将经历的荣耀之外，想想你心里渴望的没有什么是祂不为你做的。</w:t>
      </w:r>
    </w:p>
    <w:p w14:paraId="411719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have any tasks to accomplish, God will accomplish them better for you than you could on your own.</w:t>
      </w:r>
    </w:p>
    <w:p w14:paraId="17080B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如果你有任何任务要完成，神会比你自己完成得更好。</w:t>
      </w:r>
    </w:p>
    <w:p w14:paraId="75F81F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works all our works in us and for us (Isaiah 26:12).</w:t>
      </w:r>
    </w:p>
    <w:p w14:paraId="2EF3F5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耶和华在我们里面并为我们成就我们一切的工作（以赛亚书26:12）。</w:t>
      </w:r>
    </w:p>
    <w:p w14:paraId="341693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a scholar with studies to complete?</w:t>
      </w:r>
    </w:p>
    <w:p w14:paraId="4BF7F9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你是需要完成学业的学者吗？</w:t>
      </w:r>
    </w:p>
    <w:p w14:paraId="5D1DD2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tradesman with ventures to undertake?</w:t>
      </w:r>
    </w:p>
    <w:p w14:paraId="1BA072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是需要进行冒险的商人吗？</w:t>
      </w:r>
    </w:p>
    <w:p w14:paraId="600531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in dire straits?</w:t>
      </w:r>
    </w:p>
    <w:p w14:paraId="128969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你处于绝境吗？</w:t>
      </w:r>
    </w:p>
    <w:p w14:paraId="2712C4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respond to your entreaties and do all for you better than you could with all your cunning.</w:t>
      </w:r>
    </w:p>
    <w:p w14:paraId="27C0D6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祂会回应你的恳求，为你做的一切比你用所有的聪明才智所能做的更好。</w:t>
      </w:r>
    </w:p>
    <w:p w14:paraId="53063D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Furthermore, if you have fallen into poverty, sickness, or disgrace, you will find Him exceedingly kind.</w:t>
      </w:r>
    </w:p>
    <w:p w14:paraId="3D94C1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此外，如果你陷入贫穷、疾病或耻辱中，你会发现祂极其仁慈。</w:t>
      </w:r>
    </w:p>
    <w:p w14:paraId="2E2D5C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are sick, He will be caring and watchful over you, as David acknowledges in Psalm 31:7: "I will be glad and rejoice in Your mercy, for You have considered my trouble; You have known my soul in adversities."</w:t>
      </w:r>
    </w:p>
    <w:p w14:paraId="2A34E1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当你生病时，祂会关心并看顾你，正如大卫在诗篇31:7中所承认的：“我要为你的慈爱高兴欢喜，因为你见过我的困苦，知道我心中的艰难。”</w:t>
      </w:r>
    </w:p>
    <w:p w14:paraId="07941C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others overlook and forget you in times of adversity, as the butler did with Joseph, God will not abandon you; instead, He will care for you.</w:t>
      </w:r>
    </w:p>
    <w:p w14:paraId="1AC2CF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当别人在逆境中忽视并忘记你，就像酒政对约瑟所做的那样，神不会抛弃你；相反，祂会照顾你。</w:t>
      </w:r>
    </w:p>
    <w:p w14:paraId="546B15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Again, if you are persecuted and have enemies to contend with (as who does not when living godly?), you will find God standing by your side, as He did for Saint Paul, delivering you from the mouths of lions.</w:t>
      </w:r>
    </w:p>
    <w:p w14:paraId="6E1A40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再一次，如果你受到迫害，有敌人要应对（过敬虔生活谁没有呢？），你会发现神站在你身边，就像祂为圣保罗所做的那样，把你从狮子口中救出来。</w:t>
      </w:r>
    </w:p>
    <w:p w14:paraId="2E8675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be a rock and a place of defense, shielding you from their attacks and preventing their plots and malice from harming you.</w:t>
      </w:r>
    </w:p>
    <w:p w14:paraId="00FAE2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祂将成为磐石和防御之地，保护你免受他们的攻击，防止他们的阴谋和恶意伤害你。</w:t>
      </w:r>
    </w:p>
    <w:p w14:paraId="76EDCD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David had many experiences with God in this regard.</w:t>
      </w:r>
    </w:p>
    <w:p w14:paraId="2A69DF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大卫在这方面与神有许多经历。</w:t>
      </w:r>
    </w:p>
    <w:p w14:paraId="01868B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Moreover, if you lack anything, He has promised to grant whatever you ask.</w:t>
      </w:r>
    </w:p>
    <w:p w14:paraId="42A493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此外，如果你缺乏什么，祂已应许赐予你所求的一切。</w:t>
      </w:r>
    </w:p>
    <w:p w14:paraId="7906A6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if you say, "I provoke Him day by day," know that He is exceedingly kind and will overlook many weaknesses because He understands our human nature.</w:t>
      </w:r>
    </w:p>
    <w:p w14:paraId="3D6D97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即使你说，“我日复一日地激怒祂，”要知道祂极其仁慈，会忽视许多软弱，因为祂了解我们的人性。</w:t>
      </w:r>
    </w:p>
    <w:p w14:paraId="11CAB0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transgression does not cause Him, as it does with humans, to forget previous actions.</w:t>
      </w:r>
    </w:p>
    <w:p w14:paraId="3C3E42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一次过犯不会像人类那样导致祂忘记以前的行为。</w:t>
      </w:r>
    </w:p>
    <w:p w14:paraId="6EE592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keeps for us the sure mercies of David, not only being our God while we are alive but also to our descendants after we have passed away.</w:t>
      </w:r>
    </w:p>
    <w:p w14:paraId="6390F7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主为我们存留大卫那可靠的恩典，不仅在我们活着时作我们的神，而且在我们去世后也作我们后裔的神。</w:t>
      </w:r>
    </w:p>
    <w:p w14:paraId="12C955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Such a God you will find Him to be.</w:t>
      </w:r>
    </w:p>
    <w:p w14:paraId="204280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你会发现祂就是这样一位神。</w:t>
      </w:r>
    </w:p>
    <w:p w14:paraId="0105A3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choose Him as your God and your husband.</w:t>
      </w:r>
    </w:p>
    <w:p w14:paraId="6A8E88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因此，选择祂作你的神和你的丈夫。</w:t>
      </w:r>
    </w:p>
    <w:p w14:paraId="10CD96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people truly knew Him, they would choose Him.</w:t>
      </w:r>
    </w:p>
    <w:p w14:paraId="2691F0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如果人们真的认识祂，他们就会选择祂。</w:t>
      </w:r>
    </w:p>
    <w:p w14:paraId="6DA904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Just as Saint Paul said to Agrippa, "I would that thou wert altogether as I am," meaning that if you knew Him as I do and His service, you would not be half a Christian but wholly committed to Him.</w:t>
      </w:r>
    </w:p>
    <w:p w14:paraId="55DC6B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正如圣保罗对亚基帕所说的，“我向神所求的……不但你一个人，就是今天一切听我的，都要像我一样，”意思是如果你像我一样认识祂和祂的事奉，你就不会是半个基督徒，而是完全委身于祂。</w:t>
      </w:r>
    </w:p>
    <w:p w14:paraId="34B1BF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Try His service, and see if you do not like it.</w:t>
      </w:r>
    </w:p>
    <w:p w14:paraId="2B8307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尝试祂的事奉，看看你是否喜欢。</w:t>
      </w:r>
    </w:p>
    <w:p w14:paraId="33DD91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who are experienced in both conditions holding steadfast may be seen as an argument of His kindness toward all His children.</w:t>
      </w:r>
    </w:p>
    <w:p w14:paraId="3779C7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那些在两种状况下都坚定不移的人，可以被视为祂对所有儿女仁慈的论据。</w:t>
      </w:r>
    </w:p>
    <w:p w14:paraId="6B0D2A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should also motivate us to choose Him as our Master.</w:t>
      </w:r>
    </w:p>
    <w:p w14:paraId="08F26A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这也应该激励我们选择祂作为我们的主人。</w:t>
      </w:r>
    </w:p>
    <w:p w14:paraId="69CAE253">
      <w:pPr>
        <w:spacing w:line="283" w:lineRule="auto"/>
        <w:rPr>
          <w:rFonts w:hint="eastAsia" w:ascii="微软雅黑" w:hAnsi="微软雅黑" w:eastAsia="微软雅黑" w:cs="微软雅黑"/>
          <w:sz w:val="30"/>
          <w:szCs w:val="30"/>
        </w:rPr>
      </w:pPr>
    </w:p>
    <w:p w14:paraId="544C5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previous use, which was directed towards those outside the covenant, this use is meant for all those who are already within it.</w:t>
      </w:r>
    </w:p>
    <w:p w14:paraId="46877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至于之前的应用，那是针对约外之人的，而现在的应用是针对所有已经在约内的人。</w:t>
      </w:r>
    </w:p>
    <w:p w14:paraId="6BB84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aims to encourage them to strengthen their commitment to God, to become increasingly convinced of His goodness, and to love Him more and more, clinging ever closer to Him.</w:t>
      </w:r>
    </w:p>
    <w:p w14:paraId="06F51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这是为了鼓励他们坚定对神的委身，越来越深信祂的良善，并且越来越爱祂，更紧密地依附于祂。</w:t>
      </w:r>
    </w:p>
    <w:p w14:paraId="4225B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married woman may love her husband dearly but, by continually seeing more and more of his excellencies, becomes more assured in her choice, so should we grow in our love and confirmation of our choice to follow God.</w:t>
      </w:r>
    </w:p>
    <w:p w14:paraId="3C58F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正如已婚妇人可能深爱丈夫，但通过不断看到他更多的美德，对自己的选择更加确信，我们也应该在爱中成长，并坚定跟随神的选择。</w:t>
      </w:r>
    </w:p>
    <w:p w14:paraId="707B8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all afflictions, strive to maintain a positive view of God and a critical view of yourselves.</w:t>
      </w:r>
    </w:p>
    <w:p w14:paraId="79AAD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在一切苦难中，努力保持对神的积极看法和对自己的批判性看法。</w:t>
      </w:r>
    </w:p>
    <w:p w14:paraId="47CC0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praise of David, as he always sought to exalt God in every situation, holding firm to the conclusion that "yet God is good to Israel."</w:t>
      </w:r>
    </w:p>
    <w:p w14:paraId="1C9A6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这是大卫受称赞之处，因为他总是在各种情况下寻求尊崇神，坚信“神实在恩待以色列人”。</w:t>
      </w:r>
    </w:p>
    <w:p w14:paraId="546AE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fall short in this regard, tending to think that God deals harshly with us and His people.</w:t>
      </w:r>
    </w:p>
    <w:p w14:paraId="57D33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我们在这方面常常亏缺，倾向于认为神严厉地对待我们和祂的子民。</w:t>
      </w:r>
    </w:p>
    <w:p w14:paraId="26860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must correct this error and cultivate a positive opinion of Him, extolling His mercy.</w:t>
      </w:r>
    </w:p>
    <w:p w14:paraId="457E7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然而，我们必须纠正这个错误，培养对祂的正面看法，颂扬祂的怜悯。</w:t>
      </w:r>
    </w:p>
    <w:p w14:paraId="05FE0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happen until we acknowledge two things: first, God's exceedingly great kindness; and second, our exceedingly rebellious nature.</w:t>
      </w:r>
    </w:p>
    <w:p w14:paraId="5CF24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除非我们承认两件事，否则这不会发生：第一，神极其伟大的仁慈；第二，我们极其叛逆的本性。</w:t>
      </w:r>
    </w:p>
    <w:p w14:paraId="4216D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tend to focus only on God's dealings, leading you to believe that He has been harsh, but you rarely consider how abominably you have behaved towards Him.</w:t>
      </w:r>
    </w:p>
    <w:p w14:paraId="20689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你们往往只关注神的作为，导致你们认为祂很严厉，却很少考虑你们对祂的行为是多么可憎。</w:t>
      </w:r>
    </w:p>
    <w:p w14:paraId="61FA2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understand that, even in your worst condition, He is a God full of compassion, and that you have deserved even worse treatment.</w:t>
      </w:r>
    </w:p>
    <w:p w14:paraId="22D46A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学会明白，即使在你们最糟糕的境况中，祂也是一位充满怜悯的神，而且你们本应受到更糟的待遇。</w:t>
      </w:r>
    </w:p>
    <w:p w14:paraId="43A90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grasp this concept for yourselves and for the Church.</w:t>
      </w:r>
    </w:p>
    <w:p w14:paraId="3B849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努力为你们自己和教会领悟这个概念。</w:t>
      </w:r>
    </w:p>
    <w:p w14:paraId="5ECE9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shown mercy to the Church throughout all ages and continues to do so.</w:t>
      </w:r>
    </w:p>
    <w:p w14:paraId="50B71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神在历世历代向教会施怜悯，并将继续如此。</w:t>
      </w:r>
    </w:p>
    <w:p w14:paraId="02BFA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its habitation from one generation to the next, from the time of Abraham to their period in Egypt, through the wilderness, and during the era of the Judges.</w:t>
      </w:r>
    </w:p>
    <w:p w14:paraId="73137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从亚伯拉罕时代到他们在埃及的时期，经过旷野，以及在士师时代，祂世世代代作他们的居所。</w:t>
      </w:r>
    </w:p>
    <w:p w14:paraId="7A000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often appeared to be on the brink of extinction, such as during the great massacre in France, yet the Lord remained its habitation, preserving a remnant that grew stronger than before.</w:t>
      </w:r>
    </w:p>
    <w:p w14:paraId="347D4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教会常看似濒临灭绝，例如在法国的大屠杀期间，然而主仍是它的居所，保留了余种，使其比以前更强大。</w:t>
      </w:r>
    </w:p>
    <w:p w14:paraId="640483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during Queen Mary's reign, although the storm briefly overtook them, it soon passed, and God protected them from being destroyed.</w:t>
      </w:r>
    </w:p>
    <w:p w14:paraId="479E9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即使在玛丽女王统治期间，虽然风暴曾短暂地袭击他们，但很快就过去了，神保护他们免于毁灭。</w:t>
      </w:r>
    </w:p>
    <w:p w14:paraId="5A118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been an habitation for Bohemia and the Palatinate.</w:t>
      </w:r>
    </w:p>
    <w:p w14:paraId="641A9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祂也曾是波希米亚和普法尔茨的居所。</w:t>
      </w:r>
    </w:p>
    <w:p w14:paraId="003E1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His favour has been most evident in our Church, as our nation has been like Gideon's fleece: while all others around us have been soaked in blood, we have remained dry.</w:t>
      </w:r>
    </w:p>
    <w:p w14:paraId="3F576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然而，祂的恩宠在我们教会最为明显，正如我们的国家像基甸的羊毛：当我们周围的所有其他国家都浸透在鲜血中时，我们却保持干燥。</w:t>
      </w:r>
    </w:p>
    <w:p w14:paraId="2AED9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strive to recognise how good God is and how unworthy we are.</w:t>
      </w:r>
    </w:p>
    <w:p w14:paraId="53125A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因此，努力认识神是多么美好，我们是多么不配。</w:t>
      </w:r>
    </w:p>
    <w:p w14:paraId="651DE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abusing His kindness, as this could lead to our nation being soaked in blood while others enjoy peace.</w:t>
      </w:r>
    </w:p>
    <w:p w14:paraId="3280FD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当心不要滥用祂的仁慈，因为这可能导致我们的国家浸透在鲜血中，而其他人享受和平。</w:t>
      </w:r>
    </w:p>
    <w:p w14:paraId="07494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maintain His favour, remember His blessings and humble ourselves before Him in gratitude.</w:t>
      </w:r>
    </w:p>
    <w:p w14:paraId="152EC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为了保持祂的恩宠，要记住祂的祝福，并在祂面前谦卑感恩。</w:t>
      </w:r>
    </w:p>
    <w:p w14:paraId="2CC1B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the discussion of this doctrine.</w:t>
      </w:r>
    </w:p>
    <w:p w14:paraId="48516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这就结束了对这一教义的讨论。</w:t>
      </w:r>
    </w:p>
    <w:p w14:paraId="6944AE53">
      <w:pPr>
        <w:pStyle w:val="2"/>
        <w:bidi w:val="0"/>
        <w:jc w:val="center"/>
        <w:rPr>
          <w:rFonts w:hint="eastAsia"/>
        </w:rPr>
      </w:pPr>
      <w:r>
        <w:rPr>
          <w:rFonts w:hint="eastAsia"/>
        </w:rPr>
        <w:t>Doct. 3. The Lord's name is called upon his people.</w:t>
      </w:r>
    </w:p>
    <w:p w14:paraId="33974A18">
      <w:pPr>
        <w:pStyle w:val="2"/>
        <w:bidi w:val="0"/>
        <w:jc w:val="center"/>
        <w:rPr>
          <w:rFonts w:hint="eastAsia"/>
        </w:rPr>
      </w:pPr>
      <w:r>
        <w:rPr>
          <w:rFonts w:hint="eastAsia"/>
        </w:rPr>
        <w:t>教义3. 主的名被称为在祂子民身上。</w:t>
      </w:r>
    </w:p>
    <w:p w14:paraId="30508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is the third doctrine:</w:t>
      </w:r>
    </w:p>
    <w:p w14:paraId="6B355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下一点是第三个教义：</w:t>
      </w:r>
    </w:p>
    <w:p w14:paraId="3D1F7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Name is invoked upon His people, which means they are called by His Name.</w:t>
      </w:r>
    </w:p>
    <w:p w14:paraId="4A952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主的名在祂子民身上被求告，意味着他们被称为祂名下的。</w:t>
      </w:r>
    </w:p>
    <w:p w14:paraId="693BE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we must first recognise that it is the Lord who places His Name upon them.</w:t>
      </w:r>
    </w:p>
    <w:p w14:paraId="71484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要理解这一点，我们首先必须认识到是主将祂的名放在他们身上。</w:t>
      </w:r>
    </w:p>
    <w:p w14:paraId="1AD41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dare to bestow this honour except those upon whom the Lord Himself chooses to bestow it?</w:t>
      </w:r>
    </w:p>
    <w:p w14:paraId="3CF91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除了主自己选择赐予这种荣耀的人，谁敢赐予这种荣耀呢？</w:t>
      </w:r>
    </w:p>
    <w:p w14:paraId="1421D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small matter; when God places His Name upon someone, it brings something significant with it.</w:t>
      </w:r>
    </w:p>
    <w:p w14:paraId="49F868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这不是小事；当神将祂的名放在某人身上时，随之而来的是重大的意义。</w:t>
      </w:r>
    </w:p>
    <w:p w14:paraId="53DC9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secondly, it is not an empty title, a mere label without substance.</w:t>
      </w:r>
    </w:p>
    <w:p w14:paraId="0CBE9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因此，其次，这不是一个空洞的头衔，不仅仅是一个没有实质的标签。</w:t>
      </w:r>
    </w:p>
    <w:p w14:paraId="5604D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bestows His Name on anyone or any people, He also gives Himself to them, and everything He possesses becomes theirs because they belong to God.</w:t>
      </w:r>
    </w:p>
    <w:p w14:paraId="40973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当神将祂的名赐给任何人或任何民族时，祂也将自己赐给他们，祂所拥有的一切都成为他们的，因为他们属于神。</w:t>
      </w:r>
    </w:p>
    <w:p w14:paraId="1CBDE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Corinthians 3 concludes, just as a husband, when he bestows his name upon his wife, also gives himself to her.</w:t>
      </w:r>
    </w:p>
    <w:p w14:paraId="577E3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正如哥林多前书3章所总结的，就像丈夫将自己的名字赐给妻子时，也将自己给了她。</w:t>
      </w:r>
    </w:p>
    <w:p w14:paraId="3CE17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 Lord's Name and the Lord Himself are often used interchangeably, so having the Lord's Name called upon us is a tremendous privilege.</w:t>
      </w:r>
    </w:p>
    <w:p w14:paraId="118CA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在圣经中，主的名和主自己经常互换使用，所以拥有主的名被称为在我们身上是一个巨大的特权。</w:t>
      </w:r>
    </w:p>
    <w:p w14:paraId="7FB1C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explore this concept, consider who else is called by another's name among human beings:</w:t>
      </w:r>
    </w:p>
    <w:p w14:paraId="64144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为了进一步探讨这个概念，想想人类中还有谁被称为别人的名字：</w:t>
      </w:r>
    </w:p>
    <w:p w14:paraId="28C85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wives are called by the names of their husbands.</w:t>
      </w:r>
    </w:p>
    <w:p w14:paraId="2C2ED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第一，妻子被称为丈夫的名字。</w:t>
      </w:r>
    </w:p>
    <w:p w14:paraId="279B9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children bear the names of their parents.</w:t>
      </w:r>
    </w:p>
    <w:p w14:paraId="7E11F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第二，孩子带有父母的名字。</w:t>
      </w:r>
    </w:p>
    <w:p w14:paraId="3DFE5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temples are given the names of the deities to whom they are dedicated.</w:t>
      </w:r>
    </w:p>
    <w:p w14:paraId="305EB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第三，寺庙以它们所供奉神灵的名字命名。</w:t>
      </w:r>
    </w:p>
    <w:p w14:paraId="6B1D2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those who align themselves with a particular individual and follow their opinions are called by that person's name, such as the Platonists, Aristotelians, Ramists, and so on, named after their respective masters.</w:t>
      </w:r>
    </w:p>
    <w:p w14:paraId="15B02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最后，那些与特定个人结盟并追随其观点的人被称为那个人的名字，如柏拉图主义者、亚里士多德主义者、拉米主义者等，都是以各自的大师命名的。</w:t>
      </w:r>
    </w:p>
    <w:p w14:paraId="64C9A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those who are called by God's Name include those who are married to Him, those who are born of Him (for they are His children), and all those who serve as His temples, dedicated to His service.</w:t>
      </w:r>
    </w:p>
    <w:p w14:paraId="4F39C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同样，那些被称为神名下的包括那些与祂结婚的人，那些从祂生的人（因为他们是祂的儿女），以及所有作为祂的殿献身于祂事奉的人。</w:t>
      </w:r>
    </w:p>
    <w:p w14:paraId="79A06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are all who are devoted to following Him, just as Joshua declared, "I and my house will serve the Lord," and as Jacob professed, "Thou shalt be my God, and I will serve thee."</w:t>
      </w:r>
    </w:p>
    <w:p w14:paraId="05F382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最后，他们是所有致力于跟随祂的人，正如约书亚宣告：“至于我和我家，我们必定事奉耶和华，”以及雅各宣称：“你必作我的神，我必事奉你。”</w:t>
      </w:r>
    </w:p>
    <w:p w14:paraId="56643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individuals are called by the name of the Lord, and the Lord is called by their names.</w:t>
      </w:r>
    </w:p>
    <w:p w14:paraId="5EDB7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所有这些人被称为主名下的，主也被称为他们的名字。</w:t>
      </w:r>
    </w:p>
    <w:p w14:paraId="59655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He is known as the God of Abraham, Isaac, Jacob, and so on.</w:t>
      </w:r>
    </w:p>
    <w:p w14:paraId="408FD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这就是为什么祂被称为亚伯拉罕、以撒、雅各的神等。</w:t>
      </w:r>
    </w:p>
    <w:p w14:paraId="133D5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that there is a kind of union between them, a mutual agreement and relationship, akin to that between a husband and a wife or a father and a son.</w:t>
      </w:r>
    </w:p>
    <w:p w14:paraId="01FF8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看来他们之间有一种联合，一种相互的约定和关系，类似于丈夫和妻子或父亲和儿子之间的关系。</w:t>
      </w:r>
    </w:p>
    <w:p w14:paraId="30AFC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are one who is spiritually united with Christ, if He has transformed your heart and regenerated you through His Word, and if you are consecrated to His service as His temple, then you are called by His Name.</w:t>
      </w:r>
    </w:p>
    <w:p w14:paraId="49C7B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因此，如果你是一个在灵里与基督联合的人，如果祂藉着祂的话语改变了你的心并使你重生，如果你作为祂的殿献身于祂的事奉，那么你就被称为祂名下的。</w:t>
      </w:r>
    </w:p>
    <w:p w14:paraId="3D532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reason for this is His choice of you; there is no other reason.</w:t>
      </w:r>
    </w:p>
    <w:p w14:paraId="7E0E0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这唯一的原因是祂选择了你；没有别的理由。</w:t>
      </w:r>
    </w:p>
    <w:p w14:paraId="09D05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looked upon all the earth, He singled you out to have His Name called upon you.</w:t>
      </w:r>
    </w:p>
    <w:p w14:paraId="66728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当祂察看全地时，祂把你挑选出来，让祂的名被称为在你身上。</w:t>
      </w:r>
    </w:p>
    <w:p w14:paraId="6246B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similar to what is said of the Temple in Jerusalem, that He chose that place above all others to establish His Name there.</w:t>
      </w:r>
    </w:p>
    <w:p w14:paraId="3CC74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这类似于关于耶路撒冷圣殿所说的，祂选择了那个地方胜过其他所有地方，要在那里立祂的名。</w:t>
      </w:r>
    </w:p>
    <w:p w14:paraId="4493A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rationale applies when His Name is invoked upon an entire church, as when He surveyed Europe and chose the reformed churches to have His Name there.</w:t>
      </w:r>
    </w:p>
    <w:p w14:paraId="5ED1D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当祂的名在整个教会身上被求告时，同样的理由也适用，就像祂审视欧洲并选择改革宗教会有祂的名在那里一样。</w:t>
      </w:r>
    </w:p>
    <w:p w14:paraId="6A1A1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Lord puts His Name, He resides, such that one can be substituted for the other.</w:t>
      </w:r>
    </w:p>
    <w:p w14:paraId="428C2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无论主把祂的名放在哪里，祂就在哪里居住，以至于两者可以互换。</w:t>
      </w:r>
    </w:p>
    <w:p w14:paraId="3DFFA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places where God dwells, as stated in Isaiah 57:15: "Thus saith the high and lofty one that inhabiteth eternity, whose Name is holy, I dwell in the high and holy place, with him also who is of a contrite and humble spirit."</w:t>
      </w:r>
    </w:p>
    <w:p w14:paraId="1E8F0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正如以赛亚书57:15所说，神住在两个地方：“那至高至上、永远长存、名为圣者的如此说：我住在至高至圣的所在，也与心灵痛悔、谦卑的人同居。”</w:t>
      </w:r>
    </w:p>
    <w:p w14:paraId="29181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heavens and the humblest hearts are the primary dwelling places of God.</w:t>
      </w:r>
    </w:p>
    <w:p w14:paraId="3861D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最高的诸天和最谦卑的心是神的主要居所。</w:t>
      </w:r>
    </w:p>
    <w:p w14:paraId="69D8A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dwells elsewhere as well, in these two places, His presence is particularly marked by grace and comfort.</w:t>
      </w:r>
    </w:p>
    <w:p w14:paraId="593B7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虽然祂也住在别处，但在 这两个地方，祂的同在特别以恩典和安慰为标志。</w:t>
      </w:r>
    </w:p>
    <w:p w14:paraId="20A52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verse, He declares that He revives the spirit of the humble and the heart of the contrite ones.</w:t>
      </w:r>
    </w:p>
    <w:p w14:paraId="155D5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在同一节经文中，祂宣告祂要使谦卑人的灵苏醒，也使痛悔人的心苏醒。</w:t>
      </w:r>
    </w:p>
    <w:p w14:paraId="332DCE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Himself to them, sharing His secrets, which are concealed from all others, and fills their hearts with joy and comfort.</w:t>
      </w:r>
    </w:p>
    <w:p w14:paraId="75F80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祂向他们显明自己，分享祂向其他人隐藏的秘密，并使他们的心充满喜乐和安慰。</w:t>
      </w:r>
    </w:p>
    <w:p w14:paraId="45B7C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among those who bear the Name of God, then we must learn to be obedient to Him and wholly devote ourselves to Him.</w:t>
      </w:r>
    </w:p>
    <w:p w14:paraId="752F2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如果我们是那些带有神名的人，那么我们必须学会顺服祂，并将自己完全奉献给祂。</w:t>
      </w:r>
    </w:p>
    <w:p w14:paraId="24751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implied by being called by His Name, as seen in Scripture when we are said to be baptized into the Name of Jesus Christ.</w:t>
      </w:r>
    </w:p>
    <w:p w14:paraId="2FC35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因为这包含在被称为祂名下的意义中，正如圣经中所见，当我们受洗归入耶稣基督的名下时。</w:t>
      </w:r>
    </w:p>
    <w:p w14:paraId="43C4C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baptism, we profess that we give ourselves to His service, relinquishing our own names and natures.</w:t>
      </w:r>
    </w:p>
    <w:p w14:paraId="14F79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通过我们的洗礼，我们宣称我们将自己献给祂的事奉，放弃我们自己的名义和本性。</w:t>
      </w:r>
    </w:p>
    <w:p w14:paraId="2EF97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called by the Name of the Lord is no longer his or her own master.</w:t>
      </w:r>
    </w:p>
    <w:p w14:paraId="59FD4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一个被称为主名下的人不再是他或她自己的主人。</w:t>
      </w:r>
    </w:p>
    <w:p w14:paraId="165C0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someone who serves another wrongs that person to the extent that they serve themselves, so it is for us when we bear the Name of the Lord.</w:t>
      </w:r>
    </w:p>
    <w:p w14:paraId="0F993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就像服侍别人的人如果为自己服务就在某种程度上亏负了那个人一样，当我们带有主的名时也是如此。</w:t>
      </w:r>
    </w:p>
    <w:p w14:paraId="22FC0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a wife leaves her own name when she marries is to signify her submission and obedience to her husband.</w:t>
      </w:r>
    </w:p>
    <w:p w14:paraId="0AE62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妻子结婚时放弃自己的姓氏，是为了表示她对丈夫的顺服和服从。</w:t>
      </w:r>
    </w:p>
    <w:p w14:paraId="38299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no longer her own, not free, but rather depends on her husband, much like ivy clinging to a tree without its own root.</w:t>
      </w:r>
    </w:p>
    <w:p w14:paraId="2A5EBA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她不再是自己的，不再自由，而是依赖于她的丈夫，就像常春藤依附在树上，没有自己的根。</w:t>
      </w:r>
    </w:p>
    <w:p w14:paraId="12692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when we take upon ourselves the Name of the LORD, we must understand that we are no longer free; we abandon our own names and must not root ourselves in our own will but in the will of the Lord.</w:t>
      </w:r>
    </w:p>
    <w:p w14:paraId="5B202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同样，当我们承受耶和华的名时，我们必须明白我们不再自由；我们要放弃自己的名义，不应扎根于我们自己的意愿，而应扎根于主的旨意。</w:t>
      </w:r>
    </w:p>
    <w:p w14:paraId="58BC7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bear the Name of the Lord should not do so merely in profession but should live according to what the Name requires.</w:t>
      </w:r>
    </w:p>
    <w:p w14:paraId="639DE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因此，那些带有主名的人不应仅仅在口头上如此，而应按照这名的要求生活。</w:t>
      </w:r>
    </w:p>
    <w:p w14:paraId="2C9162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no longer following our own desires but following God.</w:t>
      </w:r>
    </w:p>
    <w:p w14:paraId="0106A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这意味着不再跟随我们自己的私欲，而是跟随神。</w:t>
      </w:r>
    </w:p>
    <w:p w14:paraId="1A6F4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wife marries, she leaves behind her father and mother to cleave to her husband.</w:t>
      </w:r>
    </w:p>
    <w:p w14:paraId="30B14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当妻子结婚时，她离开父母，与丈夫联合。</w:t>
      </w:r>
    </w:p>
    <w:p w14:paraId="40911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her parents and husband have conflicting commands, she forsakes her parents' wishes and cleaves to her husband's.</w:t>
      </w:r>
    </w:p>
    <w:p w14:paraId="1ED27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如果她的父母和丈夫有相互冲突的命令，她会放弃父母的意愿，依从丈夫的意愿。</w:t>
      </w:r>
    </w:p>
    <w:p w14:paraId="57EE3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father and mother implies relinquishing the affection she bears them in comparison to her husband.</w:t>
      </w:r>
    </w:p>
    <w:p w14:paraId="3E88B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离开父母意味着放弃她对他们的情感，相比于对丈夫的情感。</w:t>
      </w:r>
    </w:p>
    <w:p w14:paraId="3F0B5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to be united with Christ, you must divorce yourself from all else in the world, including that which is near and dear to you.</w:t>
      </w:r>
    </w:p>
    <w:p w14:paraId="5F14D6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同样，要与基督联合，你必须与世界上的一切离婚，包括那些对你来说亲近和珍贵的东西。</w:t>
      </w:r>
    </w:p>
    <w:p w14:paraId="58BF0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even hate and deny your own soul.</w:t>
      </w:r>
    </w:p>
    <w:p w14:paraId="11DF6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你甚至必须恨恶并否认你自己的灵魂。</w:t>
      </w:r>
    </w:p>
    <w:p w14:paraId="50938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soul desires one thing and Christ desires another, you must deny it and detach from yourself, finding your root not in yourself but in the Lord, for He is able to sustain you.</w:t>
      </w:r>
    </w:p>
    <w:p w14:paraId="67157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当你的灵魂渴望一件事而基督渴望另一件事时，你必须否认它并脱离你自己，不从你自己那里，而是从主那里找到你的根基，因为祂能够扶持你。</w:t>
      </w:r>
    </w:p>
    <w:p w14:paraId="27158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Wives are not obligated to destroy themselves for their husbands, but this bond is even closer.</w:t>
      </w:r>
    </w:p>
    <w:p w14:paraId="4136A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妻子没有义务为丈夫毁灭自己，但这种结合甚至更紧密。</w:t>
      </w:r>
    </w:p>
    <w:p w14:paraId="5D4A8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5:31-32, the near union between man and wife is likened to a shadow of the union between Christ and His Church, which is flesh of His flesh and bone of His bone.</w:t>
      </w:r>
    </w:p>
    <w:p w14:paraId="6177D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在以弗所书5:31-32中，男人和妻子之间的亲密结合被比作基督与祂教会结合的影子，教会是祂骨中的骨，肉中的肉。</w:t>
      </w:r>
    </w:p>
    <w:p w14:paraId="48FA9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wife leaves her father and mother to cleave to her husband, so we must leave all to cleave to Christ and be subject to Him, meaning that our will must be subject to the Lord's.</w:t>
      </w:r>
    </w:p>
    <w:p w14:paraId="39346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就像妻子离开父母与丈夫联合一样，我们也必须撇下一切与基督联合并顺服祂，这意味着我们的意愿必须顺服主的意愿。</w:t>
      </w:r>
    </w:p>
    <w:p w14:paraId="6E877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have a journey or plan, you should say, "If the Lord wills," acknowledging your marriage to Him.</w:t>
      </w:r>
    </w:p>
    <w:p w14:paraId="2D6F9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每当你有旅程或计划时，你应该说：“主若愿意，”以此承认你与祂的婚姻。</w:t>
      </w:r>
    </w:p>
    <w:p w14:paraId="273FE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every reason to do so because Christ loves us as His spouse and body, and you should never forsake Him.</w:t>
      </w:r>
    </w:p>
    <w:p w14:paraId="436592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你有充分的理由这样做，因为基督爱我们如祂的新妇和身体，你不应离弃祂。</w:t>
      </w:r>
    </w:p>
    <w:p w14:paraId="18DF8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objects, saying, "I am a sinful wretch, an unfit match for Him," consider that, despite your shortcomings, being united with Christ means He covers your imperfections with His righteousness and washes you from your corruptions, just as a man covers his sores and washes his wounds because they are his own body.</w:t>
      </w:r>
    </w:p>
    <w:p w14:paraId="5A3BE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我是个罪恶的可怜虫，不配与祂匹配，”请考虑，尽管你有缺点，但与基督联合意味着祂用祂的义遮盖你的不完美，洗净你的败坏，就像一个人遮盖他的疮并清洗他的伤口，因为它们是他自己的身体。</w:t>
      </w:r>
    </w:p>
    <w:p w14:paraId="67391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you have taken Christ as your husband, you have every reason to remain faithful to Him.</w:t>
      </w:r>
    </w:p>
    <w:p w14:paraId="70C5A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因此，如果你已经接受基督为你的丈夫，你有充分的理由对祂保持忠诚。</w:t>
      </w:r>
    </w:p>
    <w:p w14:paraId="0C472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Name of the Lord not only be upon you but also within you.</w:t>
      </w:r>
    </w:p>
    <w:p w14:paraId="23D5B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让主的名不仅在你身上，也在你里面。</w:t>
      </w:r>
    </w:p>
    <w:p w14:paraId="51EE5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Exodus 23:21, referring to the Angel who went with them in the wilderness, it is said, "My Name is in him."</w:t>
      </w:r>
    </w:p>
    <w:p w14:paraId="421BE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在出埃及记23:21中，提到在旷野与他们同行的使者时，经上说：“我的名在他里面。”</w:t>
      </w:r>
    </w:p>
    <w:p w14:paraId="0E063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signifies that not only is His Name upon Him, but His Name is within Him.</w:t>
      </w:r>
    </w:p>
    <w:p w14:paraId="5B37A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这表明不仅祂的名在祂身上，而且祂的名在祂里面。</w:t>
      </w:r>
    </w:p>
    <w:p w14:paraId="49002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we should strive to have the Lord's Name within us, reflecting His character, His nature, and His will.</w:t>
      </w:r>
    </w:p>
    <w:p w14:paraId="7566A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同样，我们也应该努力让主的名在我们里面，反映祂的品格、祂的本性和祂的旨意。</w:t>
      </w:r>
    </w:p>
    <w:p w14:paraId="096D1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so minded and affected as He is, having a heart after His heart.</w:t>
      </w:r>
    </w:p>
    <w:p w14:paraId="2EBAE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我们应该像祂一样思考和感受，拥有一颗合祂心意的心。</w:t>
      </w:r>
    </w:p>
    <w:p w14:paraId="17BD3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we become His glory, just as a wife is the glory of her husband when she displays his wisdom and virtues through her behaviour.</w:t>
      </w:r>
    </w:p>
    <w:p w14:paraId="76770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通过这样做，我们就成为祂的荣耀，就像妻子通过她的行为展示丈夫的智慧和美德时是丈夫的荣耀一样。</w:t>
      </w:r>
    </w:p>
    <w:p w14:paraId="677A9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behave like your husband's glory, demonstrating the virtues of Christ, as described in 1 Peter 2:9.</w:t>
      </w:r>
    </w:p>
    <w:p w14:paraId="72F82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在世上，要表现得像你丈夫的荣耀，彰显基督的美德，如彼得前书2:9所述。</w:t>
      </w:r>
    </w:p>
    <w:p w14:paraId="08243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Act in such a way that you reflect the image of God, and you shall be His glory.</w:t>
      </w:r>
    </w:p>
    <w:p w14:paraId="1DE44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行事为人要反映神的形象，你就会成为祂的荣耀。</w:t>
      </w:r>
    </w:p>
    <w:p w14:paraId="62AEC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deeply: you are called by God's Name.</w:t>
      </w:r>
    </w:p>
    <w:p w14:paraId="69C34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深思这一点：你是被称为神名下的人。</w:t>
      </w:r>
    </w:p>
    <w:p w14:paraId="42861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treat this as an empty title, you will gain no real benefit from it.</w:t>
      </w:r>
    </w:p>
    <w:p w14:paraId="1CC23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如果你把这当作一个空洞的头衔，你就不会从中得到真正的好处。</w:t>
      </w:r>
    </w:p>
    <w:p w14:paraId="7DE23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earnestly cleave to Him and follow Him, then He is yours, and you are His, and all that is His belongs to you.</w:t>
      </w:r>
    </w:p>
    <w:p w14:paraId="051C3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然而，如果你恳切地依附祂并跟随祂，那么祂就是你的，你也是祂的，凡是祂的都属于你。</w:t>
      </w:r>
    </w:p>
    <w:p w14:paraId="30CFF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works to humble our hearts more than love, and nearness to God will surely make us love Him.</w:t>
      </w:r>
    </w:p>
    <w:p w14:paraId="5CDF8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没有什么比爱更能使我们的心谦卑，亲近神必会使我们爱祂。</w:t>
      </w:r>
    </w:p>
    <w:p w14:paraId="0720D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wife loves her husband and vice versa because they are close to each other, when the Name of the LORD is called upon us, it is a sign of our proximity to Him.</w:t>
      </w:r>
    </w:p>
    <w:p w14:paraId="6507A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就像妻子爱丈夫，反之亦然，因为他们彼此亲近一样，当耶和华的名被称为在我们身上时，这是我们亲近祂的标志。</w:t>
      </w:r>
    </w:p>
    <w:p w14:paraId="2C99C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this soften your heart, and consider how unworthy it is to behave contrary to this nearness.</w:t>
      </w:r>
    </w:p>
    <w:p w14:paraId="1376C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因此，让这软化你的心，并考虑这种违背亲近关系的行为是多么不配。</w:t>
      </w:r>
    </w:p>
    <w:p w14:paraId="401DA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realization struck David's heart when he contemplated the kindness and love the Lord had shown him.</w:t>
      </w:r>
    </w:p>
    <w:p w14:paraId="50C33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当大卫沉思主向他展示的仁慈和爱时，这种领悟击中了他的心。</w:t>
      </w:r>
    </w:p>
    <w:p w14:paraId="76FCA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intends to humble His people, He often reminds them of the closeness between Him and them, as seen in Jeremiah 2:2-3, where the Lord says, "I remember thee, the kindness of thy youth, the love of thine espousals."</w:t>
      </w:r>
    </w:p>
    <w:p w14:paraId="64123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当耶和华意图使祂的子民谦卑时，祂经常提醒他们祂与他们之间的亲密关系，如耶利米书2:2-3所示，主说：“你幼年的恩爱，婚姻的爱情……我都记得。”</w:t>
      </w:r>
    </w:p>
    <w:p w14:paraId="4D3A5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the Lord taking this approach, we should follow suit.</w:t>
      </w:r>
    </w:p>
    <w:p w14:paraId="7127C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当我们看到主采取这种方法时，我们也应该效仿。</w:t>
      </w:r>
    </w:p>
    <w:p w14:paraId="58374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Samuel 12:7-8, Nathan was sent to humble David, and he reminded him of God's kindness in anointing him as king and delivering him from the hand of Saul.</w:t>
      </w:r>
    </w:p>
    <w:p w14:paraId="62535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在撒母耳记下12:7-8中，拿单被差遣去使大卫谦卑，他提醒大卫神的恩慈，膏他作王并救他脱离扫罗的手。</w:t>
      </w:r>
    </w:p>
    <w:p w14:paraId="0CDC9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reminder was a significant factor in David's confession of sin in Psalm 51.</w:t>
      </w:r>
    </w:p>
    <w:p w14:paraId="73985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这一提醒是大卫在诗篇51篇中认罪的一个重要因素。</w:t>
      </w:r>
    </w:p>
    <w:p w14:paraId="7E366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sins, there are two aspects to consider: first, that they have violated God's law, seeing the wrong in sin, and second, that they have sinned against God Himself, which carries a sense of injury and unkindness.</w:t>
      </w:r>
    </w:p>
    <w:p w14:paraId="2433C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当一个人犯罪时，有两个方面需要考虑：首先，他们违反了神的律法，看到了罪的错误；其次，他们得罪了神自己，这带有一种伤害和不仁慈的感觉。</w:t>
      </w:r>
    </w:p>
    <w:p w14:paraId="2510D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truly humble oneself, one must recognize both aspects of sin: its deformity in violating God's law and its unkindness in rebelling against God's person, akin to rebellion against one's husband.</w:t>
      </w:r>
    </w:p>
    <w:p w14:paraId="3B1AC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要真正谦卑自己，一个人必须认识到罪的两个方面：它违反神律法的丑陋，以及它背叛神本身的无情，类似于背叛自己的丈夫。</w:t>
      </w:r>
    </w:p>
    <w:p w14:paraId="001BE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achieve humility, go through all the specific ways God has dealt with you and remember His special kindnesses, deliverances, and mercies throughout your life.</w:t>
      </w:r>
    </w:p>
    <w:p w14:paraId="4A7A9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为了达到谦卑，回顾神对待你的所有具体方式，记住祂在你一生中的特别恩慈、拯救和怜悯。</w:t>
      </w:r>
    </w:p>
    <w:p w14:paraId="307FC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Recount His mercies, especially during times of fasting.</w:t>
      </w:r>
    </w:p>
    <w:p w14:paraId="05D87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细数祂的怜悯，特别是在禁食的时候。</w:t>
      </w:r>
    </w:p>
    <w:p w14:paraId="25F43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you have done this, consider your sins not only as transgressions against God's law but also as injuries and unkindness against His person.</w:t>
      </w:r>
    </w:p>
    <w:p w14:paraId="724CD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一旦你这样做了，不仅要将你的罪视为对神律法的违背，还要视为对祂本身的伤害和不仁慈。</w:t>
      </w:r>
    </w:p>
    <w:p w14:paraId="4BC2F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the consideration of God's patience, how He has been patient despite your sinful behaviour.</w:t>
      </w:r>
    </w:p>
    <w:p w14:paraId="07E02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再加上对神耐心的思考，尽管你有罪恶的行为，祂却一直忍耐。</w:t>
      </w:r>
    </w:p>
    <w:p w14:paraId="29A36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you may have acted as a wretch and a harlot, God has been patient and kind, inviting you to return.</w:t>
      </w:r>
    </w:p>
    <w:p w14:paraId="2F14D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即使你可能表现得像个无赖和妓女，神却一直耐心和仁慈，邀请你回归。</w:t>
      </w:r>
    </w:p>
    <w:p w14:paraId="7488A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Reflecting on all of this will melt your heart toward Him.</w:t>
      </w:r>
    </w:p>
    <w:p w14:paraId="63CD5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反思这一切将会融化你对祂的心。</w:t>
      </w:r>
    </w:p>
    <w:p w14:paraId="3189D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do this more and more.</w:t>
      </w:r>
    </w:p>
    <w:p w14:paraId="66BDD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努力越来越多地这样做。</w:t>
      </w:r>
    </w:p>
    <w:p w14:paraId="641C4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exercise of humility that involves recognizing the Lord's kindness to you and your injuries against Him, comparing the two.</w:t>
      </w:r>
    </w:p>
    <w:p w14:paraId="3AA18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有一种谦卑的操练，涉及认识主对你的恩慈和你对祂的伤害，并将两者进行比较。</w:t>
      </w:r>
    </w:p>
    <w:p w14:paraId="4B2FE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your heart hardened and unable to melt, exercise yourself in this manner.</w:t>
      </w:r>
    </w:p>
    <w:p w14:paraId="7EFCB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如果你发现你的心刚硬无法融化，就以这种方式操练自己。</w:t>
      </w:r>
    </w:p>
    <w:p w14:paraId="3547F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hearts become hard is often due to idleness and unwillingness to recount God's mercies.</w:t>
      </w:r>
    </w:p>
    <w:p w14:paraId="0796B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心变硬的原因往往是由于懒惰和不愿细数神的怜悯。</w:t>
      </w:r>
    </w:p>
    <w:p w14:paraId="78CD7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claim your heart is hard; instead, admit that you are sluggish.</w:t>
      </w:r>
    </w:p>
    <w:p w14:paraId="14F90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不要声称你的心是硬的；相反，承认你是迟钝的。</w:t>
      </w:r>
    </w:p>
    <w:p w14:paraId="10B03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something you should do, especially at this time.</w:t>
      </w:r>
    </w:p>
    <w:p w14:paraId="03346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这是你应该做的事，尤其是在这个时候。</w:t>
      </w:r>
    </w:p>
    <w:p w14:paraId="7F7C3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Leviticus 23:29 designates a specific time for the Israelites to practice this duty of humiliation, a day to afflict their souls.</w:t>
      </w:r>
    </w:p>
    <w:p w14:paraId="4E8B1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利未记23:29为以色列人指定了一个特定的时间来履行这种谦卑的责任，一个刻苦己心的日子。</w:t>
      </w:r>
    </w:p>
    <w:p w14:paraId="29450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did not were to be cut off from among the people.</w:t>
      </w:r>
    </w:p>
    <w:p w14:paraId="4929B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那些不这样做的人将从民中被剪除。</w:t>
      </w:r>
    </w:p>
    <w:p w14:paraId="67B1F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consideration that we are called by the Name of the Lord is a means to facilitate this process of humility.</w:t>
      </w:r>
    </w:p>
    <w:p w14:paraId="0489D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记住，我们被称为主名下的这种考虑，是促进这一谦卑过程的一种手段。</w:t>
      </w:r>
    </w:p>
    <w:p w14:paraId="416675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say, "I have done all this, and yet my heart remains hardened."</w:t>
      </w:r>
    </w:p>
    <w:p w14:paraId="434C0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但你可能会说：“我已经做了这一切，但我的心仍然刚硬。”</w:t>
      </w:r>
    </w:p>
    <w:p w14:paraId="53CFC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indeed be the case that your heart is still hard despite your efforts.</w:t>
      </w:r>
    </w:p>
    <w:p w14:paraId="76329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尽管你付出了努力，你的心可能确实仍然刚硬。</w:t>
      </w:r>
    </w:p>
    <w:p w14:paraId="54C37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say this to comfort you: if you continue to do this, the Lord accepts it.</w:t>
      </w:r>
    </w:p>
    <w:p w14:paraId="3D030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尽管如此，我说这话是为了安慰你：如果你继续这样做，主会悦纳的。</w:t>
      </w:r>
    </w:p>
    <w:p w14:paraId="77E3B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neglect it, the responsibility will be on your own head.</w:t>
      </w:r>
    </w:p>
    <w:p w14:paraId="57B60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然而，如果你忽视它，责任将在你自己头上。</w:t>
      </w:r>
    </w:p>
    <w:p w14:paraId="45B63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require that you strive to do it, and the Lord will accept your effort, even if you are unable to soften your own heart.</w:t>
      </w:r>
    </w:p>
    <w:p w14:paraId="3CCB3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我们只要求你努力去做，主会接受你的努力，即使你无法软化自己的心。</w:t>
      </w:r>
    </w:p>
    <w:p w14:paraId="55DA2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take comfort in knowing that God will join you in this endeavour.</w:t>
      </w:r>
    </w:p>
    <w:p w14:paraId="179FF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其次，要知道神会参与你的这一努力，以此为安慰。</w:t>
      </w:r>
    </w:p>
    <w:p w14:paraId="095A2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labour in this way with your heart, He will send the spirit of humility upon you.</w:t>
      </w:r>
    </w:p>
    <w:p w14:paraId="7F9BA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如果你以这种方式在心中劳作，祂会将谦卑的灵降在你身上。</w:t>
      </w:r>
    </w:p>
    <w:p w14:paraId="7AA47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disciples toiled all night but eventually received Christ's help, so too, if you labor for many days and feel you are making no progress, know that God will eventually come to your aid.</w:t>
      </w:r>
    </w:p>
    <w:p w14:paraId="2F044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就像门徒劳碌了一整夜最终得到了基督的帮助一样，如果你劳碌了多日觉得毫无进展，要知道神最终会来帮助你。</w:t>
      </w:r>
    </w:p>
    <w:p w14:paraId="3C5F9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you to engage in vain pursuits when He has commanded you to do so.</w:t>
      </w:r>
    </w:p>
    <w:p w14:paraId="7A2D3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当祂命令你去做时，祂不会让你从事徒劳的追求。</w:t>
      </w:r>
    </w:p>
    <w:p w14:paraId="1A503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have confidence in His promises.</w:t>
      </w:r>
    </w:p>
    <w:p w14:paraId="57804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因此，要对祂的应许有信心。</w:t>
      </w:r>
    </w:p>
    <w:p w14:paraId="56E9B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11:13, it is said, "If ye then, being evil, know how to give good gifts unto your children..."</w:t>
      </w:r>
    </w:p>
    <w:p w14:paraId="4A13D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路加福音11:13说：“你们虽然不好，尚且知道拿好东西给儿女……”</w:t>
      </w:r>
    </w:p>
    <w:p w14:paraId="7779F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be able to soften your heart on your own, without the Holy Ghost, but keep knocking, and the Lord will give you the Holy Ghost, even if you are strangers.</w:t>
      </w:r>
    </w:p>
    <w:p w14:paraId="4916F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没有圣灵，你永远无法靠自己软化你的心，但要坚持叩门，主会赐给你圣灵，即使你是陌生人。</w:t>
      </w:r>
    </w:p>
    <w:p w14:paraId="1E2DB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every person can approach God and say, "Lord, You have made this promise, and You cannot go back on Your word, so do not deny me."</w:t>
      </w:r>
    </w:p>
    <w:p w14:paraId="3CB33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所以，每个人都可以来到神面前说：“主啊，祢已经许下了这个诺言，祢不能食言，所以不要拒绝我。”</w:t>
      </w:r>
    </w:p>
    <w:p w14:paraId="3F74F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earnest with God, and He cannot deny you.</w:t>
      </w:r>
    </w:p>
    <w:p w14:paraId="7A727D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对神要诚恳，祂不能拒绝你。</w:t>
      </w:r>
    </w:p>
    <w:p w14:paraId="298825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Canaan was not a Jew, but because she knew that Jesus was the Messiah, she would not be turned away.</w:t>
      </w:r>
    </w:p>
    <w:p w14:paraId="44BF9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迦南妇人不是犹太人，但因为她知道耶稣是弥赛亚，她不肯被拒绝。</w:t>
      </w:r>
    </w:p>
    <w:p w14:paraId="406C8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follow her example, and in the end, you will find that your heart is softened.</w:t>
      </w:r>
    </w:p>
    <w:p w14:paraId="50B89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所以，效法她的榜样，最终你会发现你的心变软了。</w:t>
      </w:r>
    </w:p>
    <w:p w14:paraId="012F4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you wait, the greater measure of the Spirit you will receive, and when you have Him, He will humble your heart, as stated in Zechariah 12:10.</w:t>
      </w:r>
    </w:p>
    <w:p w14:paraId="241D5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你等待的时间越长，你领受的圣灵就越多，当你拥有祂时，祂会使你的心谦卑，正如撒迦利亚书12:10所说。</w:t>
      </w:r>
    </w:p>
    <w:p w14:paraId="66DD7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upon the house of David, and upon the inhabitants of Jerusalem, the spirit of grace and supplications, and they shall look upon him whom they have pierced, and they shall mourn for him as one mourneth for an only son."</w:t>
      </w:r>
    </w:p>
    <w:p w14:paraId="209CD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“我必将那施恩叫人恳求的灵，浇灌大卫家和耶路撒冷的居民。他们必仰望我，就是他们所扎的；必为我悲哀，如丧独生子。”</w:t>
      </w:r>
    </w:p>
    <w:p w14:paraId="723D41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 people of Israel were encouraged to mourn and separate themselves, actions similar to those performed on every fast day.</w:t>
      </w:r>
    </w:p>
    <w:p w14:paraId="34B32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在这段经文中，以色列人被鼓励哀悼并分别自己，这与每个禁食日的行为相似。</w:t>
      </w:r>
    </w:p>
    <w:p w14:paraId="7ABCE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that if you seek Him sincerely, you must have the Spirit.</w:t>
      </w:r>
    </w:p>
    <w:p w14:paraId="65679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神说，如果你真诚地寻求祂，你就必得着圣灵。</w:t>
      </w:r>
    </w:p>
    <w:p w14:paraId="708C2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promises to do His part and pour out the Spirit, which can also be translated as the "spirit of bowels."</w:t>
      </w:r>
    </w:p>
    <w:p w14:paraId="4226A6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神应许尽祂的本分并浇灌圣灵，这也可以翻译为“怜悯心肠的灵”。</w:t>
      </w:r>
    </w:p>
    <w:p w14:paraId="55DCB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when the Spirit of God is upon you, you will be tenderly affected towards the Lord, just as a mother is towards her child.</w:t>
      </w:r>
    </w:p>
    <w:p w14:paraId="2A576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这意味着当神的灵在你身上时，你会对主产生温柔的情感，就像母亲对孩子一样。</w:t>
      </w:r>
    </w:p>
    <w:p w14:paraId="551AB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look upon Him whom you have pierced and mourn for Him as bitterly as one mourns for an only son.</w:t>
      </w:r>
    </w:p>
    <w:p w14:paraId="226E9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那时，你会仰望你所扎的祂，并为祂悲哀，就像丧独生子一样痛苦。</w:t>
      </w:r>
    </w:p>
    <w:p w14:paraId="27D7A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remember your rebellions, and the memory of them will be bitter to your soul, just as bitter things taste to your tongue.</w:t>
      </w:r>
    </w:p>
    <w:p w14:paraId="050FB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你会记起你的背叛，对它们的记忆会对你的灵魂造成苦涩，就像苦味的东西尝在舌头上一样。</w:t>
      </w:r>
    </w:p>
    <w:p w14:paraId="239BE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Josiah's heart melted and he wept when he heard the book of the Law read because he had the spirit of bowels.</w:t>
      </w:r>
    </w:p>
    <w:p w14:paraId="260F8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约西亚听到律法书的诵读时，心就软化并哭泣，因为他有怜悯心肠的灵。</w:t>
      </w:r>
    </w:p>
    <w:p w14:paraId="7506C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us should have this spirit.</w:t>
      </w:r>
    </w:p>
    <w:p w14:paraId="2FBAD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我们每个人都应该有这种灵。</w:t>
      </w:r>
    </w:p>
    <w:p w14:paraId="641D9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after encountering God, said, "Now I have seen thee, I abhor myself" (Job 42).</w:t>
      </w:r>
    </w:p>
    <w:p w14:paraId="12AEFF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约伯在遇见神之后说：“现在亲眼看见你。因此我厌恶自己”（约伯记42章）。</w:t>
      </w:r>
    </w:p>
    <w:p w14:paraId="66C33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felt this way before.</w:t>
      </w:r>
    </w:p>
    <w:p w14:paraId="76DBBF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他以前没有这种感觉。</w:t>
      </w:r>
    </w:p>
    <w:p w14:paraId="53CF8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holy man, but this was a new work in him.</w:t>
      </w:r>
    </w:p>
    <w:p w14:paraId="42A94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他是一个圣洁的人，但这在他里面是新的工作。</w:t>
      </w:r>
    </w:p>
    <w:p w14:paraId="5C7B3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previously only heard about God, but now he had seen Him.</w:t>
      </w:r>
    </w:p>
    <w:p w14:paraId="325EC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他以前只是听说过神，但现在他看见了祂。</w:t>
      </w:r>
    </w:p>
    <w:p w14:paraId="1734F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an experiential understanding of God.</w:t>
      </w:r>
    </w:p>
    <w:p w14:paraId="28314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他对神有了体验性的理解。</w:t>
      </w:r>
    </w:p>
    <w:p w14:paraId="5EFB3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abhorred himself because God's Spirit had given him a new light, enabling him to see God's love and kindness and his own unkindness in vivid colours.</w:t>
      </w:r>
    </w:p>
    <w:p w14:paraId="02D76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他厌恶自己，因为神的灵给了他新的光，使他能生动地看到神的爱和仁慈以及他自己的不仁慈。</w:t>
      </w:r>
    </w:p>
    <w:p w14:paraId="14DF1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Lord's Name is called upon us, we should learn from this to keep His Name pure and unblemished.</w:t>
      </w:r>
    </w:p>
    <w:p w14:paraId="64B6E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如果主的名被称为在我们身上，我们应该从中学习保持祂的名纯洁无瑕。</w:t>
      </w:r>
    </w:p>
    <w:p w14:paraId="2340A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Saint Paul that he was a chosen vessel to carry God's Name.</w:t>
      </w:r>
    </w:p>
    <w:p w14:paraId="5EADE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据说圣保罗是承载神名的拣选器皿。</w:t>
      </w:r>
    </w:p>
    <w:p w14:paraId="4857D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be cautious not to defile His Name or provide opportunities for it to be blasphemed.</w:t>
      </w:r>
    </w:p>
    <w:p w14:paraId="7926D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因此，我们必须小心不要玷污祂的名或提供亵渎它的机会。</w:t>
      </w:r>
    </w:p>
    <w:p w14:paraId="5D344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commit evil, it reflects upon the Name of the Lord.</w:t>
      </w:r>
    </w:p>
    <w:p w14:paraId="2F2D8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当你作恶时，这就反映在主的名上。</w:t>
      </w:r>
    </w:p>
    <w:p w14:paraId="094FB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thing is significant in your case; one fly can spoil a box of ointment.</w:t>
      </w:r>
    </w:p>
    <w:p w14:paraId="01A63A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对你来说，小事也很重要；一只苍蝇能毁坏一盒膏油。</w:t>
      </w:r>
    </w:p>
    <w:p w14:paraId="65545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many flies in a barrel of pitch or tar are considered insignificant.</w:t>
      </w:r>
    </w:p>
    <w:p w14:paraId="3DC1B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然而，许多苍蝇在沥青或焦油桶里却被认为是微不足道的。</w:t>
      </w:r>
    </w:p>
    <w:p w14:paraId="5EDFC4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many sins in a wicked person do not dishonour God's Name as much as a single sin in a saint.</w:t>
      </w:r>
    </w:p>
    <w:p w14:paraId="19E9D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同样，恶人的许多罪也不如圣徒的一个罪那样羞辱神的名。</w:t>
      </w:r>
    </w:p>
    <w:p w14:paraId="5BFD3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saint behaves unbecomingly, it tarnishes the Name of the Lord.</w:t>
      </w:r>
    </w:p>
    <w:p w14:paraId="427F8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当圣徒行为不端时，就会玷污主的名。</w:t>
      </w:r>
    </w:p>
    <w:p w14:paraId="1A81A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 is never tarnished in itself, but it may appear that way to others.</w:t>
      </w:r>
    </w:p>
    <w:p w14:paraId="63AD4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神的名本身从未被玷污，但在别人看来可能是那样。</w:t>
      </w:r>
    </w:p>
    <w:p w14:paraId="7C2DB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 to regeneration, sins are like blots on a canvas before a picture is painted; they are not noticed.</w:t>
      </w:r>
    </w:p>
    <w:p w14:paraId="0BA44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重生之前，罪就像画作完成前画布上的污点；它们不被注意。</w:t>
      </w:r>
    </w:p>
    <w:p w14:paraId="33EE8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after God's image is renewed in a person, their sins are more apparent and can lead to the blasphemy of God's Name by others.</w:t>
      </w:r>
    </w:p>
    <w:p w14:paraId="23BD3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然而，当神的形象在一个人里面更新后，他们的罪就更明显，并可能导致别人亵渎神的名。</w:t>
      </w:r>
    </w:p>
    <w:p w14:paraId="75E08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teach us not to be ashamed of God and the profession of His Name.</w:t>
      </w:r>
    </w:p>
    <w:p w14:paraId="74A73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这应该教导我们不要以神和宣称祂的名而感到羞耻。</w:t>
      </w:r>
    </w:p>
    <w:p w14:paraId="1B3CB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ashamed of us, as He demonstrates when He is willing to put His Name upon us.</w:t>
      </w:r>
    </w:p>
    <w:p w14:paraId="29B1E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主不以我们为耻，正如祂愿意将祂的名放在我们身上所证明的那样。</w:t>
      </w:r>
    </w:p>
    <w:p w14:paraId="43121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why should we be ashamed of Him?</w:t>
      </w:r>
    </w:p>
    <w:p w14:paraId="49D23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所以，我们为什么要以祂为耻呢？</w:t>
      </w:r>
    </w:p>
    <w:p w14:paraId="054BC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unreasonable and unfair for a child to be ashamed of their father, for a wife to be ashamed of her husband, and similarly for us to be ashamed of the Lord, whose Name we bear.</w:t>
      </w:r>
    </w:p>
    <w:p w14:paraId="6FACF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孩子以父亲为耻，妻子以丈夫为耻是不合理和不公平的，同样我们以我们所承载其名的主为耻也是如此。</w:t>
      </w:r>
    </w:p>
    <w:p w14:paraId="06758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issue deserves attention because it is a common fault among us, although often overlooked.</w:t>
      </w:r>
    </w:p>
    <w:p w14:paraId="25776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这个问题值得关注，因为这是我们中间常见的过错，虽然常被忽视。</w:t>
      </w:r>
    </w:p>
    <w:p w14:paraId="7A8F6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most people would say, "We are not ashamed of religion; in fact, we consider it a glory to be called Christians."</w:t>
      </w:r>
    </w:p>
    <w:p w14:paraId="23DDE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然而，大多数人会说：“我们不以宗教为耻；事实上，我们认为被称为基督徒是一种荣耀。”</w:t>
      </w:r>
    </w:p>
    <w:p w14:paraId="3AF5C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to question you with these two queries.</w:t>
      </w:r>
    </w:p>
    <w:p w14:paraId="0D0FE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请允许我用这两个问题来质问你们。</w:t>
      </w:r>
    </w:p>
    <w:p w14:paraId="57430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are you not ashamed of the strictest aspects of religion?</w:t>
      </w:r>
    </w:p>
    <w:p w14:paraId="26B22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首先，你难道不以宗教中最严格的方面为耻吗？</w:t>
      </w:r>
    </w:p>
    <w:p w14:paraId="17B8C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common form of religion that you need not be ashamed of because everyone supports and praises it.</w:t>
      </w:r>
    </w:p>
    <w:p w14:paraId="30A99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有一种普遍的宗教形式是你不需要感到羞耻的，因为每个人都支持并赞美它。</w:t>
      </w:r>
    </w:p>
    <w:p w14:paraId="2D320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some particular religious acts may bring shame upon those who perform them.</w:t>
      </w:r>
    </w:p>
    <w:p w14:paraId="10A67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然而，某些特定的宗教行为可能会给执行者带来羞辱。</w:t>
      </w:r>
    </w:p>
    <w:p w14:paraId="531FA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David danced before the Ark, it seemed absurd to Michal for a king to do such a thing, yet David said, "I will be yet more vile."</w:t>
      </w:r>
    </w:p>
    <w:p w14:paraId="0DF55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就像大卫在约柜前跳舞时，米甲觉得国王做这样的事很荒谬，但大卫说：“我也必更加卑微。”</w:t>
      </w:r>
    </w:p>
    <w:p w14:paraId="3BA46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ways of God may seem distasteful to wicked people, and shame is attached to the power of religion because the majority follow a different path.</w:t>
      </w:r>
    </w:p>
    <w:p w14:paraId="2EFFE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神的某些道路在恶人看来可能令人反感，羞耻依附于宗教的力量，因为大多数人走的是不同的路。</w:t>
      </w:r>
    </w:p>
    <w:p w14:paraId="0E3152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unique often carries shame.</w:t>
      </w:r>
    </w:p>
    <w:p w14:paraId="29F33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现在，独特的东西往往带有羞耻感。</w:t>
      </w:r>
    </w:p>
    <w:p w14:paraId="1695D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fashion, if the majority adopt an unattractive trend, it is not considered shameful, but if a few choose to wear a more attractive yet different garment, they may be shamed.</w:t>
      </w:r>
    </w:p>
    <w:p w14:paraId="4EB3C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就像时尚一样，如果大多数人采用一种缺乏吸引力的潮流，这不被认为是可耻的，但如果少数人选择穿一件更有吸引力但不同的衣服，他们可能会感到羞耻。</w:t>
      </w:r>
    </w:p>
    <w:p w14:paraId="379B9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shame is cast upon holiness and sincerity because the majority do not embrace holiness.</w:t>
      </w:r>
    </w:p>
    <w:p w14:paraId="5AEDA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同样，羞耻被投向圣洁和真诚，因为大多数人不拥抱圣洁。</w:t>
      </w:r>
    </w:p>
    <w:p w14:paraId="3B84E0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individuals are like the gleanings after the harvest or the grapes left after the vintage—exceedingly few, not enough to make godliness fashionable.</w:t>
      </w:r>
    </w:p>
    <w:p w14:paraId="03DB7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圣洁的人就像收割后的遗穗或酿酒后留下的葡萄——极少，不足以使敬虔成为时尚。</w:t>
      </w:r>
    </w:p>
    <w:p w14:paraId="151E5E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wish to know whether you are ashamed of God, examine whether you are ashamed of any of the distinctive acts of religion that are often met with shame among people.</w:t>
      </w:r>
    </w:p>
    <w:p w14:paraId="59FA1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因此，如果你想知道你是否以神为耻，检查一下你是否以任何经常遭到人们羞辱的独特宗教行为为耻。</w:t>
      </w:r>
    </w:p>
    <w:p w14:paraId="7BBDD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I would ask is this: Are you ashamed of God, or of any task or duty, or of His people when shame may harm you in some way?</w:t>
      </w:r>
    </w:p>
    <w:p w14:paraId="6B834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我想问的第二个问题是：当羞耻可能在某种程度上伤害你时，你是否以神，或任何任务或职责，或祂的子民为耻？</w:t>
      </w:r>
    </w:p>
    <w:p w14:paraId="5575B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whether you are not ashamed of Religion among sinners.</w:t>
      </w:r>
    </w:p>
    <w:p w14:paraId="0E029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考虑一下你在罪人中间是否以宗教为耻。</w:t>
      </w:r>
    </w:p>
    <w:p w14:paraId="1F582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8:38, there is a phrase inserted for a reason: "Whosoever shall be ashamed of me and of my words in this adulterous generation."</w:t>
      </w:r>
    </w:p>
    <w:p w14:paraId="0144A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在马可福音8:38中，插入了一个短语是有原因的：“凡在这淫乱罪恶的世代，把我和我的道当作可耻的。”</w:t>
      </w:r>
    </w:p>
    <w:p w14:paraId="59A48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He were saying, "You might not be ashamed of me among Saints, but if you are ashamed of me among the worst of people, during dangerous and ignominious times to be a Christian (as it was then), I will be ashamed of that person on the day of the Resurrection."</w:t>
      </w:r>
    </w:p>
    <w:p w14:paraId="78617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这就像祂在说：“在圣徒中间你可能不以我为耻，但如果你在最坏的人中间，在成为基督徒既危险又可耻的时期（就像当时那样）以我为耻，我在复活的日子也会以那人为耻。”</w:t>
      </w:r>
    </w:p>
    <w:p w14:paraId="424E5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examine what you do before wicked men and what you do before great men when professing Christ or any of His truths may result in loss to you.</w:t>
      </w:r>
    </w:p>
    <w:p w14:paraId="70615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因此，检查你在恶人面前所做的，以及你在大人物面前所做的，当宣称基督或祂的任何真理可能导致你受损时。</w:t>
      </w:r>
    </w:p>
    <w:p w14:paraId="5C09B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this is not a trivial matter.</w:t>
      </w:r>
    </w:p>
    <w:p w14:paraId="595A0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要明白这不是一件小事。</w:t>
      </w:r>
    </w:p>
    <w:p w14:paraId="648BD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profess Christ in our times, making the Word of God the guide of our lives.</w:t>
      </w:r>
    </w:p>
    <w:p w14:paraId="4D486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我们必须在我们这个时代宣称基督，使神的话语成为我们生活的指南。</w:t>
      </w:r>
    </w:p>
    <w:p w14:paraId="6DE59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think that as long as your heart is pure and you don't stray into sinful paths like others, the matter of profession is of little consequence, just like the leaves of godliness.</w:t>
      </w:r>
    </w:p>
    <w:p w14:paraId="07C57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也许你认为只要你的心是纯洁的，不像别人那样误入歧途，宣称的问题就无关紧要，就像敬虔的叶子一样。</w:t>
      </w:r>
    </w:p>
    <w:p w14:paraId="4A886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Romans 10:10: "With the heart man believeth unto righteousness, and with the mouth confession is made unto salvation."</w:t>
      </w:r>
    </w:p>
    <w:p w14:paraId="6CA7A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但请记住罗马书10:10：“因为人心里相信，就可以称义；口里承认，就可以得救。”</w:t>
      </w:r>
    </w:p>
    <w:p w14:paraId="34289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profession can be as damning as the gravest sins.</w:t>
      </w:r>
    </w:p>
    <w:p w14:paraId="70B69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缺乏宣称可能像最严重的罪一样令人被定罪。</w:t>
      </w:r>
    </w:p>
    <w:p w14:paraId="5DD77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clear; we must profess God's Name at all times, even when it endangers our lives.</w:t>
      </w:r>
    </w:p>
    <w:p w14:paraId="5E0AF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圣经很清楚；我们必须在任何时候宣称神的名，即使这危及我们的生命。</w:t>
      </w:r>
    </w:p>
    <w:p w14:paraId="2973F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did so in peril of his life, and it concerned his life significantly.</w:t>
      </w:r>
    </w:p>
    <w:p w14:paraId="575E9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但以理冒着生命危险这样做了，这对他生命有重大影响。</w:t>
      </w:r>
    </w:p>
    <w:p w14:paraId="6C9C1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encourage you to do this willingly, consider why people are ashamed of this profession.</w:t>
      </w:r>
    </w:p>
    <w:p w14:paraId="73EDA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为了鼓励你心甘情愿地这样做，想想为什么人们会以这种宣称为耻。</w:t>
      </w:r>
    </w:p>
    <w:p w14:paraId="0367B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others speak ill of you.</w:t>
      </w:r>
    </w:p>
    <w:p w14:paraId="537E2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为什么？因为别人说你坏话。</w:t>
      </w:r>
    </w:p>
    <w:p w14:paraId="42EBE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a valid reason? No, for they do so out of ignorance, as stated in 1 Peter 4:4: "Wherein they think it strange, that ye run not with them into the same excess of riot, speaking evil of you."</w:t>
      </w:r>
    </w:p>
    <w:p w14:paraId="254C5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但这理由充分吗？不，因为他们这样做是出于无知，如彼得前书4:4所说：“他们在这些事上，见你们不与他们同奔那放荡无度的路，就以为怪，毁谤你们。”</w:t>
      </w:r>
    </w:p>
    <w:p w14:paraId="2384C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understood the basis of your actions, they would not speak ill of you.</w:t>
      </w:r>
    </w:p>
    <w:p w14:paraId="6264F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如果他们了解你行为的基础，他们就不会说你坏话。</w:t>
      </w:r>
    </w:p>
    <w:p w14:paraId="65B9C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witness your actions but remain unaware of the principles guiding those actions, which is why they speak ill of you.</w:t>
      </w:r>
    </w:p>
    <w:p w14:paraId="0A0F7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他们目睹了你的行为，但不了解指导这些行为的原则，这就是他们说你坏话的原因。</w:t>
      </w:r>
    </w:p>
    <w:p w14:paraId="169EC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be discouraged by this?</w:t>
      </w:r>
    </w:p>
    <w:p w14:paraId="36C80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我们应该因此气馁吗？</w:t>
      </w:r>
    </w:p>
    <w:p w14:paraId="1411DF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What if a geometer were drawing lines and figures, and a countryman entered, seeing him and laughing at him?</w:t>
      </w:r>
    </w:p>
    <w:p w14:paraId="00F24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试想一下：如果一个几何学家正在画线和图形，一个乡下人进来看到他并嘲笑他？</w:t>
      </w:r>
    </w:p>
    <w:p w14:paraId="63E9D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geometer abandon his art due to ridicule?</w:t>
      </w:r>
    </w:p>
    <w:p w14:paraId="10AEC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几何学家会因为嘲笑而放弃他的艺术吗？</w:t>
      </w:r>
    </w:p>
    <w:p w14:paraId="1EE2A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for he knows the laughter stems from ignorance, as the countryman doesn't comprehend the art and its foundations.</w:t>
      </w:r>
    </w:p>
    <w:p w14:paraId="26115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肯定不会，因为他知道笑声源于无知，因为乡下人不理解这门艺术及其基础。</w:t>
      </w:r>
    </w:p>
    <w:p w14:paraId="01F58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equally foolish for us to be ashamed of godliness because those who do not understand it speak ill of it?</w:t>
      </w:r>
    </w:p>
    <w:p w14:paraId="2509D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因为那些不理解敬虔的人说它坏话，我们就以敬虔为耻，这难道不同样愚蠢吗？</w:t>
      </w:r>
    </w:p>
    <w:p w14:paraId="76E54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w:t>
      </w:r>
    </w:p>
    <w:p w14:paraId="40DEE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w:t>
      </w:r>
    </w:p>
    <w:p w14:paraId="52F8A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David's two reasons when he performed an act for which his wife reviled him.</w:t>
      </w:r>
    </w:p>
    <w:p w14:paraId="714E6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记住大卫在做一件被妻子辱骂的事时的两个理由。</w:t>
      </w:r>
    </w:p>
    <w:p w14:paraId="26D2E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 did it for the Lord that chose me," as if to say, "The Lord deserved it; He loved and chose me, so I did it."</w:t>
      </w:r>
    </w:p>
    <w:p w14:paraId="0114D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他说：“这是在耶和华面前；耶和华已拣选我，”仿佛在说：“主配得；祂爱我并拣选了我，所以我做了。”</w:t>
      </w:r>
    </w:p>
    <w:p w14:paraId="4DA11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Lord has chosen you among many thousands of others; therefore, do it for the Lord.</w:t>
      </w:r>
    </w:p>
    <w:p w14:paraId="17174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同样，主在成千上万的人中拣选了你；因此，为主而做。</w:t>
      </w:r>
    </w:p>
    <w:p w14:paraId="21663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David had was, "It makes for my honour in the eyes of those who are good." (2 Samuel 6:24)</w:t>
      </w:r>
    </w:p>
    <w:p w14:paraId="54913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大卫的另一个理由是：“在那些好人眼中，这是我的荣耀。”（撒母耳记下6:22，原文误作24）</w:t>
      </w:r>
    </w:p>
    <w:p w14:paraId="460F66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may think it brings no honour because they will not gain any credit for it among men.</w:t>
      </w:r>
    </w:p>
    <w:p w14:paraId="5BC90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人们可能认为这不会带来荣誉，因为他们在人中间得不到任何称赞。</w:t>
      </w:r>
    </w:p>
    <w:p w14:paraId="0EE01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understand this: When people shy away from God, He fulfils the rule, "Them that honour me, I will honour."</w:t>
      </w:r>
    </w:p>
    <w:p w14:paraId="2295D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但要明白这一点：当人们回避神时，祂应验了这条规则：“尊重我的，我必重看他。”</w:t>
      </w:r>
    </w:p>
    <w:p w14:paraId="3A628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makes a profession of godliness but later falls away, God never allows such a person to escape; He punishes them in one way or another.</w:t>
      </w:r>
    </w:p>
    <w:p w14:paraId="5ADF8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任何宣称敬虔但后来堕落的人，神绝不会让这样的人逃脱；祂会以某种方式惩罚他们。</w:t>
      </w:r>
    </w:p>
    <w:p w14:paraId="29AB9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Deuteronomy 4:6, Moses exhorts the people to keep God's statutes and to do them, for "this is your wisdom and your understanding in the sight of the nations."</w:t>
      </w:r>
    </w:p>
    <w:p w14:paraId="3807D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因此，在申命记4:6中，摩西劝诫百姓要谨守遵行神的律例，因为“这就是你们在万民眼前的智慧、聪明。”</w:t>
      </w:r>
    </w:p>
    <w:p w14:paraId="12BE3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you hesitate to bear the shame the world casts upon you?</w:t>
      </w:r>
    </w:p>
    <w:p w14:paraId="7D428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你为什么要犹豫去承受世界投给你的羞辱呢？</w:t>
      </w:r>
    </w:p>
    <w:p w14:paraId="51B4E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God observe all, looking on with approval?</w:t>
      </w:r>
    </w:p>
    <w:p w14:paraId="58F31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神岂不察看一切，并以认可的眼光注视吗？</w:t>
      </w:r>
    </w:p>
    <w:p w14:paraId="19E80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God tell the Church of Ephesus in Revelation 2:2, "I know thy works, and thy labour, and thy patience"?</w:t>
      </w:r>
    </w:p>
    <w:p w14:paraId="368A1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神岂不在启示录2:2中告诉以弗所教会：“我知道你的行为、劳碌、忍耐”吗？</w:t>
      </w:r>
    </w:p>
    <w:p w14:paraId="1F23E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someone casts shame upon you for the sake of religion, it is a persecution that God will record.</w:t>
      </w:r>
    </w:p>
    <w:p w14:paraId="3F7B8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当有人因宗教的缘故给你带来羞辱时，这是一种神会记录的迫害。</w:t>
      </w:r>
    </w:p>
    <w:p w14:paraId="71437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Luther said when others spoke ill of him, "This will be accounted on my reckoning at the last day."</w:t>
      </w:r>
    </w:p>
    <w:p w14:paraId="2A9D6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正如路德在别人说他坏话时所说：“这将在末日算在我的账上。”</w:t>
      </w:r>
    </w:p>
    <w:p w14:paraId="6A2A9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all consider and weigh such speech.</w:t>
      </w:r>
    </w:p>
    <w:p w14:paraId="292A3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我们都应该考虑和权衡这种言论。</w:t>
      </w:r>
    </w:p>
    <w:p w14:paraId="1F30E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your patience; therefore, do not be ashamed, but be bold in the profession and fear of God, doing those things that are glorious in the eyes of God and those who judge matters correctly.</w:t>
      </w:r>
    </w:p>
    <w:p w14:paraId="7A0C4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神知道你的忍耐；因此，不要羞愧，要在宣称和敬畏神上大胆，做那些在神和正确判断事物的人眼中荣耀的事。</w:t>
      </w:r>
    </w:p>
    <w:p w14:paraId="72D30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Name of the Lord is invoked upon us, this should bring comfort to us regarding both ourselves and the Church of God.</w:t>
      </w:r>
    </w:p>
    <w:p w14:paraId="6F033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如果主的名在我们身上被求告，这应该给我们自己和神的教会带来安慰。</w:t>
      </w:r>
    </w:p>
    <w:p w14:paraId="12A02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God's Name is called upon in any church, nation, or individual, you can be certain that He will defend them.</w:t>
      </w:r>
    </w:p>
    <w:p w14:paraId="45325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凡是在任何教会、国家或个人身上求告神名的地方，你可以确定祂会保护他们。</w:t>
      </w:r>
    </w:p>
    <w:p w14:paraId="22365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engaged to do so to prevent His Name from being defiled.</w:t>
      </w:r>
    </w:p>
    <w:p w14:paraId="48AA7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祂致力于这样做，以防止祂的名被玷污。</w:t>
      </w:r>
    </w:p>
    <w:p w14:paraId="0BC97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people suffer, the Lord's reputation suffers as well.</w:t>
      </w:r>
    </w:p>
    <w:p w14:paraId="23ACD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当祂的子民受苦时，主的名声也受损。</w:t>
      </w:r>
    </w:p>
    <w:p w14:paraId="1C953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whoever you are, whether rich or poor, be confident that God will defend you in all your sufferings.</w:t>
      </w:r>
    </w:p>
    <w:p w14:paraId="1FA00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因此，无论你是谁，无论贫富，都要确信神会在你所有的苦难中保护你。</w:t>
      </w:r>
    </w:p>
    <w:p w14:paraId="20B8C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will not allow his wife to be wronged, for she is his wife, and he considers it an injury when any harm befalls her.</w:t>
      </w:r>
    </w:p>
    <w:p w14:paraId="3EBD3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一个人不会允许他的妻子受委屈，因为她是他的妻子，当任何伤害临到她时，他视为对自己的一种伤害。</w:t>
      </w:r>
    </w:p>
    <w:p w14:paraId="14B8E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 sees Himself as wronged when any harm befalls you, on whom His Name is called.</w:t>
      </w:r>
    </w:p>
    <w:p w14:paraId="63DF5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同样，当任何伤害临到你这个被称为祂名下的人时，神视自己受到了委屈。</w:t>
      </w:r>
    </w:p>
    <w:p w14:paraId="2FBEA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Isaiah 4:5-6 states, even though His people may appear helpless, God will create a cloud by day and a flaming fire by night.</w:t>
      </w:r>
    </w:p>
    <w:p w14:paraId="47CFE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正如以赛亚书4:5-6所述，即使祂的子民看似无助，神也会创造白日的云和夜间的火焰。</w:t>
      </w:r>
    </w:p>
    <w:p w14:paraId="77B85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work without the need for means, creating them out of nothing.</w:t>
      </w:r>
    </w:p>
    <w:p w14:paraId="490B2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祂将在不需要手段的情况下工作，从无到有地创造它们。</w:t>
      </w:r>
    </w:p>
    <w:p w14:paraId="206F3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both their guide and their protector, as the cloud and fire in the wilderness led the Children of Israel and shielded them from the sun's heat.</w:t>
      </w:r>
    </w:p>
    <w:p w14:paraId="07929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祂将既是他们的向导又是他们的保护者，就像旷野中的云柱和火柱引导以色列人并保护他们免受太阳的炎热一样。</w:t>
      </w:r>
    </w:p>
    <w:p w14:paraId="6AFB8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all the glory shall be a defence," meaning that the Church, despite its humble appearance, is glorious, and this protection extends to everyone within the Church.</w:t>
      </w:r>
    </w:p>
    <w:p w14:paraId="67B4A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“在全荣耀之上必有遮朗，”意味着教会尽管外表谦卑，却是荣耀的，这种保护延伸到教会内的每一个人。</w:t>
      </w:r>
    </w:p>
    <w:p w14:paraId="27C760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 objection arises, "Why do we see them afflicted? Don't they often suffer storms and endure the scorching heat of reproach?"</w:t>
      </w:r>
    </w:p>
    <w:p w14:paraId="608E1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然而，如果有人反对说：“为什么我们看到他们受苦？难道他们不经常遭受风暴并忍受责备的灼热吗？”</w:t>
      </w:r>
    </w:p>
    <w:p w14:paraId="0F48C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responds that just as His people face various persecutions, He will provide various means of help.</w:t>
      </w:r>
    </w:p>
    <w:p w14:paraId="3D005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主回答说，正如祂的子民面临各种迫害一样，祂也将提供各种帮助手段。</w:t>
      </w:r>
    </w:p>
    <w:p w14:paraId="366D1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a shelter for them, like the Cities of Refuge where those pursued by avengers of blood sought refuge.</w:t>
      </w:r>
    </w:p>
    <w:p w14:paraId="3C6DA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祂将成为他们的避难所，就像那些被报血仇者追赶的人寻求庇护的逃城一样。</w:t>
      </w:r>
    </w:p>
    <w:p w14:paraId="6FCC1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a place of safety in the midst of the storm, shielding them from rain and calamity.</w:t>
      </w:r>
    </w:p>
    <w:p w14:paraId="625B2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祂将是风暴中的安全之地，保护他们免受雨水和灾难。</w:t>
      </w:r>
    </w:p>
    <w:p w14:paraId="1EA3D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face persecution or any calamity, they are like people under a shelter, while others are exposed to the storm.</w:t>
      </w:r>
    </w:p>
    <w:p w14:paraId="5D337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当圣徒面临迫害或任何灾难时，他们就像在避难所下的人，而其他人则暴露在风暴中。</w:t>
      </w:r>
    </w:p>
    <w:p w14:paraId="59913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that the Lord will not forsake His people; they are like the apple of His eye.</w:t>
      </w:r>
    </w:p>
    <w:p w14:paraId="6B9EF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请放心，主不会抛弃祂的子民；他们就像祂眼中的瞳人。</w:t>
      </w:r>
    </w:p>
    <w:p w14:paraId="576F8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endure much, but he will not allow you to touch the apple of his eye.</w:t>
      </w:r>
    </w:p>
    <w:p w14:paraId="3508C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一个人可能忍受很多，但他不会允许你触碰他眼中的瞳人。</w:t>
      </w:r>
    </w:p>
    <w:p w14:paraId="7851A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 may allow much, but He will avenge those who wrong His people.</w:t>
      </w:r>
    </w:p>
    <w:p w14:paraId="338E9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同样，神可能允许很多，但祂会报复那些冤枉祂子民的人。</w:t>
      </w:r>
    </w:p>
    <w:p w14:paraId="30087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this teaching.</w:t>
      </w:r>
    </w:p>
    <w:p w14:paraId="692246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这就结束了这个教导。</w:t>
      </w:r>
    </w:p>
    <w:p w14:paraId="16101F9F">
      <w:pPr>
        <w:pStyle w:val="2"/>
        <w:bidi w:val="0"/>
        <w:jc w:val="center"/>
        <w:rPr>
          <w:rFonts w:hint="eastAsia"/>
        </w:rPr>
      </w:pPr>
      <w:r>
        <w:rPr>
          <w:rFonts w:hint="eastAsia"/>
        </w:rPr>
        <w:t>Doct. 4. Without humiliation no mercy.</w:t>
      </w:r>
    </w:p>
    <w:p w14:paraId="4C56E192">
      <w:pPr>
        <w:pStyle w:val="2"/>
        <w:bidi w:val="0"/>
        <w:jc w:val="center"/>
        <w:rPr>
          <w:rFonts w:hint="eastAsia"/>
        </w:rPr>
      </w:pPr>
      <w:r>
        <w:rPr>
          <w:rFonts w:hint="eastAsia"/>
        </w:rPr>
        <w:t>教义4. 不谦卑就没有怜悯。</w:t>
      </w:r>
    </w:p>
    <w:p w14:paraId="2B7FF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turn to 2 Chronicles 7:14: "If my People, that are called by my Name, do humble themselves."</w:t>
      </w:r>
    </w:p>
    <w:p w14:paraId="3C849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现在，我们转向历代志下7:14：“这称为我名下的子民，若是自卑。”</w:t>
      </w:r>
    </w:p>
    <w:p w14:paraId="52209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reached the conditions upon which mercy and forgiveness are promised in this verse, the first of which is humility.</w:t>
      </w:r>
    </w:p>
    <w:p w14:paraId="6C509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我们已经到了这节经文中应许怜悯和宽恕的条件，其中第一个是谦卑。</w:t>
      </w:r>
    </w:p>
    <w:p w14:paraId="1D6BC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address this in two ways:</w:t>
      </w:r>
    </w:p>
    <w:p w14:paraId="5B20D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我将以两种方式来阐述这一点：</w:t>
      </w:r>
    </w:p>
    <w:p w14:paraId="3A1B1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Negatively, emphasizing that without humility, individuals cannot claim these promises.</w:t>
      </w:r>
    </w:p>
    <w:p w14:paraId="439CC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首先，从消极方面，强调没有谦卑，个人无法宣称这些应许。</w:t>
      </w:r>
    </w:p>
    <w:p w14:paraId="13665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Affirmatively, explaining that if they do humble themselves, God will show them mercy and forgive their sins.</w:t>
      </w:r>
    </w:p>
    <w:p w14:paraId="01CBD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其次，从积极方面，解释如果他们确实自卑，神会向他们施怜悯并赦免他们的罪。</w:t>
      </w:r>
    </w:p>
    <w:p w14:paraId="4BE76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the first point, I derive this doctrine from the words: "That without Humiliation no man shall obtain mercy."</w:t>
      </w:r>
    </w:p>
    <w:p w14:paraId="08173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为了阐述第一点，我从这些话语中得出这个教义：“没有谦卑，没有人能获得怜悯。”</w:t>
      </w:r>
    </w:p>
    <w:p w14:paraId="3E02F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see that God links mercy to humility here, making it an essential condition for receiving mercy.</w:t>
      </w:r>
    </w:p>
    <w:p w14:paraId="588AF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我们可以看到神在这里将怜悯与谦卑联系起来，使其成为接受怜悯的必要条件。</w:t>
      </w:r>
    </w:p>
    <w:p w14:paraId="6E179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must be considered a matter of great significance and deserving of detailed exploration.</w:t>
      </w:r>
    </w:p>
    <w:p w14:paraId="17577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因此，这必须被视为一件非常重要且值得详细探讨的事情。</w:t>
      </w:r>
    </w:p>
    <w:p w14:paraId="77995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express the doctrine using a broader and more general term, "humiliation," which encompasses both passive humiliation (being humbled) and active humiliation (humbling ourselves).</w:t>
      </w:r>
    </w:p>
    <w:p w14:paraId="09278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我使用一个更广泛和更通用的术语“谦卑”来表达这个教义，它包括被动谦卑（被降卑）和主动谦卑（自卑）。</w:t>
      </w:r>
    </w:p>
    <w:p w14:paraId="7DD33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focus of the text is on self-humbling, which is what I intend to emphasise in the course of this discussion.</w:t>
      </w:r>
    </w:p>
    <w:p w14:paraId="525EC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经文的主要焦点是自卑，这也是我在讨论过程中打算强调的。</w:t>
      </w:r>
    </w:p>
    <w:p w14:paraId="41379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include both aspects here in this negative part of the discourse because they are often interconnected in their operation.</w:t>
      </w:r>
    </w:p>
    <w:p w14:paraId="3B5E4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然而，我在此讨论的消极部分中包括这两个方面，因为它们在运作中经常相互关联。</w:t>
      </w:r>
    </w:p>
    <w:p w14:paraId="26C62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typically presupposes the former, making it necessary to address both.</w:t>
      </w:r>
    </w:p>
    <w:p w14:paraId="16AC6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后者通常以前者为前提，因此有必要同时解决两者。</w:t>
      </w:r>
    </w:p>
    <w:p w14:paraId="72BA6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negative aspect, it applies equally to both forms of humiliation, as it is equally true that no one attains mercy without first experiencing humiliation and humbling themselves.</w:t>
      </w:r>
    </w:p>
    <w:p w14:paraId="22F4A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在这个消极方面，它同样适用于两种形式的谦卑，因为没有人不先经历被降卑和自卑就能获得怜悯，这是同样真实的。</w:t>
      </w:r>
    </w:p>
    <w:p w14:paraId="2CBD7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converge in this negative part.</w:t>
      </w:r>
    </w:p>
    <w:p w14:paraId="5B98B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因此，它们在这个消极部分汇合。</w:t>
      </w:r>
    </w:p>
    <w:p w14:paraId="22E50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affirmative part mentioned pertains specifically to active humiliation, as the promises of attaining mercy are directed towards those who humble themselves, not to all who are humbled (since many who are deeply humbled do not receive mercy), I primarily unite both aspects in this initial part.</w:t>
      </w:r>
    </w:p>
    <w:p w14:paraId="3A0FE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虽然提到的肯定部分专门涉及主动谦卑，因为获得怜悯的应许是针对那些自卑的人，而不是针对所有被降卑的人（因为许多被深深降卑的人并没有得到怜悯），但我主要在这个初始部分将这两个方面结合起来。</w:t>
      </w:r>
    </w:p>
    <w:p w14:paraId="31BEB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they are interlinked in their functioning, and understanding one is essential to comprehend the other.</w:t>
      </w:r>
    </w:p>
    <w:p w14:paraId="15ED7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这是因为它们在功能上是相互关联的，理解一个对于理解另一个至关重要。</w:t>
      </w:r>
    </w:p>
    <w:p w14:paraId="571DA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what it means to humble ourselves, which is my main focus, we must also grasp what it means to be humbled.</w:t>
      </w:r>
    </w:p>
    <w:p w14:paraId="27631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要理解自卑意味着什么（这是我的主要关注点），我们也必须掌握被降卑意味着什么。</w:t>
      </w:r>
    </w:p>
    <w:p w14:paraId="629DA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interconnected, with one serving as a preparation for the other.</w:t>
      </w:r>
    </w:p>
    <w:p w14:paraId="2CA38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它们相互关联，一个作为另一个的准备。</w:t>
      </w:r>
    </w:p>
    <w:p w14:paraId="22A1C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will encompass both aspects in this first doctrine to clarify their scope and distinctions.</w:t>
      </w:r>
    </w:p>
    <w:p w14:paraId="2F2DB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因此，我们将在这个第一教义中包含这两个方面，以阐明它们的范围和区别。</w:t>
      </w:r>
    </w:p>
    <w:p w14:paraId="215C2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our exploration of this doctrine, we will accomplish two objectives:</w:t>
      </w:r>
    </w:p>
    <w:p w14:paraId="5F340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现在，在探索这个教义的过程中，我们将完成两个目标：</w:t>
      </w:r>
    </w:p>
    <w:p w14:paraId="2ACA3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will demonstrate that individuals must experience humiliation and humble themselves before they can partake in the promises outlined in the text.</w:t>
      </w:r>
    </w:p>
    <w:p w14:paraId="7086D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首先，我们将证明个人必须经历被降卑和自卑，才能有份于经文中概述的应许。</w:t>
      </w:r>
    </w:p>
    <w:p w14:paraId="0CDBB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will define what it means to humble oneself and to be humbled.</w:t>
      </w:r>
    </w:p>
    <w:p w14:paraId="3C681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其次，我们将定义自卑和被降卑意味着什么。</w:t>
      </w:r>
    </w:p>
    <w:p w14:paraId="7E9B5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objective, this passage alone provides sufficient foundation.</w:t>
      </w:r>
    </w:p>
    <w:p w14:paraId="3ED0B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对于第一个目标，这段经文本身就提供了足够的基础。</w:t>
      </w:r>
    </w:p>
    <w:p w14:paraId="02326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have imposed such a condition without reason, and it is a prerequisite for all.</w:t>
      </w:r>
    </w:p>
    <w:p w14:paraId="1FFF7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神不会无缘无故地强加这样的条件，这是所有人的先决条件。</w:t>
      </w:r>
    </w:p>
    <w:p w14:paraId="13D2A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can observe the practice of skilled builders of souls, who made it their initial task (just as it is the primary condition here) to humble individuals so that they would eventually humble themselves.</w:t>
      </w:r>
    </w:p>
    <w:p w14:paraId="19E12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此外，我们可以观察熟练的灵魂建造者的做法，他们将其作为最初的任务（正如这在这里是首要条件），使个人降卑，以便他们最终会自卑。</w:t>
      </w:r>
    </w:p>
    <w:p w14:paraId="1FBF8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omit other examples, we find that all three Persons of the divine trinity endorse this method.</w:t>
      </w:r>
    </w:p>
    <w:p w14:paraId="68822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略去其他例子不谈，我们发现神圣三位一体的所有三个位格都认可这种方法。</w:t>
      </w:r>
    </w:p>
    <w:p w14:paraId="2D40EE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God the Father's method in the first sermon ever preached, which He Himself delivered as a pattern for all ministers to follow.</w:t>
      </w:r>
    </w:p>
    <w:p w14:paraId="35429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这是父神在有史以来第一次布道中使用的方法，那是祂亲自传讲的，作为所有牧师遵循的榜样。</w:t>
      </w:r>
    </w:p>
    <w:p w14:paraId="409CD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wanted Adam and Eve to seek the promise of mercy, He first discussed the matter with them to humble them for their sin and then revealed the promise of the Messiah.</w:t>
      </w:r>
    </w:p>
    <w:p w14:paraId="528302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当祂想要亚当和夏娃寻求怜悯的应许时，祂首先与他们讨论此事，使他们因罪而谦卑，然后启示了弥赛亚的应许。</w:t>
      </w:r>
    </w:p>
    <w:p w14:paraId="352D9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Jesus Christ, the second Person, in His initial Gospel sermons, such as in Luke 4:7, demonstrated His approval of this method by making it the primary subject of His first sermon.</w:t>
      </w:r>
    </w:p>
    <w:p w14:paraId="49753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其次，耶稣基督，第二位格，在祂最初的福音布道中，如路加福音4:18（原文误作7），通过将其作为祂第一次布道的主要主题，表明了祂对这种方法的认可。</w:t>
      </w:r>
    </w:p>
    <w:p w14:paraId="4BD47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text He chose for His Gospel message, but to whom did He preach?</w:t>
      </w:r>
    </w:p>
    <w:p w14:paraId="21338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这从祂为福音信息选择的经文中显而易见，但祂是对谁讲道呢？</w:t>
      </w:r>
    </w:p>
    <w:p w14:paraId="61BCF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were already humble and broken in heart.</w:t>
      </w:r>
    </w:p>
    <w:p w14:paraId="430443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是对那些已经谦卑和心碎的人。</w:t>
      </w:r>
    </w:p>
    <w:p w14:paraId="449AC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is upon me because he hath anointed me to preach the Gospel to such as are poor and broken in heart."</w:t>
      </w:r>
    </w:p>
    <w:p w14:paraId="7A595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“主的灵在我身上，因为他用膏膏我，叫我传福音给贫穷的人；差遣我报告：被掳的得释放，瞎眼的得看见，叫那受压制的得自由。”</w:t>
      </w:r>
    </w:p>
    <w:p w14:paraId="49ED1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the third Person, as foretold by Christ, would follow the same order when working on people's hearts through the ministry of the Apostles, etc.</w:t>
      </w:r>
    </w:p>
    <w:p w14:paraId="6290D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而圣灵，第三位格，正如基督所预言的，在通过使徒等人的事工在人心动工时，也会遵循同样的顺序。</w:t>
      </w:r>
    </w:p>
    <w:p w14:paraId="3CE877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16:8, it is said, "He shall convince the world of sin," which refers to the necessity of humiliation as His first work.</w:t>
      </w:r>
    </w:p>
    <w:p w14:paraId="0F05D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在约翰福音16:8中说：“他要叫世人为罪……自己责备自己，”这指的是作为祂首要工作的谦卑的必要性。</w:t>
      </w:r>
    </w:p>
    <w:p w14:paraId="6E523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"of righteousness," for justification, and finally, "of judgment," which relates to the sanctification of those justified.</w:t>
      </w:r>
    </w:p>
    <w:p w14:paraId="18C66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然后是“为义”，为了称义，最后是“为审判”，这与被称义者的成圣有关。</w:t>
      </w:r>
    </w:p>
    <w:p w14:paraId="6DA4C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delve into the explanation and reasons for this point. We will:</w:t>
      </w:r>
    </w:p>
    <w:p w14:paraId="1DBD7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现在，让我们深入探讨这一点的解释和理由。我们将：</w:t>
      </w:r>
    </w:p>
    <w:p w14:paraId="5CACA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the necessity of this humiliation for the other conditions that follow.</w:t>
      </w:r>
    </w:p>
    <w:p w14:paraId="66E15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说明这种谦卑对于随后其他条件的必要性。</w:t>
      </w:r>
    </w:p>
    <w:p w14:paraId="7E339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Explain its order as the first of all the rest.</w:t>
      </w:r>
    </w:p>
    <w:p w14:paraId="1E48F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解释其作为所有其他条件之首的顺序。</w:t>
      </w:r>
    </w:p>
    <w:p w14:paraId="04A80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is indeed true that the Lord could bring people to Himself without requiring this humiliation.</w:t>
      </w:r>
    </w:p>
    <w:p w14:paraId="2C347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首先，确实，主可以将人们带到祂自己面前，而不需要这种谦卑。</w:t>
      </w:r>
    </w:p>
    <w:p w14:paraId="22870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simply say, "Let there be grace," and it would be so, without the thunder and tumult.</w:t>
      </w:r>
    </w:p>
    <w:p w14:paraId="37F5A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祂可以简单地说，“要有恩典，”就会有恩典，而不需要雷声和喧嚣。</w:t>
      </w:r>
    </w:p>
    <w:p w14:paraId="0DC57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just as He could have led the Children of Israel from Egypt to the Land of Canaan without taking them through the wilderness, He chose to humble and test them in the process.</w:t>
      </w:r>
    </w:p>
    <w:p w14:paraId="2727E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然而，正如祂本可以将以色列人从埃及领到迦南地而不带他们经过旷野一样，祂选择在这个过程中使他们谦卑并试验他们。</w:t>
      </w:r>
    </w:p>
    <w:p w14:paraId="4780A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this can be understood by considering its relation to the other conditions and promises mentioned in the text.</w:t>
      </w:r>
    </w:p>
    <w:p w14:paraId="26584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这种必要性可以通过考虑它与文中提到的其他条件和应许的关系来理解。</w:t>
      </w:r>
    </w:p>
    <w:p w14:paraId="26C12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align the following reasons with these conditions and promises.</w:t>
      </w:r>
    </w:p>
    <w:p w14:paraId="5C232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我们将把以下理由与这些条件和应许结合起来。</w:t>
      </w:r>
    </w:p>
    <w:p w14:paraId="46F9B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without this humiliation, people will not seek out and come to Christ.</w:t>
      </w:r>
    </w:p>
    <w:p w14:paraId="78C03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首先，没有这种谦卑，人们就不会寻找并来到基督面前。</w:t>
      </w:r>
    </w:p>
    <w:p w14:paraId="1093C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seek His face, that is, His person.</w:t>
      </w:r>
    </w:p>
    <w:p w14:paraId="2C481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他们不会寻求祂的面，即祂的位格。</w:t>
      </w:r>
    </w:p>
    <w:p w14:paraId="69C8C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acts as our schoolmaster, bringing us to Christ through the process of humbling us.</w:t>
      </w:r>
    </w:p>
    <w:p w14:paraId="4DDE6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律法充当我们的启蒙教师，通过使我们谦卑的过程将我们带到基督面前。</w:t>
      </w:r>
    </w:p>
    <w:p w14:paraId="511CC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not come to Him unless they are driven to do so.</w:t>
      </w:r>
    </w:p>
    <w:p w14:paraId="786B8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除非被驱使，否则人们不会来到祂面前。</w:t>
      </w:r>
    </w:p>
    <w:p w14:paraId="690B1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seek Him unless they acknowledge they are lost.</w:t>
      </w:r>
    </w:p>
    <w:p w14:paraId="1F1DC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除非他们承认自己迷失了，否则他们不会寻求祂。</w:t>
      </w:r>
    </w:p>
    <w:p w14:paraId="13624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receive Him unless they are first humbled.</w:t>
      </w:r>
    </w:p>
    <w:p w14:paraId="2F724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除非他们先谦卑下来，否则他们不会接受祂。</w:t>
      </w:r>
    </w:p>
    <w:p w14:paraId="70168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poor who receive the Gospel, the poor in spirit.</w:t>
      </w:r>
    </w:p>
    <w:p w14:paraId="25B53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接受福音的是穷人，是虚心的人。</w:t>
      </w:r>
    </w:p>
    <w:p w14:paraId="10BE7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in the context of receiving and seeking mercy, pardon, and forgiveness, which are the main promises here.</w:t>
      </w:r>
    </w:p>
    <w:p w14:paraId="1B646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在接受和寻求怜悯、赦免和宽恕的背景下，这是必要的，这也是这里的主要应许。</w:t>
      </w:r>
    </w:p>
    <w:p w14:paraId="41EC8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merciful to their sins."</w:t>
      </w:r>
    </w:p>
    <w:p w14:paraId="4C01C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“我要赦免他们的罪。”</w:t>
      </w:r>
    </w:p>
    <w:p w14:paraId="382F9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our preaching of pardon and its promises would be in vain.</w:t>
      </w:r>
    </w:p>
    <w:p w14:paraId="5C272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没有这一点，我们传讲赦免及其应许将是徒劳的。</w:t>
      </w:r>
    </w:p>
    <w:p w14:paraId="0AE8A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respond as those invited to the Marriage Feast in Matthew 22:5-6, making light of it.</w:t>
      </w:r>
    </w:p>
    <w:p w14:paraId="6A6A2A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人们会像马太福音22:5-6中受邀参加婚宴的人那样回应，轻视它。</w:t>
      </w:r>
    </w:p>
    <w:p w14:paraId="31979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find that when we preach the great aspects of the Gospel, such as justification and forgiveness of sins, people often regard them lightly.</w:t>
      </w:r>
    </w:p>
    <w:p w14:paraId="097AC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同样，我们发现当我们传讲福音的伟大方面，如称义和赦罪时，人们往往轻视它们。</w:t>
      </w:r>
    </w:p>
    <w:p w14:paraId="1CBF5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their lack of humility.</w:t>
      </w:r>
    </w:p>
    <w:p w14:paraId="71D84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原因是他们缺乏谦卑。</w:t>
      </w:r>
    </w:p>
    <w:p w14:paraId="21442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not humbled will not value Christ or the promise of forgiveness by Him.</w:t>
      </w:r>
    </w:p>
    <w:p w14:paraId="5A71C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那些不谦卑的人不会看重基督或祂赦免的应许。</w:t>
      </w:r>
    </w:p>
    <w:p w14:paraId="721FB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might be content to have Christ's righteousness as a bridge to Heaven but won't prize it as Paul did, who considered all else as dross and dung compared to being found in Christ.</w:t>
      </w:r>
    </w:p>
    <w:p w14:paraId="6A9D0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一个人可能会满足于拥有基督的义作为通往天堂的桥梁，但不会像保罗那样珍视它，保罗认为相比于在基督里被寻见，其他一切都是粪土。</w:t>
      </w:r>
    </w:p>
    <w:p w14:paraId="4762D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necessity can be drawn from its relation to the other conditions and promises mentioned in the text.</w:t>
      </w:r>
    </w:p>
    <w:p w14:paraId="71241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这种必要性可以从它与文中提到的其他条件和应许的关系中得出。</w:t>
      </w:r>
    </w:p>
    <w:p w14:paraId="0402A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align the following reasons with these conditions and promises.</w:t>
      </w:r>
    </w:p>
    <w:p w14:paraId="3FF7C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我们将把以下理由与这些条件和应许结合起来。</w:t>
      </w:r>
    </w:p>
    <w:p w14:paraId="1BE31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without humility, people will not seek and come to Christ.</w:t>
      </w:r>
    </w:p>
    <w:p w14:paraId="1BB14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首先，没有谦卑，人们不会寻求并来到基督面前。</w:t>
      </w:r>
    </w:p>
    <w:p w14:paraId="3A1E2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seek His face, which refers to His person.</w:t>
      </w:r>
    </w:p>
    <w:p w14:paraId="0947F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他们不会寻求祂的面，即祂的位格。</w:t>
      </w:r>
    </w:p>
    <w:p w14:paraId="24178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acts as our schoolmaster, bringing us to Christ by humbling us.</w:t>
      </w:r>
    </w:p>
    <w:p w14:paraId="33532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律法作为我们的启蒙教师，通过使我们谦卑将我们带到基督面前。</w:t>
      </w:r>
    </w:p>
    <w:p w14:paraId="08D9B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not come to Him unless driven to do so.</w:t>
      </w:r>
    </w:p>
    <w:p w14:paraId="1C936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除非被驱使，否则人们不会来到祂面前。</w:t>
      </w:r>
    </w:p>
    <w:p w14:paraId="38915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seek Him unless they acknowledge they are lost.</w:t>
      </w:r>
    </w:p>
    <w:p w14:paraId="1C991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除非他们承认自己迷失了，否则他们不会寻求祂。</w:t>
      </w:r>
    </w:p>
    <w:p w14:paraId="2E325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receive Him unless they are first humbled.</w:t>
      </w:r>
    </w:p>
    <w:p w14:paraId="05AF9D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除非他们先谦卑下来，否则他们不会接受祂。</w:t>
      </w:r>
    </w:p>
    <w:p w14:paraId="4B5DE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poor in spirit who receive the Gospel.</w:t>
      </w:r>
    </w:p>
    <w:p w14:paraId="28C40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是虚心的人接受福音。</w:t>
      </w:r>
    </w:p>
    <w:p w14:paraId="2E618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humility is necessary because without it, people will not truly turn from their evil ways or obey Christ in their lives.</w:t>
      </w:r>
    </w:p>
    <w:p w14:paraId="25E8A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其次，谦卑是必要的，因为没有它，人们就不会真正转离恶行或在生活中顺服基督。</w:t>
      </w:r>
    </w:p>
    <w:p w14:paraId="46886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unbroken heart is like an untamed horse that won't endure the bridle, or an untamed heifer that won't accept the yoke.</w:t>
      </w:r>
    </w:p>
    <w:p w14:paraId="0F2D7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一颗未破碎的心就像一匹不愿受辔头的野马，或一只不愿接受轭的野母牛。</w:t>
      </w:r>
    </w:p>
    <w:p w14:paraId="0334B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may be commanded by God, but they will do as they please, acting as stubborn servants.</w:t>
      </w:r>
    </w:p>
    <w:p w14:paraId="2B9F2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这样的人可能会被神命令，但他们会随心所欲，像顽固的仆人一样行事。</w:t>
      </w:r>
    </w:p>
    <w:p w14:paraId="3E08D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the root cause of disobedience.</w:t>
      </w:r>
    </w:p>
    <w:p w14:paraId="4687CC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骄傲是不顺服的根源。</w:t>
      </w:r>
    </w:p>
    <w:p w14:paraId="482ED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thoughts must be cast down, and every thought must be brought into obedience to Christ.</w:t>
      </w:r>
    </w:p>
    <w:p w14:paraId="3DC97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高傲的念头必须被攻破，所有的心意都必须夺回顺服基督。</w:t>
      </w:r>
    </w:p>
    <w:p w14:paraId="62209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disobedience comes from pride and stubbornness, while all obedience comes from humility.</w:t>
      </w:r>
    </w:p>
    <w:p w14:paraId="516B6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所有的不顺服都源于骄傲和固执，而所有的顺服都源于谦卑。</w:t>
      </w:r>
    </w:p>
    <w:p w14:paraId="3846B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humbled heart becomes pliable to God, making it responsive to His commands.</w:t>
      </w:r>
    </w:p>
    <w:p w14:paraId="6F7F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一颗谦卑的心对神变得柔顺，使其对祂的命令有反应。</w:t>
      </w:r>
    </w:p>
    <w:p w14:paraId="1EA99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pride is eradicated, the heart becomes obedient to Christ, choosing Him freely as Lord and Husband.</w:t>
      </w:r>
    </w:p>
    <w:p w14:paraId="02A93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当骄傲被根除时，心就会顺服基督，自由地选择祂作为主和丈夫。</w:t>
      </w:r>
    </w:p>
    <w:p w14:paraId="02BF3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make the choice themselves will serve, otherwise not.</w:t>
      </w:r>
    </w:p>
    <w:p w14:paraId="56394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那些自己做出选择的人会事奉，否则就不会。</w:t>
      </w:r>
    </w:p>
    <w:p w14:paraId="4A5CA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condemn themselves for making such an unsuitable choice.</w:t>
      </w:r>
    </w:p>
    <w:p w14:paraId="47EF9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他们会因做出如此不合适的选择而谴责自己。</w:t>
      </w:r>
    </w:p>
    <w:p w14:paraId="7819C7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a person to highly value Christ and forgiveness of sins.</w:t>
      </w:r>
    </w:p>
    <w:p w14:paraId="2AA8B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它教导一个人高度重视基督和罪的赦免。</w:t>
      </w:r>
    </w:p>
    <w:p w14:paraId="1A13A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set all your desires in motion, causing you to refuse no obedience, whether active or passive.</w:t>
      </w:r>
    </w:p>
    <w:p w14:paraId="2DA1F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这将启动你所有的渴望，使你不拒绝任何顺服，无论是主动的还是被动的。</w:t>
      </w:r>
    </w:p>
    <w:p w14:paraId="4896C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do not obey their lusts because they value pleasures and hold honours in high esteem.</w:t>
      </w:r>
    </w:p>
    <w:p w14:paraId="18D7B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人们顺从私欲并不是因为他们看重快乐并高度尊重荣誉。（注：这里原文意思可能是“人们顺从私欲是因为……”）</w:t>
      </w:r>
    </w:p>
    <w:p w14:paraId="48515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valuing Christ will lead to doing anything for Him, even counting your life dear for His sake.</w:t>
      </w:r>
    </w:p>
    <w:p w14:paraId="1778B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同样，重视基督会导致为祂做任何事，甚至为祂的缘故不以性命为念。</w:t>
      </w:r>
    </w:p>
    <w:p w14:paraId="70225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humility, people would not remain constant and steadfast.</w:t>
      </w:r>
    </w:p>
    <w:p w14:paraId="078CB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没有谦卑，人们就不会保持恒切和坚定。</w:t>
      </w:r>
    </w:p>
    <w:p w14:paraId="3B473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came to Christ and were obedient for a while, they might eventually return to their old ways.</w:t>
      </w:r>
    </w:p>
    <w:p w14:paraId="6465D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如果他们来到基督面前并顺服了一段时间，他们最终可能会回到旧路。</w:t>
      </w:r>
    </w:p>
    <w:p w14:paraId="51AD3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not stay with Him unless they are humbled.</w:t>
      </w:r>
    </w:p>
    <w:p w14:paraId="712A5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除非谦卑，否则人们不会留在祂身边。</w:t>
      </w:r>
    </w:p>
    <w:p w14:paraId="322E3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Unhumbled individuals may initially respond with joy but may not endure.</w:t>
      </w:r>
    </w:p>
    <w:p w14:paraId="4E3D2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不谦卑的人起初可能会以喜乐回应，但可能无法持久。</w:t>
      </w:r>
    </w:p>
    <w:p w14:paraId="081EE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there's any reservation or holding back, they may ultimately go astray.</w:t>
      </w:r>
    </w:p>
    <w:p w14:paraId="489C1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如果有任何保留或退缩，他们最终可能会误入歧途。</w:t>
      </w:r>
    </w:p>
    <w:p w14:paraId="3C7B2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born from godly sorrow and genuine humility, is called repentance never to be repented of.</w:t>
      </w:r>
    </w:p>
    <w:p w14:paraId="32F3E3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从敬虔的忧愁和真正的谦卑中诞生的真悔改，被称为没有后悔的懊悔。</w:t>
      </w:r>
    </w:p>
    <w:p w14:paraId="28D72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forms of sorrow may lead to repentance, but it's a kind that people later regret.</w:t>
      </w:r>
    </w:p>
    <w:p w14:paraId="24D9A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其他形式的悲伤可能会导致悔改，但那是人们后来会后悔的一种。</w:t>
      </w:r>
    </w:p>
    <w:p w14:paraId="602E9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easily grow weary of Christ's yoke when they haven't felt the grievousness of the yoke of sin and Satan.</w:t>
      </w:r>
    </w:p>
    <w:p w14:paraId="6DE7E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当人们没有感受到罪和撒但之轭的沉重时，很容易对基督的轭感到厌倦。</w:t>
      </w:r>
    </w:p>
    <w:p w14:paraId="53FEF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someone who has experienced the burden of sin, Christ's yoke is easy and sweet.</w:t>
      </w:r>
    </w:p>
    <w:p w14:paraId="359FE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对于经历过罪之重担的人来说，基督的轭是容易和甜美的。</w:t>
      </w:r>
    </w:p>
    <w:p w14:paraId="32A74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reason relates to the final promise of taking away judgments and healing the land.</w:t>
      </w:r>
    </w:p>
    <w:p w14:paraId="59A5C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最后一个原因与除去审判和医治土地的最终应许有关。</w:t>
      </w:r>
    </w:p>
    <w:p w14:paraId="11436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wouldn't receive praise for His judgments and mercy in removing them unless people were humbled.</w:t>
      </w:r>
    </w:p>
    <w:p w14:paraId="5EB3A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除非人们谦卑，否则神不会因祂的审判和除去审判的怜悯而受到赞美。</w:t>
      </w:r>
    </w:p>
    <w:p w14:paraId="1B2E2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afflict people and then remove the affliction without humility, they might think that God had wronged them before and was only now righting the wrong.</w:t>
      </w:r>
    </w:p>
    <w:p w14:paraId="138AE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如果神使人受苦，然后在没有谦卑的情况下去除痛苦，他们可能会认为神以前冤枉了他们，现在才纠正错误。</w:t>
      </w:r>
    </w:p>
    <w:p w14:paraId="2CE0F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God humbles them to the point of acknowledging His justice in their affliction and their own deserving of it, and when they confess that it's only by His mercy they weren't consumed, and when they humble themselves under His mighty hand—only then, if the judgment is removed and His wrath subsides, will they give Him praise for His mercy and judgments.</w:t>
      </w:r>
    </w:p>
    <w:p w14:paraId="20B05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神使他们谦卑到承认祂在苦难中的公义和他们自己配得受苦，并且当他们承认只有靠祂的怜悯才没有被消灭，并且当他们在祂大能的手下自卑时——只有那时，如果审判被移除，祂的愤怒平息，他们才会因祂的怜悯和审判而赞美祂。</w:t>
      </w:r>
    </w:p>
    <w:p w14:paraId="21507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regarding the order of humility as the first condition, the general reason is that nothing is acceptable to God until the heart is humbled.</w:t>
      </w:r>
    </w:p>
    <w:p w14:paraId="3B0F1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现在，关于谦卑作为首要条件的顺序，一般原因是，除非心谦卑，否则没有任何东西是神所悦纳的。</w:t>
      </w:r>
    </w:p>
    <w:p w14:paraId="0A7BD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pray, which is another condition, and you may hear, and so on, but all your actions are in vain unless they come from a broken heart.</w:t>
      </w:r>
    </w:p>
    <w:p w14:paraId="75100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你可以祷告（这是另一个条件），你可以听道，等等，但除非这些行动来自破碎的心，否则都是徒劳的。</w:t>
      </w:r>
    </w:p>
    <w:p w14:paraId="1C62B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a broken heart is the only acceptable sacrifice to God, without which no sacrifice is accepted.</w:t>
      </w:r>
    </w:p>
    <w:p w14:paraId="197C0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首先，破碎的心是神唯一悦纳的祭，没有它，任何祭都不被悦纳。</w:t>
      </w:r>
    </w:p>
    <w:p w14:paraId="6A777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in Psalm 51:16-17: "Thou desirest not sacrifice, else I would give it thee; thou delightest not in burnt offerings. The sacrifices of God are a broken spirit, and a contrite heart, O God, thou wilt not despise."</w:t>
      </w:r>
    </w:p>
    <w:p w14:paraId="6BB04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这在诗篇51:16-17中可见：“你本不喜爱祭物，若喜爱，我就献上；燔祭，你也不喜悦。神所要的祭就是忧伤的灵；神啊，忧伤痛悔的心，你必不轻看。”</w:t>
      </w:r>
    </w:p>
    <w:p w14:paraId="7A983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that until his heart was broken, all his good deeds and holy duties would be in vain.</w:t>
      </w:r>
    </w:p>
    <w:p w14:paraId="7C841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大卫知道，直到他的心破碎，他所有的善行和神圣职责都将是徒劳的。</w:t>
      </w:r>
    </w:p>
    <w:p w14:paraId="05B3E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essentially said, "Lord, before my heart was humbled and broken, as I've expressed earlier in this Psalm, You didn't desire any sacrifice from me, nor did You delight in burnt offerings from me.</w:t>
      </w:r>
    </w:p>
    <w:p w14:paraId="642A5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他基本上是在说：“主啊，在我的心谦卑破碎之前，正如我在这首诗篇前面所表达的那样，祢不想要我的任何祭物，也不喜悦我的燔祭。</w:t>
      </w:r>
    </w:p>
    <w:p w14:paraId="3737A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sacrifices that please You are a broken spirit, and other duties are only acceptable when they originate from this brokenness."</w:t>
      </w:r>
    </w:p>
    <w:p w14:paraId="60EE1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但使祢喜悦的祭是忧伤的灵，其他职责只有源于这种破碎时才是可悦纳的。”</w:t>
      </w:r>
    </w:p>
    <w:p w14:paraId="6AFEB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broken spirit is the primary sacrifice, and without it, nothing else is acceptable.</w:t>
      </w:r>
    </w:p>
    <w:p w14:paraId="38F7C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这忧伤的灵是主要的祭，没有它，其他任何东西都不被悦纳。</w:t>
      </w:r>
    </w:p>
    <w:p w14:paraId="3B8F2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deeds are sanctified only when they are offered on this low altar of a broken heart.</w:t>
      </w:r>
    </w:p>
    <w:p w14:paraId="7BE75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所有其他的行为只有献在破碎之心的低坛上时才成圣。</w:t>
      </w:r>
    </w:p>
    <w:p w14:paraId="75ECC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brokenness not only makes an acceptable sacrifice for God but also makes us fit priests for God.</w:t>
      </w:r>
    </w:p>
    <w:p w14:paraId="4601D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这种破碎不仅为神献上了可悦纳的祭，也使我们成为神合适的祭司。</w:t>
      </w:r>
    </w:p>
    <w:p w14:paraId="6B8FB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can offer an acceptable sacrifice, we must first become priests to God.</w:t>
      </w:r>
    </w:p>
    <w:p w14:paraId="3EF0E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在我们能献上可悦纳的祭之前，我们必须先成为神的祭司。</w:t>
      </w:r>
    </w:p>
    <w:p w14:paraId="4BAC0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don't become priests to God until we've offered ourselves as a sacrifice, as stated in 2 Corinthians 8:5.</w:t>
      </w:r>
    </w:p>
    <w:p w14:paraId="49F7C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除非我们将自己当作祭物献上，否则我们不会成为神的祭司，如哥林多后书8:5所述。</w:t>
      </w:r>
    </w:p>
    <w:p w14:paraId="3CA80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true priests, we must be slain and broken, becoming a sacrifice ourselves.</w:t>
      </w:r>
    </w:p>
    <w:p w14:paraId="200BB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要成为真正的祭司，我们必须被杀和破碎，自己成为祭物。</w:t>
      </w:r>
    </w:p>
    <w:p w14:paraId="00040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accepted until the Holy Spirit dwells in the heart.</w:t>
      </w:r>
    </w:p>
    <w:p w14:paraId="68D80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直到圣灵住在心里，没有任何东西是被悦纳的。</w:t>
      </w:r>
    </w:p>
    <w:p w14:paraId="04DC2F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 person is humbled, the Spirit of God does not dwell in their heart.</w:t>
      </w:r>
    </w:p>
    <w:p w14:paraId="6F361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直到一个人谦卑下来，神的灵才不住在他们心里。</w:t>
      </w:r>
    </w:p>
    <w:p w14:paraId="08690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whatever they do before that does not reflect the Spirit but rather a carnal heart, which is not acceptable.</w:t>
      </w:r>
    </w:p>
    <w:p w14:paraId="525AF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因此，在此之前他们所做的一切并不反映圣灵，而是反映肉体的心，这是不可悦纳的。</w:t>
      </w:r>
    </w:p>
    <w:p w14:paraId="10A77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 person is humbled, they keep the door closed to the Lord and His Spirit.</w:t>
      </w:r>
    </w:p>
    <w:p w14:paraId="76A1E9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直到一个人谦卑下来，他们才对主和祂的灵关门。</w:t>
      </w:r>
    </w:p>
    <w:p w14:paraId="46DAA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someone else within, and their heart is already full.</w:t>
      </w:r>
    </w:p>
    <w:p w14:paraId="336C6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里面还有别人，他们的心已经满了。</w:t>
      </w:r>
    </w:p>
    <w:p w14:paraId="79201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dwell in their own heart, so it is said in Isaiah 57:15 that the Lord dwells in a contrite heart alone, as there is only room for Him to work as He pleases in all its chambers.</w:t>
      </w:r>
    </w:p>
    <w:p w14:paraId="1A160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他们住在自己的心里，所以以赛亚书57:15说主只住在痛悔的心里，因为只有那里有空间让祂随己意在所有的房间里工作。</w:t>
      </w:r>
    </w:p>
    <w:p w14:paraId="5B255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 person is obedient in all things, nothing they do is acceptable.</w:t>
      </w:r>
    </w:p>
    <w:p w14:paraId="517D8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直到一个人在凡事上顺服，他们所做的任何事都不被悦纳。</w:t>
      </w:r>
    </w:p>
    <w:p w14:paraId="689D3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28:9 says, "He that turns his ear from the Law, his prayer shall be abominable."</w:t>
      </w:r>
    </w:p>
    <w:p w14:paraId="26C96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箴言28:9说：“转耳不听律法的，他的祈祷也为可憎。”</w:t>
      </w:r>
    </w:p>
    <w:p w14:paraId="4FDF5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who is not thoroughly humbled may be obedient in many things, including prayer, but they will still have their own ways and will not have fully renounced themselves.</w:t>
      </w:r>
    </w:p>
    <w:p w14:paraId="41CDD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一个没有彻底谦卑的人可能在许多事上顺服，包括祷告，但他们仍然会有自己的方式，并且没有完全舍弃自己。</w:t>
      </w:r>
    </w:p>
    <w:p w14:paraId="00E04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is not truly humbled, and unless their obedience is comprehensive, nothing is acceptable.</w:t>
      </w:r>
    </w:p>
    <w:p w14:paraId="644A9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这样的人并不是真正谦卑，除非他们的顺服是全面的，否则什么都不被悦纳。</w:t>
      </w:r>
    </w:p>
    <w:p w14:paraId="26F79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the second part of what we proposed to discuss: what this humility is.</w:t>
      </w:r>
    </w:p>
    <w:p w14:paraId="6E809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现在，我们来到我们要讨论的第二部分：这种谦卑是什么。</w:t>
      </w:r>
    </w:p>
    <w:p w14:paraId="123D3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we want to understand what it means to humble oneself.</w:t>
      </w:r>
    </w:p>
    <w:p w14:paraId="2CFDC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特别是，我们想了解自卑意味着什么。</w:t>
      </w:r>
    </w:p>
    <w:p w14:paraId="25B4B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discovering this depends on understanding what it means to be humbled, we will first discuss what it means to be humbled, and from there, we can better grasp the true humility required of us.</w:t>
      </w:r>
    </w:p>
    <w:p w14:paraId="771C60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然而，因为发现这一点取决于理解被降卑意味着什么，我们将首先讨论被降卑意味着什么，从中我们可以更好地掌握所需的真正谦卑。</w:t>
      </w:r>
    </w:p>
    <w:p w14:paraId="19E92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find this out, we will start by examining the examples in Scripture of those who humbled themselves or were humbled.</w:t>
      </w:r>
    </w:p>
    <w:p w14:paraId="2D9EB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为了找出这一点，我们将从查考圣经中那些自卑或被降卑的人的例子开始。</w:t>
      </w:r>
    </w:p>
    <w:p w14:paraId="6AAF6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2 Chronicles 33, we find the story of Manasseh, who humbled himself greatly in his affliction, and the Lord was entreated of him.</w:t>
      </w:r>
    </w:p>
    <w:p w14:paraId="724F4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例如，在历代志下33章，我们发现了玛拿西的故事，他在急难的时候大大自卑，主就应允他的祈求。</w:t>
      </w:r>
    </w:p>
    <w:p w14:paraId="0086D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Acts 9, we see the account of Saul (Paul) being humbled when he trembled and was astonished, saying, "Lord, what wilt thou have me to do?"</w:t>
      </w:r>
    </w:p>
    <w:p w14:paraId="6FC90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同样，在使徒行传9章，我们看到扫罗（保罗）被降卑的记载，他战兢且惊讶，说：“主啊，你叫我做什么？”</w:t>
      </w:r>
    </w:p>
    <w:p w14:paraId="5DB4A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is found in Acts 2:37, where those who were pricked in their hearts cried out, "What shall we do to be saved?"</w:t>
      </w:r>
    </w:p>
    <w:p w14:paraId="6ADB7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另一个例子在使徒行传2:37，那些觉得扎心的人大声喊道：“我们当怎样行才能得救？”</w:t>
      </w:r>
    </w:p>
    <w:p w14:paraId="0ED52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jailer in Acts 16 also came trembling and astounded, and he would have killed himself.</w:t>
      </w:r>
    </w:p>
    <w:p w14:paraId="58B99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使徒行传16章中的狱卒也战兢惊讶地来了，他差点自杀。</w:t>
      </w:r>
    </w:p>
    <w:p w14:paraId="00601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the prodigal son in Luke 15, though a parable, illustrates the condition of a humbled soul.</w:t>
      </w:r>
    </w:p>
    <w:p w14:paraId="0EA607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路加福音15章中浪子的比喻，虽然是个比喻，却说明了谦卑灵魂的状况。</w:t>
      </w:r>
    </w:p>
    <w:p w14:paraId="1E78E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in his state of humiliation, came to himself, realizing his need.</w:t>
      </w:r>
    </w:p>
    <w:p w14:paraId="5CA7F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浪子在卑微的状态中，醒悟过来，意识到了自己的需要。</w:t>
      </w:r>
    </w:p>
    <w:p w14:paraId="26038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examples, we can identify two main aspects of humility: passive humility and active humility.</w:t>
      </w:r>
    </w:p>
    <w:p w14:paraId="7B71B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从这些例子中，我们可以确定谦卑的两个主要方面：被动谦卑和主动谦卑。</w:t>
      </w:r>
    </w:p>
    <w:p w14:paraId="04E837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paves the way for the second and may be found in an unregenerate person, while the second, which is the fruit of sanctification, is the one referred to in this context, and it is the one to which the promise is made.</w:t>
      </w:r>
    </w:p>
    <w:p w14:paraId="1FED9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第一种为第二种铺平了道路，可能在未重生的人身上找到，而第二种是成圣的果子，是这里所指的，也是应许所指向的。</w:t>
      </w:r>
    </w:p>
    <w:p w14:paraId="55F94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aspects coexist in the godly, and he who possesses the second never lacks the first to some degree, although many may have the first without the second.</w:t>
      </w:r>
    </w:p>
    <w:p w14:paraId="725DF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这两个方面共存于虔诚人身上，拥有第二种的人在某种程度上从不缺乏第一种，尽管许多人可能拥有第一种而没有第二种。</w:t>
      </w:r>
    </w:p>
    <w:p w14:paraId="5DDCA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aspect, passive humility, involves a sense of sin and an awareness of God's wrath for it, as seen in examples like being pricked in the heart, which is essentially a wounding of the heart and spirit.</w:t>
      </w:r>
    </w:p>
    <w:p w14:paraId="6E3E2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第一个方面，被动谦卑，涉及对罪的感觉和对神因此而发怒的意识，如觉得扎心的例子所见，这本质上是心灵和精神的创伤。</w:t>
      </w:r>
    </w:p>
    <w:p w14:paraId="0F099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this comes trembling fear and self-awareness, as illustrated in the parable.</w:t>
      </w:r>
    </w:p>
    <w:p w14:paraId="3266A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随之而来的是战兢的恐惧和自我意识，如比喻所示。</w:t>
      </w:r>
    </w:p>
    <w:p w14:paraId="62C17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passive legal humiliation can be broken down into several aspects:</w:t>
      </w:r>
    </w:p>
    <w:p w14:paraId="03CBA2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这种被动的律法上的谦卑可以细分为几个方面：</w:t>
      </w:r>
    </w:p>
    <w:p w14:paraId="45C01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Sensibleness of Sin: Before this work of humility, a person is like someone in a deep slumber – they don't feel the impact of their actions or hear the words spoken to them; they are numb to everything.</w:t>
      </w:r>
    </w:p>
    <w:p w14:paraId="5D0E8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对罪的敏感：在这谦卑的工作之前，一个人就像沉睡中的人——他们感觉不到自己行为的影响，也听不到对他们说的话；他们对一切都麻木不仁。</w:t>
      </w:r>
    </w:p>
    <w:p w14:paraId="17B91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work of humiliation awakens them to a deep sense of sin.</w:t>
      </w:r>
    </w:p>
    <w:p w14:paraId="153A4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然而，这种谦卑的工作唤醒了他们，使他们对罪有了深刻的感觉。</w:t>
      </w:r>
    </w:p>
    <w:p w14:paraId="35C00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now wounded and keenly aware of their sinfulness.</w:t>
      </w:r>
    </w:p>
    <w:p w14:paraId="05A06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他们现在受伤了，敏锐地意识到自己的罪恶。</w:t>
      </w:r>
    </w:p>
    <w:p w14:paraId="298D3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earthquake shook the foundation of the jailer's prison, this awakening shakes the very core of one's being.</w:t>
      </w:r>
    </w:p>
    <w:p w14:paraId="5B8A9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就像地震动摇了狱卒监狱的地基一样，这种觉醒动摇了一个人存在的核心。</w:t>
      </w:r>
    </w:p>
    <w:p w14:paraId="1969E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Fearfulness of One's Estate: Prior to this experience, a person might have been bold and fearless in their actions, often leading to punishment.</w:t>
      </w:r>
    </w:p>
    <w:p w14:paraId="436C8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对自身状况的恐惧：在这次经历之前，一个人可能在行动上大胆无畏，往往导致惩罚。</w:t>
      </w:r>
    </w:p>
    <w:p w14:paraId="54628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of humility changes that perspective.</w:t>
      </w:r>
    </w:p>
    <w:p w14:paraId="3E35F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这种谦卑的工作改变了这种观点。</w:t>
      </w:r>
    </w:p>
    <w:p w14:paraId="41B91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instills a fear of one's spiritual state, making a person realise the peril they are in.</w:t>
      </w:r>
    </w:p>
    <w:p w14:paraId="3E229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它灌输了对自己属灵状态的恐惧，让人意识到自己处于危险之中。</w:t>
      </w:r>
    </w:p>
    <w:p w14:paraId="7A490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a bold individual suddenly recognises the danger they are facing.</w:t>
      </w:r>
    </w:p>
    <w:p w14:paraId="052C65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这就好像一个大胆的人突然认出了他们面临的危险。</w:t>
      </w:r>
    </w:p>
    <w:p w14:paraId="4A812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of One's Estate: Humiliation leads a person to seriously consider their spiritual condition.</w:t>
      </w:r>
    </w:p>
    <w:p w14:paraId="7AADB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对自身状况的思考：谦卑引导一个人认真思考他们的属灵状况。</w:t>
      </w:r>
    </w:p>
    <w:p w14:paraId="7E4E0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they may have thought themselves righteous or in a good state, having a false sense of worth.</w:t>
      </w:r>
    </w:p>
    <w:p w14:paraId="5DECF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在此之前，他们可能认为自己是义人或处于良好状态，有一种虚假的价值感。</w:t>
      </w:r>
    </w:p>
    <w:p w14:paraId="75E3D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work reveals their true poverty, nakedness, and worthlessness.</w:t>
      </w:r>
    </w:p>
    <w:p w14:paraId="06995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然而，这项工作揭示了他们真正的贫穷、赤身和无价值。</w:t>
      </w:r>
    </w:p>
    <w:p w14:paraId="572AE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the prodigal son coming to his senses, realising he had nothing.</w:t>
      </w:r>
    </w:p>
    <w:p w14:paraId="1D876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这类似于浪子醒悟过来，意识到自己一无所有。</w:t>
      </w:r>
    </w:p>
    <w:p w14:paraId="6EBF4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initial work of humiliation is primarily achieved through the Law and its curses.</w:t>
      </w:r>
    </w:p>
    <w:p w14:paraId="092B2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这种最初的谦卑工作主要是通过律法及其诅咒来实现的。</w:t>
      </w:r>
    </w:p>
    <w:p w14:paraId="7219C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serves as the standard of righteousness, with all specific rules deriving from it.</w:t>
      </w:r>
    </w:p>
    <w:p w14:paraId="2088BE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律法作为义的标准，所有具体的规则都源于它。</w:t>
      </w:r>
    </w:p>
    <w:p w14:paraId="3768E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threats are like lightning, revealing sin, while its curses are like thunderbolts, striking fear of God's judgment into the heart.</w:t>
      </w:r>
    </w:p>
    <w:p w14:paraId="12936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律法的威胁像闪电，揭示罪恶，而它的诅咒像霹雳，将对神审判的恐惧打入人心。</w:t>
      </w:r>
    </w:p>
    <w:p w14:paraId="31FAE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acts as an indictment and the sentence of a judge combined.</w:t>
      </w:r>
    </w:p>
    <w:p w14:paraId="65F0E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律法起着起诉书和法官判决的双重作用。</w:t>
      </w:r>
    </w:p>
    <w:p w14:paraId="2E1A3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aspects contribute to the humbling of a person.</w:t>
      </w:r>
    </w:p>
    <w:p w14:paraId="44797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这两个方面都有助于使人谦卑。</w:t>
      </w:r>
    </w:p>
    <w:p w14:paraId="56B22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commands what must be done but provides no strength to achieve it.</w:t>
      </w:r>
    </w:p>
    <w:p w14:paraId="26DCF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律法命令必须做什么，但不提供实现它的力量。</w:t>
      </w:r>
    </w:p>
    <w:p w14:paraId="6E2BE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reveals human sinfulness and incapacity for any good.</w:t>
      </w:r>
    </w:p>
    <w:p w14:paraId="0E7B2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这揭示了人类的罪恶和无能为善。</w:t>
      </w:r>
    </w:p>
    <w:p w14:paraId="1D3FC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akin to the taskmasters of Egypt, punishes those who fail to meet the Law's demands.</w:t>
      </w:r>
    </w:p>
    <w:p w14:paraId="79D1B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诅咒，类似于埃及的督工，惩罚那些未能满足律法要求的人。</w:t>
      </w:r>
    </w:p>
    <w:p w14:paraId="0D92B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these elements bring about legal humiliation.</w:t>
      </w:r>
    </w:p>
    <w:p w14:paraId="64BCE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这些因素共同导致了律法上的谦卑。</w:t>
      </w:r>
    </w:p>
    <w:p w14:paraId="3BC3C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it's not just the Ten Commandments spoken at Horeb that are meant, but also their explanations found throughout the Scriptures.</w:t>
      </w:r>
    </w:p>
    <w:p w14:paraId="7123C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这里所说的律法，不仅仅是指在何烈山颁布的十诫，也包括整本圣经中对它们的解释。</w:t>
      </w:r>
    </w:p>
    <w:p w14:paraId="48F66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encompasses the righteousness required by the entire Bible.</w:t>
      </w:r>
    </w:p>
    <w:p w14:paraId="4E7AF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律法包含了整本圣经所要求的义。</w:t>
      </w:r>
    </w:p>
    <w:p w14:paraId="1A5D0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help of the Holy Spirit is needed alongside the Law to bring about humility.</w:t>
      </w:r>
    </w:p>
    <w:p w14:paraId="6807A6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此外，还需要圣灵与律法一起帮助，才能带来谦卑。</w:t>
      </w:r>
    </w:p>
    <w:p w14:paraId="3196E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referred to as the "spirit of bondage" because it enlightens a person to see their bondage to sin and Satan, and their submission to God's wrath.</w:t>
      </w:r>
    </w:p>
    <w:p w14:paraId="42ADA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圣灵被称为“奴仆的心”（spirit of bondage），因为祂光照人，使人看到自己对罪和撒但的奴役，以及对神愤怒的屈服。</w:t>
      </w:r>
    </w:p>
    <w:p w14:paraId="3879C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doesn't make a person bondage; rather, it reveals this bondage.</w:t>
      </w:r>
    </w:p>
    <w:p w14:paraId="531B5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圣灵并不使人受奴役；相反，祂揭示了这种奴役。</w:t>
      </w:r>
    </w:p>
    <w:p w14:paraId="5E25B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leads a person to believe in it.</w:t>
      </w:r>
    </w:p>
    <w:p w14:paraId="780A1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此外，祂引导人相信这一点。</w:t>
      </w:r>
    </w:p>
    <w:p w14:paraId="11467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necessary for both humbling and comforting.</w:t>
      </w:r>
    </w:p>
    <w:p w14:paraId="2F75F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信心对于谦卑和安慰都是必要的。</w:t>
      </w:r>
    </w:p>
    <w:p w14:paraId="56A73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we disregard the threats and don't believe them.</w:t>
      </w:r>
    </w:p>
    <w:p w14:paraId="484AB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通常，我们忽视威胁并不相信它们。</w:t>
      </w:r>
    </w:p>
    <w:p w14:paraId="1E89E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 person who swears doesn't truly believe in the threatening, "The Lord will not hold him guiltless that taketh his name in vain."</w:t>
      </w:r>
    </w:p>
    <w:p w14:paraId="189C6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例如，一个发誓的人并不真正相信那个威胁：“妄称耶和华名的，耶和华必不以他为无罪。”</w:t>
      </w:r>
    </w:p>
    <w:p w14:paraId="72BD4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illuminates a person to see their sins and helps them believe the threats against those sins, then true humility is achieved.</w:t>
      </w:r>
    </w:p>
    <w:p w14:paraId="58310A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当圣灵光照一个人看到他们的罪，并帮助他们相信针对那些罪的威胁时，真正的谦卑就实现了。</w:t>
      </w:r>
    </w:p>
    <w:p w14:paraId="0DEE4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though these threats are presented through the Word and made effective by the Spirit, it is often some affliction that breathes life into them.</w:t>
      </w:r>
    </w:p>
    <w:p w14:paraId="64149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然而，即使这些威胁是通过道呈现并通过圣灵生效的，往往是某种苦难为它们注入了生命。</w:t>
      </w:r>
    </w:p>
    <w:p w14:paraId="13B06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observe this in the cases of Manasseh and Saint Paul.</w:t>
      </w:r>
    </w:p>
    <w:p w14:paraId="3F470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我们可以在玛拿西和圣保罗的案例中观察到这一点。</w:t>
      </w:r>
    </w:p>
    <w:p w14:paraId="04A92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for instance, was first struck off his horse to the ground, while the jailor believed all his prisoners had escaped, making him believe his own life was at risk, leading him to contemplate suicide.</w:t>
      </w:r>
    </w:p>
    <w:p w14:paraId="400A4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例如，圣保罗首先从马上被击倒在地，而狱卒以为所有囚犯都逃跑了，使他认为自己的生命处于危险之中，导致他考虑自杀。</w:t>
      </w:r>
    </w:p>
    <w:p w14:paraId="2D7E5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afflictions may be real or imagined, stemming from a perception of judgment, shame, poverty, or misery.</w:t>
      </w:r>
    </w:p>
    <w:p w14:paraId="00EFF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这些苦难可能是真实的也可能是想象的，源于对审判、羞耻、贫穷或苦难的感知。</w:t>
      </w:r>
    </w:p>
    <w:p w14:paraId="39B34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employs such afflictions to give vitality to the threats, which in turn infuse life into the Law.</w:t>
      </w:r>
    </w:p>
    <w:p w14:paraId="2C89C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神利用这些苦难赋予威胁活力，这反过来又将生命注入律法。</w:t>
      </w:r>
    </w:p>
    <w:p w14:paraId="20843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Law is brought home to the conscience, and sin is exposed.</w:t>
      </w:r>
    </w:p>
    <w:p w14:paraId="2AA97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结果，律法深入良心，罪恶被暴露。</w:t>
      </w:r>
    </w:p>
    <w:p w14:paraId="5EACD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are conscious of their miseries, they often turn to the Law of God to seek its cause.</w:t>
      </w:r>
    </w:p>
    <w:p w14:paraId="27923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当人们意识到自己的苦难时，他们往往转向神的律法寻找原因。</w:t>
      </w:r>
    </w:p>
    <w:p w14:paraId="1E3BC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 confronts their conscience, sin comes to life.</w:t>
      </w:r>
    </w:p>
    <w:p w14:paraId="3E963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当律法面对他们的良心时，罪就活了。</w:t>
      </w:r>
    </w:p>
    <w:p w14:paraId="58B45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wrote that sin became apparent as sin when he was humbled, whereas previously, it was like colours in the dark.</w:t>
      </w:r>
    </w:p>
    <w:p w14:paraId="544AC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圣保罗写道，当他谦卑时，罪显为罪，而在此之前，它就像黑暗中的颜色。</w:t>
      </w:r>
    </w:p>
    <w:p w14:paraId="61DD3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of sin coming alive leads to a recognition of one's spiritual death due to sin.</w:t>
      </w:r>
    </w:p>
    <w:p w14:paraId="3141A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这种罪复活的经历导致人们认识到自己因罪而灵性死亡。</w:t>
      </w:r>
    </w:p>
    <w:p w14:paraId="609243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comprises the two aspects of the initial form of humiliation, setting the stage for the second form.</w:t>
      </w:r>
    </w:p>
    <w:p w14:paraId="2D6E2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这构成了最初形式的谦卑的两个方面，为第二种形式奠定了基础。</w:t>
      </w:r>
    </w:p>
    <w:p w14:paraId="12371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is what it means to be humbled.</w:t>
      </w:r>
    </w:p>
    <w:p w14:paraId="1A81D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所以，这就是被降卑的意思。</w:t>
      </w:r>
    </w:p>
    <w:p w14:paraId="02270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move on to the second aspect: what it means to humble oneself.</w:t>
      </w:r>
    </w:p>
    <w:p w14:paraId="28D2D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现在，我们转向第二个方面：自卑意味着什么。</w:t>
      </w:r>
    </w:p>
    <w:p w14:paraId="6B9B7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begins where the previous aspect ends.</w:t>
      </w:r>
    </w:p>
    <w:p w14:paraId="4B879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这从前一个方面结束的地方开始。</w:t>
      </w:r>
    </w:p>
    <w:p w14:paraId="6C115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stage, a person seeks a remedy, much like those who cried out, "What shall we do to be saved?" as seen in the second aspect of those examples.</w:t>
      </w:r>
    </w:p>
    <w:p w14:paraId="72B51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在这个阶段，一个人寻求补救，就像那些大声喊道“我们当怎样行才能得救？”的人一样，如那些例子的第二个方面所见。</w:t>
      </w:r>
    </w:p>
    <w:p w14:paraId="02DF2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part of God's election go even further.</w:t>
      </w:r>
    </w:p>
    <w:p w14:paraId="0A2D2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那些属于神选民的人走得更远。</w:t>
      </w:r>
    </w:p>
    <w:p w14:paraId="1B69C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experience a different kind of evangelical humiliation, which is a product of sanctification.</w:t>
      </w:r>
    </w:p>
    <w:p w14:paraId="62874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他们经历了一种不同类型的福音派谦卑，这是成圣的产物。</w:t>
      </w:r>
    </w:p>
    <w:p w14:paraId="47817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intends to save someone, He sends the Spirit of adoption into their heart—the Spirit of grace, as referred to by Zechariah.</w:t>
      </w:r>
    </w:p>
    <w:p w14:paraId="40FD3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当神打算拯救某人时，祂将儿子的灵送入他们的心——即撒迦利亚所指的施恩的灵。</w:t>
      </w:r>
    </w:p>
    <w:p w14:paraId="77D8C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gives them a secret hope that they will be received with mercy if they return.</w:t>
      </w:r>
    </w:p>
    <w:p w14:paraId="600D8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这灵给他们一个隐秘的希望，即如果他们归回，他们将被怜悯接纳。</w:t>
      </w:r>
    </w:p>
    <w:p w14:paraId="7D369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beginning of faith to some degree, accompanied by the thought that they should return to God, change their ways, surrender to Him, and serve Him.</w:t>
      </w:r>
    </w:p>
    <w:p w14:paraId="33B55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这在某种程度上是信心的开始，伴随着他们应该归向神、改变道路、向祂投降并事奉祂的想法。</w:t>
      </w:r>
    </w:p>
    <w:p w14:paraId="4E79B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in the examples mentioned earlier, particularly the prodigal son in Luke 15, who, driven by hope, reaches the resolution to return to his father.</w:t>
      </w:r>
    </w:p>
    <w:p w14:paraId="473D0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这可以在前面提到的例子中看到，特别是路加福音15章中的浪子，他在希望的驱使下，下定决心回到父亲身边。</w:t>
      </w:r>
    </w:p>
    <w:p w14:paraId="034EC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Manasseh's case, he humbled himself greatly, driven by hope of mercy.</w:t>
      </w:r>
    </w:p>
    <w:p w14:paraId="4C5D1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在玛拿西的案例中，他在怜悯希望的驱使下大大自卑。</w:t>
      </w:r>
    </w:p>
    <w:p w14:paraId="56303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doesn't reach this form of active self-humiliation unless there is hope of mercy.</w:t>
      </w:r>
    </w:p>
    <w:p w14:paraId="0BC71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除非有怜悯的希望，否则一个人不会达到这种主动自卑的形式。</w:t>
      </w:r>
    </w:p>
    <w:p w14:paraId="0F040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start of faith is associated with a hope of mercy, motivating a person to approach God and confess their sins, acknowledging their unworthiness.</w:t>
      </w:r>
    </w:p>
    <w:p w14:paraId="031E4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信心的开始与怜悯的希望有关，激励一个人接近神并承认他们的罪，承认他们的不配。</w:t>
      </w:r>
    </w:p>
    <w:p w14:paraId="5F70B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four pairs of ingredients contribute to this second type of humiliation, encouraging us to humble ourselves.</w:t>
      </w:r>
    </w:p>
    <w:p w14:paraId="5BF0E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现在，有四对因素促成了这第二种类型的谦卑，鼓励我们自卑。</w:t>
      </w:r>
    </w:p>
    <w:p w14:paraId="548DA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of Mercy and Sense of Misery: Both are essential.</w:t>
      </w:r>
    </w:p>
    <w:p w14:paraId="7C06FB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怜悯的希望和苦难的感觉：两者都是必不可少的。</w:t>
      </w:r>
    </w:p>
    <w:p w14:paraId="02056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sense of misery brings a person to self-awareness, hope of mercy, when combined with it, compels them to turn to God actively.</w:t>
      </w:r>
    </w:p>
    <w:p w14:paraId="4F04B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虽然苦难的感觉使人产生自我意识，但当怜悯的希望与之结合时，会迫使他们主动转向神。</w:t>
      </w:r>
    </w:p>
    <w:p w14:paraId="2CA50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hope of mercy, a sense of misery only brings one to self-awareness, while hope of mercy drives a person toward the active self-humiliation we are discussing.</w:t>
      </w:r>
    </w:p>
    <w:p w14:paraId="7450A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没有怜悯的希望，苦难的感觉只能使人产生自我意识，而怜悯的希望驱使一个人走向我们正在讨论的主动自卑。</w:t>
      </w:r>
    </w:p>
    <w:p w14:paraId="76BE2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of Emptiness and Perception of God's All-Sufficiency: This can also be seen in the prodigal son's experience.</w:t>
      </w:r>
    </w:p>
    <w:p w14:paraId="08A61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空虚感和对神全足的感知：这也可见于浪子的经历。</w:t>
      </w:r>
    </w:p>
    <w:p w14:paraId="623DF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sensed that he would starve and perish if he stayed where he was, but he believed there was an abundance of bread in his father's house.</w:t>
      </w:r>
    </w:p>
    <w:p w14:paraId="7F471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他感觉到如果他留在原地就会挨饿灭亡，但他相信父亲家里有丰富的粮食。</w:t>
      </w:r>
    </w:p>
    <w:p w14:paraId="6FC2D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to the all-sufficient fullness of God to meet his needs.</w:t>
      </w:r>
    </w:p>
    <w:p w14:paraId="3C430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他仰望神全足的丰富来满足他的需要。</w:t>
      </w:r>
    </w:p>
    <w:p w14:paraId="7E524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individuals find something within themselves, they stand on their own strength without experiencing humility.</w:t>
      </w:r>
    </w:p>
    <w:p w14:paraId="370D0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只要个人在自己里面找到一些东西，他们就靠自己的力量站立，而没有经历谦卑。</w:t>
      </w:r>
    </w:p>
    <w:p w14:paraId="17260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they recognize their emptiness and perceive God's all-sufficiency, they begin to seek a new foundation.</w:t>
      </w:r>
    </w:p>
    <w:p w14:paraId="15050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然而，当他们认识到自己的空虚并感知到神的全足时，他们开始寻求新的根基。</w:t>
      </w:r>
    </w:p>
    <w:p w14:paraId="1E01E5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see that the only solid ground is in God alone, they turn to Him.</w:t>
      </w:r>
    </w:p>
    <w:p w14:paraId="09F79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当他们看到唯一的坚实基础只在神里面时，他们转向祂。</w:t>
      </w:r>
    </w:p>
    <w:p w14:paraId="7CB98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not abandon their own foundation until they see another one to stand on.</w:t>
      </w:r>
    </w:p>
    <w:p w14:paraId="500DD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直到看到另一个可以立足的基础，人们才会放弃自己的基础。</w:t>
      </w:r>
    </w:p>
    <w:p w14:paraId="468C5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sense of a man's own sinfulness and the righteousness of the Lord Jesus, and so a light comes in that reveals both.</w:t>
      </w:r>
    </w:p>
    <w:p w14:paraId="698FE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必须感觉到人自己的罪恶和主耶稣的义，因此光进来揭示了两者。</w:t>
      </w:r>
    </w:p>
    <w:p w14:paraId="0EE26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Saint Paul was humbled, there was a light that shone about him, which was an outward symbol of the new light that shone within him, revealing Christ and his own sinfulness.</w:t>
      </w:r>
    </w:p>
    <w:p w14:paraId="7C680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因此，当圣保罗谦卑时，有光照在他周围，这是照在他里面的新光的外在象征，揭示了基督和他自己的罪恶。</w:t>
      </w:r>
    </w:p>
    <w:p w14:paraId="42D6B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the love of God and Christ, combined with a sense of a man's unkindness toward God, whereby we view sins as injuries done to God and an unkindness shown therein.</w:t>
      </w:r>
    </w:p>
    <w:p w14:paraId="65C6F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对神和基督之爱的感觉，结合对人对神不仁慈的感觉，由此我们将罪视为对神的伤害和其中表现出的不仁慈。</w:t>
      </w:r>
    </w:p>
    <w:p w14:paraId="36269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explore the difference between these two works or aspects of humiliation so that we can better understand what it means to humble ourselves.</w:t>
      </w:r>
    </w:p>
    <w:p w14:paraId="61673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现在，让我们探讨这两种工作或谦卑方面之间的区别，以便我们能更好地理解自卑意味着什么。</w:t>
      </w:r>
    </w:p>
    <w:p w14:paraId="4C49A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they differ in the matter they concern.</w:t>
      </w:r>
    </w:p>
    <w:p w14:paraId="3493A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首先，它们在关注的事项上有所不同。</w:t>
      </w:r>
    </w:p>
    <w:p w14:paraId="2839D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form, a man is properly humbled but for the punishment.</w:t>
      </w:r>
    </w:p>
    <w:p w14:paraId="13ED2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在第一种形式中，人适当地谦卑只是为了惩罚。</w:t>
      </w:r>
    </w:p>
    <w:p w14:paraId="7DEED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indeed humbled for sin, yet primarily because it relates to punishment; it is guilt that affects him.</w:t>
      </w:r>
    </w:p>
    <w:p w14:paraId="68FE0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人确实因罪而谦卑，但主要是因为它与惩罚有关；影响他的是内疚。</w:t>
      </w:r>
    </w:p>
    <w:p w14:paraId="7A065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humbled for sin as it is contrary to God and His holiness but as it is contrary to himself and his own well-being.</w:t>
      </w:r>
    </w:p>
    <w:p w14:paraId="54E3C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他不是因为罪违背了神和祂的圣洁而谦卑，而是因为它违背了他自己和他自己的福祉。</w:t>
      </w:r>
    </w:p>
    <w:p w14:paraId="6C61F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truly humbled until we come to love God and have a light that reveals the holiness and purity of His nature, which is worked in one who is genuinely humbled.</w:t>
      </w:r>
    </w:p>
    <w:p w14:paraId="5BCE1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除非我们开始爱神，并有光揭示祂本性的圣洁和纯洁（这是在真正谦卑的人身上做成的），否则我们不是真正谦卑。</w:t>
      </w:r>
    </w:p>
    <w:p w14:paraId="0E809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underlying principles and origins.</w:t>
      </w:r>
    </w:p>
    <w:p w14:paraId="702BC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它们在基本原则和起源上有所不同。</w:t>
      </w:r>
    </w:p>
    <w:p w14:paraId="639CF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arises from self-love and is merely a work of nature, though to some extent, a work of God to arouse self-love through a sense of misery and to awaken it.</w:t>
      </w:r>
    </w:p>
    <w:p w14:paraId="18D35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第一种源于自爱，仅仅是自然的工作，虽然在某种程度上，是神通过苦难感唤起并唤醒自爱的工作。</w:t>
      </w:r>
    </w:p>
    <w:p w14:paraId="6188C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any irrational creature would be sensitive to danger when in peril.</w:t>
      </w:r>
    </w:p>
    <w:p w14:paraId="4867D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然而，任何非理性的生物在危险时都会对危险敏感。</w:t>
      </w:r>
    </w:p>
    <w:p w14:paraId="293EF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person begins to sense the threat of hell and death in their conscience, it's no wonder they become apprehensive and wounded.</w:t>
      </w:r>
    </w:p>
    <w:p w14:paraId="789C0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所以，当一个人开始在良心中感觉到地狱和死亡的威胁时，难怪他们会变得忧虑和受伤。</w:t>
      </w:r>
    </w:p>
    <w:p w14:paraId="538EF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form of humiliation arises from the love of God kindled in the heart through hope of grace and mercy.</w:t>
      </w:r>
    </w:p>
    <w:p w14:paraId="14641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另一种形式的谦卑源于通过恩典和怜悯的希望在心中点燃的对神的爱。</w:t>
      </w:r>
    </w:p>
    <w:p w14:paraId="094BF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 instrumental causes that bring them about.</w:t>
      </w:r>
    </w:p>
    <w:p w14:paraId="08EFB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它们在导致它们产生的工具性原因上有所不同。</w:t>
      </w:r>
    </w:p>
    <w:p w14:paraId="093D0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wrought by the spirit of bondage, through enlightenment solely to recognize one's bondage, with the soul fearing God as a master.</w:t>
      </w:r>
    </w:p>
    <w:p w14:paraId="4C599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第一种是由奴仆的心造成的，通过光照仅仅是为了认识自己的奴役，灵魂像惧怕主人一样惧怕神。</w:t>
      </w:r>
    </w:p>
    <w:p w14:paraId="74B57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deeper understanding than seeing God as a Judge.</w:t>
      </w:r>
    </w:p>
    <w:p w14:paraId="0F59D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没有比将神视为审判者更深的理解了。</w:t>
      </w:r>
    </w:p>
    <w:p w14:paraId="6D75F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latter is brought about by the spirit of adoption, making the Gospel effective and revealing God as a father.</w:t>
      </w:r>
    </w:p>
    <w:p w14:paraId="21289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另一方面，后者是由儿子的心带来的，使福音生效并揭示神为父亲。</w:t>
      </w:r>
    </w:p>
    <w:p w14:paraId="2ADF8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outcomes:</w:t>
      </w:r>
    </w:p>
    <w:p w14:paraId="68D095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它们在结果上有所不同：</w:t>
      </w:r>
    </w:p>
    <w:p w14:paraId="16AFD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drives a man away from God, but the latter leads a man to seek God and Christ.</w:t>
      </w:r>
    </w:p>
    <w:p w14:paraId="7D95F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第一种将人驱离神，但后者引导人寻求神和基督。</w:t>
      </w:r>
    </w:p>
    <w:p w14:paraId="3C42B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cultivates an affection for Christ, similar to the love the Church in the Canticles had for Him.</w:t>
      </w:r>
    </w:p>
    <w:p w14:paraId="196B3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它培养了对基督的情感，类似于雅歌中教会对祂的爱。</w:t>
      </w:r>
    </w:p>
    <w:p w14:paraId="45904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soul, thus humbled, will not cease seeking Him, even when faced with numerous obstacles.</w:t>
      </w:r>
    </w:p>
    <w:p w14:paraId="2E008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这样谦卑的灵魂，即使面对重重障碍，也不会停止寻求祂。</w:t>
      </w:r>
    </w:p>
    <w:p w14:paraId="4D5750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stone has no rest until it reaches its own center, this humbled soul finds no rest but in God.</w:t>
      </w:r>
    </w:p>
    <w:p w14:paraId="1B895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就像石头不到达自己的中心就无法安息一样，这谦卑的灵魂除了在神里面找不到安息。</w:t>
      </w:r>
    </w:p>
    <w:p w14:paraId="00DA8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persists in seeking Him, even in the face of multiple denials.</w:t>
      </w:r>
    </w:p>
    <w:p w14:paraId="123D4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因此，即使面对多次拒绝，它仍坚持寻求祂。</w:t>
      </w:r>
    </w:p>
    <w:p w14:paraId="1AD8C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type of sorrow breeds death, a sense of acedia, deadness, and listlessness.</w:t>
      </w:r>
    </w:p>
    <w:p w14:paraId="69BCB6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第一种悲伤滋生死亡、懒惰、死寂和无精打采。</w:t>
      </w:r>
    </w:p>
    <w:p w14:paraId="239BC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 man like a log, unmoved in prayer towards God.</w:t>
      </w:r>
    </w:p>
    <w:p w14:paraId="574D8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它使人像根木头，在向神祷告时无动于衷。</w:t>
      </w:r>
    </w:p>
    <w:p w14:paraId="48AD3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worked this way in Nabal and Achitophel, leading to discouragement that often ends in spiritual death.</w:t>
      </w:r>
    </w:p>
    <w:p w14:paraId="72D354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它在拿八和亚希多弗身上就是这样起作用的，导致往往以属灵死亡告终的灰心。</w:t>
      </w:r>
    </w:p>
    <w:p w14:paraId="45BE9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sorrow (which includes all sorrow where God is not the ultimate end) results in death.</w:t>
      </w:r>
    </w:p>
    <w:p w14:paraId="5337E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世俗的忧愁（包括所有神不是最终目的的忧愁）导致死亡。</w:t>
      </w:r>
    </w:p>
    <w:p w14:paraId="02523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sorrow is genuine, true, and directed towards sin, it fulfills its purpose by quickening a person to do what they ought to do.</w:t>
      </w:r>
    </w:p>
    <w:p w14:paraId="19CD2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然而，当悲伤是真诚的、真实的，并针对罪恶时，它通过激励一个人去做他们应该做的事来实现其目的。</w:t>
      </w:r>
    </w:p>
    <w:p w14:paraId="3BACC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fear, when right, works to produce the desired effect, as do all other affections placed in the soul to stir it towards what is right, for God's sake and one's own good.</w:t>
      </w:r>
    </w:p>
    <w:p w14:paraId="4D21E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同样，当恐惧是正确的时候，它会产生预期的效果，就像放置在灵魂中的所有其他情感一样，为了神的缘故和自己的益处，激发它走向正确。</w:t>
      </w:r>
    </w:p>
    <w:p w14:paraId="6AFA8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genuine sorrow for sin quickens a person to seek God when it is righteous.</w:t>
      </w:r>
    </w:p>
    <w:p w14:paraId="54361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因此，当为罪的真正悲伤是公义的时候，它会激励一个人去寻求神。</w:t>
      </w:r>
    </w:p>
    <w:p w14:paraId="7E8C9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type of sorrow breeds fierceness and turbulence in a person's spirit.</w:t>
      </w:r>
    </w:p>
    <w:p w14:paraId="61465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第一种悲伤在人的灵里滋生凶猛和动荡。</w:t>
      </w:r>
    </w:p>
    <w:p w14:paraId="597EA0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individuals whose consciences are awakened to their sins, causing them to become more agitated than before.</w:t>
      </w:r>
    </w:p>
    <w:p w14:paraId="3001B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这在那些良心觉醒意识到自己罪恶的人身上很明显，导致他们比以前更加激动。</w:t>
      </w:r>
    </w:p>
    <w:p w14:paraId="0C30F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vexes their spirits, and where there is no sense of mercy from God, there is none towards others.</w:t>
      </w:r>
    </w:p>
    <w:p w14:paraId="112253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内疚困扰着他们的灵，当没有来自神的怜悯感时，对他人也就没有怜悯。</w:t>
      </w:r>
    </w:p>
    <w:p w14:paraId="4D7047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someone who is broken by their sin directs their anger towards themselves, primarily fretting over their own unworthiness and vileness.</w:t>
      </w:r>
    </w:p>
    <w:p w14:paraId="14F22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相比之下，一个因罪而破碎的人将愤怒指向自己，主要为自己的不配和卑鄙而烦恼。</w:t>
      </w:r>
    </w:p>
    <w:p w14:paraId="70F45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God, which their heart senses, makes their spirit gentle, peaceable, and receptive to persuasion.</w:t>
      </w:r>
    </w:p>
    <w:p w14:paraId="51947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他们的心感受到的神的平安，使他们的灵温柔、和平且易于接受劝导。</w:t>
      </w:r>
    </w:p>
    <w:p w14:paraId="13B47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amenable to Scripture, and even a child could lead and persuade them.</w:t>
      </w:r>
    </w:p>
    <w:p w14:paraId="1BB8B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他们变得顺从圣经，甚至孩子也能引导和说服他们。</w:t>
      </w:r>
    </w:p>
    <w:p w14:paraId="05EB94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rough aspects of their character are smoothed, just as the rough and froward dispositions of the heart and every mountain-like affection are brought down.</w:t>
      </w:r>
    </w:p>
    <w:p w14:paraId="233DE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他们性格中粗糙的方面被抚平，就像心中粗暴和乖僻的性情以及每一个如山般的情感被削平一样。</w:t>
      </w:r>
    </w:p>
    <w:p w14:paraId="0196F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transformation occurs through the ministry that humbles and prepares hearts for Christ, as exemplified by Saint John's ministry.</w:t>
      </w:r>
    </w:p>
    <w:p w14:paraId="08EC63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这种转变是通过使人心谦卑并为基督预备道路的事工发生的，正如圣约翰的事工所例证的那样。</w:t>
      </w:r>
    </w:p>
    <w:p w14:paraId="127E9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forms of sorrow differ in their duration.</w:t>
      </w:r>
    </w:p>
    <w:p w14:paraId="52A89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这两种形式的悲伤在持续时间上有所不同。</w:t>
      </w:r>
    </w:p>
    <w:p w14:paraId="370EB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 mere passion and arises from the flesh, sharing the same fleeting nature as the roots from which it springs.</w:t>
      </w:r>
    </w:p>
    <w:p w14:paraId="0382C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前者仅仅是一种激情，源于肉体，与其根源一样具有短暂的性质。</w:t>
      </w:r>
    </w:p>
    <w:p w14:paraId="153A3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entering the heart like a violent torrent and surging beyond its banks, it is akin to a temporary flood.</w:t>
      </w:r>
    </w:p>
    <w:p w14:paraId="72ECA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尽管它像猛烈的洪流一样进入心中并泛滥成灾，但它类似于暂时的洪水。</w:t>
      </w:r>
    </w:p>
    <w:p w14:paraId="7248D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latter is like a constant river with a spring, staying within its bounds and not overflowing as much as the former, yet flowing steadily and increasing in size the further it goes.</w:t>
      </w:r>
    </w:p>
    <w:p w14:paraId="2092A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相比之下，后者就像一条有源头的恒河，保持在其界限内，不像前者那样泛滥，但流动稳定，越流越大。</w:t>
      </w:r>
    </w:p>
    <w:p w14:paraId="4B56F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discuss some properties of the humiliation to which the promise is given in this text, further distinguishing it:</w:t>
      </w:r>
    </w:p>
    <w:p w14:paraId="2856B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现在，让我们讨论这节经文中应许所赐予的谦卑的一些属性，进一步区分它：</w:t>
      </w:r>
    </w:p>
    <w:p w14:paraId="0B6EB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examine the fruits of this humiliation found in the text.</w:t>
      </w:r>
    </w:p>
    <w:p w14:paraId="59960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让我们检查经文中发现的这种谦卑的果子。</w:t>
      </w:r>
    </w:p>
    <w:p w14:paraId="380E8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leads a person to pray, and secondly, to seek God's face and turn from their evil ways.</w:t>
      </w:r>
    </w:p>
    <w:p w14:paraId="6A4E8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首先，它引导人祷告，其次，寻求神的面并转离他们的恶行。</w:t>
      </w:r>
    </w:p>
    <w:p w14:paraId="24B11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its consistent consequences:</w:t>
      </w:r>
    </w:p>
    <w:p w14:paraId="00CCC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这些是它一贯的后果：</w:t>
      </w:r>
    </w:p>
    <w:p w14:paraId="18A5B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Judas experienced a form of humiliation, but he had no inclination or ability to pray; the spirit of prayer was absent.</w:t>
      </w:r>
    </w:p>
    <w:p w14:paraId="0329C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祷告：犹大经历了一种形式的谦卑，但他没有倾向或能力去祷告；祷告的灵缺失了。</w:t>
      </w:r>
    </w:p>
    <w:p w14:paraId="7B838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genuine humiliation enables a person to pour out their soul to God.</w:t>
      </w:r>
    </w:p>
    <w:p w14:paraId="15C52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相比之下，真正的谦卑使人能够向神倾吐心声。</w:t>
      </w:r>
    </w:p>
    <w:p w14:paraId="1FCC7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not the work of memory and intellect but the proper function of a broken heart.</w:t>
      </w:r>
    </w:p>
    <w:p w14:paraId="181AD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祷告不是记忆和智力的工作，而是破碎之心的适当功能。</w:t>
      </w:r>
    </w:p>
    <w:p w14:paraId="72254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God's Face: This true humiliation severs a person from their own root and foundation, compelling them to seek the Lord alone.</w:t>
      </w:r>
    </w:p>
    <w:p w14:paraId="73C95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寻求神的面：这种真正的谦卑切断了一个人与自己的根和基础的联系，迫使他们单单寻求主。</w:t>
      </w:r>
    </w:p>
    <w:p w14:paraId="42F7D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seeking is often expressed in prayer.</w:t>
      </w:r>
    </w:p>
    <w:p w14:paraId="3D6B6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这种寻求通常在祷告中表达。</w:t>
      </w:r>
    </w:p>
    <w:p w14:paraId="23C4B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other form may lead a person to seek mercy but not God's face.</w:t>
      </w:r>
    </w:p>
    <w:p w14:paraId="4611F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相比之下，另一种形式可能导致一个人寻求怜悯，而不是神的面。</w:t>
      </w:r>
    </w:p>
    <w:p w14:paraId="42763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humiliation seeks God as set apart from all else.</w:t>
      </w:r>
    </w:p>
    <w:p w14:paraId="50215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真正的谦卑寻求神，视祂为与众不同。</w:t>
      </w:r>
    </w:p>
    <w:p w14:paraId="3CC0D6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such a soul were assured of being spared from hell, it would not suffice unless they beheld God's face.</w:t>
      </w:r>
    </w:p>
    <w:p w14:paraId="53817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即使这样的灵魂确信免于地狱，除非他们看到神的面，否则也是不够的。</w:t>
      </w:r>
    </w:p>
    <w:p w14:paraId="38B22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Absalom imitated (as he knew it to be a genuine expression of a loving and humble child toward a father) when he sought to see his father's face, even if it meant his own death, is the mark of a truly humbled soul towards God.</w:t>
      </w:r>
    </w:p>
    <w:p w14:paraId="112FE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押沙龙所模仿的（因为他知道这是爱和谦卑的孩子对父亲的真实表达），当他寻求见父亲的面，即使这意味着他自己的死亡时，这正是真正谦卑的灵魂对神的标志。</w:t>
      </w:r>
    </w:p>
    <w:p w14:paraId="7B17E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as God says in Hosea, others seek mercy but do not turn to Him; they do not seek Him.</w:t>
      </w:r>
    </w:p>
    <w:p w14:paraId="7AA26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相反，正如神在何西阿书中所说，其他人寻求怜悯但不归向祂；他们不寻求祂。</w:t>
      </w:r>
    </w:p>
    <w:p w14:paraId="48C08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humiliation leads a person to turn away from their evil ways, while the other merely causes them to abandon those ways temporarily while they are sick of them.</w:t>
      </w:r>
    </w:p>
    <w:p w14:paraId="645A1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真正的谦卑引导人转离恶行，而另一种仅仅使他们在厌倦那些行为时暂时放弃。</w:t>
      </w:r>
    </w:p>
    <w:p w14:paraId="12CB0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return to their sins, like a dog returning to its vomit, as seen in 2 Chronicles 33:23.</w:t>
      </w:r>
    </w:p>
    <w:p w14:paraId="6AA95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他们经常回到罪中，就像狗回到呕吐物一样，如历代志下33:23所见。</w:t>
      </w:r>
    </w:p>
    <w:p w14:paraId="34660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Amon did not humble himself as Manasseh, his father, had done.</w:t>
      </w:r>
    </w:p>
    <w:p w14:paraId="44DFE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经上说亚们不像他父亲玛拿西那样自卑。</w:t>
      </w:r>
    </w:p>
    <w:p w14:paraId="19111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humbling experience implies that when a person is humbled as they should be, they no longer transgress as they once did.</w:t>
      </w:r>
    </w:p>
    <w:p w14:paraId="03C5E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真正的谦卑经历意味着当一个人如应当的那样谦卑时，他们不再像以前那样犯罪。</w:t>
      </w:r>
    </w:p>
    <w:p w14:paraId="693DF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humbled himself so profoundly that he transgressed no more.</w:t>
      </w:r>
    </w:p>
    <w:p w14:paraId="07460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玛拿西如此深刻地自卑，以至于他不再犯罪。</w:t>
      </w:r>
    </w:p>
    <w:p w14:paraId="64A43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 person stronger against the sin they have transgressed, like a bone that becomes stronger when properly set after a break.</w:t>
      </w:r>
    </w:p>
    <w:p w14:paraId="1D677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它使人更有力地抵抗他们曾犯过的罪，就像骨头骨折后正确接合会变得更强壮一样。</w:t>
      </w:r>
    </w:p>
    <w:p w14:paraId="3358E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humiliation particularly leads a person to humble themselves for and turn away from their beloved sin, and consequently from all others.</w:t>
      </w:r>
    </w:p>
    <w:p w14:paraId="0B91C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真正的谦卑特别引导人为他们所爱的罪自卑并转离它，从而也转离所有其他的罪。</w:t>
      </w:r>
    </w:p>
    <w:p w14:paraId="0B1E3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characteristic is that it makes a person cling firmly to Christ, drawing near to Him in all the duties of obedience, obeying Him consistently, comprehensively, and wholeheartedly.</w:t>
      </w:r>
    </w:p>
    <w:p w14:paraId="3DF97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另一个特征是它使人紧紧抓住基督，在所有顺服的职责中亲近祂，始终如一、全面且全心全意地顺服祂。</w:t>
      </w:r>
    </w:p>
    <w:p w14:paraId="63ACB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may experience light wounds to their hearts that do not drive them to the Physician.</w:t>
      </w:r>
    </w:p>
    <w:p w14:paraId="2AA95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有些人可能会经历心灵的轻伤，但这并不驱使他们去找医生。</w:t>
      </w:r>
    </w:p>
    <w:p w14:paraId="0F4EB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awakenings may stir them briefly, but they fall asleep again.</w:t>
      </w:r>
    </w:p>
    <w:p w14:paraId="73EA7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这种觉醒可能会短暂地搅动他们，但他们又睡着了。</w:t>
      </w:r>
    </w:p>
    <w:p w14:paraId="6E571F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God humbles a person to the extent of salvation, He fixes the apprehension of their misery so securely that they are brought to Christ.</w:t>
      </w:r>
    </w:p>
    <w:p w14:paraId="3D442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然而，当神使一个人谦卑到得救的程度时，祂将他们对苦难的理解固定得如此牢固，以至于他们被带到基督面前。</w:t>
      </w:r>
    </w:p>
    <w:p w14:paraId="37C31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sends the avenger of blood to pursue them relentlessly, not for a mile or two, but until they reach the City of Refuge.</w:t>
      </w:r>
    </w:p>
    <w:p w14:paraId="31890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神差遣报血仇的无情地追赶他们，不是一两英里，而是直到他们到达逃城。</w:t>
      </w:r>
    </w:p>
    <w:p w14:paraId="334FC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humiliation achieves this effect and consequence, while the other form lacks it due to an inherent deficiency.</w:t>
      </w:r>
    </w:p>
    <w:p w14:paraId="0E123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真正的谦卑达到了这种效果和后果，而另一种形式由于内在的缺陷而缺乏这一点。</w:t>
      </w:r>
    </w:p>
    <w:p w14:paraId="3734A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distinguish between the two and identify the deficiency in the other form, consider how true humiliation accomplishes this in someone who is not entirely cut off but still clings, hanging by a thread, with some hidden veins and strings that keep the old man alive, preventing Christ from entering their heart.</w:t>
      </w:r>
    </w:p>
    <w:p w14:paraId="7578BD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为了区分这两者并找出另一种形式的缺陷，考虑真正的谦卑如何在那些尚未完全断绝、仍然依附、命悬一线、有一些隐藏的静脉和细绳维持旧人生命、阻止基督进入他们心中的人身上实现这一点。</w:t>
      </w:r>
    </w:p>
    <w:p w14:paraId="26F5F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enter until a person is entirely detached from themselves, realizing they cannot find happiness within themselves or within their own abilities.</w:t>
      </w:r>
    </w:p>
    <w:p w14:paraId="5793F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直到一个人完全脱离自己，意识到他们无法在自己内部或自己的能力范围内找到幸福，基督才会进入。</w:t>
      </w:r>
    </w:p>
    <w:p w14:paraId="6A531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that everything can be found in and through the Lord Jesus.</w:t>
      </w:r>
    </w:p>
    <w:p w14:paraId="5B6CF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他们明白一切都可以在主耶稣里并通过祂找到。</w:t>
      </w:r>
    </w:p>
    <w:p w14:paraId="34DA4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they will not leave themselves or fully cleave to the Lord Jesus Christ.</w:t>
      </w:r>
    </w:p>
    <w:p w14:paraId="5FB58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在此之前，他们不会离开自己或完全依附主耶稣基督。</w:t>
      </w:r>
    </w:p>
    <w:p w14:paraId="1466A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form of humiliation is deficient in this regard because it does not detach a person enough from themselves.</w:t>
      </w:r>
    </w:p>
    <w:p w14:paraId="4E423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另一种形式的谦卑在这方面是有缺陷的，因为它没有使人从自己身上充分脱离。</w:t>
      </w:r>
    </w:p>
    <w:p w14:paraId="194F5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is not lowered sufficiently, lacking the necessary depth of soil.</w:t>
      </w:r>
    </w:p>
    <w:p w14:paraId="68E90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地基降得不够低，缺乏必要的土壤深度。</w:t>
      </w:r>
    </w:p>
    <w:p w14:paraId="01F4F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provides enough earth to produce a green blade of profession and a foundation for a superficial structure.</w:t>
      </w:r>
    </w:p>
    <w:p w14:paraId="7E012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它提供了足够的泥土来生长宣称的绿叶和表面结构的基础。</w:t>
      </w:r>
    </w:p>
    <w:p w14:paraId="5D3C8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does not reach the depth required to support a substantial building that can withstand all challenges.</w:t>
      </w:r>
    </w:p>
    <w:p w14:paraId="1C38D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然而，它没有达到支撑能够抵御所有挑战的坚固建筑所需的深度。</w:t>
      </w:r>
    </w:p>
    <w:p w14:paraId="2EF24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humiliation carries two essential components:</w:t>
      </w:r>
    </w:p>
    <w:p w14:paraId="4689A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真正的谦卑包含两个基本组成部分：</w:t>
      </w:r>
    </w:p>
    <w:p w14:paraId="786B8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sees no foundation within themselves.</w:t>
      </w:r>
    </w:p>
    <w:p w14:paraId="6B3221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一个人在自己里面看不到任何根基。</w:t>
      </w:r>
    </w:p>
    <w:p w14:paraId="33BC8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a foundation outside of themselves to stand upon.</w:t>
      </w:r>
    </w:p>
    <w:p w14:paraId="3D6EC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他们看到自己之外有一个可以立足的根基。</w:t>
      </w:r>
    </w:p>
    <w:p w14:paraId="62900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cast themselves upon it, embrace Christ entirely, and wholly adhere to Him.</w:t>
      </w:r>
    </w:p>
    <w:p w14:paraId="07E356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他们将自己投在其上，完全拥抱基督，并完全依附于祂。</w:t>
      </w:r>
    </w:p>
    <w:p w14:paraId="7CF63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draw all their sap and life from Him, just as a branch draws from the root.</w:t>
      </w:r>
    </w:p>
    <w:p w14:paraId="152F4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结果，他们从祂那里汲取所有的汁液和生命，就像枝子从根部汲取一样。</w:t>
      </w:r>
    </w:p>
    <w:p w14:paraId="581B5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results in the resolution and ability to cleave to the Lord and please Him in all things.</w:t>
      </w:r>
    </w:p>
    <w:p w14:paraId="7DC50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这导致了依附主并在凡事上取悦祂的决心和能力。</w:t>
      </w:r>
    </w:p>
    <w:p w14:paraId="48A7D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resolve to do so, all his ability to follow through with it; for when joined to CHRIST, the spirit of grace (referred to as the virtue of CHRIST'S death because it works a virtue similar to His death) enters the heart.</w:t>
      </w:r>
    </w:p>
    <w:p w14:paraId="6C1DB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正如这样做的决心，他所有的能力去贯彻它；因为当与基督联合时，恩典的灵（被称为基督之死的美德，因为它产生类似于祂之死的美德）进入心中。</w:t>
      </w:r>
    </w:p>
    <w:p w14:paraId="33785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the heart is not yet broken in this manner, many form intentions and good desires but are unable to maintain them because they relied on their own strength.</w:t>
      </w:r>
    </w:p>
    <w:p w14:paraId="0DFFF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然而，当心尚未以这种方式破碎时，许多人形成意图和良好的愿望，但无法维持它们，因为他们依赖自己的力量。</w:t>
      </w:r>
    </w:p>
    <w:p w14:paraId="52652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the heart were broken free from itself and grafted into CHRIST, such intentions made in His strength would flourish and thrive.</w:t>
      </w:r>
    </w:p>
    <w:p w14:paraId="75A60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然而，如果心从自身破碎并嫁接到基督里，这种在祂力量中做出的意图就会蓬勃发展并茁壮成长。</w:t>
      </w:r>
    </w:p>
    <w:p w14:paraId="6826F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soil is prepared and suitable plants are planted, they will undoubtedly thrive.</w:t>
      </w:r>
    </w:p>
    <w:p w14:paraId="65CA8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因为如果土壤准备好了，种植了合适的植物，它们无疑会茁壮成长。</w:t>
      </w:r>
    </w:p>
    <w:p w14:paraId="5AC7B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good heart, these desires planted there flourish and do not wither or fall from their foundation.</w:t>
      </w:r>
    </w:p>
    <w:p w14:paraId="68269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在一颗好心中，种植在那里的这些愿望会蓬勃发展，不会枯萎或从根基上脱落。</w:t>
      </w:r>
    </w:p>
    <w:p w14:paraId="77BEA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have embarked on a good path for a year or a month but do not continue on it, lack proper humbling.</w:t>
      </w:r>
    </w:p>
    <w:p w14:paraId="7E7BF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因此，那些走上正路一年或一个月但没有继续下去的人，缺乏适当的谦卑。</w:t>
      </w:r>
    </w:p>
    <w:p w14:paraId="01DD7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truly humbled does not regress; Manasseh did not, nor did Saint Paul.</w:t>
      </w:r>
    </w:p>
    <w:p w14:paraId="1B6E5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真正谦卑的人不会倒退；玛拿西没有，圣保罗也没有。</w:t>
      </w:r>
    </w:p>
    <w:p w14:paraId="4C051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asked, "Lord, what wilt thou have me do?" he meant it, and he was as good as his word.</w:t>
      </w:r>
    </w:p>
    <w:p w14:paraId="450B9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当他问：“主啊，你叫我做什么？”他是认真的，他也信守诺言。</w:t>
      </w:r>
    </w:p>
    <w:p w14:paraId="56D6D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recognise, those of you who fall away, what the deficiency has been and in what manner.</w:t>
      </w:r>
    </w:p>
    <w:p w14:paraId="61411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因此，那些堕落的人，要认识到缺陷是什么以及以何种方式存在。</w:t>
      </w:r>
    </w:p>
    <w:p w14:paraId="259EA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help set you right and lead to your recovery.</w:t>
      </w:r>
    </w:p>
    <w:p w14:paraId="6C1C5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这将有助于纠正你并引导你恢复。</w:t>
      </w:r>
    </w:p>
    <w:p w14:paraId="421B0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property of Humiliation is to have all affections moderate, with diminished delight in worldly things and heightened focus on grace and sin.</w:t>
      </w:r>
    </w:p>
    <w:p w14:paraId="59AF4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谦卑的另一个属性是让所有的情感适度，减少对世俗事物的喜爱，加强对恩典和罪恶的关注。</w:t>
      </w:r>
    </w:p>
    <w:p w14:paraId="16E29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affection consumes false affection.</w:t>
      </w:r>
    </w:p>
    <w:p w14:paraId="3A07F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真实的情感会吞噬虚假的情感。</w:t>
      </w:r>
    </w:p>
    <w:p w14:paraId="49E66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humbled person values spiritual things highly while considering all other things insignificant.</w:t>
      </w:r>
    </w:p>
    <w:p w14:paraId="74995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谦卑的人高度重视属灵事物，而认为所有其他事物微不足道。</w:t>
      </w:r>
    </w:p>
    <w:p w14:paraId="26299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them what they desire above all else, they will tell you: Christ, God's favour, the graces of the Spirit, the mortification of their lusts, and the pardon of their sins.</w:t>
      </w:r>
    </w:p>
    <w:p w14:paraId="6BC5D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如果你问他们最渴望什么，他们会告诉你：基督、神的恩宠、圣灵的恩典、治死私欲和赦免罪恶。</w:t>
      </w:r>
    </w:p>
    <w:p w14:paraId="68DB1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comparison, they care little about the things of this life, whether they are poor or rich, bound or free (although they may use a better condition if given the choice), much like a person condemned to die.</w:t>
      </w:r>
    </w:p>
    <w:p w14:paraId="02F2AE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相比之下，他们不太在乎今生的事情，无论贫富、受束缚还是自由（尽管如果有选择，他们可能会利用更好的条件），就像一个被判死刑的人。</w:t>
      </w:r>
    </w:p>
    <w:p w14:paraId="18AFDF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pay little regard to their possessions or worldly concerns, as their thoughts are occupied with greater matters.</w:t>
      </w:r>
    </w:p>
    <w:p w14:paraId="75236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他们很少关注财产或世俗事务，因为他们的思想被更重要的事情占据。</w:t>
      </w:r>
    </w:p>
    <w:p w14:paraId="2092F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them pardon and take everything else.</w:t>
      </w:r>
    </w:p>
    <w:p w14:paraId="17656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给他们赦免，拿走其他一切。</w:t>
      </w:r>
    </w:p>
    <w:p w14:paraId="5F4FF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truly humbled regards God's favour so highly that they consider all else light in comparison.</w:t>
      </w:r>
    </w:p>
    <w:p w14:paraId="0745E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一个真正谦卑的人如此高度重视神的恩宠，以至于他们认为其他一切相比之下都微不足道。</w:t>
      </w:r>
    </w:p>
    <w:p w14:paraId="0C12D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exhibit excessive affection towards worldly things, displaying strong desires, delights, and pursuits for them, it is a sign that they lack humility.</w:t>
      </w:r>
    </w:p>
    <w:p w14:paraId="3EC1C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当人们对世俗事物表现出过度的情感，表现出强烈的欲望、喜悦和追求时，这是他们缺乏谦卑的迹象。</w:t>
      </w:r>
    </w:p>
    <w:p w14:paraId="0C647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property is to love God and Christ deeply.</w:t>
      </w:r>
    </w:p>
    <w:p w14:paraId="00114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另一个属性是深深地爱神和基督。</w:t>
      </w:r>
    </w:p>
    <w:p w14:paraId="005D3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loved much because much was forgiven her.</w:t>
      </w:r>
    </w:p>
    <w:p w14:paraId="3DC74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玛利亚爱多，因为她许多的罪都赦免了。</w:t>
      </w:r>
    </w:p>
    <w:p w14:paraId="40B05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simply because much was forgiven her, but because she had a sense of it, apprehended it as much, and recognised her great sin through an act of humiliation.</w:t>
      </w:r>
    </w:p>
    <w:p w14:paraId="3F79C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不仅仅是因为她许多的罪被赦免了，而是因为她对此有感觉，领悟到了这一点，并通过谦卑的行为认识到了她的大罪。</w:t>
      </w:r>
    </w:p>
    <w:p w14:paraId="4978D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she regarded it as significant to be pardoned.</w:t>
      </w:r>
    </w:p>
    <w:p w14:paraId="18FE7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因此，她认为被赦免是意义重大的。</w:t>
      </w:r>
    </w:p>
    <w:p w14:paraId="483B1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a person has apprehended death, hell, and God's wrath as rightfully belonging to them, and God suddenly says, "You shall live," when they expected nothing but death, it causes them to love God deeply and value Christ.</w:t>
      </w:r>
    </w:p>
    <w:p w14:paraId="54AC4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同样，当一个人领悟到死亡、地狱和神的愤怒理应属于他们，而神突然说“你要活着”，当他们只期待死亡时，这会使他们深深地爱神并重视基督。</w:t>
      </w:r>
    </w:p>
    <w:p w14:paraId="5974B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made Saint Paul love Christ so much, being overwhelmed by Christ's love for him despite being a persecutor and blasphemer, with Christ forgiving him a great debt.</w:t>
      </w:r>
    </w:p>
    <w:p w14:paraId="12022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这就是使圣保罗如此爱基督的原因，尽管他是逼迫者和亵渎者，基督却赦免了他巨大的债务，他被基督对他的爱所淹没。</w:t>
      </w:r>
    </w:p>
    <w:p w14:paraId="2F3B4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humbled person will be content with any condition, similar to the Prodigal Son who said, "I am content to be as a hired servant, unworthy to be called a son anymore."</w:t>
      </w:r>
    </w:p>
    <w:p w14:paraId="3802C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一个真正谦卑的人会对任何状况都感到满足，类似于浪子说：“我情愿做一个雇工，不配再称为儿子。”</w:t>
      </w:r>
    </w:p>
    <w:p w14:paraId="2FD06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content to serve, live, and occupy the lowest position in the family.</w:t>
      </w:r>
    </w:p>
    <w:p w14:paraId="17735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他满足于服侍、生活并占据家庭中的最低位置。</w:t>
      </w:r>
    </w:p>
    <w:p w14:paraId="151FE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also considered himself the least of all the saints, believing he could never humble himself enough.</w:t>
      </w:r>
    </w:p>
    <w:p w14:paraId="3672B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圣保罗也认为自己是众圣徒中最小的，认为自己永远无法足够谦卑。</w:t>
      </w:r>
    </w:p>
    <w:p w14:paraId="7328E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contentment pertains to two aspects:</w:t>
      </w:r>
    </w:p>
    <w:p w14:paraId="0A708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这种满足感涉及两个方面：</w:t>
      </w:r>
    </w:p>
    <w:p w14:paraId="228DB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contentment in the absence of outward blessings, being content with the simplest services and the lowest wages, and lacking wealth, reputation, and talents.</w:t>
      </w:r>
    </w:p>
    <w:p w14:paraId="14E77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首先，在缺乏外在祝福时的满足感，满足于最简单的服务和最低的工资，缺乏财富、名誉和才能。</w:t>
      </w:r>
    </w:p>
    <w:p w14:paraId="765FA5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who was truly humbled, said, "I am less than the least of thy mercies," despite having many blessings.</w:t>
      </w:r>
    </w:p>
    <w:p w14:paraId="189623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真正谦卑的雅各说：“你向仆人所施的一切慈爱和诚实，我一点也不配得，”尽管他拥有许多祝福。</w:t>
      </w:r>
    </w:p>
    <w:p w14:paraId="2A9AC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another person who is not humbled and thinks highly of themselves considers themselves too great for their blessings, believing the disproportion favours them.</w:t>
      </w:r>
    </w:p>
    <w:p w14:paraId="005D2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相反，另一个不谦卑且自视甚高的人认为自己对于所得到的祝福来说太伟大了，认为这种不成比例是有利于他们的（即他们配得更多）。</w:t>
      </w:r>
    </w:p>
    <w:p w14:paraId="18BDA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despite having many mercies, believed that even the smallest mercy outweighed him and was greater than he.</w:t>
      </w:r>
    </w:p>
    <w:p w14:paraId="03DB6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雅各尽管拥有许多怜悯，但他相信即使是最小的怜悯也超过了他，比他更伟大。</w:t>
      </w:r>
    </w:p>
    <w:p w14:paraId="23D43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exercised in bearing crosses.</w:t>
      </w:r>
    </w:p>
    <w:p w14:paraId="1A71A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这体现在忍受十字架（苦难）上。</w:t>
      </w:r>
    </w:p>
    <w:p w14:paraId="4D1C0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truly humbled still blesses God, as Job did, and accepts the punishment for their iniquity willingly and cheerfully.</w:t>
      </w:r>
    </w:p>
    <w:p w14:paraId="07EC7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一个真正谦卑的人仍然称颂神，像约伯那样，并心甘情愿、欢欢喜喜地接受对他们罪孽的惩罚。</w:t>
      </w:r>
    </w:p>
    <w:p w14:paraId="533DD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as a condition in Leviticus 26:41: "If their uncircumcised heart be humbled, and they bear or accept the punishment of their iniquity, if the Lord lays upon them a severe affliction (such as the plague, disreputation, poverty), they bear it willingly and cheerfully.</w:t>
      </w:r>
    </w:p>
    <w:p w14:paraId="26360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我们在利未记26:41中看到这作为一个条件：“他们未受割礼的心若谦卑了，他们也服了罪孽的刑罚，如果主加给他们严厉的苦难（如瘟疫、名誉扫地、贫穷），他们会心甘情愿、欢欢喜喜地承受。</w:t>
      </w:r>
    </w:p>
    <w:p w14:paraId="20D79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genuinely believes, as stated in Ezekiel 36, that they deserve to be destroyed, anything less than destruction from God is a cause for blessing God and rejoicing that they have escaped it.</w:t>
      </w:r>
    </w:p>
    <w:p w14:paraId="79FB1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当一个人真诚地相信，如以西结书36章所述，他们配得毁灭，那么来自神的任何轻于毁灭的惩罚都是称颂神并因逃脱毁灭而欢喜的理由。</w:t>
      </w:r>
    </w:p>
    <w:p w14:paraId="5D7F4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person is, therefore, content and cheerful in all conditions, always blessing God.</w:t>
      </w:r>
    </w:p>
    <w:p w14:paraId="28FAF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因此，谦卑的人在任何情况下都是满足和快乐的，总是称颂神。</w:t>
      </w:r>
    </w:p>
    <w:p w14:paraId="524B9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good things, they consider them more than they deserve.</w:t>
      </w:r>
    </w:p>
    <w:p w14:paraId="419F0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如果他们有好的东西，他们认为那是他们不配得的。</w:t>
      </w:r>
    </w:p>
    <w:p w14:paraId="0873F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experience evil, even if it is severe, they regard it as less than destruction and what they deserve.</w:t>
      </w:r>
    </w:p>
    <w:p w14:paraId="697B7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如果他们经历邪恶，即使很严重，他们也认为这比毁灭要轻，且是他们应得的。</w:t>
      </w:r>
    </w:p>
    <w:p w14:paraId="4B870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an unbroken heart is always restless and believes it is not treated fairly, murmuring in secret.</w:t>
      </w:r>
    </w:p>
    <w:p w14:paraId="7340B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相比之下，一颗未破碎的心总是焦躁不安，认为自己受到不公平对待，暗自抱怨。</w:t>
      </w:r>
    </w:p>
    <w:p w14:paraId="7B569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should proceed to apply this doctrine.</w:t>
      </w:r>
    </w:p>
    <w:p w14:paraId="5DC92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现在，我应该继续应用这个教义。</w:t>
      </w:r>
    </w:p>
    <w:p w14:paraId="6F364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before I do so, I must address a common question and concern that troubles many hearts.</w:t>
      </w:r>
    </w:p>
    <w:p w14:paraId="3ECF6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然而，在我这样做之前，我必须解决一个困扰许多心灵的常见问题和担忧。</w:t>
      </w:r>
    </w:p>
    <w:p w14:paraId="73728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at hand is whether true and genuine humility requires a solemn humiliation and a specific degree of sorrow and intense legal contrition to precede it.</w:t>
      </w:r>
    </w:p>
    <w:p w14:paraId="582CA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眼前的问题是，真实和真正的谦卑是否需要庄严的降卑和特定程度的悲伤以及强烈的律法痛悔在它之前。</w:t>
      </w:r>
    </w:p>
    <w:p w14:paraId="2FDFA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types of sorrow that can arise in the hearts of individuals.</w:t>
      </w:r>
    </w:p>
    <w:p w14:paraId="21986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在个人的心中可能会产生两种类型的悲伤。</w:t>
      </w:r>
    </w:p>
    <w:p w14:paraId="63510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 violent and tumultuous sorrow that stems from the fear of hell and punishment.</w:t>
      </w:r>
    </w:p>
    <w:p w14:paraId="2C645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一种是源于对地狱和惩罚的恐惧的剧烈而动荡的悲伤。</w:t>
      </w:r>
    </w:p>
    <w:p w14:paraId="622F2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sorrow is rooted in self-love and is often experienced by those who are suddenly enlightened and overwhelmed by their sins, such as Saint Paul when he was struck on the road to Damascus.</w:t>
      </w:r>
    </w:p>
    <w:p w14:paraId="0CEB3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这种悲伤植根于自爱，通常由那些突然受到启迪并被自己的罪恶压倒的人经历，例如圣保罗在大马士革路上被击倒时。</w:t>
      </w:r>
    </w:p>
    <w:p w14:paraId="68AB9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 severity of the sin becomes apparent instantly, and it can lead to a deep sense of guilt.</w:t>
      </w:r>
    </w:p>
    <w:p w14:paraId="143B6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在这种情况下，罪的严重性瞬间变得明显，并可能导致深刻的内疚感。</w:t>
      </w:r>
    </w:p>
    <w:p w14:paraId="7783C4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worth noting that not all who experience this intense sorrow go on to attain true humility, as seen in the example of Judas.</w:t>
      </w:r>
    </w:p>
    <w:p w14:paraId="5C0A5D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然而，值得注意的是，并非所有经历这种强烈悲伤的人都会达到真正的谦卑，如犹大的例子所示。</w:t>
      </w:r>
    </w:p>
    <w:p w14:paraId="195AA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use this type of sorrow to bring individuals to a point of humility, as He did with Saint Paul.</w:t>
      </w:r>
    </w:p>
    <w:p w14:paraId="6B7A8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神可能会利用这种悲伤将个人带到谦卑的地步，就像祂对圣保罗所做的那样。</w:t>
      </w:r>
    </w:p>
    <w:p w14:paraId="4522D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some individuals experience a deep and abiding attachment to God, a commitment to a holy life, and a constant desire to please Him in all things without undergoing this intense and troubling sorrow.</w:t>
      </w:r>
    </w:p>
    <w:p w14:paraId="21086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另一方面，有些人经历了一种对神深刻而持久的依恋，对圣洁生活的承诺，以及在凡事上取悦祂的持续渴望，而没有经历这种强烈且令人不安的悲伤。</w:t>
      </w:r>
    </w:p>
    <w:p w14:paraId="7CCB8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felt their hearts deeply wounded, alarmed, and frightened, forming significant resolutions that ultimately come to nothing, were motivated by intense passion.</w:t>
      </w:r>
    </w:p>
    <w:p w14:paraId="797EE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许多感到内心深受创伤、惊慌和恐惧，形成重大决心但最终一事无成的人，是受到强烈激情的驱使。</w:t>
      </w:r>
    </w:p>
    <w:p w14:paraId="7E7B5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cases, the root withered, and so did the fruit.</w:t>
      </w:r>
    </w:p>
    <w:p w14:paraId="3D82B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在这些情况下，根枯萎了，果实也枯萎了。</w:t>
      </w:r>
    </w:p>
    <w:p w14:paraId="00AD1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genuine understanding and conviction of sin, which represents the greatest misery in itself and draws the heart closer to Christ, can lead to humility.</w:t>
      </w:r>
    </w:p>
    <w:p w14:paraId="4508F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然而，对罪的真正理解和定罪，这本身代表了最大的痛苦并拉近了心与基督的距离，可以导致谦卑。</w:t>
      </w:r>
    </w:p>
    <w:p w14:paraId="13682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not always necessary to undergo such intense sorrow, or to remain in a state of manifest wrath for an extended period, although there must always be a proper understanding of sin that leads to humility.</w:t>
      </w:r>
    </w:p>
    <w:p w14:paraId="3A3CB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因此，并不总是需要经历如此强烈的悲伤，或长时间处于显而易见的愤怒状态，尽管必须始终有对罪的正确理解从而导致谦卑。</w:t>
      </w:r>
    </w:p>
    <w:p w14:paraId="42271B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for the following reasons:</w:t>
      </w:r>
    </w:p>
    <w:p w14:paraId="19031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由于以下原因，这是显而易见的：</w:t>
      </w:r>
    </w:p>
    <w:p w14:paraId="49FD8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sorrow is not always the most violent.</w:t>
      </w:r>
    </w:p>
    <w:p w14:paraId="13ACA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最大的悲伤并不总是最剧烈的。</w:t>
      </w:r>
    </w:p>
    <w:p w14:paraId="7FE95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may appear so, the most profound sorrow is not always the kind that leads to tears.</w:t>
      </w:r>
    </w:p>
    <w:p w14:paraId="02F33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虽然看起来可能如此，但最深刻的悲伤并不总是那种导致流泪的悲伤。</w:t>
      </w:r>
    </w:p>
    <w:p w14:paraId="453C1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greatest joy is not always the most openly expressed in laughter.</w:t>
      </w:r>
    </w:p>
    <w:p w14:paraId="22799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同样，最大的快乐并不总是最公开地用笑声表达出来。</w:t>
      </w:r>
    </w:p>
    <w:p w14:paraId="48BDA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intensity of emotion does not necessarily equate to the depth of sorrow.</w:t>
      </w:r>
    </w:p>
    <w:p w14:paraId="0B482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情感的强度并不一定等同于悲伤的深度。</w:t>
      </w:r>
    </w:p>
    <w:p w14:paraId="0D897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a solemn, silent, and quiet sorrow that penetrates deeper, wets more gradually, and seeps into the heart, making it more fruitful in the end.</w:t>
      </w:r>
    </w:p>
    <w:p w14:paraId="2AF17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存在一种庄严、沉默和安静的悲伤，它渗透得更深，浸润得更慢，渗入心中，最终使其更加多结果子。</w:t>
      </w:r>
    </w:p>
    <w:p w14:paraId="55E67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sorrow arises from a more spiritual understanding of judgment and the evil of sin, and though it may be accompanied by less passion, it evokes a stronger and more profound sense of sorrow.</w:t>
      </w:r>
    </w:p>
    <w:p w14:paraId="1036F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这种悲伤源于对审判和罪恶之恶的更属灵的理解，虽然可能伴随着较少的激情，但它唤起了一种更强烈、更深刻的悲伤感。</w:t>
      </w:r>
    </w:p>
    <w:p w14:paraId="295E7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deeper because it is more enduring, purposeful, and constant, akin to a spring rather than a flash flood.</w:t>
      </w:r>
    </w:p>
    <w:p w14:paraId="60070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它被称为更深，因为它更持久、更有目的、更恒定，类似于泉水而不是山洪。</w:t>
      </w:r>
    </w:p>
    <w:p w14:paraId="356CD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case that such intense sorrow should be greater, yet it is not always equally necessary, neither on God's part nor on man's.</w:t>
      </w:r>
    </w:p>
    <w:p w14:paraId="5306B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考虑到这种强烈的悲伤应该更大，但这并不总是同等必要的，无论是对神还是对人。</w:t>
      </w:r>
    </w:p>
    <w:p w14:paraId="1AEB2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 man's part; just as some diseases do not require as sharp and swift a remedy as others, and some individuals have tougher flesh to heal than others.</w:t>
      </w:r>
    </w:p>
    <w:p w14:paraId="76B82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对人来说并非如此；就像有些疾病不需要像其他疾病那样急剧快速的治疗，有些人的肉体比其他人更难愈合。</w:t>
      </w:r>
    </w:p>
    <w:p w14:paraId="6BFAE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some hearts are more stubborn due to their sinful ways, making them worse than their original state, while others remain as they were at birth.</w:t>
      </w:r>
    </w:p>
    <w:p w14:paraId="4EAD2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同样，有些心因其罪恶的方式而更加顽固，使其比原来的状态更糟，而另一些则保持出生时的状态。</w:t>
      </w:r>
    </w:p>
    <w:p w14:paraId="0BA6D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same work can be accomplished in them with less effort.</w:t>
      </w:r>
    </w:p>
    <w:p w14:paraId="4393F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因此，在他们身上可以用更少的努力完成同样的工作。</w:t>
      </w:r>
    </w:p>
    <w:p w14:paraId="6CC54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God's part, it is not always so necessary, but it is tailored to God's purposes, which vary in relation to different individuals.</w:t>
      </w:r>
    </w:p>
    <w:p w14:paraId="69CC2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对神来说，这并不总是那么必要，但它是为神的目的量身定做的，这些目的因人而异。</w:t>
      </w:r>
    </w:p>
    <w:p w14:paraId="3A444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intends to bestow a greater measure of grace upon one person than upon another.</w:t>
      </w:r>
    </w:p>
    <w:p w14:paraId="68394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祂打算赐给一个人的恩典比给另一个人的更多。</w:t>
      </w:r>
    </w:p>
    <w:p w14:paraId="5923D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plans to construct a larger building, He digs a deeper foundation.</w:t>
      </w:r>
    </w:p>
    <w:p w14:paraId="654AB4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当祂计划建造更大的建筑时，祂会挖掘更深的地基。</w:t>
      </w:r>
    </w:p>
    <w:p w14:paraId="34C9D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individuals are used as means to comfort others, and therefore, God allows them to see and feel the bitterness of sin more deeply so that they can later comfort others with the same comfort they have received.</w:t>
      </w:r>
    </w:p>
    <w:p w14:paraId="76A7E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有些人被用作安慰他人的工具，因此，神允许他们更深刻地看到和感受到罪的苦涩，以便他们以后能用自己所受的安慰去安慰他人。</w:t>
      </w:r>
    </w:p>
    <w:p w14:paraId="58815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varies the means He uses to achieve His purposes.</w:t>
      </w:r>
    </w:p>
    <w:p w14:paraId="75174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神改变祂用来达到目的的手段。</w:t>
      </w:r>
    </w:p>
    <w:p w14:paraId="44542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He intends to bring individuals to the same level of grace, He does not always use the same approach.</w:t>
      </w:r>
    </w:p>
    <w:p w14:paraId="3315D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即使祂打算将个人带到相同的恩典水平，祂也不总是使用相同的方法。</w:t>
      </w:r>
    </w:p>
    <w:p w14:paraId="4FE40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accomplishes this without affliction, while at other times, He employs affliction.</w:t>
      </w:r>
    </w:p>
    <w:p w14:paraId="09A29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有时，祂在没有苦难的情况下完成此事，而在其他时候，祂使用苦难。</w:t>
      </w:r>
    </w:p>
    <w:p w14:paraId="1DCE1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different routes can lead a person to the same destination, some may reach the desired haven calmly, while others are driven by a storm.</w:t>
      </w:r>
    </w:p>
    <w:p w14:paraId="1EDEE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就像不同的路线可以将人带到同一个目的地一样，有些人可能会平静地到达理想的港湾，而另一些人则被风暴驱使。</w:t>
      </w:r>
    </w:p>
    <w:p w14:paraId="3131B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how they arrive, the promise is made to those who reach it.</w:t>
      </w:r>
    </w:p>
    <w:p w14:paraId="28DEC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无论他们如何到达，应许是给那些到达的人的。</w:t>
      </w:r>
    </w:p>
    <w:p w14:paraId="09E82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consideration is that the lack of intense sorrow in some individuals does not necessarily result from a deficiency in the depth of their humility.</w:t>
      </w:r>
    </w:p>
    <w:p w14:paraId="15C4C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另一个考虑因素是，某些人缺乏强烈的悲伤并不一定是因为他们谦卑的深度不足。</w:t>
      </w:r>
    </w:p>
    <w:p w14:paraId="182C1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may be due to certain circumstances within the process itself.</w:t>
      </w:r>
    </w:p>
    <w:p w14:paraId="21264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相反，这可能是由于过程本身的某些情况。</w:t>
      </w:r>
    </w:p>
    <w:p w14:paraId="18459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Firstly, the light of comfort may enter some hearts sooner than others.</w:t>
      </w:r>
    </w:p>
    <w:p w14:paraId="6D60F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例如，首先，安慰之光可能比其他人更快进入某些人的心。</w:t>
      </w:r>
    </w:p>
    <w:p w14:paraId="4A23D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 healing immediately after the wound is inflicted.</w:t>
      </w:r>
    </w:p>
    <w:p w14:paraId="260B7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他们在受伤后立即得到医治。</w:t>
      </w:r>
    </w:p>
    <w:p w14:paraId="38CFD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broken the heart, binds it up promptly.</w:t>
      </w:r>
    </w:p>
    <w:p w14:paraId="081C7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神既打碎了心，就迅速包扎。</w:t>
      </w:r>
    </w:p>
    <w:p w14:paraId="21356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individuals may experience a deep wound, but a mitigating remedy reaches the core of the ailment swiftly and facilitates quicker healing.</w:t>
      </w:r>
    </w:p>
    <w:p w14:paraId="6BDE3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有些人可能会经历深深的创伤，但缓解的药物迅速到达病痛的核心并促进更快的愈合。</w:t>
      </w:r>
    </w:p>
    <w:p w14:paraId="65EC2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another person's wound may not receive the remedy until much later, requiring a longer healing process.</w:t>
      </w:r>
    </w:p>
    <w:p w14:paraId="66A36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相比之下，另一个人的伤口可能直到很久以后才得到药物治疗，需要更长的愈合过程。</w:t>
      </w:r>
    </w:p>
    <w:p w14:paraId="22C4D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because the light of comfort arrives sooner for some than for others.</w:t>
      </w:r>
    </w:p>
    <w:p w14:paraId="5F950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这是因为安慰之光对某些人来说比其他人来得更早。</w:t>
      </w:r>
    </w:p>
    <w:p w14:paraId="44BD2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sudden and tangible transformation in one's circumstances (human nature being sensitive to significant changes), an excessive and turbulent sense of joy is often experienced.</w:t>
      </w:r>
    </w:p>
    <w:p w14:paraId="68088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当一个人的环境发生突然而切实的转变时（人性对重大变化很敏感），通常会体验到过度和动荡的喜悦感。</w:t>
      </w:r>
    </w:p>
    <w:p w14:paraId="63A11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imagine a person who has been condemned to death for high treason, brought to the executioner's block, and genuinely expects to die, but then receives a pardon at the last moment.</w:t>
      </w:r>
    </w:p>
    <w:p w14:paraId="59974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例如，想象一个因叛国罪被判处死刑的人，被带到断头台，真的以为自己要死了，但在最后一刻得到了赦免。</w:t>
      </w:r>
    </w:p>
    <w:p w14:paraId="3B24C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dramatic shift in their circumstances produces an overwhelming sense of joy.</w:t>
      </w:r>
    </w:p>
    <w:p w14:paraId="2E80D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他们环境的巨大转变产生了一种压倒性的喜悦感。</w:t>
      </w:r>
    </w:p>
    <w:p w14:paraId="4835C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another individual who has committed the same offence, knows that they will lose their life if they do not receive a pardon, but is granted a pardon immediately after their sentence is passed.</w:t>
      </w:r>
    </w:p>
    <w:p w14:paraId="2A836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现在，考虑另一个人，他犯了同样的罪行，知道如果不得到赦免就会丧命，但在宣判后立即获得了赦免。</w:t>
      </w:r>
    </w:p>
    <w:p w14:paraId="5759B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equally value their pardon, although their emotional response may not be as turbulent as the first person's.</w:t>
      </w:r>
    </w:p>
    <w:p w14:paraId="268B6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他们会同样重视他们的赦免，尽管他们的情绪反应可能不像第一个人那样激烈。</w:t>
      </w:r>
    </w:p>
    <w:p w14:paraId="2D606615">
      <w:pPr>
        <w:spacing w:line="283" w:lineRule="auto"/>
        <w:rPr>
          <w:rFonts w:hint="eastAsia" w:ascii="微软雅黑" w:hAnsi="微软雅黑" w:eastAsia="微软雅黑" w:cs="微软雅黑"/>
          <w:sz w:val="30"/>
          <w:szCs w:val="30"/>
        </w:rPr>
      </w:pPr>
    </w:p>
    <w:p w14:paraId="594A8BD0">
      <w:pPr>
        <w:spacing w:line="283" w:lineRule="auto"/>
        <w:rPr>
          <w:rFonts w:hint="eastAsia" w:ascii="微软雅黑" w:hAnsi="微软雅黑" w:eastAsia="微软雅黑" w:cs="微软雅黑"/>
          <w:sz w:val="30"/>
          <w:szCs w:val="30"/>
        </w:rPr>
      </w:pPr>
    </w:p>
    <w:p w14:paraId="5151F3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variation occurs due to the differing levels of knowledge individuals had before their experience of humility.</w:t>
      </w:r>
    </w:p>
    <w:p w14:paraId="3DA62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这种变化是由于个人在经历谦卑之前的知识水平不同而发生的。</w:t>
      </w:r>
    </w:p>
    <w:p w14:paraId="27934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individuals lived in ignorance and were suddenly enlightened to understand their spiritual condition.</w:t>
      </w:r>
    </w:p>
    <w:p w14:paraId="04DF3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有些人生活在无知中，突然被启迪，明白了他们的属灵状况。</w:t>
      </w:r>
    </w:p>
    <w:p w14:paraId="7E5EE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others were brought up in knowledge and had their awareness of their spiritual misery gradually deepened.</w:t>
      </w:r>
    </w:p>
    <w:p w14:paraId="59901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相比之下，其他人是在知识中长大的，他们对属灵苦难的意识逐渐加深。</w:t>
      </w:r>
    </w:p>
    <w:p w14:paraId="3B632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gradual awakening leads to differences in emotional responses.</w:t>
      </w:r>
    </w:p>
    <w:p w14:paraId="5672E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这种逐渐的觉醒导致了情感反应的差异。</w:t>
      </w:r>
    </w:p>
    <w:p w14:paraId="20ABE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likened to two people passing through a forest, where one is unexpectedly ambushed by thieves, while the other is warned in advance of the danger.</w:t>
      </w:r>
    </w:p>
    <w:p w14:paraId="19D19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这就好比两个人穿过森林，其中一人意外遭到盗贼伏击，而另一人则事先被警告有危险。</w:t>
      </w:r>
    </w:p>
    <w:p w14:paraId="23CB3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person, forewarned and aware of the peril, values the deliverance just as much as the first, even if their emotional reactions of fear or joy are less intense.</w:t>
      </w:r>
    </w:p>
    <w:p w14:paraId="7BDB1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第二个人虽然预先得到了警告并意识到了危险，他对获救的珍视程度并不亚于第一个人，即使他的恐惧或喜悦等情感反应不那么强烈。</w:t>
      </w:r>
    </w:p>
    <w:p w14:paraId="72757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they genuinely rejoice in their deliverance and feel just as indebted to the one who rescued them.</w:t>
      </w:r>
    </w:p>
    <w:p w14:paraId="10285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尽管如此，他们真心为得救而欢喜，并且同样感激那位拯救者。</w:t>
      </w:r>
    </w:p>
    <w:p w14:paraId="20840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these things because some are scrupulous about this point and believe they cannot safely claim the Promise because they have not experienced the same level of sorrow as others.</w:t>
      </w:r>
    </w:p>
    <w:p w14:paraId="7EC61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我讲这些是因为有些人对这一点过于拘谨，认为自己不能安全地宣称应许，因为他们没有像别人那样经历同样程度的悲伤。</w:t>
      </w:r>
    </w:p>
    <w:p w14:paraId="1B10A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let no one allow their assurance to be weakened due to this, for a person can hold Christ in high esteem and have a deep conviction of sin even if they have not undergone the intense work that God performs in some individuals.</w:t>
      </w:r>
    </w:p>
    <w:p w14:paraId="596361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然而，不要让任何人的确据因此被削弱，因为即使一个人没有经历过神在某些人身上所做的强烈工作，他仍然可以高度尊崇基督并对罪有深刻的认罪。</w:t>
      </w:r>
    </w:p>
    <w:p w14:paraId="00AB3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involves a profound sense of God's wrath, leaving them in distress before speaking peace to their souls.</w:t>
      </w:r>
    </w:p>
    <w:p w14:paraId="0BAC4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这项工作涉及对神愤怒的深刻感觉，使他们在神对他们的灵魂说平安之前处于痛苦之中。</w:t>
      </w:r>
    </w:p>
    <w:p w14:paraId="34899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distinct acts and are caused by different factors, often occurring far apart from each other.</w:t>
      </w:r>
    </w:p>
    <w:p w14:paraId="5C969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这些是不同的作为，由不同的因素引起，往往彼此相隔甚远。</w:t>
      </w:r>
    </w:p>
    <w:p w14:paraId="6F26D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sorrow is evident, and their subsequent joy is also evident.</w:t>
      </w:r>
    </w:p>
    <w:p w14:paraId="6E127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因此，他们的悲伤是显而易见的，随后的喜悦也是显而易见的。</w:t>
      </w:r>
    </w:p>
    <w:p w14:paraId="77B9A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God works differently so that as soon as they see their sin, they also see God pardoning it.</w:t>
      </w:r>
    </w:p>
    <w:p w14:paraId="1C981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在其他人身上，神的工作方式不同，以至于他们一看到自己的罪，同时也看到了神对罪的赦免。</w:t>
      </w:r>
    </w:p>
    <w:p w14:paraId="30019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those who initially experience this intense emotional awakening during their first experience of Humiliation, much of that intensity will diminish over time, leaving only what is substantial.</w:t>
      </w:r>
    </w:p>
    <w:p w14:paraId="3FD94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即使是那些在初次经历谦卑时经历了这种强烈情感觉醒的人，随着时间的推移，这种强度也会减弱，只留下实质性的东西。</w:t>
      </w:r>
    </w:p>
    <w:p w14:paraId="0586B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they also come to a solid conviction of judgment that is constant and enduring.</w:t>
      </w:r>
    </w:p>
    <w:p w14:paraId="3FD80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最终，他们也会得出一个坚定而持久的判断确信。</w:t>
      </w:r>
    </w:p>
    <w:p w14:paraId="59C55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let your assurance waver because you have not had the same intense experience.</w:t>
      </w:r>
    </w:p>
    <w:p w14:paraId="06D211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因此，不要因为你没有同样的强烈经历而动摇你的确据。</w:t>
      </w:r>
    </w:p>
    <w:p w14:paraId="76503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unites you to Christ and establishes you in righteousness.</w:t>
      </w:r>
    </w:p>
    <w:p w14:paraId="56E2D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信心使你与基督联合，并在义中坚立你。</w:t>
      </w:r>
    </w:p>
    <w:p w14:paraId="583F6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ask, "Is it not good to have a keen and palpable sense and sight of sin?"</w:t>
      </w:r>
    </w:p>
    <w:p w14:paraId="25BB8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但你可能会问：“对罪有敏锐和明显的感知与看见不是好事吗？”</w:t>
      </w:r>
    </w:p>
    <w:p w14:paraId="78709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yes, for this purpose God leads you through trials and allows you to fall into sin.</w:t>
      </w:r>
    </w:p>
    <w:p w14:paraId="59DB0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我回答，是的，为了这个目的，神带领你经历试炼并允许你陷入罪中。</w:t>
      </w:r>
    </w:p>
    <w:p w14:paraId="51D24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helps you see the vanity of the created world and the sinfulness of your own nature.</w:t>
      </w:r>
    </w:p>
    <w:p w14:paraId="357E4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这有助于你看到受造世界的虚空和你自己本性的罪恶。</w:t>
      </w:r>
    </w:p>
    <w:p w14:paraId="19D60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eventually reach heaven, you can testify from your own experience that it was not your own righteousness that brought you there.</w:t>
      </w:r>
    </w:p>
    <w:p w14:paraId="5EDFA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当你最终到达天堂时，你可以根据自己的经历作证，不是你自己的义把你带到那里的。</w:t>
      </w:r>
    </w:p>
    <w:p w14:paraId="3C120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it is good to have this sense of sin, let God work in His own way and manner, whether through Legal terror or otherwise.</w:t>
      </w:r>
    </w:p>
    <w:p w14:paraId="3F52C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所以，虽然有这种罪恶感是好的，但让神以祂自己的方式和方法工作，无论是通过律法的恐怖还是其他方式。</w:t>
      </w:r>
    </w:p>
    <w:p w14:paraId="2F9A8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best for you to humble you.</w:t>
      </w:r>
    </w:p>
    <w:p w14:paraId="70A9C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祂知道什么最适合让你谦卑。</w:t>
      </w:r>
    </w:p>
    <w:p w14:paraId="6FAC6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Use means to understand the Law, your own heart, and your actions.</w:t>
      </w:r>
    </w:p>
    <w:p w14:paraId="7C00B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使用手段去理解律法、你自己的心和你的行为。</w:t>
      </w:r>
    </w:p>
    <w:p w14:paraId="53B4E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fall into new sins, strive to realize the dire state you would be in if Christ had not delivered you.</w:t>
      </w:r>
    </w:p>
    <w:p w14:paraId="236FB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当你陷入新的罪中时，努力去认识如果基督没有拯救你，你会处于多么可怕的境地。</w:t>
      </w:r>
    </w:p>
    <w:p w14:paraId="663A1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do not let your assurance be weakened, for you must understand that there are only two main purposes of humiliation.</w:t>
      </w:r>
    </w:p>
    <w:p w14:paraId="2FDBA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然而，不要让你的确据被削弱，因为你必须明白谦卑只有两个主要目的。</w:t>
      </w:r>
    </w:p>
    <w:p w14:paraId="70B90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are achieved in you, you need not doubt your salvation.</w:t>
      </w:r>
    </w:p>
    <w:p w14:paraId="60E4C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如果这些在你身上实现了，你就不必怀疑你的救恩。</w:t>
      </w:r>
    </w:p>
    <w:p w14:paraId="5DB94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makes you willing to unite with Christ.</w:t>
      </w:r>
    </w:p>
    <w:p w14:paraId="792E6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首先，它使你愿意与基督联合。</w:t>
      </w:r>
    </w:p>
    <w:p w14:paraId="71B5F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 Christ's spokespersons, invite you every Sabbath, but we find that the world is like those who consider themselves beautiful and wealthy, believing they have plenty of suitors.</w:t>
      </w:r>
    </w:p>
    <w:p w14:paraId="667BC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作为基督的代言人，我们每个安息日都邀请你，但我们发现世界就像那些自认为美丽富有的人一样，相信自己有很多追求者。</w:t>
      </w:r>
    </w:p>
    <w:p w14:paraId="04443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content to have Christ as their heavenly husband, but not on earth with all the crosses that come with Him.</w:t>
      </w:r>
    </w:p>
    <w:p w14:paraId="53D49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他们满足于拥有基督作为他们在天上的丈夫，但不想在地上拥有祂以及随之而来的所有十字架。</w:t>
      </w:r>
    </w:p>
    <w:p w14:paraId="3B1E0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makes individuals willing to marry Christ when they see and say, "I do not possess what I imagined, no riches, etc. Instead, I am in debt, facing arrest and imprisonment, and my life may be forfeit unless Christ marries me."</w:t>
      </w:r>
    </w:p>
    <w:p w14:paraId="57AFC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当个人看到并说：“我不拥有我想象的那些，没有财富等等。相反，我负债累累，面临逮捕和监禁，除非基督娶我，否则我的生命可能会丧失。”谦卑使他们愿意嫁给基督。</w:t>
      </w:r>
    </w:p>
    <w:p w14:paraId="2BCA4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realizes they will be protected from all arrests by Christ, they become willing to unite with Him, even if many trials follow in this life after the marriage.</w:t>
      </w:r>
    </w:p>
    <w:p w14:paraId="19D19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当一个人意识到他将因基督而免受一切逮捕时，他就愿意与祂联合，即使婚后今生会有许多试炼随之而来。</w:t>
      </w:r>
    </w:p>
    <w:p w14:paraId="1251D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find that you can sincerely say, "I am willing to accept Christ and submit to Him in all things, to follow Him in all circumstances, and to give my full consent to take Him, just as I see that He, in the Word, has given His full consent to take me," then you are truly humbled.</w:t>
      </w:r>
    </w:p>
    <w:p w14:paraId="048FB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因此，如果你发现你可以真诚地说：“我愿意接受基督并在凡事上顺服祂，在任何情况下跟随祂，并完全同意接受祂，正如我在神的话语中看到祂完全同意接受我一样，”那么你就真正谦卑了。</w:t>
      </w:r>
    </w:p>
    <w:p w14:paraId="0BDCB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you are not.</w:t>
      </w:r>
    </w:p>
    <w:p w14:paraId="7C14E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否则，你就不是。</w:t>
      </w:r>
    </w:p>
    <w:p w14:paraId="04DD7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taken Christ impulsively and not through sound judgment, you would have regretted it by now.</w:t>
      </w:r>
    </w:p>
    <w:p w14:paraId="69033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如果你是一时冲动而不是经过深思熟虑接受了基督，你现在早就后悔了。</w:t>
      </w:r>
    </w:p>
    <w:p w14:paraId="63D750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purpose of humility is for sanctification, just as the first aided in justification.</w:t>
      </w:r>
    </w:p>
    <w:p w14:paraId="05FE1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谦卑的第二个目的是为了成圣，就像第一个目的是为了称义一样。</w:t>
      </w:r>
    </w:p>
    <w:p w14:paraId="56375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meant to break and mortify every unruly desire within you, making you fear to transgress and making you obedient to the Lord in all things.</w:t>
      </w:r>
    </w:p>
    <w:p w14:paraId="0D324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它的目的是打破和治死你内心每一个不守规矩的欲望，使你害怕犯罪，并在凡事上顺服主。</w:t>
      </w:r>
    </w:p>
    <w:p w14:paraId="5E8CD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unbroken person quarrels with everything, deeming the work too burdensome and the rewards too meager.</w:t>
      </w:r>
    </w:p>
    <w:p w14:paraId="5DA44F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一个未破碎的人会与一切争吵，认为工作太繁重，回报太微薄。</w:t>
      </w:r>
    </w:p>
    <w:p w14:paraId="2D507A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question why they should go against the ways of the world.</w:t>
      </w:r>
    </w:p>
    <w:p w14:paraId="7428E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他们质疑为什么要违背世界的方式。</w:t>
      </w:r>
    </w:p>
    <w:p w14:paraId="5E2BA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humbled person does all this cheerfully, like a tamed horse that turns at every tug of the reins, while an unbroken one might throw its rider.</w:t>
      </w:r>
    </w:p>
    <w:p w14:paraId="194CD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相比之下，谦卑的人会快乐地做这一切，就像一匹驯服的马对缰绳的每一次拉动都会做出反应，而未驯服的马可能会把骑手摔下来。</w:t>
      </w:r>
    </w:p>
    <w:p w14:paraId="110CC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find that you tremble at the word of God, fear to commit sin, and dare not engage in it?</w:t>
      </w:r>
    </w:p>
    <w:p w14:paraId="6B7EA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你是否发现自己对神的话语战兢，害怕犯罪，不敢涉足其中？</w:t>
      </w:r>
    </w:p>
    <w:p w14:paraId="3146A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similarly cautious about neglecting your duties?</w:t>
      </w:r>
    </w:p>
    <w:p w14:paraId="31E16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你对忽视自己的职责是否同样谨慎？</w:t>
      </w:r>
    </w:p>
    <w:p w14:paraId="2ABDB2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has been your experience throughout your life, then surely the work of humility has taken place in your heart.</w:t>
      </w:r>
    </w:p>
    <w:p w14:paraId="4CF68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如果这是你一生的经历，那么谦卑的工作肯定已经在你心里发生了。</w:t>
      </w:r>
    </w:p>
    <w:p w14:paraId="61735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cannot see the fire, if you feel the heat, it has been there.</w:t>
      </w:r>
    </w:p>
    <w:p w14:paraId="5B808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即使你看不到火，如果你感觉到了热，那就说明火一直在那里。</w:t>
      </w:r>
    </w:p>
    <w:p w14:paraId="7503D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effects of humility.</w:t>
      </w:r>
    </w:p>
    <w:p w14:paraId="67E89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这些是谦卑的效果。</w:t>
      </w:r>
    </w:p>
    <w:p w14:paraId="69617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say this to comfort those who have not experienced intense sorrow, let me also say to those who may have had fits of sorrow: if you find an unwillingness to submit to Christ, if your neck is stiff against the Lord's yoke, and you cannot live without satisfying certain lusts, even if you can sin and justify it, then let your past sorrows, no matter how great, be considered insufficient.</w:t>
      </w:r>
    </w:p>
    <w:p w14:paraId="54D9F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说这些是为了安慰那些没有经历过强烈悲伤的人，但我也要对那些可能有过一阵阵悲伤的人说：如果你发现自己不愿意顺服基督，如果你对主的轭硬着颈项，如果你不能不满足某些私欲而生活，甚至如果你能犯罪并为之辩护，那么让你过去的悲伤，无论多么巨大，都被视为不足。</w:t>
      </w:r>
    </w:p>
    <w:p w14:paraId="370ED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individuals examine themselves by their effects, for people can be deceived on both sides.</w:t>
      </w:r>
    </w:p>
    <w:p w14:paraId="5B0B87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让人通过效果来审视自己，因为人在这两方面都可能受骗。</w:t>
      </w:r>
    </w:p>
    <w:p w14:paraId="41E9C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move to its use for exhortation, directed at two types of individuals: those who are already truly humbled and those who are strangers to it.</w:t>
      </w:r>
    </w:p>
    <w:p w14:paraId="24639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现在，让我们转向劝勉的应用，针对两类人：那些已经真正谦卑的人和那些对此陌生的人。</w:t>
      </w:r>
    </w:p>
    <w:p w14:paraId="661E7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those who are already humbled and have received assurance of the forgiveness of their sins: you must continue in humility, for if the Lord's promise is suspended at this point, then the duty of sanctification must be performed daily.</w:t>
      </w:r>
    </w:p>
    <w:p w14:paraId="60A99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首先，对那些已经谦卑并已获得罪得赦免确据的人：你们必须继续谦卑，因为如果主的应许在此暂停，那么成圣的责任必须每天履行。</w:t>
      </w:r>
    </w:p>
    <w:p w14:paraId="7D2BA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demands a duty of sanctification (and His promises are only made to such), no one can make an excuse.</w:t>
      </w:r>
    </w:p>
    <w:p w14:paraId="3AEE9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当神要求成圣的责任（并且祂的应许只给这样的人）时，没有人可以找借口。</w:t>
      </w:r>
    </w:p>
    <w:p w14:paraId="54446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be a hindrance in preparatory humility, as one might be overwhelmed with excessive sorrow, but not in the sanctification duty.</w:t>
      </w:r>
    </w:p>
    <w:p w14:paraId="6430D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在预备性的谦卑中可能会有阻碍，因为一个人可能会被过度的悲伤压倒，但在成圣的责任中则不会。</w:t>
      </w:r>
    </w:p>
    <w:p w14:paraId="269A9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all degrees of grace stem from varying degrees of true humility.</w:t>
      </w:r>
    </w:p>
    <w:p w14:paraId="69F96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要明白，所有的恩典程度都源于不同程度的真正谦卑。</w:t>
      </w:r>
    </w:p>
    <w:p w14:paraId="4CFF7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explain: faith and love are the major foundational virtues, with all others being branches that sprout from them.</w:t>
      </w:r>
    </w:p>
    <w:p w14:paraId="38C15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让我解释一下：信心和爱是主要的基础美德，所有其他的都是从它们萌发出来的枝条。</w:t>
      </w:r>
    </w:p>
    <w:p w14:paraId="1C707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virtues grow, there is an addition made to them, just as there is an addition to our humility.</w:t>
      </w:r>
    </w:p>
    <w:p w14:paraId="47594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随着这些美德的增长，它们也会有所增加，就像我们的谦卑也会有所增加一样。</w:t>
      </w:r>
    </w:p>
    <w:p w14:paraId="4C53F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consider faith, which is essentially the act of seizing Christ.</w:t>
      </w:r>
    </w:p>
    <w:p w14:paraId="54B7C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首先，考虑信心，这本质上是抓住基督的行为。</w:t>
      </w:r>
    </w:p>
    <w:p w14:paraId="49B6B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a person grasps Christ and values Him, the more they recognize their own sinfulness and empty themselves.</w:t>
      </w:r>
    </w:p>
    <w:p w14:paraId="4FB4B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一个人抓得越紧，越看重基督，他们就越认识到自己的罪恶并倒空自己。</w:t>
      </w:r>
    </w:p>
    <w:p w14:paraId="71D0C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someone genuinely accepted Christ at their initial conversion, there are degrees to valuing Him.</w:t>
      </w:r>
    </w:p>
    <w:p w14:paraId="60D48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即使有人在最初归信时真诚地接受了基督，对祂的看重也有程度之分。</w:t>
      </w:r>
    </w:p>
    <w:p w14:paraId="4F4B9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marriage, so to speak, they may discover more reasons to love each other more deeply.</w:t>
      </w:r>
    </w:p>
    <w:p w14:paraId="51714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可以说，婚后他们可能会发现更多的理由去更深地爱对方。</w:t>
      </w:r>
    </w:p>
    <w:p w14:paraId="5CA85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toward Christ, the will and affections can be elevated to a higher level, achieved through a greater degree of humility.</w:t>
      </w:r>
    </w:p>
    <w:p w14:paraId="797EF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同样，对于基督，意志和情感可以通过更高程度的谦卑提升到更高的水平。</w:t>
      </w:r>
    </w:p>
    <w:p w14:paraId="0E35B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essentially seizing Christ, and an empty hand takes a firmer hold.</w:t>
      </w:r>
    </w:p>
    <w:p w14:paraId="6480D2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信心本质上是抓住基督，空手抓得更牢。</w:t>
      </w:r>
    </w:p>
    <w:p w14:paraId="1B284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detached from our own self-sufficiency, the more closely we cling to Christ.</w:t>
      </w:r>
    </w:p>
    <w:p w14:paraId="1AC39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我们越脱离自己的自足，我们就越紧紧地依靠基督。</w:t>
      </w:r>
    </w:p>
    <w:p w14:paraId="6746B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a person in a river on the verge of drowning, who has a rope thrown to them.</w:t>
      </w:r>
    </w:p>
    <w:p w14:paraId="0D5E1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想象一下河里一个快要淹死的人，有人扔给他一根绳子。</w:t>
      </w:r>
    </w:p>
    <w:p w14:paraId="61D97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grab onto it as tightly as possible without needing to be told.</w:t>
      </w:r>
    </w:p>
    <w:p w14:paraId="71483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不需要被告知，他们就会尽可能紧紧抓住它。</w:t>
      </w:r>
    </w:p>
    <w:p w14:paraId="03D9AD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Christians are continually taught by the Spirit to see the vanity of the created world and the wickedness of their own nature, leading them through the wilderness to humble them, so that Christ may hold a higher place in their hearts.</w:t>
      </w:r>
    </w:p>
    <w:p w14:paraId="5F81C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因此，基督徒不断受到圣灵的教导，看到受造世界的虚空和自己本性的邪恶，引导他们经过旷野使他们谦卑，以便基督能在他们心中占据更高的位置。</w:t>
      </w:r>
    </w:p>
    <w:p w14:paraId="718EC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greater the thirst, the deeper the drink.</w:t>
      </w:r>
    </w:p>
    <w:p w14:paraId="4A3FB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此外，越渴，喝得越深。</w:t>
      </w:r>
    </w:p>
    <w:p w14:paraId="66A12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adding to your humility, your thirst for Christ increases, and you will draw deeper from the fountain of life and receive more nourishment from Him.</w:t>
      </w:r>
    </w:p>
    <w:p w14:paraId="10F8C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通过增加你的谦卑，你对基督的渴慕会增加，你会更深地从生命之泉汲取，并从祂那里得到更多的滋养。</w:t>
      </w:r>
    </w:p>
    <w:p w14:paraId="18E380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increases your love because it makes you realise how much you owe to God, having had a greater debt forgiven.</w:t>
      </w:r>
    </w:p>
    <w:p w14:paraId="51031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其次，它增加了你的爱，因为它让你意识到你欠神多少，因为你有更大的债务被免除了。</w:t>
      </w:r>
    </w:p>
    <w:p w14:paraId="1084A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caused Mary to love much was her awareness that much had been forgiven.</w:t>
      </w:r>
    </w:p>
    <w:p w14:paraId="726A0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玛丽爱得多的原因是她意识到许多罪已被赦免。</w:t>
      </w:r>
    </w:p>
    <w:p w14:paraId="1D9A9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strive to be more and more humbled, especially when you fall into new sins.</w:t>
      </w:r>
    </w:p>
    <w:p w14:paraId="5ABC6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因此，努力变得越来越谦卑，特别是当你陷入新的罪中时。</w:t>
      </w:r>
    </w:p>
    <w:p w14:paraId="514CC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often allows this to happen to bring about greater humility.</w:t>
      </w:r>
    </w:p>
    <w:p w14:paraId="5F96B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主经常允许这种情况发生，以带来更大的谦卑。</w:t>
      </w:r>
    </w:p>
    <w:p w14:paraId="1B13E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light a Christian gains to recognize their own wretchedness and the emptiness of worldly pursuits, the stronger they will grow in grace and be more firmly established in doing good.</w:t>
      </w:r>
    </w:p>
    <w:p w14:paraId="181DF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基督徒获得的光越多，越能认识到自己的悲惨和世俗追求的空虚，他们在恩典中就会越发强壮，在行善上也会更加坚定。</w:t>
      </w:r>
    </w:p>
    <w:p w14:paraId="45E71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those who are strangers to this grace of Humiliation, so that they may become humbled, observe these two rules.</w:t>
      </w:r>
    </w:p>
    <w:p w14:paraId="40473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现在，对于那些对谦卑之恩感到陌生的人，为了使他们变得谦卑，请遵守这两条规则。</w:t>
      </w:r>
    </w:p>
    <w:p w14:paraId="783C8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labour to see the greatness of sin.</w:t>
      </w:r>
    </w:p>
    <w:p w14:paraId="7B506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首先，努力看到罪的巨大。</w:t>
      </w:r>
    </w:p>
    <w:p w14:paraId="52C60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see your own weakness and inability to help yourselves.</w:t>
      </w:r>
    </w:p>
    <w:p w14:paraId="5C2453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其次，看到你自己的软弱和无法自助。</w:t>
      </w:r>
    </w:p>
    <w:p w14:paraId="3E4DA9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do not judge the weight of sin by common opinion.</w:t>
      </w:r>
    </w:p>
    <w:p w14:paraId="00854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对于第一点，不要用普遍的观点来判断罪的重量。</w:t>
      </w:r>
    </w:p>
    <w:p w14:paraId="35E6C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deal with your souls as some do with their bodies when their beauty fades.</w:t>
      </w:r>
    </w:p>
    <w:p w14:paraId="3A786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不要像有些人对待美貌消逝的身体那样对待你们的灵魂。</w:t>
      </w:r>
    </w:p>
    <w:p w14:paraId="0C2306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try to hide it from themselves using distorted mirrors and from others through cosmetics.</w:t>
      </w:r>
    </w:p>
    <w:p w14:paraId="63219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他们试图用扭曲的镜子对自己隐瞒，用化妆品对别人隐瞒。</w:t>
      </w:r>
    </w:p>
    <w:p w14:paraId="59C7C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many try to hide their sins by putting a gloss on them or offering feigned excuses.</w:t>
      </w:r>
    </w:p>
    <w:p w14:paraId="363D7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同样，许多人试图通过粉饰或提供虚假的借口来掩盖他们的罪。</w:t>
      </w:r>
    </w:p>
    <w:p w14:paraId="57C38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 impartial in self-examination and strive to see sin in its full vileness.</w:t>
      </w:r>
    </w:p>
    <w:p w14:paraId="0CBB3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然而，在自我反省中要公正，努力看到罪恶的全部丑陋。</w:t>
      </w:r>
    </w:p>
    <w:p w14:paraId="5EAD33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achieve this:</w:t>
      </w:r>
    </w:p>
    <w:p w14:paraId="16322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w:t>
      </w:r>
    </w:p>
    <w:p w14:paraId="5ECA8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focus on a significant sin and contemplate it.</w:t>
      </w:r>
    </w:p>
    <w:p w14:paraId="03CD3E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首先，专注于一项重大的罪并思考它。</w:t>
      </w:r>
    </w:p>
    <w:p w14:paraId="03593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humbled Paul by reminding him of his persecution, and Peter humbled the Jews by recalling their crucifixion of Christ, so you can select a major sin for consideration.</w:t>
      </w:r>
    </w:p>
    <w:p w14:paraId="23543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就像基督通过提醒保罗他的迫害使他谦卑，彼得通过回忆犹太人钉死基督使他们谦卑一样，你也可以选择一项重大的罪来思考。</w:t>
      </w:r>
    </w:p>
    <w:p w14:paraId="0A559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method that God employs when He wants to humble us, and it is wise for us to do the same.</w:t>
      </w:r>
    </w:p>
    <w:p w14:paraId="2007A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这是神想要我们谦卑时使用的方法，我们也这样做是明智的。</w:t>
      </w:r>
    </w:p>
    <w:p w14:paraId="5C018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suggest that you neglect other sins when singling one out, but rather consider all your transgressions, no matter how small.</w:t>
      </w:r>
    </w:p>
    <w:p w14:paraId="4BBEA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我不建议你在挑选出一项罪时忽视其他罪，而是要考虑你所有的过犯，无论多么微小。</w:t>
      </w:r>
    </w:p>
    <w:p w14:paraId="1693F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of sins will help to humble you as much as the magnitude of a single sin.</w:t>
      </w:r>
    </w:p>
    <w:p w14:paraId="12DCF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众多的罪会像单一罪行的严重性一样帮助你谦卑。</w:t>
      </w:r>
    </w:p>
    <w:p w14:paraId="07EAC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realizes they have many small debts, like sixpences and shillings, the total sum can amount to a significant quantity, making them see themselves as bankrupt.</w:t>
      </w:r>
    </w:p>
    <w:p w14:paraId="0EC9A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当一个人意识到自己有许多小额债务，如六便士和先令，总金额可能会达到一个显著的数量，使他们看到自己破产了。</w:t>
      </w:r>
    </w:p>
    <w:p w14:paraId="37F4B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set your sins in order before you and give each sin its due weight, with a special focus on the major sins.</w:t>
      </w:r>
    </w:p>
    <w:p w14:paraId="2520B3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因此，把你的罪排列在你面前，给每一项罪应有的分量，特别关注那些重大的罪。</w:t>
      </w:r>
    </w:p>
    <w:p w14:paraId="46FC4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are inherently greater, such as fornication, swearing, and drunkenness, while others become significant due to circumstances, such as committing them with knowledge and deliberation, as in Saul's sparing of the Amalekites and his sacrifice before Samuel arrived, contrary to a clear command.</w:t>
      </w:r>
    </w:p>
    <w:p w14:paraId="3DD8F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有些罪本质上更大，如淫乱、发誓和醉酒，而其他的罪由于环境变得重大，如明知故犯和深思熟虑地犯罪，就像扫罗违背明确命令饶恕亚玛力人并在撒母耳到达之前献祭一样。</w:t>
      </w:r>
    </w:p>
    <w:p w14:paraId="2E254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not assess sins solely by their number but also by their gravity, especially when committed against many promises and resolutions, resulting in a hardened heart.</w:t>
      </w:r>
    </w:p>
    <w:p w14:paraId="17A3C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所以，不要仅仅通过数量来评估罪，还要通过其严重性，特别是当违背许多应许和决心的犯罪导致心变硬时。</w:t>
      </w:r>
    </w:p>
    <w:p w14:paraId="0FF4D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strive to make sins present in your mind, even if they were committed long ago.</w:t>
      </w:r>
    </w:p>
    <w:p w14:paraId="5B094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其次，努力让罪出现在你的脑海中，即使那是很久以前犯下的。</w:t>
      </w:r>
    </w:p>
    <w:p w14:paraId="19FB9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them as if they had just occurred.</w:t>
      </w:r>
    </w:p>
    <w:p w14:paraId="0ED6F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看着它们就像刚发生一样。</w:t>
      </w:r>
    </w:p>
    <w:p w14:paraId="1F947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our sins may be great, if we perceive them from a distance, they do not move us.</w:t>
      </w:r>
    </w:p>
    <w:p w14:paraId="76684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虽然我们的罪可能很大，但如果我们从远处看它们，它们不会触动我们。</w:t>
      </w:r>
    </w:p>
    <w:p w14:paraId="158DC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people are not greatly affected by the thought of death when they are healthy, even though it is considered one of the greatest evils and is perceived as such when they are on the brink of death.</w:t>
      </w:r>
    </w:p>
    <w:p w14:paraId="5F1992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这就是为什么人们在健康时不会深受死亡念头的影响，即使死亡被认为是最大的灾祸之一，并且当他们濒临死亡时也被视为如此。</w:t>
      </w:r>
    </w:p>
    <w:p w14:paraId="362A2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death is considered distant and does not disturb people.</w:t>
      </w:r>
    </w:p>
    <w:p w14:paraId="4C09A7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原因是死亡被认为是遥远的，不会打扰人们。</w:t>
      </w:r>
    </w:p>
    <w:p w14:paraId="7BABC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sins committed long ago are often viewed as insignificant because they are distant in our perception.</w:t>
      </w:r>
    </w:p>
    <w:p w14:paraId="26D49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同样，很久以前犯下的罪经常被视为微不足道，因为它们在我们的感知中是遥远的。</w:t>
      </w:r>
    </w:p>
    <w:p w14:paraId="7F059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close connection and application of the object (sin) and the feeling (regret).</w:t>
      </w:r>
    </w:p>
    <w:p w14:paraId="1A915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对象（罪）和感觉（后悔）之间没有紧密的联系和应用。</w:t>
      </w:r>
    </w:p>
    <w:p w14:paraId="7D498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brought near, and people tend to regard sins from the distant past as inconsequential, even though, in reality, they are just as grave in themselves and in God's eyes as when they were first committed.</w:t>
      </w:r>
    </w:p>
    <w:p w14:paraId="7DEA3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它们没有被拉近，人们倾向于认为很久以前的罪是无关紧要的，尽管实际上，它们本身和在神眼中就像刚犯下时一样严重。</w:t>
      </w:r>
    </w:p>
    <w:p w14:paraId="3BBBD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should be the same to you.</w:t>
      </w:r>
    </w:p>
    <w:p w14:paraId="02A648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因此，它们对你也应该是一样的。</w:t>
      </w:r>
    </w:p>
    <w:p w14:paraId="416C2D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person who committed treason twenty years ago can be executed for it now, Joseph's brothers remembered their sin as if it had just occurred, making it present in their consciences.</w:t>
      </w:r>
    </w:p>
    <w:p w14:paraId="5C095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就像一个人二十年前犯了叛国罪现在仍可被处决一样，约瑟的兄弟们记得他们的罪就像刚发生一样，使其在他们的良心中呈现。</w:t>
      </w:r>
    </w:p>
    <w:p w14:paraId="6D387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often consider past sins as if they were not truly ours.</w:t>
      </w:r>
    </w:p>
    <w:p w14:paraId="627AB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然而，我们经常认为过去的罪仿佛不是我们真正犯下的。</w:t>
      </w:r>
    </w:p>
    <w:p w14:paraId="4D59A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said that the Lord made him possess the sins of his youth, signifying that he took ownership of them, looking at them as his own.</w:t>
      </w:r>
    </w:p>
    <w:p w14:paraId="628E6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约伯说主使他承受他幼年的罪孽，意味着他承担了这些罪，视其为自己的。</w:t>
      </w:r>
    </w:p>
    <w:p w14:paraId="62C29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people in peril, such as during a storm at sea or in times of sickness, find their sins so terrible and fearsome?</w:t>
      </w:r>
    </w:p>
    <w:p w14:paraId="399F5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为什么处于危险中的人，如在海上风暴或生病时，会觉得他们的罪如此可怕和令人恐惧？</w:t>
      </w:r>
    </w:p>
    <w:p w14:paraId="47C57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because they perceive them as present.</w:t>
      </w:r>
    </w:p>
    <w:p w14:paraId="525EB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这是因为他们把罪视为当下的。</w:t>
      </w:r>
    </w:p>
    <w:p w14:paraId="21FB8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accomplishes through affliction, we should strive to achieve through meditation, looking at our sins as if they were present.</w:t>
      </w:r>
    </w:p>
    <w:p w14:paraId="4601B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神通过苦难所成就的，我们应该努力通过默想来实现，把我们的罪看作是当下的。</w:t>
      </w:r>
    </w:p>
    <w:p w14:paraId="114E5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 lens of your perception that brings them near to you.</w:t>
      </w:r>
    </w:p>
    <w:p w14:paraId="35952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转动你感知的镜头，把它们拉近给你看。</w:t>
      </w:r>
    </w:p>
    <w:p w14:paraId="204A82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have a true understanding of their enormity and that they are the same, for true humility lies in having a righteous judgment that esteems them as the greatest evil, even if it is not accompanied by violent and turbulent sorrow.</w:t>
      </w:r>
    </w:p>
    <w:p w14:paraId="4C880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努力真正理解它们的巨大和不变，因为真正的谦卑在于拥有公义的判断，视其为最大的恶，即使不伴随剧烈和动荡的悲伤。</w:t>
      </w:r>
    </w:p>
    <w:p w14:paraId="2A583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made your sins thus present, do not rush to finish the process.</w:t>
      </w:r>
    </w:p>
    <w:p w14:paraId="68E98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当你让你的罪这样呈现时，不要急于结束这个过程。</w:t>
      </w:r>
    </w:p>
    <w:p w14:paraId="54026A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sorrow to remain in your hearts because this work is not quickly completed.</w:t>
      </w:r>
    </w:p>
    <w:p w14:paraId="2DE48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让悲伤留在你们心中，因为这项工作不是很快就能完成的。</w:t>
      </w:r>
    </w:p>
    <w:p w14:paraId="5D8F3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encounter obstacles unless you are persistently pursued and followed by the apprehension of your sins until you reach the City of Refuge.</w:t>
      </w:r>
    </w:p>
    <w:p w14:paraId="27340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除非你被对罪的忧虑持续追赶，直到你到达逃城，否则你可能会遇到障碍。</w:t>
      </w:r>
    </w:p>
    <w:p w14:paraId="423A3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David did in Psalm 51; he set his sin before him.</w:t>
      </w:r>
    </w:p>
    <w:p w14:paraId="05593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像大卫在诗篇51篇中所做的那样；他把他的罪摆在自己面前。</w:t>
      </w:r>
    </w:p>
    <w:p w14:paraId="6B342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example of Saint Paul, who always remembered his sin of persecution and frequently spoke of it.</w:t>
      </w:r>
    </w:p>
    <w:p w14:paraId="0DA87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效法圣保罗的榜样，他总是记得他迫害的罪并经常谈论它。</w:t>
      </w:r>
    </w:p>
    <w:p w14:paraId="15425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situation, learn from the Devil's tactics.</w:t>
      </w:r>
    </w:p>
    <w:p w14:paraId="340BF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在这种情况下，向魔鬼的策略学习。</w:t>
      </w:r>
    </w:p>
    <w:p w14:paraId="03388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seeks to engulf a person in sorrow, he keeps their sins continually before them, never letting them rest.</w:t>
      </w:r>
    </w:p>
    <w:p w14:paraId="26385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当他试图让一个人陷入悲伤时，他会让他们的罪不断地出现在他们面前，从不让他们休息。</w:t>
      </w:r>
    </w:p>
    <w:p w14:paraId="1814C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2 Corinthians 12, these troubles are called the buffetings of Satan because he repeatedly delivers blows to discourage and dismay a person.</w:t>
      </w:r>
    </w:p>
    <w:p w14:paraId="2F015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因此，在哥林多后书12章中，这些麻烦被称为撒但的攻击，因为他反复打击以使人气馁和沮丧。</w:t>
      </w:r>
    </w:p>
    <w:p w14:paraId="118C9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learn from his practice to dwell on meditations of your sins and frequently present them to your souls.</w:t>
      </w:r>
    </w:p>
    <w:p w14:paraId="36771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现在，从他的做法中学习，沉思你的罪并经常将它们呈现在你的灵魂面前。</w:t>
      </w:r>
    </w:p>
    <w:p w14:paraId="7F376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green wood may not burn without much blowing.</w:t>
      </w:r>
    </w:p>
    <w:p w14:paraId="782886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你的湿木头如果不使劲吹可能烧不着。</w:t>
      </w:r>
    </w:p>
    <w:p w14:paraId="1AD0D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 and intense arguments stir the emotions.</w:t>
      </w:r>
    </w:p>
    <w:p w14:paraId="08446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频繁和激烈的争论会激起情绪。</w:t>
      </w:r>
    </w:p>
    <w:p w14:paraId="48689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keep the object (your sins) near the faculty (your soul), and eventually, it will have an effect.</w:t>
      </w:r>
    </w:p>
    <w:p w14:paraId="6244D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所以，让对象（你的罪）靠近机能（你的灵魂），最终它会产生效果。</w:t>
      </w:r>
    </w:p>
    <w:p w14:paraId="3C270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view your sins sporadically, and do not let worldly joys or pleasures interrupt this process.</w:t>
      </w:r>
    </w:p>
    <w:p w14:paraId="53164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不要偶尔查看你的罪，不要让世俗的快乐或乐趣打断这个过程。</w:t>
      </w:r>
    </w:p>
    <w:p w14:paraId="2F9DF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counsel of Saint James in James 4: "Be afflicted, and mourn and weep."</w:t>
      </w:r>
    </w:p>
    <w:p w14:paraId="00203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听从圣雅各在雅各书4章的劝告：“你们要愁苦、悲哀、哭泣。”</w:t>
      </w:r>
    </w:p>
    <w:p w14:paraId="2C4DF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laughter be turned into mourning, and your joy into heaviness.</w:t>
      </w:r>
    </w:p>
    <w:p w14:paraId="19A3B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将喜笑变为悲哀，欢乐变为愁闷。</w:t>
      </w:r>
    </w:p>
    <w:p w14:paraId="537F5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w:t>
      </w:r>
    </w:p>
    <w:p w14:paraId="360F59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务要在主面前自卑。</w:t>
      </w:r>
    </w:p>
    <w:p w14:paraId="7E918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your hearts to be humbled, abstain from lawful pleasures for a time and find solitude.</w:t>
      </w:r>
    </w:p>
    <w:p w14:paraId="78D46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如果你想让你的心谦卑，暂时戒绝合法的快乐并寻找独处。</w:t>
      </w:r>
    </w:p>
    <w:p w14:paraId="10989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Joel 2, the prophet instructs them to set apart a day without interruption.</w:t>
      </w:r>
    </w:p>
    <w:p w14:paraId="21A0E1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在约珥书2章，先知指示他们要分出一个没有打扰的日子。</w:t>
      </w:r>
    </w:p>
    <w:p w14:paraId="5296A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doesn't work, sanctify another day.</w:t>
      </w:r>
    </w:p>
    <w:p w14:paraId="2812B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如果那不起作用，再分别为圣另一天。</w:t>
      </w:r>
    </w:p>
    <w:p w14:paraId="4B839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one spark go out before another is ignited, or else you will be continually starting but never arrive at true humility.</w:t>
      </w:r>
    </w:p>
    <w:p w14:paraId="33B04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不要在一个火花点燃另一个之前让它熄灭，否则你将不断开始但永远达不到真正的谦卑。</w:t>
      </w:r>
    </w:p>
    <w:p w14:paraId="4EE34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truly lay your sins to heart and be affected by them, make sure you are not deterred by false reasoning and excuses that prevent humility and keep your sins from weighing on you.</w:t>
      </w:r>
    </w:p>
    <w:p w14:paraId="3CD7C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为了真正把你的罪放在心上并受其影响，确信你没有被虚假的推理和借口所阻吓，这些会阻碍谦卑并使你的罪不压在你身上。</w:t>
      </w:r>
    </w:p>
    <w:p w14:paraId="2896A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considering your sins, you might think, "But I am in a good spiritual state already, and my sins are forgiven because I have good intentions and mean no harm to anyone."</w:t>
      </w:r>
    </w:p>
    <w:p w14:paraId="2765E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例如，当考虑你的罪时，你可能会想：“但我已经处于良好的属灵状态，我的罪已经被赦免了，因为我有好的意图，不想伤害任何人。”</w:t>
      </w:r>
    </w:p>
    <w:p w14:paraId="5605C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can prevent you from seeing yourself as a child of wrath.</w:t>
      </w:r>
    </w:p>
    <w:p w14:paraId="33B1BB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这些想法会阻止你将自己视为可怒之子。</w:t>
      </w:r>
    </w:p>
    <w:p w14:paraId="07AB4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consider that you may possess all these good qualities and more, yet still be a child of wrath.</w:t>
      </w:r>
    </w:p>
    <w:p w14:paraId="76FC0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然而，要考虑到你可能拥有所有这些好的品质甚至更多，但仍然是可怒之子。</w:t>
      </w:r>
    </w:p>
    <w:p w14:paraId="3C717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qualities may reflect the work of the Holy Spirit within you but not necessarily ensure your salvation.</w:t>
      </w:r>
    </w:p>
    <w:p w14:paraId="0BE3D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这些品质可能反映了圣灵在你里面的工作，但不一定能确保你的救恩。</w:t>
      </w:r>
    </w:p>
    <w:p w14:paraId="46EFA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overcome the evil that still resides in you.</w:t>
      </w:r>
    </w:p>
    <w:p w14:paraId="23764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它们可能无法克服仍然居住在你里面的邪恶。</w:t>
      </w:r>
    </w:p>
    <w:p w14:paraId="7DDF0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all these good qualities, you may continue to engage in Sabbath profanation, drunkenness, and other sins.</w:t>
      </w:r>
    </w:p>
    <w:p w14:paraId="13F2A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即使拥有所有这些好的品质，你可能仍然继续亵渎安息日、醉酒和其他罪行。</w:t>
      </w:r>
    </w:p>
    <w:p w14:paraId="28B5B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good qualities do not overcome every sin, they are insufficient for your salvation.</w:t>
      </w:r>
    </w:p>
    <w:p w14:paraId="27E03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如果这些好的品质不能战胜每一种罪，它们对于你的救恩就是不足够的。</w:t>
      </w:r>
    </w:p>
    <w:p w14:paraId="00612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driven out the darkness if they were effective.</w:t>
      </w:r>
    </w:p>
    <w:p w14:paraId="471B8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如果它们有效，它们就会驱逐黑暗。</w:t>
      </w:r>
    </w:p>
    <w:p w14:paraId="781E9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your good qualities and good moments may even contribute to your condemnation because you did not cultivate the truth in your heart.</w:t>
      </w:r>
    </w:p>
    <w:p w14:paraId="7EE1F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因此，你所有好的品质和美好的时刻甚至可能导致你的定罪，因为你没有在心里培养真理。</w:t>
      </w:r>
    </w:p>
    <w:p w14:paraId="26D1F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Allowing such talents to remain unused makes you an unprofitable servant.</w:t>
      </w:r>
    </w:p>
    <w:p w14:paraId="5A5BA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让这样的才干闲置不用，使你成为无用的仆人。</w:t>
      </w:r>
    </w:p>
    <w:p w14:paraId="0112D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factor that should be added to your recognition of your sins to humble you is an awareness of the misery and emptiness within yourself.</w:t>
      </w:r>
    </w:p>
    <w:p w14:paraId="75496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另一个应该加在你对罪的认识上以使你谦卑的因素是对你自己内部苦难和空虚的意识。</w:t>
      </w:r>
    </w:p>
    <w:p w14:paraId="13D07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that people may admit they are great sinners, but they resist humbling themselves.</w:t>
      </w:r>
    </w:p>
    <w:p w14:paraId="357D8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我们观察到人们可能会承认自己是大罪人，但他们抗拒自卑。</w:t>
      </w:r>
    </w:p>
    <w:p w14:paraId="6F7BE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resistance arises from a lack of awareness of their own misery and emptiness.</w:t>
      </w:r>
    </w:p>
    <w:p w14:paraId="4B48D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这种抗拒源于对自己苦难和空虚的缺乏意识。</w:t>
      </w:r>
    </w:p>
    <w:p w14:paraId="06D6D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we preach to them about their misery repeatedly, they remain unmoved.</w:t>
      </w:r>
    </w:p>
    <w:p w14:paraId="4A705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即使我们反复向他们宣讲他们的苦难，他们依然无动于衷。</w:t>
      </w:r>
    </w:p>
    <w:p w14:paraId="0B0F0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death approaches, they are humbled.</w:t>
      </w:r>
    </w:p>
    <w:p w14:paraId="2E1EC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然而，当死亡临近时，他们谦卑了。</w:t>
      </w:r>
    </w:p>
    <w:p w14:paraId="436D4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1FCE3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637D0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at that moment, they see what God is and what they are.</w:t>
      </w:r>
    </w:p>
    <w:p w14:paraId="0C6AF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因为在那一刻，他们看到了神是什么，他们是什么。</w:t>
      </w:r>
    </w:p>
    <w:p w14:paraId="1110A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reveals the vanity of the creature.</w:t>
      </w:r>
    </w:p>
    <w:p w14:paraId="523AE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死亡揭示了受造物的虚空。</w:t>
      </w:r>
    </w:p>
    <w:p w14:paraId="3CDD9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humbled, you must understand how incapable you are of finding happiness within yourself.</w:t>
      </w:r>
    </w:p>
    <w:p w14:paraId="76386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要谦卑，你必须明白你是多么无法在自己内部找到幸福。</w:t>
      </w:r>
    </w:p>
    <w:p w14:paraId="17852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achieve this, consider:</w:t>
      </w:r>
    </w:p>
    <w:p w14:paraId="13F94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为了达到这个目的，考虑一下：</w:t>
      </w:r>
    </w:p>
    <w:p w14:paraId="7B7C9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reflect on the greatness of God and His power, as well as the terrors of the Almighty.</w:t>
      </w:r>
    </w:p>
    <w:p w14:paraId="6CAD3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首先，反思神的伟大和祂的能力，以及全能者的恐怖。</w:t>
      </w:r>
    </w:p>
    <w:p w14:paraId="6A1C9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Recognize that God holds your life, ways, and everything in His hands.</w:t>
      </w:r>
    </w:p>
    <w:p w14:paraId="1D6CC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认识到神掌握着你的生命、道路和一切。</w:t>
      </w:r>
    </w:p>
    <w:p w14:paraId="65E93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Realize that unless you take your sins seriously, this God is your adversary, and you have to deal with Him forever.</w:t>
      </w:r>
    </w:p>
    <w:p w14:paraId="664EE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要意识到，除非你认真对待你的罪，否则这位神就是你的对手，你必须永远与祂打交道。</w:t>
      </w:r>
    </w:p>
    <w:p w14:paraId="29FF3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weak creature you are.</w:t>
      </w:r>
    </w:p>
    <w:p w14:paraId="79D08F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想想你是多么软弱的受造物。</w:t>
      </w:r>
    </w:p>
    <w:p w14:paraId="3EE19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 yourself that sickness may strike your body, adversity may befall your estate, and even the apprehension of your soul could consume you.</w:t>
      </w:r>
    </w:p>
    <w:p w14:paraId="45C39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想想疾病可能会袭击你的身体，逆境可能会降临你的产业，甚至你灵魂的忧虑也会吞噬你。</w:t>
      </w:r>
    </w:p>
    <w:p w14:paraId="54BCD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realize that you have an immortal soul in a fragile vessel of clay.</w:t>
      </w:r>
    </w:p>
    <w:p w14:paraId="3854B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最重要的是，要意识到你在脆弱的瓦器中拥有不朽的灵魂。</w:t>
      </w:r>
    </w:p>
    <w:p w14:paraId="36FCF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what will become of your soul when that vessel is shattered.</w:t>
      </w:r>
    </w:p>
    <w:p w14:paraId="2E002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思考当那个器皿破碎时，你的灵魂会变成什么样。</w:t>
      </w:r>
    </w:p>
    <w:p w14:paraId="5874B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contemplation should bring you to the prodigal's state of mind.</w:t>
      </w:r>
    </w:p>
    <w:p w14:paraId="39551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这种沉思应该把你带到浪子的心态。</w:t>
      </w:r>
    </w:p>
    <w:p w14:paraId="6DF05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Belshazzar saw this truth when he witnessed the writing on the wall.</w:t>
      </w:r>
    </w:p>
    <w:p w14:paraId="113D1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伯沙撒在看到墙上的字时看到了这个真理。</w:t>
      </w:r>
    </w:p>
    <w:p w14:paraId="62990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he have recognized it sooner?</w:t>
      </w:r>
    </w:p>
    <w:p w14:paraId="0E0DE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他不应该早点认出它吗？</w:t>
      </w:r>
    </w:p>
    <w:p w14:paraId="22DAE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well now, but you cannot predict the changes that may occur in the future.</w:t>
      </w:r>
    </w:p>
    <w:p w14:paraId="44D4D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你现在可能很好，但你无法预测未来可能发生的变化。</w:t>
      </w:r>
    </w:p>
    <w:p w14:paraId="45081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be better off leaving a thousand tasks undone than neglecting this.</w:t>
      </w:r>
    </w:p>
    <w:p w14:paraId="6E8AA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与其忽略这一点，不如让一千个任务未完成。</w:t>
      </w:r>
    </w:p>
    <w:p w14:paraId="2BFB1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all of the above will not suffice unless the Spirit of God descends upon you.</w:t>
      </w:r>
    </w:p>
    <w:p w14:paraId="1014D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第三，除非神的灵降临在你身上，否则以上所有都不够。</w:t>
      </w:r>
    </w:p>
    <w:p w14:paraId="3AD37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 a person is a mighty task.</w:t>
      </w:r>
    </w:p>
    <w:p w14:paraId="6C512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使一个人谦卑是一项艰巨的任务。</w:t>
      </w:r>
    </w:p>
    <w:p w14:paraId="40ADB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Elijah were to preach to you, or if all the sons of thunder were to come, they would not be able to humble you without the Spirit's influence.</w:t>
      </w:r>
    </w:p>
    <w:p w14:paraId="1CF9B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即使以利亚向你讲道，或者所有的雷子都来了，如果没有圣灵的影响，他们也无法使你谦卑。</w:t>
      </w:r>
    </w:p>
    <w:p w14:paraId="02B3A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God Himself descended from heaven on Mount Sinai with tremendous terrors, but the people remained unbroken, though they were momentarily astonished.</w:t>
      </w:r>
    </w:p>
    <w:p w14:paraId="01483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即使神自己带着巨大的恐怖降临在西奈山上，百姓依然没有破碎，虽然他们暂时感到惊讶。</w:t>
      </w:r>
    </w:p>
    <w:p w14:paraId="618F6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spoke to Saint Paul and struck him off his horse, Saint Paul would not have been humbled if he had not had an inner revelation in addition to the external one.</w:t>
      </w:r>
    </w:p>
    <w:p w14:paraId="641FA7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当基督对圣保罗说话并将他击落马下时，如果除了外在的启示之外没有内在的启示，圣保罗也不会谦卑。</w:t>
      </w:r>
    </w:p>
    <w:p w14:paraId="3B7D7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jailer would not have been humbled if there had not been an earthquake in his heart as well as in the earth.</w:t>
      </w:r>
    </w:p>
    <w:p w14:paraId="27F77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同样，如果不仅是地大震动，他的心也未震动，狱卒也不会谦卑。</w:t>
      </w:r>
    </w:p>
    <w:p w14:paraId="63B495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Jeroboam witnessed a great miracle, yet it did not lead him to give up his sin.</w:t>
      </w:r>
    </w:p>
    <w:p w14:paraId="0681D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耶罗波安目睹了一个大神迹，但这并没有导致他放弃罪恶。</w:t>
      </w:r>
    </w:p>
    <w:p w14:paraId="5BC22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factor in these cases is that while there was a miracle in each, the Spirit was not present.</w:t>
      </w:r>
    </w:p>
    <w:p w14:paraId="47EDD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这些案例的共同因素是，虽然每一个都有神迹，但圣灵不在场。</w:t>
      </w:r>
    </w:p>
    <w:p w14:paraId="1CDE9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were to perform miracles for you every day, unless God sends His Spirit of conviction, you will not be humbled.</w:t>
      </w:r>
    </w:p>
    <w:p w14:paraId="0C058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即使我们每天为你行神迹，除非神差遣祂定罪的灵，否则你不会谦卑。</w:t>
      </w:r>
    </w:p>
    <w:p w14:paraId="5904F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underscores the necessity of the Spirit's assistance in admonitions.</w:t>
      </w:r>
    </w:p>
    <w:p w14:paraId="55407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这强调了在劝诫中圣灵帮助的必要性。</w:t>
      </w:r>
    </w:p>
    <w:p w14:paraId="0136C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Amaziah received admonition from a prophet, but he was not humbled, just as David was admonished by Nathan, but he was.</w:t>
      </w:r>
    </w:p>
    <w:p w14:paraId="33E36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亚玛谢接受了先知的劝诫，但他没有谦卑，就像大卫被拿单劝诫，但他谦卑了。</w:t>
      </w:r>
    </w:p>
    <w:p w14:paraId="269F5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that some are humbled by afflictions, while others are not.</w:t>
      </w:r>
    </w:p>
    <w:p w14:paraId="5ABBE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我们观察到有些人因苦难而谦卑，而另一些人则不然。</w:t>
      </w:r>
    </w:p>
    <w:p w14:paraId="18B3A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pray for God to send His Spirit to convict you, and do not be offended when your consciences are troubled by our preaching of the Law.</w:t>
      </w:r>
    </w:p>
    <w:p w14:paraId="3AC1E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因此，祈求神差遣祂的灵来定你的罪，当我们宣讲律法使你的良心不安时，不要生气。</w:t>
      </w:r>
    </w:p>
    <w:p w14:paraId="26DCE1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that troubles you; otherwise, our words would not trouble you.</w:t>
      </w:r>
    </w:p>
    <w:p w14:paraId="4ADAC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是圣灵使你不安；否则，我们的话不会使你不安。</w:t>
      </w:r>
    </w:p>
    <w:p w14:paraId="2BA63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angry with us, and do not delay the duty of humbling your hearts, for you are not capable of humbling yourself.</w:t>
      </w:r>
    </w:p>
    <w:p w14:paraId="52148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不要生我们的气，也不要拖延使心谦卑的责任，因为你没有能力使自己谦卑。</w:t>
      </w:r>
    </w:p>
    <w:p w14:paraId="678B5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Seize the opportunities when the Spirit stirs your heart.</w:t>
      </w:r>
    </w:p>
    <w:p w14:paraId="69E32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抓住圣灵搅动你心的机会。</w:t>
      </w:r>
    </w:p>
    <w:p w14:paraId="79267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might say that this discourages you from the work, as you must wait for the tide and the wind like mariners.</w:t>
      </w:r>
    </w:p>
    <w:p w14:paraId="00150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然而，你可能会说这让你对这项工作感到灰心，因为你必须像水手一样等待潮水和风。</w:t>
      </w:r>
    </w:p>
    <w:p w14:paraId="67FA8E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better to sit still, for you may go about it in vain since the Lord must do it.</w:t>
      </w:r>
    </w:p>
    <w:p w14:paraId="42153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静坐不动似乎更好，因为既然必须由主来做，你可能会徒劳无功。</w:t>
      </w:r>
    </w:p>
    <w:p w14:paraId="3BA97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that if you were to begin this work and shut yourself in private for a day, and then another day, eventually, God would send His Spirit.</w:t>
      </w:r>
    </w:p>
    <w:p w14:paraId="68E05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我回答说，如果你开始这项工作，把自己关在私下里一天，然后再一天，最终，神会差遣祂的灵。</w:t>
      </w:r>
    </w:p>
    <w:p w14:paraId="21D95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told the disciples to go and row, even though they had been rowing all night without success, Christ eventually came, and they arrived on the other side.</w:t>
      </w:r>
    </w:p>
    <w:p w14:paraId="43CE2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当基督告诉门徒去划船时，即使他们整夜划船都没有成功，基督最终还是来了，他们到达了对岸。</w:t>
      </w:r>
    </w:p>
    <w:p w14:paraId="7A9D0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engage in this effort for a month or two before you sense the Spirit's arrival, but He will come in the end, and then the work will be thoroughly done.</w:t>
      </w:r>
    </w:p>
    <w:p w14:paraId="625B6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你可能会为此努力一两个月才感觉到圣灵的到来，但祂最终会来，那时工作就会彻底完成。</w:t>
      </w:r>
    </w:p>
    <w:p w14:paraId="034C0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a promise of the Holy Spirit, who will baptize with the Holy Ghost as with fire, not only to His disciples but also to those who have never received it.</w:t>
      </w:r>
    </w:p>
    <w:p w14:paraId="0289C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神已经应许了圣灵，祂将用圣灵与火施洗，不仅给祂的门徒，也给那些从未接受过的人。</w:t>
      </w:r>
    </w:p>
    <w:p w14:paraId="1200B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is not only for the increase of grace but also to initiate grace.</w:t>
      </w:r>
    </w:p>
    <w:p w14:paraId="22BC8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这个应许不仅是为了恩典的增加，也是为了恩典的开始。</w:t>
      </w:r>
    </w:p>
    <w:p w14:paraId="2BE1A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given you a heart to pray and consider this promise, and if you have resolved to wait and engage in this work, then the Spirit is already in your heart, and the work has begun, even if you do not realize it.</w:t>
      </w:r>
    </w:p>
    <w:p w14:paraId="4293E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如果神给了你一颗祷告和思考这个应许的心，如果你已经决心等待并从事这项工作，那么圣灵已经在你心里，工作已经开始，即使你没有意识到。</w:t>
      </w:r>
    </w:p>
    <w:p w14:paraId="5B9D1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argue that you cannot do it without the Spirit.</w:t>
      </w:r>
    </w:p>
    <w:p w14:paraId="72AE0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不要争辩说没有圣灵你就做不到。</w:t>
      </w:r>
    </w:p>
    <w:p w14:paraId="58B5F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this question: Have you ever committed a sin and said that you did it against your will?</w:t>
      </w:r>
    </w:p>
    <w:p w14:paraId="28DF6E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我问你这个问题：你有没有犯过罪并说是违背你的意愿做的？</w:t>
      </w:r>
    </w:p>
    <w:p w14:paraId="631AB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had a thought about doing a duty and claimed you could not do it?</w:t>
      </w:r>
    </w:p>
    <w:p w14:paraId="3D0BD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你有没有想过履行一项职责并声称你做不到？</w:t>
      </w:r>
    </w:p>
    <w:p w14:paraId="2DB50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will tell you that you have not.</w:t>
      </w:r>
    </w:p>
    <w:p w14:paraId="5CDB7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你的心会告诉你，你没有。</w:t>
      </w:r>
    </w:p>
    <w:p w14:paraId="5BCD8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engage in this duty, which is of utmost importance.</w:t>
      </w:r>
    </w:p>
    <w:p w14:paraId="63A0D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因此，从事这项至关重要的职责。</w:t>
      </w:r>
    </w:p>
    <w:p w14:paraId="01ED1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emphasized this because it is like a nail driven into a wall on which other virtues hang.</w:t>
      </w:r>
    </w:p>
    <w:p w14:paraId="1BABB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我们强调这一点，因为它就像钉在墙上的钉子，其他美德都挂在上面。</w:t>
      </w:r>
    </w:p>
    <w:p w14:paraId="3EE7A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faith are the primary concerns of master builders and the foundation that you must prioritize.</w:t>
      </w:r>
    </w:p>
    <w:p w14:paraId="280F9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这和信心是工头主要关心的问题，也是你必须优先考虑的基础。</w:t>
      </w:r>
    </w:p>
    <w:p w14:paraId="49992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exhortations should remain within you like firmly planted forked arrows, not fleeting like other arrows that only wound.</w:t>
      </w:r>
    </w:p>
    <w:p w14:paraId="5A86B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我们的劝勉应该像牢牢扎根的分叉箭一样留在你体内，而不是像其他只造成创伤的箭那样转瞬即逝。</w:t>
      </w:r>
    </w:p>
    <w:p w14:paraId="1CB2F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finished discussing the negative aspect, which is that those who do not humble themselves have no claim to the promises.</w:t>
      </w:r>
    </w:p>
    <w:p w14:paraId="6EF09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我们已经讨论完了消极方面，即那些不自卑的人无权要求应许。</w:t>
      </w:r>
    </w:p>
    <w:p w14:paraId="0E677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turn to the affirmative part, which offers comfort: if anyone humbles themselves, God will hear their prayers, forgive their sins, and more.</w:t>
      </w:r>
    </w:p>
    <w:p w14:paraId="1A78E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现在我们转向积极部分，这提供了安慰：如果有人自卑，神会垂听他们的祷告，赦免他们的罪，等等。</w:t>
      </w:r>
    </w:p>
    <w:p w14:paraId="4AD327AF">
      <w:pPr>
        <w:pStyle w:val="2"/>
        <w:bidi w:val="0"/>
        <w:jc w:val="center"/>
        <w:rPr>
          <w:rFonts w:hint="eastAsia"/>
        </w:rPr>
      </w:pPr>
      <w:r>
        <w:rPr>
          <w:rFonts w:hint="eastAsia"/>
        </w:rPr>
        <w:t>Doct. 5. The Lord is merciful to the humble.</w:t>
      </w:r>
    </w:p>
    <w:p w14:paraId="304F24D9">
      <w:pPr>
        <w:pStyle w:val="2"/>
        <w:bidi w:val="0"/>
        <w:jc w:val="center"/>
        <w:rPr>
          <w:rFonts w:hint="eastAsia"/>
        </w:rPr>
      </w:pPr>
      <w:r>
        <w:rPr>
          <w:rFonts w:hint="eastAsia"/>
        </w:rPr>
        <w:t>教义5. 主怜悯谦卑的人。</w:t>
      </w:r>
    </w:p>
    <w:p w14:paraId="462F8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this: The Lord will be merciful to the humble.</w:t>
      </w:r>
    </w:p>
    <w:p w14:paraId="122DC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教义是这样的：主必怜悯谦卑的人。</w:t>
      </w:r>
    </w:p>
    <w:p w14:paraId="70CA7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intended to leave earlier, but the Lord's Supper is approaching, a time of reconciliation, much like the Feast on the tenth day of the seventh month when the people gathered, and Aaron the Priest confessed their sins over the scapegoat, which symbolized Christ taking away our sins.</w:t>
      </w:r>
    </w:p>
    <w:p w14:paraId="0873F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我本打算早点离开，但主的晚餐临近了，这是一个和解的时刻，就像七月初十日的节日，那时百姓聚集，祭司亚伦在替罪羊头上承认他们的罪，这象征着基督除去我们的罪。</w:t>
      </w:r>
    </w:p>
    <w:p w14:paraId="3EBB9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represented when we partake in the Sacrament.</w:t>
      </w:r>
    </w:p>
    <w:p w14:paraId="4BFD0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这也是我们在领受圣餐时所代表的。</w:t>
      </w:r>
    </w:p>
    <w:p w14:paraId="456BA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condition required of the people during that time was humility, and anyone who did not humble themselves would be cut off (Leviticus 23:27-30).</w:t>
      </w:r>
    </w:p>
    <w:p w14:paraId="5B4FB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那时对百姓的一个要求是谦卑，凡不刻苦己心的必从民中剪除（利未记23:27-30）。</w:t>
      </w:r>
    </w:p>
    <w:p w14:paraId="578E5B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release of the scapegoat happened simultaneously (Leviticus 16:20-31).</w:t>
      </w:r>
    </w:p>
    <w:p w14:paraId="2BB8A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替罪羊的释放同时也发生了（利未记16:20-31）。</w:t>
      </w:r>
    </w:p>
    <w:p w14:paraId="7BD37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get to the point, Scripture provides ample evidence of God's favour towards the humble.</w:t>
      </w:r>
    </w:p>
    <w:p w14:paraId="73E51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言归正传，圣经提供了充足的证据证明神对谦卑人的恩宠。</w:t>
      </w:r>
    </w:p>
    <w:p w14:paraId="3542A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4:6 states that God grants grace to the humble, both sanctifying grace and saving knowledge.</w:t>
      </w:r>
    </w:p>
    <w:p w14:paraId="438C5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雅各书4:6指出神赐恩给谦卑的人，既包括成圣的恩典，也包括得救的知识。</w:t>
      </w:r>
    </w:p>
    <w:p w14:paraId="2DDFF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25 tells us that He reveals His secrets to the humble, and Isaiah 57:15 tells us that He dwells with them and has a special regard for them.</w:t>
      </w:r>
    </w:p>
    <w:p w14:paraId="68BF0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诗篇25篇告诉我们祂向谦卑的人揭示祂的秘密，以赛亚书57:15告诉我们祂与他们同住并特别顾念他们。</w:t>
      </w:r>
    </w:p>
    <w:p w14:paraId="6BABF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to fill them with good things, bestowing honour and preferment upon the humble and meek.</w:t>
      </w:r>
    </w:p>
    <w:p w14:paraId="1F481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祂应许用美物充满他们，将尊荣和晋升赐给谦卑温柔的人。</w:t>
      </w:r>
    </w:p>
    <w:p w14:paraId="680EE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pays such close attention that even when wicked men humble themselves, they do not go away without some mercy.</w:t>
      </w:r>
    </w:p>
    <w:p w14:paraId="3A702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祂如此密切关注，以至于即使恶人自卑，他们也不会毫无怜悯地离开。</w:t>
      </w:r>
    </w:p>
    <w:p w14:paraId="3A6BF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Ahab humbled himself in 2 Chronicles 12 (should be 1 Kings 21:29), God promised not to bring disaster during his days.</w:t>
      </w:r>
    </w:p>
    <w:p w14:paraId="0C026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例如，当亚哈在列王纪上21:29中自卑时，神应许不在他在世的日子降祸。</w:t>
      </w:r>
    </w:p>
    <w:p w14:paraId="6755F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God withdrew His favour from even His most faithful servants when they failed to humble themselves, as in the case of David.</w:t>
      </w:r>
    </w:p>
    <w:p w14:paraId="14004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相反，当神最忠实的仆人未能自卑时，神甚至收回了对他们的恩宠，如大卫的例子。</w:t>
      </w:r>
    </w:p>
    <w:p w14:paraId="185C3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force in the world can keep an humble person down, nor can all the supports in the world keep a proud person elevated.</w:t>
      </w:r>
    </w:p>
    <w:p w14:paraId="2D692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世界上没有任何力量能压制谦卑的人，也没有任何支持能使骄傲的人保持高位。</w:t>
      </w:r>
    </w:p>
    <w:p w14:paraId="1EDD1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esteem humble men so highly?</w:t>
      </w:r>
    </w:p>
    <w:p w14:paraId="203C2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为什么神如此看重谦卑的人？</w:t>
      </w:r>
    </w:p>
    <w:p w14:paraId="71605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humble person attributes all glory to God, and God says, "Those who honour me I will honour."</w:t>
      </w:r>
    </w:p>
    <w:p w14:paraId="4006E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谦卑的人将所有的荣耀归给神，神说：“尊重我的，我必重看他。”</w:t>
      </w:r>
    </w:p>
    <w:p w14:paraId="6CA0A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Joab did not take credit for victory but sent for David (2 Samuel 11), and the apostles acknowledged in Acts 3 that "Jesus has made this man whole," humility is the wise approach in all actions.</w:t>
      </w:r>
    </w:p>
    <w:p w14:paraId="29DFC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就像约押不居功自傲，而是派人去请大卫（撒母耳记下11章，原文可能有误，应指撒下12:27-28攻取拉巴的事），使徒们在使徒行传3章承认“是耶稣叫这人痊愈了”，谦卑是所有行动中的明智之举。</w:t>
      </w:r>
    </w:p>
    <w:p w14:paraId="6C3F5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humble person does not seek self-exaltation but says, "It doesn't matter how I am regarded; what matters is that God is glorified."</w:t>
      </w:r>
    </w:p>
    <w:p w14:paraId="72BAE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谦卑的人不寻求自我提升，而是说：“我不重要，重要的是神得荣耀。”</w:t>
      </w:r>
    </w:p>
    <w:p w14:paraId="2B1AD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honour such individuals.</w:t>
      </w:r>
    </w:p>
    <w:p w14:paraId="6E1C9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神会尊重这样的人。</w:t>
      </w:r>
    </w:p>
    <w:p w14:paraId="6AD13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prayer, Christ used this as a basis for God's glorification (John 17), saying, "I have glorified you on earth; now, Father, glorify me."</w:t>
      </w:r>
    </w:p>
    <w:p w14:paraId="2F4C2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在他的祷告中，基督以此作为神得荣耀的基础（约翰福音17章），说：“我在地上已经荣耀你……父啊，现在求你使我同你享荣耀。”</w:t>
      </w:r>
    </w:p>
    <w:p w14:paraId="5F1E9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deal similarly with His saints.</w:t>
      </w:r>
    </w:p>
    <w:p w14:paraId="01931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神也会同样对待祂的圣徒。</w:t>
      </w:r>
    </w:p>
    <w:p w14:paraId="633DA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keeps a person within their proper boundaries, whereas pride elevates a person beyond their measure, causing disorder and destruction.</w:t>
      </w:r>
    </w:p>
    <w:p w14:paraId="0D608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谦卑使人保持在适当的界限内，而骄傲使人超越自己的度量，导致混乱和毁灭。</w:t>
      </w:r>
    </w:p>
    <w:p w14:paraId="42570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humility has been defined by some of the ancients as that which, by acknowledging God and one's self, keeps a person grounded.</w:t>
      </w:r>
    </w:p>
    <w:p w14:paraId="170F8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因此，谦卑被一些古人定义为通过承认神和自己，使人脚踏实地。</w:t>
      </w:r>
    </w:p>
    <w:p w14:paraId="3400E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pride causes a person to exceed their measure, like a swollen member in the body taking up more space than it should, humility realigns everything, giving the Creator His due and placing the creature where it belongs.</w:t>
      </w:r>
    </w:p>
    <w:p w14:paraId="5E23C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虽然骄傲导致一个人超越自己的度量，就像身体肿胀的肢体占据了比应该占据的更多空间，但谦卑重新调整一切，给予造物主应得的，并将受造物放在属于它的位置。</w:t>
      </w:r>
    </w:p>
    <w:p w14:paraId="4B138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God loves humility.</w:t>
      </w:r>
    </w:p>
    <w:p w14:paraId="61509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这就是为什么神喜爱谦卑。</w:t>
      </w:r>
    </w:p>
    <w:p w14:paraId="1A1F8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makes a person sociable, useful, and beneficial to others.</w:t>
      </w:r>
    </w:p>
    <w:p w14:paraId="094EF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谦卑使人合群、有用并有益于他人。</w:t>
      </w:r>
    </w:p>
    <w:p w14:paraId="32382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would not want a stubborn horse that refuses to work in a team, or tall trees that overshadow others and prevent them from growing, or unproductive livestock, a proud person is undesirable.</w:t>
      </w:r>
    </w:p>
    <w:p w14:paraId="12468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就像人们不想要一匹拒绝在团队中工作的顽固的马，或者是遮挡其他树木使其无法生长的高树，或者是没有生产力的牲畜一样，骄傲的人是不受欢迎的。</w:t>
      </w:r>
    </w:p>
    <w:p w14:paraId="3AD2F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humble individuals live profitably among their neighbours and do not overstep their boundaries.</w:t>
      </w:r>
    </w:p>
    <w:p w14:paraId="1D0CE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只有谦卑的人在邻居中有益地生活，不越界。</w:t>
      </w:r>
    </w:p>
    <w:p w14:paraId="02C0F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humble person possesses a heart that the LORD delights in.</w:t>
      </w:r>
    </w:p>
    <w:p w14:paraId="3C045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谦卑的人拥有一颗主所喜悦的心。</w:t>
      </w:r>
    </w:p>
    <w:p w14:paraId="4ADCC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is fearful of offending, always obedient, ready to serve, content with any reward, full of love, abounding in thankfulness, and clings to the LORD because they have no self-sufficiency.</w:t>
      </w:r>
    </w:p>
    <w:p w14:paraId="6AE02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这样的人害怕冒犯，总是顺服，随时准备服务，对任何奖励都感到满足，充满爱，充满感激，并且紧紧依靠主，因为他们没有自给自足的能力。</w:t>
      </w:r>
    </w:p>
    <w:p w14:paraId="6A297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subdue their lusts because they know the bitterness of sin, surrender their hearts to follow the LORD in all things, and become the objects of the LORD's desire.</w:t>
      </w:r>
    </w:p>
    <w:p w14:paraId="3EA3A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他们克制自己的私欲，因为他们知道罪的苦涩，交出他们的心在凡事上跟随主，并成为主渴望的对象。</w:t>
      </w:r>
    </w:p>
    <w:p w14:paraId="070B3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Daniel, when he humbled himself, in Daniel 9, that he became such a person as the LORD desired.</w:t>
      </w:r>
    </w:p>
    <w:p w14:paraId="4DB4B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据说但以理在但以理书9章中自卑时，他成为了主所渴望的那种人（原文可能是指但以理被称为“大蒙眷爱的人”）。</w:t>
      </w:r>
    </w:p>
    <w:p w14:paraId="0973CC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humility makes one suitable for God's favour, and when a person is fitting for favour, they are certain to receive it because God is generous.</w:t>
      </w:r>
    </w:p>
    <w:p w14:paraId="73AB1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这种谦卑使人适合神的恩宠，当一个人适合恩宠时，他们肯定会得到它，因为神是慷慨的。</w:t>
      </w:r>
    </w:p>
    <w:p w14:paraId="4831F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LORD declared it from heaven that if a person humbles themselves, He will forgive them?</w:t>
      </w:r>
    </w:p>
    <w:p w14:paraId="6416C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主是否从天上宣告，如果一个人自卑，祂就会赦免他们？</w:t>
      </w:r>
    </w:p>
    <w:p w14:paraId="4B2CD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great comfort.</w:t>
      </w:r>
    </w:p>
    <w:p w14:paraId="51551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这是一件极大的安慰。</w:t>
      </w:r>
    </w:p>
    <w:p w14:paraId="3345B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 as news from heaven.</w:t>
      </w:r>
    </w:p>
    <w:p w14:paraId="1A04F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把它看作来自天上的消息。</w:t>
      </w:r>
    </w:p>
    <w:p w14:paraId="7981B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compare this spiritual truth with something more tangible, imagine that you committed high treason against the King, and as a result, you forfeited your life and possessions.</w:t>
      </w:r>
    </w:p>
    <w:p w14:paraId="767A8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为了将这个属灵真理与更具体的东西进行比较，想象一下你对国王犯了叛国罪，结果你丧失了生命和财产。</w:t>
      </w:r>
    </w:p>
    <w:p w14:paraId="4C04F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came from the King to inform you that if you went to him and humbled yourself, your pardon would be granted, what comfort would that bring?</w:t>
      </w:r>
    </w:p>
    <w:p w14:paraId="733FA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如果有人从国王那里来通知你，如果你去他那里自卑，你的赦免就会被批准，那会带来什么安慰？</w:t>
      </w:r>
    </w:p>
    <w:p w14:paraId="772F8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situation is similar; we are guilty of eternal death and have forfeited everything.</w:t>
      </w:r>
    </w:p>
    <w:p w14:paraId="7B9D1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我们的情况类似；我们犯了永死的罪，并且丧失了一切。</w:t>
      </w:r>
    </w:p>
    <w:p w14:paraId="386AB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God Himself says, "If you humble yourself, your sins shall be forgiven," what a source of comfort this is!</w:t>
      </w:r>
    </w:p>
    <w:p w14:paraId="0EF68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因此，当神亲自说：“如果你自卑，你的罪必被赦免”，这是多么大的安慰源泉！</w:t>
      </w:r>
    </w:p>
    <w:p w14:paraId="1967E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word should not be taken lightly.</w:t>
      </w:r>
    </w:p>
    <w:p w14:paraId="335DF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这样的话不应被轻视。</w:t>
      </w:r>
    </w:p>
    <w:p w14:paraId="3E264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knows the bitterness of sin would eagerly await and treasure such a word from the LORD's mouth.</w:t>
      </w:r>
    </w:p>
    <w:p w14:paraId="37467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一个知道罪之苦涩的人会热切期待并珍视主口中的这句话。</w:t>
      </w:r>
    </w:p>
    <w:p w14:paraId="46FF6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Obtaining such a word from God is no small matter.</w:t>
      </w:r>
    </w:p>
    <w:p w14:paraId="53EB4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从神那里获得这样的话绝非小事。</w:t>
      </w:r>
    </w:p>
    <w:p w14:paraId="76D48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favourite could receive it, and not even God's Son could obtain it without His death.</w:t>
      </w:r>
    </w:p>
    <w:p w14:paraId="7F81C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只有宠儿才能得到它，甚至神的儿子若不替死也无法获得它。</w:t>
      </w:r>
    </w:p>
    <w:p w14:paraId="588CA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not secured this Charter for us, everyone would have perished in their sins.</w:t>
      </w:r>
    </w:p>
    <w:p w14:paraId="118B7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如果基督没有为我们获得这份特许状，每个人都会在罪中灭亡。</w:t>
      </w:r>
    </w:p>
    <w:p w14:paraId="4029D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 confidently declare, based on God's promise through Christ, that even though your sins are great and you have committed them under the worst circumstances, if you humble yourself, you will be forgiven.</w:t>
      </w:r>
    </w:p>
    <w:p w14:paraId="23830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现在我们可以根据神通过基督的应许自信地宣布，即使你的罪很大，即使你在最坏的情况下犯了罪，如果你自卑，你就会被赦免。</w:t>
      </w:r>
    </w:p>
    <w:p w14:paraId="11741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challenge God with this promise, and He cannot deny it.</w:t>
      </w:r>
    </w:p>
    <w:p w14:paraId="1F5A2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你可以用这个应许向神挑战，祂不能否认。</w:t>
      </w:r>
    </w:p>
    <w:p w14:paraId="4B815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significant matter, and one would think that the Gospel, which offers reconciliation with the Almighty Governor of the World, should be considered good news.</w:t>
      </w:r>
    </w:p>
    <w:p w14:paraId="09A24B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这是一件重大的事，人们会认为，提供与世界全能统治者和解的福音应该被视为好消息。</w:t>
      </w:r>
    </w:p>
    <w:p w14:paraId="17472A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still say, "I do not yet know precisely what it means to humble myself, and I do not know how to do it. It is an exceedingly difficult thing."</w:t>
      </w:r>
    </w:p>
    <w:p w14:paraId="4FE40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然而，你可能还会说：“我还不知道自卑到底意味着什么，也不知道该怎么做。这是一件极其困难的事情。”</w:t>
      </w:r>
    </w:p>
    <w:p w14:paraId="5778D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explain it to you once more so that you may understand it.</w:t>
      </w:r>
    </w:p>
    <w:p w14:paraId="7373E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因此，我将再次向你解释，以便你理解。</w:t>
      </w:r>
    </w:p>
    <w:p w14:paraId="11F2B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not thoroughly examine and adapt it for your benefit and understanding in such an important matter?</w:t>
      </w:r>
    </w:p>
    <w:p w14:paraId="19092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在如此重要的事情上，我们为什么不彻底检查并使其适应你的利益和理解呢？</w:t>
      </w:r>
    </w:p>
    <w:p w14:paraId="298CC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you will not consider it more difficult than it is, as the Devil uses this misconception to deter many.</w:t>
      </w:r>
    </w:p>
    <w:p w14:paraId="5241D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这样，你就不会认为它比实际更难，因为魔鬼利用这种误解来阻止许多人。</w:t>
      </w:r>
    </w:p>
    <w:p w14:paraId="625CA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understand what it means to humble yourself from the expressions of those who have done so.</w:t>
      </w:r>
    </w:p>
    <w:p w14:paraId="0361D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你可以从那些已经这样做的人的表达中理解自卑意味着什么。</w:t>
      </w:r>
    </w:p>
    <w:p w14:paraId="30641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David humbled himself after numbering the people, he said, "Lord, I have sinned and done exceedingly foolishly."</w:t>
      </w:r>
    </w:p>
    <w:p w14:paraId="37B22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例如，当大卫数点百姓后自卑时，他说：“主啊，我犯了大罪，行事极其愚昧。”</w:t>
      </w:r>
    </w:p>
    <w:p w14:paraId="632EFA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Josiah's heart melted before the Lord, as stated in 2 Kings.</w:t>
      </w:r>
    </w:p>
    <w:p w14:paraId="1BE1D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约西亚在主面前心里柔和（原文作melted，意为融化/软化），如列王纪下所述。</w:t>
      </w:r>
    </w:p>
    <w:p w14:paraId="285FD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Daniel 9, Daniel said, "Lord, we have done very wickedly, and shame belongs to us," expressing his shame.</w:t>
      </w:r>
    </w:p>
    <w:p w14:paraId="39336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在但以理书9章，但以理说：“主啊，我们犯了罪，作了恶……脸上蒙羞，”表达了他的羞愧。</w:t>
      </w:r>
    </w:p>
    <w:p w14:paraId="7FAEA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when he humbled himself, said, "Lord, I abhor myself in dust and ashes."</w:t>
      </w:r>
    </w:p>
    <w:p w14:paraId="2C700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约伯自卑时说：“主啊，我在尘土和炉灰中懊悔（原文作abhor，意为厌恶）自己。”</w:t>
      </w:r>
    </w:p>
    <w:p w14:paraId="74169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when he humbled himself, said, "I have sinned against heaven and against you and am no longer worthy to be called your son."</w:t>
      </w:r>
    </w:p>
    <w:p w14:paraId="36EC6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浪子自卑时说：“我得罪了天，又得罪了你，从今以后，我不配称为你的儿子。”</w:t>
      </w:r>
    </w:p>
    <w:p w14:paraId="24637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as "weary and heavy-laden."</w:t>
      </w:r>
    </w:p>
    <w:p w14:paraId="7BDC6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他们被描述为“劳苦担重担的人”。</w:t>
      </w:r>
    </w:p>
    <w:p w14:paraId="5935D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 expressions, but I will summarise them under two categories.</w:t>
      </w:r>
    </w:p>
    <w:p w14:paraId="10EA5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还有许多其他的表达，但我会将它们归纳为两类。</w:t>
      </w:r>
    </w:p>
    <w:p w14:paraId="1E15F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humble oneself is simply to bring one's heart and mind to these two actions.</w:t>
      </w:r>
    </w:p>
    <w:p w14:paraId="49E02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自卑仅仅是将一个人的心和思想带入这两个行动。</w:t>
      </w:r>
    </w:p>
    <w:p w14:paraId="226C7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 oneself is an expression of a sense of unworthiness before the Lord.</w:t>
      </w:r>
    </w:p>
    <w:p w14:paraId="617CC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自卑是在主面前表达不配的感觉。</w:t>
      </w:r>
    </w:p>
    <w:p w14:paraId="1535F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saying to the Lord, "Oh Lord, I have committed exceedingly wicked acts and deserve to be destroyed.</w:t>
      </w:r>
    </w:p>
    <w:p w14:paraId="0A79C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它包括对主说：“哦，主啊，我犯了极其邪恶的罪行，配得毁灭。</w:t>
      </w:r>
    </w:p>
    <w:p w14:paraId="3481A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gone astray and acted very foolishly.</w:t>
      </w:r>
    </w:p>
    <w:p w14:paraId="32372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我走入歧途，行事非常愚昧。</w:t>
      </w:r>
    </w:p>
    <w:p w14:paraId="791534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ways are righteous, and You are just.</w:t>
      </w:r>
    </w:p>
    <w:p w14:paraId="34A85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你的道路是公义的，你是公正的。</w:t>
      </w:r>
    </w:p>
    <w:p w14:paraId="014EB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ungrateful and unfair to You, even though You have been so good to me."</w:t>
      </w:r>
    </w:p>
    <w:p w14:paraId="4FB6C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尽管你对我这么好，我却对你忘恩负义，不公不义。”</w:t>
      </w:r>
    </w:p>
    <w:p w14:paraId="1E88E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melted Josiah's heart and caused Job to abhor himself, considering himself as lowly as the dust he walks on or as worthless as ashes.</w:t>
      </w:r>
    </w:p>
    <w:p w14:paraId="55ED0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这就是使约西亚的心融化，使约伯厌恶自己，认为自己像脚下的尘土一样卑微，或像炉灰一样毫无价值的原因。</w:t>
      </w:r>
    </w:p>
    <w:p w14:paraId="31A5F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act involves acknowledging one's own unworthiness and vileness.</w:t>
      </w:r>
    </w:p>
    <w:p w14:paraId="578D7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第一个行动涉及承认自己的不配和卑鄙。</w:t>
      </w:r>
    </w:p>
    <w:p w14:paraId="3D3F6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 is about recognizing one's worthiness to be destroyed, one's inability to help oneself, and the vanity of all other things.</w:t>
      </w:r>
    </w:p>
    <w:p w14:paraId="4BA18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第二个行动是关于认识到自己配得毁灭，自己无法自助，以及所有其他事物的虚空。</w:t>
      </w:r>
    </w:p>
    <w:p w14:paraId="48CF7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must also acknowledge, "I am not only unworthy but also deserving of death.</w:t>
      </w:r>
    </w:p>
    <w:p w14:paraId="29C10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一个人还必须承认：“我不仅不配，而且配得死亡。</w:t>
      </w:r>
    </w:p>
    <w:p w14:paraId="34C57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are overwhelming, and I am unable to bear their weight.</w:t>
      </w:r>
    </w:p>
    <w:p w14:paraId="7A6CF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我的罪孽深重，我无法承受其重量。</w:t>
      </w:r>
    </w:p>
    <w:p w14:paraId="50C49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all the supports in my life, such as health and riches, I see that they are in vain, like reeds and feathers, and like hollow ground where I cannot find solid footing.</w:t>
      </w:r>
    </w:p>
    <w:p w14:paraId="56998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当我考虑生活中所有的支持，如健康和财富时，我看到它们是徒劳的，像芦苇和羽毛，像空心地面，我无法找到坚实的立足点。</w:t>
      </w:r>
    </w:p>
    <w:p w14:paraId="5CD89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Lord, be my rock on whom I can build and anchor myself."</w:t>
      </w:r>
    </w:p>
    <w:p w14:paraId="54543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因此，主啊，做我的磐石，我可以建立并锚定自己。”</w:t>
      </w:r>
    </w:p>
    <w:p w14:paraId="407FD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have this awareness of our own incapacity, as seen in 1 Timothy 6:17, "Charge them that are rich in this world, that they be not high-minded, nor trust in uncertain riches."</w:t>
      </w:r>
    </w:p>
    <w:p w14:paraId="166E8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必须有这种对自己无能的意识，如提摩太前书6:17所见：“你要嘱咐那些今世富足的人，不要自高，也不要倚靠无定的钱财。”</w:t>
      </w:r>
    </w:p>
    <w:p w14:paraId="106BF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in riches is often linked with pride, and when a person trusts in them, their heart is set on them, leading them to neglect the Lord.</w:t>
      </w:r>
    </w:p>
    <w:p w14:paraId="4DC96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依靠财富往往与骄傲联系在一起，当一个人依靠它们时，他们的心就放在它们上面，导致他们忽视主。</w:t>
      </w:r>
    </w:p>
    <w:p w14:paraId="620181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afflictions humble people, as they make individuals see the emptiness of all things, causing them to cry out like the prodigal son, "I am starving, and these things cannot sustain me."</w:t>
      </w:r>
    </w:p>
    <w:p w14:paraId="4EFCA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这就是为什么苦难使人谦卑，因为它们使人看到万物的空虚，导致他们像浪子一样呼喊：“我饿死了，这些东西不能维持我。”</w:t>
      </w:r>
    </w:p>
    <w:p w14:paraId="4F243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compels them to hold fast to the Lord, especially when they have nothing else to hold onto.</w:t>
      </w:r>
    </w:p>
    <w:p w14:paraId="13178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这迫使他们紧紧抓住主，特别是当他们没有其他东西可以依靠时。</w:t>
      </w:r>
    </w:p>
    <w:p w14:paraId="5FCCD8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moved to genuinely express these sentiments, that is what it means to humble yourself.</w:t>
      </w:r>
    </w:p>
    <w:p w14:paraId="0EC59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当你被感动真诚地表达这些情感时，这就是自卑的意义。</w:t>
      </w:r>
    </w:p>
    <w:p w14:paraId="22999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should learn to strengthen our faith.</w:t>
      </w:r>
    </w:p>
    <w:p w14:paraId="0F2D3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从中，我们应该学会加强我们的信心。</w:t>
      </w:r>
    </w:p>
    <w:p w14:paraId="2AEB7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humbled yourself, confessed your sins, and resolved to forsake them, you will receive mercy, as promised in Proverbs 28:13, "He that confesseth and forsaketh shall have mercy."</w:t>
      </w:r>
    </w:p>
    <w:p w14:paraId="5CA8A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如果你已经自卑，承认了你的罪，并决心离弃它们，你将获得怜悯，正如箴言28:13所应许的：“承认离弃罪过的，必蒙怜恤。”</w:t>
      </w:r>
    </w:p>
    <w:p w14:paraId="71E77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those who have humbled themselves often bring two objections that hinder their comfort.</w:t>
      </w:r>
    </w:p>
    <w:p w14:paraId="30274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然而，那些已经自卑的人经常提出两个阻碍他们安慰的反对意见。</w:t>
      </w:r>
    </w:p>
    <w:p w14:paraId="3936B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may claim they cannot mourn for their sins, and second, they may say they fall into the same sins repeatedly, which makes them doubt if they have truly humbled themselves.</w:t>
      </w:r>
    </w:p>
    <w:p w14:paraId="2900C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首先，他们可能声称他们不能为自己的罪哀悼，其次，他们可能会说他们一再陷入同样的罪中，这使他们怀疑自己是否真正自卑了。</w:t>
      </w:r>
    </w:p>
    <w:p w14:paraId="124A9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the first objection, if you are convinced in your judgment of your sin, misery, and inability to help yourself, to the extent that it has turned the course of your will, leading you to say, "I will humble myself before my Father, change my ways, confess, and forsake my sins," even if your emotions do not seem stirred, this is enough to bring you into a state of grace.</w:t>
      </w:r>
    </w:p>
    <w:p w14:paraId="3A82E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第一个反对意见，如果你在判断中确信你的罪、苦难和无法自助，以至于它改变了你的意志方向，导致你说：“我将在我父亲面前自卑，改变我的道路，承认并离弃我的罪，”即使你的情绪似乎没有被搅动，这也足以带你进入恩典的状态。</w:t>
      </w:r>
    </w:p>
    <w:p w14:paraId="3A22A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Mourning and weeping are required to awaken a person and draw them close to God in the manner described.</w:t>
      </w:r>
    </w:p>
    <w:p w14:paraId="780ED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哀悼和哭泣是为了唤醒一个人并以所描述的方式将他们拉近神。</w:t>
      </w:r>
    </w:p>
    <w:p w14:paraId="4FAB1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exhibit these effects, you have achieved the purpose of mourning, and that is sufficient to save you.</w:t>
      </w:r>
    </w:p>
    <w:p w14:paraId="37D97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当你表现出这些效果时，你就达到了哀悼的目的，这就足以拯救你。</w:t>
      </w:r>
    </w:p>
    <w:p w14:paraId="0EB4B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your emotions may not be greatly stirred, consider that the promises are made to those who come to Christ and believe in Him, not to the stirring of emotions.</w:t>
      </w:r>
    </w:p>
    <w:p w14:paraId="2B62E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虽然你的情绪可能没有被大大搅动，但请考虑应许是给那些来到基督面前并信祂的人的，而不是给情绪的搅动的。</w:t>
      </w:r>
    </w:p>
    <w:p w14:paraId="2C10E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the promise is made to humbling oneself based on a solid judgment.</w:t>
      </w:r>
    </w:p>
    <w:p w14:paraId="0E3E8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在这些话中，应许是给基于坚实判断的自卑的。</w:t>
      </w:r>
    </w:p>
    <w:p w14:paraId="50CDA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how you come to take hold of Christ; the important thing is that you come to Him.</w:t>
      </w:r>
    </w:p>
    <w:p w14:paraId="65D00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你如何抓住基督并不重要；重要的是你来到祂面前。</w:t>
      </w:r>
    </w:p>
    <w:p w14:paraId="32E98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reaching your destination whether by land or water, on horseback or on foot; the method matters less than reaching the goal.</w:t>
      </w:r>
    </w:p>
    <w:p w14:paraId="74DF3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这就像到达目的地，无论是通过陆路还是水路，骑马还是步行；方法不如达到目标重要。</w:t>
      </w:r>
    </w:p>
    <w:p w14:paraId="607E7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that you are doing the things that a humble person should do, even if your emotions do not seem to be stirred, it is a sign that your affections have indeed been moved and changed.</w:t>
      </w:r>
    </w:p>
    <w:p w14:paraId="65B4D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如果你发现你在做一个谦卑人应该做的事，即使你的情绪似乎没有被搅动，这也是你的情感确实被感动和改变的迹象。</w:t>
      </w:r>
    </w:p>
    <w:p w14:paraId="0A1BC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are affections but various positions and inclinations of the will, like the feet it walks upon?</w:t>
      </w:r>
    </w:p>
    <w:p w14:paraId="5C25AB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因为情感不就是意志的各种位置和倾向，就像它行走的脚吗？</w:t>
      </w:r>
    </w:p>
    <w:p w14:paraId="0B666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different motions and inclinations by which the will directs itself towards its objects.</w:t>
      </w:r>
    </w:p>
    <w:p w14:paraId="4F9C1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它们是意志指向其对象的不同运动和倾向。</w:t>
      </w:r>
    </w:p>
    <w:p w14:paraId="3B0BA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at the direction in which your will is resolved, and that is where your affections are also set.</w:t>
      </w:r>
    </w:p>
    <w:p w14:paraId="38FCB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现在，看看你的意志决心的方向，那就是你的情感设定的地方。</w:t>
      </w:r>
    </w:p>
    <w:p w14:paraId="60B8D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someone waking up early and going to bed late to avoid poverty and gain riches, a wise person would conclude that their aim and heart are set on wealth, as their actions demonstrate, even if they claim not to feel such fervour.</w:t>
      </w:r>
    </w:p>
    <w:p w14:paraId="3E4AE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如果你看到有人早起晚睡以避免贫穷并获得财富，一个明智的人会得出结论，他们的目标和心都在财富上，正如他们的行动所证明的那样，即使他们声称没有这种热情。</w:t>
      </w:r>
    </w:p>
    <w:p w14:paraId="7D436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find your affections seemingly still, but you are doing the same things that those who mourn and weep do, you can be certain that your affections are indeed moved.</w:t>
      </w:r>
    </w:p>
    <w:p w14:paraId="7E95F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因此，如果你发现你的情感似乎静止，但你在做那些哀悼和哭泣的人所做同样的事，你可以确定你的情感确实被感动了。</w:t>
      </w:r>
    </w:p>
    <w:p w14:paraId="6112B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not a hindrance if your affections are not sensibly stirred, and yet your humility is genuine.</w:t>
      </w:r>
    </w:p>
    <w:p w14:paraId="173BA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此外，如果你的情感没有被明显搅动，但这并不妨碍你的谦卑是真诚的。</w:t>
      </w:r>
    </w:p>
    <w:p w14:paraId="7E996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affections naturally flow towards their objects silently, like water and wind.</w:t>
      </w:r>
    </w:p>
    <w:p w14:paraId="0C0F4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这是因为情感自然地像水和风一样静静地流向它们的对象。</w:t>
      </w:r>
    </w:p>
    <w:p w14:paraId="4FD4A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run smoothly when there are no obstacles, but when they encounter obstacles, like trees, the wind rises, or when the tide meets the wind, waves are stirred.</w:t>
      </w:r>
    </w:p>
    <w:p w14:paraId="09DB5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当没有障碍时，它们运行平稳，但当它们遇到障碍时，如树木，风就会升起，或者当潮水遇到风时，波浪就会被搅动。</w:t>
      </w:r>
    </w:p>
    <w:p w14:paraId="78F02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your affections are crossed, you will definitely feel them.</w:t>
      </w:r>
    </w:p>
    <w:p w14:paraId="45F09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同样，如果你的情感受到阻挠，你肯定会感觉到它们。</w:t>
      </w:r>
    </w:p>
    <w:p w14:paraId="27D22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not some hopeful assurance of your condition, you would likely experience mourning and sadness.</w:t>
      </w:r>
    </w:p>
    <w:p w14:paraId="47AB4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如果你对自己的状况没有一些希望的确据，你可能会经历哀悼和悲伤。</w:t>
      </w:r>
    </w:p>
    <w:p w14:paraId="25C62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may be that the work of grace in you has always progressed steadily, with the stream running calmly and quietly.</w:t>
      </w:r>
    </w:p>
    <w:p w14:paraId="685EB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然而，可能是恩典在你里面的工作一直稳步进行，溪流平静而安宁地流淌。</w:t>
      </w:r>
    </w:p>
    <w:p w14:paraId="5E0F99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some sudden circumstances or close encounters when the Lord makes an impression on you, you may then feel the stirring of your affections.</w:t>
      </w:r>
    </w:p>
    <w:p w14:paraId="7DE37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然而，在某些突发情况或近距离接触中，当主给你留下印象时，你可能会感觉到情感的搅动。</w:t>
      </w:r>
    </w:p>
    <w:p w14:paraId="1D976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know and resolve that the fluctuation of your affections is not what your salvation depends on.</w:t>
      </w:r>
    </w:p>
    <w:p w14:paraId="15BC6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总之，要知道并决心，你情感的波动不是你救恩所依赖的。</w:t>
      </w:r>
    </w:p>
    <w:p w14:paraId="4E880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the solid conviction of your judgment that turns your will and makes you cleave fast to Christ.</w:t>
      </w:r>
    </w:p>
    <w:p w14:paraId="63A4E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相反，是你判断的坚定信念转变了你的意志，使你紧紧依附基督。</w:t>
      </w:r>
    </w:p>
    <w:p w14:paraId="4A5DA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your objection that you fall into the same sins repeatedly, I answer that you may indeed fall into those sins again and again, even grave ones for which you have been genuinely humbled.</w:t>
      </w:r>
    </w:p>
    <w:p w14:paraId="00FA9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关于你一再陷入同样的罪的反对意见，我回答说，你可能确实会一次又一次地陷入那些罪中，甚至是那些你已经真正为此谦卑的严重罪行。</w:t>
      </w:r>
    </w:p>
    <w:p w14:paraId="478D9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speak against what the Scriptures do not, but with this caveat: you should engage in a constant battle against those sins, akin to Israel's battle against the Amalekites, never yielding to them.</w:t>
      </w:r>
    </w:p>
    <w:p w14:paraId="73B73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我们不应该反对圣经没有反对的事，但有一个警告：你应该对这些罪进行不断的战斗，就像以色列对亚玛力人的战斗一样，永不屈服。</w:t>
      </w:r>
    </w:p>
    <w:p w14:paraId="4C047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view your sins as your greatest enemy, never to be reconciled with, even if you fall into them repeatedly.</w:t>
      </w:r>
    </w:p>
    <w:p w14:paraId="433B4A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你应该把你的罪视为你最大的敌人，永远不要和解，即使你一再陷入其中。</w:t>
      </w:r>
    </w:p>
    <w:p w14:paraId="41C07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humility considers sin the greatest misery.</w:t>
      </w:r>
    </w:p>
    <w:p w14:paraId="7F72E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真正的谦卑认为罪是最大的苦难。</w:t>
      </w:r>
    </w:p>
    <w:p w14:paraId="29B85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values anything more highly, such as wealth, they would rather fall into sin than lose their wealth.</w:t>
      </w:r>
    </w:p>
    <w:p w14:paraId="043F5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如果一个人更看重任何东西，比如财富，他们宁愿陷入罪中也不愿失去财富。</w:t>
      </w:r>
    </w:p>
    <w:p w14:paraId="2CCDA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misplaced valuation is what leads to deceit in the heart.</w:t>
      </w:r>
    </w:p>
    <w:p w14:paraId="5E72DB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这种错误的估价导致了心中的欺骗。</w:t>
      </w:r>
    </w:p>
    <w:p w14:paraId="7B9E26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however, makes a person regard sin as the ultimate evil, something they would rather endure anything than make peace with.</w:t>
      </w:r>
    </w:p>
    <w:p w14:paraId="3207E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然而，谦卑使人将罪视为终极邪恶，他们宁愿忍受任何事情也不愿与其和平相处。</w:t>
      </w:r>
    </w:p>
    <w:p w14:paraId="0E192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power of grace in a person's life is not seen in preventing all relapses entirely, but in setting the heart against sin, causing a constant conflict.</w:t>
      </w:r>
    </w:p>
    <w:p w14:paraId="31EDE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恩典在人生命中的普通力量并不在于完全防止所有复发，而在于使心反对罪，引起不断的冲突。</w:t>
      </w:r>
    </w:p>
    <w:p w14:paraId="2A083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that your heart is always at odds with sin, maintaining a disposition to fight against it, then your assurance can remain strong.</w:t>
      </w:r>
    </w:p>
    <w:p w14:paraId="73DCB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如果你发现你的心总是与罪不和，保持着与之战斗的倾向，那么你的确据就可以保持坚强。</w:t>
      </w:r>
    </w:p>
    <w:p w14:paraId="0C0AD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weaken your assurance due to daily failings and weaknesses, and Satan often seeks to exploit this.</w:t>
      </w:r>
    </w:p>
    <w:p w14:paraId="086A6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因为日常的失败和软弱而削弱你的确据是错误的，撒但经常试图利用这一点。</w:t>
      </w:r>
    </w:p>
    <w:p w14:paraId="23A3C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assurance and hope waver, your walk becomes uneven, like a ship without an anchor or rudder.</w:t>
      </w:r>
    </w:p>
    <w:p w14:paraId="30AFE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如果你的确据和希望动摇，你的行走就会变得不平稳，就像一艘没有锚或舵的船。</w:t>
      </w:r>
    </w:p>
    <w:p w14:paraId="408F3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sometimes feel hardness, carelessness, stubbornness, or anger in your heart when you should be meek and humble.</w:t>
      </w:r>
    </w:p>
    <w:p w14:paraId="3C5AC8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当应该温柔谦卑时，你有时可能会在心中感到刚硬、粗心、固执或愤怒。</w:t>
      </w:r>
    </w:p>
    <w:p w14:paraId="32490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 constant disposition of your mind is to fight against sin and never be reconciled to it, like a lamb to a wolf, you should not weaken your assurance.</w:t>
      </w:r>
    </w:p>
    <w:p w14:paraId="49560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然而，如果你的心的恒常倾向是与罪战斗并永不与其和解，就像羔羊对狼一样，你不应该削弱你的确据。</w:t>
      </w:r>
    </w:p>
    <w:p w14:paraId="309B4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renew your humility and strengthen your assurance.</w:t>
      </w:r>
    </w:p>
    <w:p w14:paraId="4A06A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相反，更新你的谦卑并加强你的确据。</w:t>
      </w:r>
    </w:p>
    <w:p w14:paraId="04E16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it firm, for it draws you closer to communion with God and further from sin.</w:t>
      </w:r>
    </w:p>
    <w:p w14:paraId="11473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紧紧抓住它，因为它使你更接近与神的交通，离罪更远。</w:t>
      </w:r>
    </w:p>
    <w:p w14:paraId="53430D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establishes you in good deeds and makes you abound in the work of the Lord.</w:t>
      </w:r>
    </w:p>
    <w:p w14:paraId="31A09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它使你在善行中坚立，并使你在主的工作中富足。</w:t>
      </w:r>
    </w:p>
    <w:p w14:paraId="118A8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this that it's not sufficient for a person to merely endure afflictions with patience; they must also humble themselves under them.</w:t>
      </w:r>
    </w:p>
    <w:p w14:paraId="70958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从中学习，仅仅忍耐苦难是不够的；他们还必须在苦难下自卑。</w:t>
      </w:r>
    </w:p>
    <w:p w14:paraId="4F916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shouldn't just bear the cross but willingly and cheerfully acknowledge God's justice in it, along with our own sin.</w:t>
      </w:r>
    </w:p>
    <w:p w14:paraId="14328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我们不应该只是背负十字架，还要心甘情愿、欢欢喜喜地承认神在其中的公义，以及我们自己的罪。</w:t>
      </w:r>
    </w:p>
    <w:p w14:paraId="761FF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humbled goes beyond mere patience.</w:t>
      </w:r>
    </w:p>
    <w:p w14:paraId="0F124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谦卑不仅仅是忍耐。</w:t>
      </w:r>
    </w:p>
    <w:p w14:paraId="16C29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Chronicles 12:6, when the people were left in the hand of Shishak, they humbled themselves by acknowledging God's righteousness, which is more than patience.</w:t>
      </w:r>
    </w:p>
    <w:p w14:paraId="46B24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在历代志下12:6中，当百姓落在示撒手中时，他们通过承认神的公义而自卑，这不仅仅是忍耐。</w:t>
      </w:r>
    </w:p>
    <w:p w14:paraId="48FBC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this in all afflictions.</w:t>
      </w:r>
    </w:p>
    <w:p w14:paraId="7F8E6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神在所有的苦难中都期望这一点。</w:t>
      </w:r>
    </w:p>
    <w:p w14:paraId="32051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Peter 5:6 says, "Humble yourselves (and not just be patient) under the mighty hand of God, that he may exalt you in due time."</w:t>
      </w:r>
    </w:p>
    <w:p w14:paraId="3DD84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正如彼得前书5:6所说：“你们要自卑（不仅仅是忍耐），服在神大能的手下，到了时候，他必叫你们升高。”</w:t>
      </w:r>
    </w:p>
    <w:p w14:paraId="575D3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might claim patience in affliction, but they must humble themselves further by confessing their sinfulness and their deserving of more punishment.</w:t>
      </w:r>
    </w:p>
    <w:p w14:paraId="2CF92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许多人可能声称在苦难中忍耐，但他们必须通过承认自己的罪恶和应受更多的惩罚来进一步自卑。</w:t>
      </w:r>
    </w:p>
    <w:p w14:paraId="0EBD5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marvel not at God's judgment but at His forbearance, that things aren't even worse.</w:t>
      </w:r>
    </w:p>
    <w:p w14:paraId="448FCD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他们不应该对神的审判感到惊讶，而应该对祂的宽容感到惊讶，因为情况没有更糟。</w:t>
      </w:r>
    </w:p>
    <w:p w14:paraId="0B18C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humility.</w:t>
      </w:r>
    </w:p>
    <w:p w14:paraId="2E32F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这就是真正的谦卑。</w:t>
      </w:r>
    </w:p>
    <w:p w14:paraId="4B31F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Naomi demonstrated this in Ruth 1:20-21, acknowledging her affliction and God's hand in it and vowing to adjust her attitude accordingly.</w:t>
      </w:r>
    </w:p>
    <w:p w14:paraId="274BF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拿俄米在路得记1:20-21中展示了这一点，承认她的苦难和神在其中的手，并誓言相应调整她的态度。</w:t>
      </w:r>
    </w:p>
    <w:p w14:paraId="1C017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likewise when fleeing from Absalom in 2 Samuel 15:26, saying, "Let the Lord do with me what seems good in his eyes."</w:t>
      </w:r>
    </w:p>
    <w:p w14:paraId="4F3417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大卫在撒母耳记下15:26中逃避押沙龙时也是这样做的，他说：“愿主凭自己的意旨待我。”</w:t>
      </w:r>
    </w:p>
    <w:p w14:paraId="40E88C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Eli also exhibited humility in 1 Samuel 3:18, declaring, "In all this, the Lord is good," implying that God's judgment is just and deserved.</w:t>
      </w:r>
    </w:p>
    <w:p w14:paraId="3284E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以利在撒母耳记上3:18中也表现出谦卑，宣称：“这是出于耶和华，愿他凭自己的意旨而行，”暗示神的审判是公正和应得的。</w:t>
      </w:r>
    </w:p>
    <w:p w14:paraId="11165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promises to be merciful to the humble, then we should humble ourselves even more and lower our hearts further.</w:t>
      </w:r>
    </w:p>
    <w:p w14:paraId="6F30B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如果主应许怜悯谦卑的人，那么我们应该更加自卑，进一步降低我们的心。</w:t>
      </w:r>
    </w:p>
    <w:p w14:paraId="01100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Tremendous and generous promises are made to the humble, and just as the Lord links His promises to humility, they will be fulfilled when we perform this act.</w:t>
      </w:r>
    </w:p>
    <w:p w14:paraId="35273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巨大而慷慨的应许是给谦卑之人的，正如主将祂的应许与谦卑联系起来一样，当我们执行这一行动时，它们就会实现。</w:t>
      </w:r>
    </w:p>
    <w:p w14:paraId="2A439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 to which these promises are fulfilled depends on our level of humility.</w:t>
      </w:r>
    </w:p>
    <w:p w14:paraId="20313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这些应许实现的程度取决于我们谦卑的水平。</w:t>
      </w:r>
    </w:p>
    <w:p w14:paraId="559B5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should strive to be increasingly humble.</w:t>
      </w:r>
    </w:p>
    <w:p w14:paraId="65C66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所以，我们应该努力变得越来越谦卑。</w:t>
      </w:r>
    </w:p>
    <w:p w14:paraId="6B93E0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humble ourselves, the Lord fills our hearts with good things.</w:t>
      </w:r>
    </w:p>
    <w:p w14:paraId="363B7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当我们自卑时，主用美物充满我们的心。</w:t>
      </w:r>
    </w:p>
    <w:p w14:paraId="7E68F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humble person cannot be held down by all the world, for the Lord lifts them up.</w:t>
      </w:r>
    </w:p>
    <w:p w14:paraId="039E9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一个谦卑的人不能被全世界压制，因为主提升他们。</w:t>
      </w:r>
    </w:p>
    <w:p w14:paraId="19286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a proud person cannot be lifted up, as the Lord works to lower and humble them.</w:t>
      </w:r>
    </w:p>
    <w:p w14:paraId="14E417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相反，一个骄傲的人不能被提升，因为主致力于降低和使他们谦卑。</w:t>
      </w:r>
    </w:p>
    <w:p w14:paraId="11247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wall swells, it is unlikely to stand for long.</w:t>
      </w:r>
    </w:p>
    <w:p w14:paraId="730E8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当墙壁膨胀时，它不太可能站立太久。</w:t>
      </w:r>
    </w:p>
    <w:p w14:paraId="1FB2B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joint is dislocated and swollen, it cannot be set right until the swelling subsides.</w:t>
      </w:r>
    </w:p>
    <w:p w14:paraId="7F2F8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当关节脱臼肿胀时，直到消肿才能复位。</w:t>
      </w:r>
    </w:p>
    <w:p w14:paraId="2450C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respects the lowly estate of His servants, as Mary the Virgin said in Luke 1:48.</w:t>
      </w:r>
    </w:p>
    <w:p w14:paraId="354F6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神顾念祂使女的卑微，正如童贞女玛利亚在路加福音1:48中所说。</w:t>
      </w:r>
    </w:p>
    <w:p w14:paraId="3029B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deals similarly with others, like Naomi, whom He humbled before raising her up, or Job, whom He doubled the blessings after humbling.</w:t>
      </w:r>
    </w:p>
    <w:p w14:paraId="768F7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主也同样对待其他人，如拿俄米，祂先使她降卑再提升她，或约伯，在使他谦卑后加倍赐福。</w:t>
      </w:r>
    </w:p>
    <w:p w14:paraId="219A2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consistent pattern is to humble individuals before bestowing blessings upon them.</w:t>
      </w:r>
    </w:p>
    <w:p w14:paraId="247D7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神一贯的模式是在赐福给人之前先使人谦卑。</w:t>
      </w:r>
    </w:p>
    <w:p w14:paraId="54E9C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Joseph's humility before God fulfilled the promise that even his family would bow to him.</w:t>
      </w:r>
    </w:p>
    <w:p w14:paraId="74DF1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想想约瑟在神实现甚至他的家人也会向他下拜的应许之前的谦卑。</w:t>
      </w:r>
    </w:p>
    <w:p w14:paraId="43E06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too, had to be humbled before God appeared to him when he was fleeing from his brother.</w:t>
      </w:r>
    </w:p>
    <w:p w14:paraId="0E728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雅各也是如此，在他逃离兄弟时，神向他显现之前，他必须先谦卑。</w:t>
      </w:r>
    </w:p>
    <w:p w14:paraId="61F76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humbled, it paves the way for promotion in one way or another.</w:t>
      </w:r>
    </w:p>
    <w:p w14:paraId="3C51A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当一个人谦卑时，这就以某种方式为晋升铺平了道路。</w:t>
      </w:r>
    </w:p>
    <w:p w14:paraId="48A05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it's wise to continually humble ourselves, given the significant benefits that result from it, as stated in Proverbs 22:4: "By humility and the fear of the Lord are riches, and honours, and life."</w:t>
      </w:r>
    </w:p>
    <w:p w14:paraId="75DCC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因此，鉴于由此产生的重大利益，正如箴言22:4所说：“敬畏耶和华心存谦卑，就得富有、尊荣、生命为赏赐，”不断自卑是明智的。</w:t>
      </w:r>
    </w:p>
    <w:p w14:paraId="2BBD7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rule holds firm, and the Lord fulfils it.</w:t>
      </w:r>
    </w:p>
    <w:p w14:paraId="43537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这条规则坚定不移，主会实现它。</w:t>
      </w:r>
    </w:p>
    <w:p w14:paraId="65E8D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humble and fears God by avoiding sin, the Lord will bring blessings in due time.</w:t>
      </w:r>
    </w:p>
    <w:p w14:paraId="3AAC47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当一个人谦卑并因惧怕神而避开罪恶时，主会在适当的时候带来祝福。</w:t>
      </w:r>
    </w:p>
    <w:p w14:paraId="016A8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argue that proud individuals are often elevated while humble ones are suppressed, that the proud have riches while the humble are poor.</w:t>
      </w:r>
    </w:p>
    <w:p w14:paraId="4B71A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你可能会争辩说，骄傲的人经常被提升，而谦卑的人被压制，骄傲的人富有，而谦卑的人贫穷。</w:t>
      </w:r>
    </w:p>
    <w:p w14:paraId="48F99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even use the saying that "where the hedge is lowest, there all the beasts go over" to suggest that people trample on the humble.</w:t>
      </w:r>
    </w:p>
    <w:p w14:paraId="5B287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你甚至可能会用“篱笆最低处，野兽都翻过”这句俗语来暗示人们践踏谦卑的人。</w:t>
      </w:r>
    </w:p>
    <w:p w14:paraId="5259B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I'll answer by saying that the Lord gives outward, ostentatious things to proud individuals, but He bestows His jewels upon the humble.</w:t>
      </w:r>
    </w:p>
    <w:p w14:paraId="6E74C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首先，我会回答说，主将外在的、炫耀的东西给骄傲的人，但祂将祂的珠宝赐给谦卑的人。</w:t>
      </w:r>
    </w:p>
    <w:p w14:paraId="50D46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His secrets to them.</w:t>
      </w:r>
    </w:p>
    <w:p w14:paraId="55FF5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祂向他们揭示祂的秘密。</w:t>
      </w:r>
    </w:p>
    <w:p w14:paraId="7FF3D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people are like princes who walk on foot, while the proud are like servants riding on horseback.</w:t>
      </w:r>
    </w:p>
    <w:p w14:paraId="39C6B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谦卑的人像步行的王子，而骄傲的人像骑马的仆人。</w:t>
      </w:r>
    </w:p>
    <w:p w14:paraId="433253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that's not the entirety of my response.</w:t>
      </w:r>
    </w:p>
    <w:p w14:paraId="0BB2FE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但这还不是我回答的全部。</w:t>
      </w:r>
    </w:p>
    <w:p w14:paraId="31491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would like to point out that the Lord does indeed exalt the humble and bring down the proud, even in matters of this life.</w:t>
      </w:r>
    </w:p>
    <w:p w14:paraId="5E519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其次，我想指出，主确实提升谦卑人，降卑骄傲人，即使在今生的事情上也是如此。</w:t>
      </w:r>
    </w:p>
    <w:p w14:paraId="02BE9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it's crucial to note that this happens in due time, when things reach maturity.</w:t>
      </w:r>
    </w:p>
    <w:p w14:paraId="28235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然而，至关重要的是要注意，这发生在适当的时候，当事情成熟时。</w:t>
      </w:r>
    </w:p>
    <w:p w14:paraId="7DAAE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Saint Peter says in 1 Peter 5:6, "Humble yourselves under the mighty hand of God, that he may exalt you in due time."</w:t>
      </w:r>
    </w:p>
    <w:p w14:paraId="1889E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正如使徒圣彼得在彼得前书5:6中所说：“你们要自卑，服在神大能的手下，到了时候，他必叫你们升高。”</w:t>
      </w:r>
    </w:p>
    <w:p w14:paraId="491BC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doesn't act suddenly.</w:t>
      </w:r>
    </w:p>
    <w:p w14:paraId="5BB5A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神不会突然行动。</w:t>
      </w:r>
    </w:p>
    <w:p w14:paraId="32CB4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proud, like ripe corn, are ready, He then puts in the sickle, cuts them down, and throws them into the fire.</w:t>
      </w:r>
    </w:p>
    <w:p w14:paraId="16648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当骄傲的人像成熟的庄稼一样准备好时，祂就伸出镰刀，将他们割下，扔进火里。</w:t>
      </w:r>
    </w:p>
    <w:p w14:paraId="4E6D8E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swollen wall must have time to crumble and fall.</w:t>
      </w:r>
    </w:p>
    <w:p w14:paraId="1E886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膨胀的墙必须有时间崩溃倒塌。</w:t>
      </w:r>
    </w:p>
    <w:p w14:paraId="057405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there is also a specific time for the exaltation of the humble.</w:t>
      </w:r>
    </w:p>
    <w:p w14:paraId="68961E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相反，谦卑人的提升也有特定的时间。</w:t>
      </w:r>
    </w:p>
    <w:p w14:paraId="4557F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you say, "I have humbled myself, but I haven't been healed, and I haven't been freed from a certain temptation despite my humility," then be assured that you haven't humbled yourself enough.</w:t>
      </w:r>
    </w:p>
    <w:p w14:paraId="1A267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所以，如果你说：“我已经自卑了，但我还没有被治愈，尽管我谦卑，我还没有从某种诱惑中解脱出来，”那么请确信你还没有足够自卑。</w:t>
      </w:r>
    </w:p>
    <w:p w14:paraId="19AE7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Lower your heart further, and then you can confidently expect that this principle will hold true: the Lord will remove the painful plaster as soon as it has removed the proud flesh.</w:t>
      </w:r>
    </w:p>
    <w:p w14:paraId="08C7A1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进一步降低你的心，然后你可以自信地期待这个原则将成立：一旦腐肉被去除，主就会移除痛苦的膏药。</w:t>
      </w:r>
    </w:p>
    <w:p w14:paraId="4BAC7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your heart is genuinely humbled, the Lord will assist you.</w:t>
      </w:r>
    </w:p>
    <w:p w14:paraId="266B4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一旦你的心真正谦卑，主就会帮助你。</w:t>
      </w:r>
    </w:p>
    <w:p w14:paraId="5C859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either remove the cross or provide something equivalent.</w:t>
      </w:r>
    </w:p>
    <w:p w14:paraId="6077A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祂要么移除十字架，要么提供同等的东西。</w:t>
      </w:r>
    </w:p>
    <w:p w14:paraId="7A7F2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consistent pattern of the Lord's dealings.</w:t>
      </w:r>
    </w:p>
    <w:p w14:paraId="5AC9D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这是主行事的一贯模式。</w:t>
      </w:r>
    </w:p>
    <w:p w14:paraId="3439F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the same with Joseph.</w:t>
      </w:r>
    </w:p>
    <w:p w14:paraId="1CCE6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祂对约瑟也做了同样的事。</w:t>
      </w:r>
    </w:p>
    <w:p w14:paraId="6EB96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you may think it took a long time for him to be exalted, as he might have thought, that time was not too long.</w:t>
      </w:r>
    </w:p>
    <w:p w14:paraId="09825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虽然你可能认为他被提升花了很长时间，正如他可能认为的那样，但这时间并不太长。</w:t>
      </w:r>
    </w:p>
    <w:p w14:paraId="20D0D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Lord had truly humbled him, He promptly exalted him.</w:t>
      </w:r>
    </w:p>
    <w:p w14:paraId="7BBA6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一旦主使他真正谦卑，祂就迅速提升了他。</w:t>
      </w:r>
    </w:p>
    <w:p w14:paraId="6EE9E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see this in Psalm 105:18-19, where it says, "Whose feet they hurt with fetters: he was laid in iron, until the time that his word came; the word of the Lord tried him: then the King sent, and loosed him, &amp;c."</w:t>
      </w:r>
    </w:p>
    <w:p w14:paraId="29022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你可以在诗篇105:18-20中看到这一点，那里说：“人用脚镣伤他的脚；他被铁链捆拘。耶和华的话试炼他，直等到他所说的应验了。王打发人把他解开……”</w:t>
      </w:r>
    </w:p>
    <w:p w14:paraId="7E354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pattern held true for Job.</w:t>
      </w:r>
    </w:p>
    <w:p w14:paraId="31672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同样的模式也适用于约伯。</w:t>
      </w:r>
    </w:p>
    <w:p w14:paraId="53F6D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time his friends were arguing with him, his heart remained unyielding.</w:t>
      </w:r>
    </w:p>
    <w:p w14:paraId="00824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在他的朋友与他争论期间，他的心依然不屈。</w:t>
      </w:r>
    </w:p>
    <w:p w14:paraId="620BA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had to come and reason with him.</w:t>
      </w:r>
    </w:p>
    <w:p w14:paraId="70EFF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神必须亲自来与他理论。</w:t>
      </w:r>
    </w:p>
    <w:p w14:paraId="11B35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did he abhor himself "in dust and ashes."</w:t>
      </w:r>
    </w:p>
    <w:p w14:paraId="20152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只有那时他才在“尘土和炉灰中”厌恶自己。</w:t>
      </w:r>
    </w:p>
    <w:p w14:paraId="05E60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after was he restored, with everything he lost doubled?</w:t>
      </w:r>
    </w:p>
    <w:p w14:paraId="02CC7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之后多久他就恢复了，失去的一切都加倍了？</w:t>
      </w:r>
    </w:p>
    <w:p w14:paraId="2BEB8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always been God's consistent course.</w:t>
      </w:r>
    </w:p>
    <w:p w14:paraId="4A330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这一直是神的一贯做法。</w:t>
      </w:r>
    </w:p>
    <w:p w14:paraId="17EF15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you humble yourself but remain in a prolonged state of calamity, be certain that something is lacking in your heart, and accept God's dealings with contentment.</w:t>
      </w:r>
    </w:p>
    <w:p w14:paraId="6D5C3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所以，如果你自卑却仍处于长期的灾难状态，要确定你心中缺少了什么，并满足地接受神的作为。</w:t>
      </w:r>
    </w:p>
    <w:p w14:paraId="69A37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2 Corinthians 12, Saint Paul was given a thorn in the flesh "lest he should be exalted."</w:t>
      </w:r>
    </w:p>
    <w:p w14:paraId="5D072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正如在哥林多后书12章中，为了“免得他自高”，有一根刺加在圣保罗的肉体上。</w:t>
      </w:r>
    </w:p>
    <w:p w14:paraId="5355E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Saint Paul required humility, who among us does not?</w:t>
      </w:r>
    </w:p>
    <w:p w14:paraId="38AC0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如果连圣保罗都需要谦卑，我们中间谁不需要呢？</w:t>
      </w:r>
    </w:p>
    <w:p w14:paraId="5D621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principle: if God's people humble themselves, He will certainly help them, but it will be in due time.</w:t>
      </w:r>
    </w:p>
    <w:p w14:paraId="30B9A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记住这个原则：如果神的子民自卑，祂肯定会帮助他们，但这将在适当的时候。</w:t>
      </w:r>
    </w:p>
    <w:p w14:paraId="3F707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how to humble your stubborn hearts.</w:t>
      </w:r>
    </w:p>
    <w:p w14:paraId="279A2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你可能想知道如何使你顽固的心谦卑。</w:t>
      </w:r>
    </w:p>
    <w:p w14:paraId="0EA76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deeply ingrained and one of the most challenging traits to overcome.</w:t>
      </w:r>
    </w:p>
    <w:p w14:paraId="46899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骄傲根深蒂固，是最难克服的特征之一。</w:t>
      </w:r>
    </w:p>
    <w:p w14:paraId="0A79EE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person should consider whether they are still plagued by the stubbornness of their hearts.</w:t>
      </w:r>
    </w:p>
    <w:p w14:paraId="2790F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每个人都应该考虑自己是否仍然被内心的顽固所困扰。</w:t>
      </w:r>
    </w:p>
    <w:p w14:paraId="31AAF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that some calamity continually hangs over you, this indicates that you have not been humbled enough.</w:t>
      </w:r>
    </w:p>
    <w:p w14:paraId="6BC6A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如果你发现某种灾难持续笼罩着你，这表明你还没有足够谦卑。</w:t>
      </w:r>
    </w:p>
    <w:p w14:paraId="0E435E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this doesn't mean you should be brought to an apprehension and fear of hell, but rather, your heart should be lowered further.</w:t>
      </w:r>
    </w:p>
    <w:p w14:paraId="505DD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请注意，这并不意味着你应该被带到对地狱的忧虑和恐惧中，而是你的心应该进一步降低。</w:t>
      </w:r>
    </w:p>
    <w:p w14:paraId="78202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been genuinely humbled enough to be within the covenant, but not enough for your heart to be in the desired state God intends.</w:t>
      </w:r>
    </w:p>
    <w:p w14:paraId="040E4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你可能已经真正谦卑到足以在约内，但还不足以让你的心处于神所期望的状态。</w:t>
      </w:r>
    </w:p>
    <w:p w14:paraId="3E29C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lower your heart further, employ these means.</w:t>
      </w:r>
    </w:p>
    <w:p w14:paraId="4129B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为了进一步降低你的心，采用这些方法。</w:t>
      </w:r>
    </w:p>
    <w:p w14:paraId="0C070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frequently examine your hearts and explore the hidden lusts within.</w:t>
      </w:r>
    </w:p>
    <w:p w14:paraId="41C68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首先，经常检查你的心并探索其中的隐藏私欲。</w:t>
      </w:r>
    </w:p>
    <w:p w14:paraId="2579D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it a daily habit to delve into this matter.</w:t>
      </w:r>
    </w:p>
    <w:p w14:paraId="5EB00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养成每天深入研究此事的习惯。</w:t>
      </w:r>
    </w:p>
    <w:p w14:paraId="6EAC4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in life reveals something within our hearts that can serve as a source of further humility.</w:t>
      </w:r>
    </w:p>
    <w:p w14:paraId="4CF70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生活中的每一天都揭示了我们心中的某些东西，可以作为进一步谦卑的源泉。</w:t>
      </w:r>
    </w:p>
    <w:p w14:paraId="5CF3C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in the wilderness, described in Deuteronomy 8:2, where it says, "Thou shalt remember all the way which the Lord thy God led thee these forty years in the wilderness, to humble thee, to prove thee, and to know what was in thy heart," not a single day passes without a godly-wise person discerning something in their heart that can be a source of humility, something they hadn't noticed before—perhaps vainglorious words, unwarranted silence, cowardice in just causes, worldliness, unruly affections, and more.</w:t>
      </w:r>
    </w:p>
    <w:p w14:paraId="659DA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旷野中一样，如申命记8:2所述：“你也要记念耶和华你的神在旷野引导你这四十年，是要苦炼你，试验你，要知道你心内如何，”没有一天过去，一个敬虔智慧的人不发觉心中有些东西可以作为谦卑的源泉，一些他们以前没有注意到的东西——也许是虚荣的话语、无端的沉默、在正义事业中的怯懦、世俗、不守规矩的情感等等。</w:t>
      </w:r>
    </w:p>
    <w:p w14:paraId="4E604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continue to stir, and you will find external actions that reflect these internal matters.</w:t>
      </w:r>
    </w:p>
    <w:p w14:paraId="39258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这些将继续搅动，你会发现反映这些内部事务的外部行为。</w:t>
      </w:r>
    </w:p>
    <w:p w14:paraId="7E151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notice such sparks ascending, remember to look inward at the fire—the furnace within you.</w:t>
      </w:r>
    </w:p>
    <w:p w14:paraId="15C77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当你注意到这样的火花升起时，记得向内看那火——你体内的熔炉。</w:t>
      </w:r>
    </w:p>
    <w:p w14:paraId="37770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just the buds; there is a deep root of bitterness within.</w:t>
      </w:r>
    </w:p>
    <w:p w14:paraId="3633B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这些只是萌芽；里面有苦毒的深根。</w:t>
      </w:r>
    </w:p>
    <w:p w14:paraId="3E710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merely ebullitions; there is a spring within.</w:t>
      </w:r>
    </w:p>
    <w:p w14:paraId="0ED6F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这些只是沸腾；里面有泉源。</w:t>
      </w:r>
    </w:p>
    <w:p w14:paraId="73852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every corner of your heart for this sour leaven.</w:t>
      </w:r>
    </w:p>
    <w:p w14:paraId="31360B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搜索你心的每一个角落寻找这酸酵。</w:t>
      </w:r>
    </w:p>
    <w:p w14:paraId="5BE6C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first step is to study yourself, for the path to self-humility begins with self-awareness.</w:t>
      </w:r>
    </w:p>
    <w:p w14:paraId="5F59A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所以，第一步是研究自己，因为通往自卑的道路始于自我意识。</w:t>
      </w:r>
    </w:p>
    <w:p w14:paraId="1E744D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along with studying yourselves, you must also study the Scriptures.</w:t>
      </w:r>
    </w:p>
    <w:p w14:paraId="02333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其次，除了研究自己，你还必须研究圣经。</w:t>
      </w:r>
    </w:p>
    <w:p w14:paraId="77628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strictness, holiness, and all that is required therein.</w:t>
      </w:r>
    </w:p>
    <w:p w14:paraId="225EA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考虑其中的严格、圣洁以及所有的要求。</w:t>
      </w:r>
    </w:p>
    <w:p w14:paraId="2FA6C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these standards with your own ways, applying this level and square to your life.</w:t>
      </w:r>
    </w:p>
    <w:p w14:paraId="05976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将这些标准与你自己的方式进行比较，将此水平和规矩应用于你的生活。</w:t>
      </w:r>
    </w:p>
    <w:p w14:paraId="04C04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examination will reveal the crookedness in your conduct.</w:t>
      </w:r>
    </w:p>
    <w:p w14:paraId="23A9B5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这种检查将揭示你行为中的弯曲。</w:t>
      </w:r>
    </w:p>
    <w:p w14:paraId="5B3C6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morning, use the Scriptures as your mirror, for it will show even the smallest blemishes.</w:t>
      </w:r>
    </w:p>
    <w:p w14:paraId="16E1C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每天早上，用圣经作为你的镜子，因为它会显示即使是最小的瑕疵。</w:t>
      </w:r>
    </w:p>
    <w:p w14:paraId="4E537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practice will greatly humble us.</w:t>
      </w:r>
    </w:p>
    <w:p w14:paraId="52506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这种做法将极大地使我们谦卑。</w:t>
      </w:r>
    </w:p>
    <w:p w14:paraId="5B751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in mind that there is a sure rule: degrees of humility follow degrees of illumination.</w:t>
      </w:r>
    </w:p>
    <w:p w14:paraId="5927A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请记住一条确定的规则：谦卑的程度随着光照的程度而定。</w:t>
      </w:r>
    </w:p>
    <w:p w14:paraId="75224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Christian becomes more enlightened, they become more humble.</w:t>
      </w:r>
    </w:p>
    <w:p w14:paraId="0E107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随着基督徒变得更加开明，他们变得更加谦卑。</w:t>
      </w:r>
    </w:p>
    <w:p w14:paraId="6D03B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are most engrossed in Scripture tend to be the most humbled.</w:t>
      </w:r>
    </w:p>
    <w:p w14:paraId="3527A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因此，那些最专注于圣经的人往往是最谦卑的。</w:t>
      </w:r>
    </w:p>
    <w:p w14:paraId="5184A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not only should you seek to increase your understanding, but you should also examine your hearts and actions.</w:t>
      </w:r>
    </w:p>
    <w:p w14:paraId="7A47F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第三，不仅要寻求增加你的理解，还应该检查你的心和行为。</w:t>
      </w:r>
    </w:p>
    <w:p w14:paraId="200EC5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remain upright, consistent in a holy course, and diligent in your holy duties.</w:t>
      </w:r>
    </w:p>
    <w:p w14:paraId="5AB0F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努力保持正直，在圣洁的道路上始终如一，并在神圣的职责中勤奋。</w:t>
      </w:r>
    </w:p>
    <w:p w14:paraId="690AE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commitment will serve to increase your humility.</w:t>
      </w:r>
    </w:p>
    <w:p w14:paraId="1B0BF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这种承诺将有助于增加你的谦卑。</w:t>
      </w:r>
    </w:p>
    <w:p w14:paraId="33CAE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refrain from holy courses and duties, claiming they are not humble enough.</w:t>
      </w:r>
    </w:p>
    <w:p w14:paraId="61B82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许多人不做圣洁的事和职责，声称他们不够谦卑。</w:t>
      </w:r>
    </w:p>
    <w:p w14:paraId="7F8AF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humility should be the starting point, you must understand that engaging in a holy course is, in itself, a remarkable means to increase humility.</w:t>
      </w:r>
    </w:p>
    <w:p w14:paraId="1B0F2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虽然谦卑确实应该是起点，但你必须明白，从事圣洁的道路本身就是一种增加谦卑的显著手段。</w:t>
      </w:r>
    </w:p>
    <w:p w14:paraId="2D446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vigilance will nurture tenderness, and tenderness will enhance your humility.</w:t>
      </w:r>
    </w:p>
    <w:p w14:paraId="6EF06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你的警惕将培养温柔，而温柔将增强你的谦卑。</w:t>
      </w:r>
    </w:p>
    <w:p w14:paraId="614B2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bold in sinning often have hardened hearts.</w:t>
      </w:r>
    </w:p>
    <w:p w14:paraId="04544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那些大胆犯罪的人往往心地刚硬。</w:t>
      </w:r>
    </w:p>
    <w:p w14:paraId="75BC3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those who fear to offend tend to have tender hearts.</w:t>
      </w:r>
    </w:p>
    <w:p w14:paraId="00CDC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相反，那些害怕冒犯的人往往心地温柔。</w:t>
      </w:r>
    </w:p>
    <w:p w14:paraId="4149E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add diligence in your daily work, for as the wise man says, "The sluggard is wiser in his own conceit than ten men that can give a reason."</w:t>
      </w:r>
    </w:p>
    <w:p w14:paraId="6173F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此外，在日常工作中要勤奋，因为正如智者所说：“懒惰人看自己比七个善于应对的人更有智慧。”</w:t>
      </w:r>
    </w:p>
    <w:p w14:paraId="255AD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sluggard who has nothing to do tends to meddle in other people's affairs instead of minding his own ways and examining his heart.</w:t>
      </w:r>
    </w:p>
    <w:p w14:paraId="034A2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无所事事的懒惰人倾向于干涉别人的事务，而不是关注自己的道路和检查自己的心。</w:t>
      </w:r>
    </w:p>
    <w:p w14:paraId="0441C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is a powerful means to humble yourself because idleness tends to lift you up.</w:t>
      </w:r>
    </w:p>
    <w:p w14:paraId="5225A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勤奋是使自己谦卑的有力手段，因为懒惰往往使你自高。</w:t>
      </w:r>
    </w:p>
    <w:p w14:paraId="185AE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beneficial to remember past times and sins.</w:t>
      </w:r>
    </w:p>
    <w:p w14:paraId="318C6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此外，记住过去的时光和罪恶是有益的。</w:t>
      </w:r>
    </w:p>
    <w:p w14:paraId="6C02A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say, "I hope I am changed now, and I care not about what I have been."</w:t>
      </w:r>
    </w:p>
    <w:p w14:paraId="47466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你可能会说：“我希望我现在改变了，我不关心我曾经是什么样。”</w:t>
      </w:r>
    </w:p>
    <w:p w14:paraId="27DC7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humble David, the Lord reminded him of what he had been—taken from the sheepfold, etc.</w:t>
      </w:r>
    </w:p>
    <w:p w14:paraId="1A8FF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然而，为了使大卫谦卑，主提醒他曾经是什么样——从羊圈中被带走等。</w:t>
      </w:r>
    </w:p>
    <w:p w14:paraId="3C296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with the Jews, the Lord said, "Thy father was an Amorite, and thy mother an Hittite, and I saw thee in thy blood."</w:t>
      </w:r>
    </w:p>
    <w:p w14:paraId="43337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同样，对于犹太人，主说：“你的父亲是亚摩利人，你的母亲是赫人……我见你滚在血中。”</w:t>
      </w:r>
    </w:p>
    <w:p w14:paraId="3948C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differentiate between the grace within you and yourself as you are.</w:t>
      </w:r>
    </w:p>
    <w:p w14:paraId="079BB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明智地区分你里面的恩典和你本来的自己。</w:t>
      </w:r>
    </w:p>
    <w:p w14:paraId="25A03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help humble you.</w:t>
      </w:r>
    </w:p>
    <w:p w14:paraId="004FB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这将帮助你谦卑。</w:t>
      </w:r>
    </w:p>
    <w:p w14:paraId="602B3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said in 2 Corinthians 12:11 (should be 1 Corinthians 15:10), "Not I, but the grace of God in me."</w:t>
      </w:r>
    </w:p>
    <w:p w14:paraId="7A176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正如保罗在哥林多前书15:10所说：“这原不是我，乃是神的恩与我同在。”</w:t>
      </w:r>
    </w:p>
    <w:p w14:paraId="177CC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God has adorned you with many graces and gifts beyond others.</w:t>
      </w:r>
    </w:p>
    <w:p w14:paraId="3AECC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假设神用许多恩典和恩赐装饰你，超过他人。</w:t>
      </w:r>
    </w:p>
    <w:p w14:paraId="07F93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you must not exalt yourself above them.</w:t>
      </w:r>
    </w:p>
    <w:p w14:paraId="4D0DA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在这种情况下，你绝不能自高超过他们。</w:t>
      </w:r>
    </w:p>
    <w:p w14:paraId="09BD6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yourself as the same person you were naturally.</w:t>
      </w:r>
    </w:p>
    <w:p w14:paraId="1A96C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把你自已看作是本来的那个人。</w:t>
      </w:r>
    </w:p>
    <w:p w14:paraId="2F5C4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wall claim credit for the beams the Sun casts upon it?</w:t>
      </w:r>
    </w:p>
    <w:p w14:paraId="673B4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墙壁能因阳光投射在它上面的光束而居功吗？</w:t>
      </w:r>
    </w:p>
    <w:p w14:paraId="078B5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wall remains unchanged.</w:t>
      </w:r>
    </w:p>
    <w:p w14:paraId="4B7C2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墙壁保持不变。</w:t>
      </w:r>
    </w:p>
    <w:p w14:paraId="42984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God has shone upon you while leaving others in darkness, are you better of your own accord?</w:t>
      </w:r>
    </w:p>
    <w:p w14:paraId="45AAC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所以，如果神照耀你而让别人留在黑暗中，你是靠自己变得更好吗？</w:t>
      </w:r>
    </w:p>
    <w:p w14:paraId="3532F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 pen boast because it has written a beautiful letter?</w:t>
      </w:r>
    </w:p>
    <w:p w14:paraId="26A6B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一支笔应该因为它写了一封漂亮的信而自夸吗？</w:t>
      </w:r>
    </w:p>
    <w:p w14:paraId="48309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created it? Who filled it with ink and guided it?</w:t>
      </w:r>
    </w:p>
    <w:p w14:paraId="15951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谁创造了它？谁给它装满墨水并引导它？</w:t>
      </w:r>
    </w:p>
    <w:p w14:paraId="3933F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belongs not to the pen but to the writer.</w:t>
      </w:r>
    </w:p>
    <w:p w14:paraId="165A3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荣耀不属于笔，而属于书写者。</w:t>
      </w:r>
    </w:p>
    <w:p w14:paraId="02E43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God has used you in significant work when others were not chosen, the praise is His, not yours.</w:t>
      </w:r>
    </w:p>
    <w:p w14:paraId="6A969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即使神在别人未被选中的情况下使用了你做重要的工作，赞美是祂的，不是你的。</w:t>
      </w:r>
    </w:p>
    <w:p w14:paraId="42CBF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praise the trumpet but the one who plays it.</w:t>
      </w:r>
    </w:p>
    <w:p w14:paraId="4E5AD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我们不赞美号角，而是赞美吹号的人。</w:t>
      </w:r>
    </w:p>
    <w:p w14:paraId="6AC3E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 laudamus tubam, sed tubicinem."</w:t>
      </w:r>
    </w:p>
    <w:p w14:paraId="4C6BA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“我们不赞美号角，而是赞美吹号手。”</w:t>
      </w:r>
    </w:p>
    <w:p w14:paraId="350CD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may have been a more magnificent trumpet than ten thousand others, but he still said, "I am nothing."</w:t>
      </w:r>
    </w:p>
    <w:p w14:paraId="64957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保罗可能比成千上万其他人更宏伟的号角，但他仍然说：“我算不了什么。”</w:t>
      </w:r>
    </w:p>
    <w:p w14:paraId="5D34C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smoke, a dusky and obscure vapor, rises towards the light as if it were superior to pure air, many exalt themselves above their brethren for gifts and outward things that are mere trappings, not distinguishing the true differences between individuals.</w:t>
      </w:r>
    </w:p>
    <w:p w14:paraId="0F594D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就像烟雾，一种昏暗模糊的蒸汽，升向光亮，仿佛它优于纯净的空气一样，许多人因恩赐和外在事物而自高超过弟兄，这些只是装饰，并不能区分个人之间的真正差异。</w:t>
      </w:r>
    </w:p>
    <w:p w14:paraId="338C6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still the same person.</w:t>
      </w:r>
    </w:p>
    <w:p w14:paraId="72EB2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你仍然是同一个人。</w:t>
      </w:r>
    </w:p>
    <w:p w14:paraId="49A78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proud, not even of our graces, let alone outward possessions.</w:t>
      </w:r>
    </w:p>
    <w:p w14:paraId="7B7E2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我们不应该骄傲，甚至不应该为我们的恩典骄傲，更不用说外在的财产了。</w:t>
      </w:r>
    </w:p>
    <w:p w14:paraId="67BAC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the Lord is merciful to the humble, be cautious not to claim those promises for yourself without justification when you are not truly humbled.</w:t>
      </w:r>
    </w:p>
    <w:p w14:paraId="3AC5FD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最后，如果主怜悯谦卑的人，要小心，当你没有真正谦卑时，不要毫无理由地为自己宣称那些应许。</w:t>
      </w:r>
    </w:p>
    <w:p w14:paraId="1EF10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might say, "I am humbled."</w:t>
      </w:r>
    </w:p>
    <w:p w14:paraId="2E005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但你可能会说：“我很谦卑。”</w:t>
      </w:r>
    </w:p>
    <w:p w14:paraId="50879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good if it's true.</w:t>
      </w:r>
    </w:p>
    <w:p w14:paraId="07D0E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如果是真的那就好了。</w:t>
      </w:r>
    </w:p>
    <w:p w14:paraId="15926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consider this: Has your humility brought you home?</w:t>
      </w:r>
    </w:p>
    <w:p w14:paraId="6657F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然而，考虑一下：你的谦卑带你回家了吗？</w:t>
      </w:r>
    </w:p>
    <w:p w14:paraId="16B5C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Maybe it has brought you out of Egypt, but has it brought you into Canaan?</w:t>
      </w:r>
    </w:p>
    <w:p w14:paraId="5E606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也许它带你出了埃及，但它带你进入迦南了吗？</w:t>
      </w:r>
    </w:p>
    <w:p w14:paraId="040AC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led you to the City of refuge, to the horns of the Altar, to your father's house?</w:t>
      </w:r>
    </w:p>
    <w:p w14:paraId="219ED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它是否引导你到了逃城，到了祭坛的角，到了你父亲的家？</w:t>
      </w:r>
    </w:p>
    <w:p w14:paraId="02328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changed many places before he truly came home.</w:t>
      </w:r>
    </w:p>
    <w:p w14:paraId="35B54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浪子在真正回家之前换了很多地方。</w:t>
      </w:r>
    </w:p>
    <w:p w14:paraId="6361A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came out of Egypt but never entered Canaan; they died in the Wilderness.</w:t>
      </w:r>
    </w:p>
    <w:p w14:paraId="6E517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许多人出了埃及却从未进入迦南；他们死在旷野。</w:t>
      </w:r>
    </w:p>
    <w:p w14:paraId="2C00A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Meteors may have enough material in their vapors to carry them above the earth, but not enough to unite them with the element of fire.</w:t>
      </w:r>
    </w:p>
    <w:p w14:paraId="669A1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流星可能在其蒸汽中有足够的物质将其带离地面，但不足以使其与火元素结合。</w:t>
      </w:r>
    </w:p>
    <w:p w14:paraId="67B2C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fall and return to their original state.</w:t>
      </w:r>
    </w:p>
    <w:p w14:paraId="7C3A9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因此，它们坠落并回到原来的状态。</w:t>
      </w:r>
    </w:p>
    <w:p w14:paraId="3C72C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watchful over all your ways, fearful of offending, considering every step you take, how you hear, pray, work, speak, and spend your time?</w:t>
      </w:r>
    </w:p>
    <w:p w14:paraId="31787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你是否警惕你所有的道路，害怕冒犯，考虑你迈出的每一步，你如何听、祷告、工作、说话和度过你的时间？</w:t>
      </w:r>
    </w:p>
    <w:p w14:paraId="14461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certain: if a person is truly humbled, it will dry up the fountain of sin, heal their spiritual maladies, and make them cautious in all their ways, fearing to sin.</w:t>
      </w:r>
    </w:p>
    <w:p w14:paraId="51235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因为这是确定的：如果一个人真正谦卑，它将枯竭罪恶的源泉，治愈他们的属灵疾病，并使他们在所有的道路上谨慎，害怕犯罪。</w:t>
      </w:r>
    </w:p>
    <w:p w14:paraId="1122D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the discussion of the first condition.</w:t>
      </w:r>
    </w:p>
    <w:p w14:paraId="6E7383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这就结束了对第一个条件的讨论。</w:t>
      </w:r>
    </w:p>
    <w:p w14:paraId="307B019F">
      <w:pPr>
        <w:pStyle w:val="2"/>
        <w:bidi w:val="0"/>
        <w:jc w:val="center"/>
        <w:rPr>
          <w:rFonts w:hint="eastAsia"/>
        </w:rPr>
      </w:pPr>
      <w:r>
        <w:rPr>
          <w:rFonts w:hint="eastAsia"/>
        </w:rPr>
        <w:t>Doct. 6. All performances nothing without seeking God's face.</w:t>
      </w:r>
    </w:p>
    <w:p w14:paraId="69666792">
      <w:pPr>
        <w:pStyle w:val="2"/>
        <w:bidi w:val="0"/>
        <w:jc w:val="center"/>
        <w:rPr>
          <w:rFonts w:hint="eastAsia"/>
        </w:rPr>
      </w:pPr>
      <w:r>
        <w:rPr>
          <w:rFonts w:hint="eastAsia"/>
        </w:rPr>
        <w:t>教义6. 不寻求神的面，一切表现皆属徒然。</w:t>
      </w:r>
    </w:p>
    <w:p w14:paraId="38EF6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proceed to the next condition: "If my people seek my face."</w:t>
      </w:r>
    </w:p>
    <w:p w14:paraId="62FDE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现在，让我们继续下一个条件：“寻求我的面。”</w:t>
      </w:r>
    </w:p>
    <w:p w14:paraId="3214A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can observe a vital point:</w:t>
      </w:r>
    </w:p>
    <w:p w14:paraId="079D1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从中，我们可以观察到一个至关重要的一点：</w:t>
      </w:r>
    </w:p>
    <w:p w14:paraId="069E1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seeking God's face, all efforts in humility, prayers, and other actions are in vain.</w:t>
      </w:r>
    </w:p>
    <w:p w14:paraId="5F83F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不寻求神的面，一切谦卑、祷告和其他行动的努力都是徒劳的。</w:t>
      </w:r>
    </w:p>
    <w:p w14:paraId="01C9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condition is placed among others, so without seeking God's face, the promise does not apply to us.</w:t>
      </w:r>
    </w:p>
    <w:p w14:paraId="6D789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这个条件置于其他条件之中，所以如果不寻求神的面，应许就不适用于我们。</w:t>
      </w:r>
    </w:p>
    <w:p w14:paraId="68B42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clarify this point, we must first understand what it means to seek God's face.</w:t>
      </w:r>
    </w:p>
    <w:p w14:paraId="1A6FA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为了澄清这一点，我们首先必须理解寻求神的面意味着什么。</w:t>
      </w:r>
    </w:p>
    <w:p w14:paraId="6C337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God's face is seeking the LORD Himself, as in the Scriptures, "his face" often signifies His person.</w:t>
      </w:r>
    </w:p>
    <w:p w14:paraId="17EC5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寻求神的面就是寻求主自己，正如在圣经中，“祂的面”通常象征祂的位格。</w:t>
      </w:r>
    </w:p>
    <w:p w14:paraId="7CF84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the first Commandment (Exodus 20:2), "Thou shalt have no other gods before my face" means "before me."</w:t>
      </w:r>
    </w:p>
    <w:p w14:paraId="79C11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例如，在第一条诫命（出埃及记20:3，原文误作2）中，“在我面前你不可有别的神”意思是“在我面前（before my face）”。</w:t>
      </w:r>
    </w:p>
    <w:p w14:paraId="5259E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seeking God's face means seeking the LORD Himself.</w:t>
      </w:r>
    </w:p>
    <w:p w14:paraId="4A3A5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因此，寻求神的面意味着寻求主自己。</w:t>
      </w:r>
    </w:p>
    <w:p w14:paraId="6F931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times of distress, seek the Lord for deliverance; during famine, they seek Him for food and sustenance.</w:t>
      </w:r>
    </w:p>
    <w:p w14:paraId="1602C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许多人在危难时刻寻求主以求解脱；在饥荒期间，他们寻求祂以求食物和生计。</w:t>
      </w:r>
    </w:p>
    <w:p w14:paraId="0258B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seek the Lord for what He can do for them, not for His person, His presence, or reconciliation with Him.</w:t>
      </w:r>
    </w:p>
    <w:p w14:paraId="43C2C3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但他们寻求主是为了祂能为他们做什么，而不是为了祂的位格、祂的同在或与祂的和解。</w:t>
      </w:r>
    </w:p>
    <w:p w14:paraId="4F427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to the LORD but not the LORD Himself.</w:t>
      </w:r>
    </w:p>
    <w:p w14:paraId="04C6A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他们向主寻求，却不寻求主自己。</w:t>
      </w:r>
    </w:p>
    <w:p w14:paraId="03B9D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illustrated in Hosea 7:14: "You have not cried to me, says God, when you howled upon your beds. You assemble yourselves for corn and wine and rebel against me."</w:t>
      </w:r>
    </w:p>
    <w:p w14:paraId="0A566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这在何西阿书7:14中得到了说明：“他们并不诚心哀求我，乃在床上呼号；他们为求五谷新酒聚集，仍然悖逆我。”</w:t>
      </w:r>
    </w:p>
    <w:p w14:paraId="69319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they desired Corn and Wine, etc., and sought them from GOD, but not me, the LORD whom they had forsaken.</w:t>
      </w:r>
    </w:p>
    <w:p w14:paraId="5EA0C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那时，他们渴望五谷新酒等，并向神寻求这些，却不寻求我，就是他们所离弃的主。</w:t>
      </w:r>
    </w:p>
    <w:p w14:paraId="1B2B1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seek salvation and deliverance from hell through the strength of natural wisdom, recognizing it as being for your own good.</w:t>
      </w:r>
    </w:p>
    <w:p w14:paraId="36531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你可能会凭借自然智慧的力量寻求救恩和从地狱中解脱，认识到这对你自己有益。</w:t>
      </w:r>
    </w:p>
    <w:p w14:paraId="62834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being convinced of the necessity of faith and repentance to escape hell and attain salvation, you may go far in the performance of many duties and be consistent in them for a while.</w:t>
      </w:r>
    </w:p>
    <w:p w14:paraId="57E6E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同样，确信为了逃避地狱和获得救恩必须有信心和悔改，你可能会在履行许多职责方面走得很远，并在一段时间内保持一致。</w:t>
      </w:r>
    </w:p>
    <w:p w14:paraId="4DD51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all these actions, you may not seek the Lord's face.</w:t>
      </w:r>
    </w:p>
    <w:p w14:paraId="5A736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然而，在所有这些行动中，你可能并没有寻求主的面。</w:t>
      </w:r>
    </w:p>
    <w:p w14:paraId="5EFD8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 Lord does not take notice.</w:t>
      </w:r>
    </w:p>
    <w:p w14:paraId="5FD4C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在这种情况下，主不会理会。</w:t>
      </w:r>
    </w:p>
    <w:p w14:paraId="704CB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thief arraigned at the bar; he may earnestly cry for his life, but he does not seek the face of the Judge, meaning he does it without love for the Judge, solely out of a love for life.</w:t>
      </w:r>
    </w:p>
    <w:p w14:paraId="328CF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想想一个在法庭受审的小偷；他可能会恳切地乞求活命，但他并不寻求法官的面，意思是他在做这件事时并不爱法官，仅仅是出于对生命的爱。</w:t>
      </w:r>
    </w:p>
    <w:p w14:paraId="4EDA1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one can do much to avoid hell and gain the opposite, which is life, without seeking the presence of God, and in such cases, GOD does not regard it.</w:t>
      </w:r>
    </w:p>
    <w:p w14:paraId="1626F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同样，一个人可以做很多事来避免地狱并获得相反的生命，而不寻求神的同在，在这种情况下，神不会看重它。</w:t>
      </w:r>
    </w:p>
    <w:p w14:paraId="17A26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find this disposition in yourselves and observe it in others.</w:t>
      </w:r>
    </w:p>
    <w:p w14:paraId="52FA8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你可以在自己身上发现这种倾向，并在他人身上观察到。</w:t>
      </w:r>
    </w:p>
    <w:p w14:paraId="0B96C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is very attentive to you and performs numerous acts of friendship, but you can say that they don't love you for all of this, that they don't value you, and that their desire for your love and favour is not for your own sake but for their own ends, then you won't care much for what they do.</w:t>
      </w:r>
    </w:p>
    <w:p w14:paraId="3BFAD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如果有人对你非常殷勤，表现出许多友好的行为，但你可以说他们并不因此爱你，他们不看重你，他们渴望你的爱和恩惠不是为了你，而是为了他们自己的目的，那么你就不会太在意他们所做的事。</w:t>
      </w:r>
    </w:p>
    <w:p w14:paraId="7B51A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LORD knows the heart and the intentions behind your actions, whether it's communion with His person directly or merely your own well-being.</w:t>
      </w:r>
    </w:p>
    <w:p w14:paraId="2C234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同样，主知道你的心和你行动背后的意图，是直接与祂的位格交通，还是仅仅为了你自己的福祉。</w:t>
      </w:r>
    </w:p>
    <w:p w14:paraId="384B5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the latter, He does not regard your humility or prayers.</w:t>
      </w:r>
    </w:p>
    <w:p w14:paraId="4F2CB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如果是后者，祂就不会看重你的谦卑或祷告。</w:t>
      </w:r>
    </w:p>
    <w:p w14:paraId="4AC7C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as you can see, is conditional on seeking His face, and this condition distinguishes between the precious and the vile.</w:t>
      </w:r>
    </w:p>
    <w:p w14:paraId="25F2D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正如你所见，应许是有条件的，即寻求祂的面，这个条件区分了宝贵和卑贱。</w:t>
      </w:r>
    </w:p>
    <w:p w14:paraId="0534C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mark set upon God's people alone. To seek God's face...</w:t>
      </w:r>
    </w:p>
    <w:p w14:paraId="7AC3D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这是神子民独有的标记。寻求神的面……</w:t>
      </w:r>
    </w:p>
    <w:p w14:paraId="6AB57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further and more specifically consider what it means to seek God's face or presence.</w:t>
      </w:r>
    </w:p>
    <w:p w14:paraId="5A23E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因此，我们应该进一步更具体地考虑寻求神的面或同在意味着什么。</w:t>
      </w:r>
    </w:p>
    <w:p w14:paraId="579783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ways to understand it.</w:t>
      </w:r>
    </w:p>
    <w:p w14:paraId="611BC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有三种理解方式。</w:t>
      </w:r>
    </w:p>
    <w:p w14:paraId="70813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by examining what is joined with it here: "If they humble themselves and seek my face."</w:t>
      </w:r>
    </w:p>
    <w:p w14:paraId="13A6B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首先，通过检查这里与之结合的内容：“若是自卑，寻求我的面。”</w:t>
      </w:r>
    </w:p>
    <w:p w14:paraId="12C5C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considering the connection between these two, we can understand what it means to seek God's face.</w:t>
      </w:r>
    </w:p>
    <w:p w14:paraId="1291D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通过考虑这两者之间的联系，我们可以理解寻求神的面意味着什么。</w:t>
      </w:r>
    </w:p>
    <w:p w14:paraId="0900E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types of humility found in people:</w:t>
      </w:r>
    </w:p>
    <w:p w14:paraId="01CED1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人们身上有两种谦卑：</w:t>
      </w:r>
    </w:p>
    <w:p w14:paraId="368FD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prompted by the bitterness and punishment that sin brings with it.</w:t>
      </w:r>
    </w:p>
    <w:p w14:paraId="001B4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第一种是由罪带来的苦涩和惩罚引起的。</w:t>
      </w:r>
    </w:p>
    <w:p w14:paraId="72E66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kind of humility does not lead to faithful prayers or seeking God's face.</w:t>
      </w:r>
    </w:p>
    <w:p w14:paraId="51389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然而，这种谦卑并不导致忠心的祷告或寻求神的面。</w:t>
      </w:r>
    </w:p>
    <w:p w14:paraId="64783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another kind of humiliation, which includes an additional element: the recognition of the vileness of sin.</w:t>
      </w:r>
    </w:p>
    <w:p w14:paraId="0DAA5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然而，还有另一种谦卑，它包含一个额外的因素：认识到罪的卑鄙。</w:t>
      </w:r>
    </w:p>
    <w:p w14:paraId="0FF511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when God opens a crevice of light to allow us to see sin not only as something that brings bitterness but as something inherently filthy and abominable.</w:t>
      </w:r>
    </w:p>
    <w:p w14:paraId="54EBE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当神打开一道光的缝隙，让我们不仅看到罪是带来苦涩的东西，而且看到它是本质上肮脏和可憎的东西时，它就发生了。</w:t>
      </w:r>
    </w:p>
    <w:p w14:paraId="1A0C2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light, sin becomes detestable in God's eyes.</w:t>
      </w:r>
    </w:p>
    <w:p w14:paraId="28E29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在这光照下，罪在神眼中变得可憎。</w:t>
      </w:r>
    </w:p>
    <w:p w14:paraId="457A9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one thing to flee from the sting of a serpent and another to hate the serpent itself.</w:t>
      </w:r>
    </w:p>
    <w:p w14:paraId="57A84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逃避蛇的叮咬是一回事，恨蛇本身是另一回事。</w:t>
      </w:r>
    </w:p>
    <w:p w14:paraId="49767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it's different to avoid a wolf because of its cruelty and to hate the wolf itself.</w:t>
      </w:r>
    </w:p>
    <w:p w14:paraId="02086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同样，因为狼的残忍而避开狼，与恨狼本身是不同的。</w:t>
      </w:r>
    </w:p>
    <w:p w14:paraId="36E88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creatures might dislike the properties of a wolf, but a lamb hates the wolf itself.</w:t>
      </w:r>
    </w:p>
    <w:p w14:paraId="60DE5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其他生物可能会讨厌狼的特性，但羔羊恨的是狼本身。</w:t>
      </w:r>
    </w:p>
    <w:p w14:paraId="7C951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deeper kind of humility comes enlightenment, wherein God reveals His glorious face to us.</w:t>
      </w:r>
    </w:p>
    <w:p w14:paraId="7ACD7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随着这种更深层的谦卑而来的是启迪，其中神向我们揭示祂荣耀的面容。</w:t>
      </w:r>
    </w:p>
    <w:p w14:paraId="6C9C0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radiance of His face helps us see the foulness of sin more clearly.</w:t>
      </w:r>
    </w:p>
    <w:p w14:paraId="39048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祂面容的光辉帮助我们更清楚地看到罪的污秽。</w:t>
      </w:r>
    </w:p>
    <w:p w14:paraId="487E2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through the same Spirit's light that shows us the ugliness of sin, also unveils His own excellencies.</w:t>
      </w:r>
    </w:p>
    <w:p w14:paraId="65473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神通过同样的圣灵之光向我们展示罪的丑陋，也揭示了祂自己的卓越。</w:t>
      </w:r>
    </w:p>
    <w:p w14:paraId="0903C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encourages the humbled sinner to seek God's face and grace, in addition to His mercy.</w:t>
      </w:r>
    </w:p>
    <w:p w14:paraId="32DD1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这鼓励谦卑的罪人除了寻求祂的怜悯之外，还寻求神的面和恩典。</w:t>
      </w:r>
    </w:p>
    <w:p w14:paraId="39C35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others either do not see God's face at all or only perceive His angry countenance.</w:t>
      </w:r>
    </w:p>
    <w:p w14:paraId="4F9A6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然而，其他人要么根本看不到神的面，要么只看到祂愤怒的面容。</w:t>
      </w:r>
    </w:p>
    <w:p w14:paraId="2AE3A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whom the Lord calls effectually see His gracious face.</w:t>
      </w:r>
    </w:p>
    <w:p w14:paraId="227F9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只有那些主有效呼召的人才能看到祂恩慈的面容。</w:t>
      </w:r>
    </w:p>
    <w:p w14:paraId="4FB94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Himself to the truly humble; His secrets are shared with them.</w:t>
      </w:r>
    </w:p>
    <w:p w14:paraId="47B7D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祂向真正谦卑的人显明自己；祂的秘密与他们分享。</w:t>
      </w:r>
    </w:p>
    <w:p w14:paraId="67AFF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secrets of the Lord belong to such people.</w:t>
      </w:r>
    </w:p>
    <w:p w14:paraId="3020C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主的秘密属于这样的人。</w:t>
      </w:r>
    </w:p>
    <w:p w14:paraId="25FA0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servants can see what happens in the house, but there are many things their masters do not reveal to them.</w:t>
      </w:r>
    </w:p>
    <w:p w14:paraId="06596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的确，仆人可以看到房子里发生的事，但有许多事主人并不向他们透露。</w:t>
      </w:r>
    </w:p>
    <w:p w14:paraId="621FA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many come to God's house, hear about GOD and CHRIST, and see as much as God's children do from the outside.</w:t>
      </w:r>
    </w:p>
    <w:p w14:paraId="7C9E6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同样，许多人来到神的家，听到关于神和基督的事，从外面看到神儿女所看到的一样多。</w:t>
      </w:r>
    </w:p>
    <w:p w14:paraId="6F27B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some secrets are hidden from them and revealed only to the children, the sons and daughters of God.</w:t>
      </w:r>
    </w:p>
    <w:p w14:paraId="4AEAE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然而，有些秘密向他们隐藏，只向儿女，即神的儿女揭示。</w:t>
      </w:r>
    </w:p>
    <w:p w14:paraId="6F9D4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secrets are called the secrets of the Lord because they are disclosed only to the Saints.</w:t>
      </w:r>
    </w:p>
    <w:p w14:paraId="5C86E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这些秘密被称为主的秘密，因为它们只向圣徒披露。</w:t>
      </w:r>
    </w:p>
    <w:p w14:paraId="31FB3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may observe what transpires in the house, but there are hidden secrets that are revealed only to the children—God's face and its excellencies are among these.</w:t>
      </w:r>
    </w:p>
    <w:p w14:paraId="3A5BA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仆人可以观察房子里发生的事，但有些隐藏的秘密只向儿女揭示——神的面及其卓越就是其中之一。</w:t>
      </w:r>
    </w:p>
    <w:p w14:paraId="445AC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revelation, like His other secrets, is the work of the Spirit.</w:t>
      </w:r>
    </w:p>
    <w:p w14:paraId="47CD2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这种启示，像祂的其他秘密一样，是圣灵的工作。</w:t>
      </w:r>
    </w:p>
    <w:p w14:paraId="0A19E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torches and stars cannot help us see the Sun unless it shines and imparts its light, so all the angels in heaven and the wisdom of humans on earth cannot reveal God's face.</w:t>
      </w:r>
    </w:p>
    <w:p w14:paraId="3DA94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就像火把和星星不能帮助我们看到太阳，除非太阳照耀并发出光芒一样，天上所有的天使和地上人类的智慧都不能揭示神的面。</w:t>
      </w:r>
    </w:p>
    <w:p w14:paraId="3FCE7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God opens the clouds and reveals Himself through His Spirit, it cannot be done.</w:t>
      </w:r>
    </w:p>
    <w:p w14:paraId="4F614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除非神拨开云层并通过祂的灵显明自己，否则这是做不到的。</w:t>
      </w:r>
    </w:p>
    <w:p w14:paraId="222DF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it is called the Spirit of Revelation.</w:t>
      </w:r>
    </w:p>
    <w:p w14:paraId="5E8B52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这就是为什么它被称为启示的灵。</w:t>
      </w:r>
    </w:p>
    <w:p w14:paraId="20881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 God unveils His secrets to His children when He effectually calls them.</w:t>
      </w:r>
    </w:p>
    <w:p w14:paraId="3EC9E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通过它，当神有效呼召祂的儿女时，祂向他们揭示祂的秘密。</w:t>
      </w:r>
    </w:p>
    <w:p w14:paraId="4E156B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Him and no one else.</w:t>
      </w:r>
    </w:p>
    <w:p w14:paraId="2F306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他们看见祂，看不见别的。</w:t>
      </w:r>
    </w:p>
    <w:p w14:paraId="64F6B4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proclaim doctrines about GOD and CHRIST to all alike, but it is the Lord who distinguishes between those to whom He reveals Himself and those to whom He does not.</w:t>
      </w:r>
    </w:p>
    <w:p w14:paraId="7EFB3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我们可以向所有人同样地宣告关于神和基督的教义，但只有主区分祂向谁显明自己，不向谁显明。</w:t>
      </w:r>
    </w:p>
    <w:p w14:paraId="68233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said, especially of the Jews in 2 Corinthians 3:15-16, applies to all of us.</w:t>
      </w:r>
    </w:p>
    <w:p w14:paraId="0217B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哥林多后书3:15-16中特别针对犹太人所说的话，适用于我们所有人。</w:t>
      </w:r>
    </w:p>
    <w:p w14:paraId="1ED2A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face shines as Moses' face did.</w:t>
      </w:r>
    </w:p>
    <w:p w14:paraId="2BE02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主的面容像摩西的面容一样发光。</w:t>
      </w:r>
    </w:p>
    <w:p w14:paraId="6DC9F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imparts knowledge of His glory through the face of Jesus Christ in the ministry of the word every day.</w:t>
      </w:r>
    </w:p>
    <w:p w14:paraId="4D48A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祂每天通过话语的事工，在耶稣基督的面上赐下祂荣耀的知识。</w:t>
      </w:r>
    </w:p>
    <w:p w14:paraId="45AED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veil lies upon everyone's hearts until the Lord calls them, as it did upon the hearts of the Jews.</w:t>
      </w:r>
    </w:p>
    <w:p w14:paraId="0E43A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然而，直到主呼召他们，帕子都蒙在每个人的心上，就像蒙在犹太人的心上一样。</w:t>
      </w:r>
    </w:p>
    <w:p w14:paraId="662CA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when they turn to the Lord, the veil is taken away.</w:t>
      </w:r>
    </w:p>
    <w:p w14:paraId="27A34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然而，当他们归向主时，帕子就除去了。</w:t>
      </w:r>
    </w:p>
    <w:p w14:paraId="5D381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God's face cannot be seen, just as Moses' face was hidden.</w:t>
      </w:r>
    </w:p>
    <w:p w14:paraId="29FAD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在此之前，神的面是看不见的，就像摩西的面被遮住一样。</w:t>
      </w:r>
    </w:p>
    <w:p w14:paraId="70742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who can remove that veil? It is the Spirit of the Lord.</w:t>
      </w:r>
    </w:p>
    <w:p w14:paraId="51C3C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那么，谁能除去那帕子呢？是主的灵。</w:t>
      </w:r>
    </w:p>
    <w:p w14:paraId="4BCD1E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Spirit of the Lord is, there is liberty.</w:t>
      </w:r>
    </w:p>
    <w:p w14:paraId="5B7FE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主的灵在哪里，那里就得以自由。</w:t>
      </w:r>
    </w:p>
    <w:p w14:paraId="1E271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removes the veil, we behold the Glory of the Lord with an open face.</w:t>
      </w:r>
    </w:p>
    <w:p w14:paraId="4E1B0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当祂除去帕子时，我们就敞着脸看见主的荣光。</w:t>
      </w:r>
    </w:p>
    <w:p w14:paraId="0F004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we see the loveliness of His face and the joy of communion with Him.</w:t>
      </w:r>
    </w:p>
    <w:p w14:paraId="59074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也就是说，我们看到了祂面容的可爱和与祂交通的喜乐。</w:t>
      </w:r>
    </w:p>
    <w:p w14:paraId="1DAFA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light breaks through the clouds, and the Lord grants a glimpse of Himself, we see Him and never cease to seek His face more and more until we find Him.</w:t>
      </w:r>
    </w:p>
    <w:p w14:paraId="1D04A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当这光穿透云层，主赐予我们对祂的一瞥时，我们看见祂，并不停地寻求祂的面，直到我们找到祂。</w:t>
      </w:r>
    </w:p>
    <w:p w14:paraId="590A2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those who do not seek God's face or see it only as angry will flee from the Lord in distress or at the approach of death.</w:t>
      </w:r>
    </w:p>
    <w:p w14:paraId="79715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另一方面，那些不寻求神的面或只看到愤怒面容的人，会在痛苦或死亡临近时逃避主。</w:t>
      </w:r>
    </w:p>
    <w:p w14:paraId="7AC4F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tremble in His presence and have no desire for it.</w:t>
      </w:r>
    </w:p>
    <w:p w14:paraId="03C60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他们在祂面前战兢，对祂毫无渴望。</w:t>
      </w:r>
    </w:p>
    <w:p w14:paraId="1416F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Adam fled from God's presence, so would all do if God's face were not revealed.</w:t>
      </w:r>
    </w:p>
    <w:p w14:paraId="0B0559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就像亚当逃避神的面一样，如果神的面没有显明，所有人都会这样做。</w:t>
      </w:r>
    </w:p>
    <w:p w14:paraId="77484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Spirit of revelation removes the veil and dispels the clouds so that His elect can glimpse His face.</w:t>
      </w:r>
    </w:p>
    <w:p w14:paraId="38D82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因此，启示的灵除去帕子并驱散云层，以便祂的选民能瞥见祂的面。</w:t>
      </w:r>
    </w:p>
    <w:p w14:paraId="259CE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adoption, sent into their hearts, reveals God as merciful, full of kindness and love.</w:t>
      </w:r>
    </w:p>
    <w:p w14:paraId="7913C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儿子的灵进入他们的心，揭示神是仁慈的，充满恩慈和爱。</w:t>
      </w:r>
    </w:p>
    <w:p w14:paraId="21014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not only His face but His face shining with gracious willingness to receive them.</w:t>
      </w:r>
    </w:p>
    <w:p w14:paraId="658C5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他们不仅看到祂的面，还看到祂的面闪耀着恩慈，愿意接纳他们。</w:t>
      </w:r>
    </w:p>
    <w:p w14:paraId="4106E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presents Himself as a loving father ready to welcome them, forgive them, and embrace them.</w:t>
      </w:r>
    </w:p>
    <w:p w14:paraId="667FB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祂以慈父的形象出现，准备欢迎他们，原谅他们，拥抱他们。</w:t>
      </w:r>
    </w:p>
    <w:p w14:paraId="10DBB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God's face, both its excellence and beauty, as well as His love and graciousness toward them.</w:t>
      </w:r>
    </w:p>
    <w:p w14:paraId="6CECC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他们看到神的面，既有其卓越和美丽，也有祂对他们的爱和恩慈。</w:t>
      </w:r>
    </w:p>
    <w:p w14:paraId="2D7AF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drives them to seek His presence and reconciliation with Him, and they can find no rest without it.</w:t>
      </w:r>
    </w:p>
    <w:p w14:paraId="0D687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这驱使他们寻求祂的同在和与祂的和解，没有它他们就找不到安息。</w:t>
      </w:r>
    </w:p>
    <w:p w14:paraId="023E97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Moses, they say, "Lord, we will not move forward without Your presence" (Exodus 34:18).</w:t>
      </w:r>
    </w:p>
    <w:p w14:paraId="1EDDB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像摩西一样，他们说：“主啊，没有你的同在，我们就不前行”（出埃及记33:15，原文引用有误，应为Exodus 33:15）。</w:t>
      </w:r>
    </w:p>
    <w:p w14:paraId="3ED47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true suitor desires nothing but the love and presence of the one being pursued, they desire nothing else and can be content with nothing else except the presence of God and communion with Him, the light of His countenance.</w:t>
      </w:r>
    </w:p>
    <w:p w14:paraId="56D7A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就像一个真正的追求者只渴望被追求者的爱和同在一样，他们别无所求，除了神的同在和与祂的交通，祂面容的光照，他们对其他任何东西都不满足。</w:t>
      </w:r>
    </w:p>
    <w:p w14:paraId="717B8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aspect of seeking God's face involves seeking the Lord alone, isolated from concerns about punishments and rewards, in His own essence, attributes, holiness, and purity.</w:t>
      </w:r>
    </w:p>
    <w:p w14:paraId="1DBFF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寻求神之面的第二个方面涉及单单寻求主，将对惩罚和奖赏的关注隔离开来，寻求祂自己的本质、属性、圣洁和纯洁。</w:t>
      </w:r>
    </w:p>
    <w:p w14:paraId="419BA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seeking God Himself rather than the things He provides, desiring Him and what is within Him.</w:t>
      </w:r>
    </w:p>
    <w:p w14:paraId="051C8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这意味着寻求神自己而不是祂所提供的东西，渴望祂和祂里面的一切。</w:t>
      </w:r>
    </w:p>
    <w:p w14:paraId="2C2A3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find it challenging to set aside considerations of rewards and punishments.</w:t>
      </w:r>
    </w:p>
    <w:p w14:paraId="4E890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然而，你可能会发现很难抛开对奖赏和惩罚的考虑。</w:t>
      </w:r>
    </w:p>
    <w:p w14:paraId="43D1B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error to believe that you cannot make use of rewards and punishments in your pursuit of God, for several reasons:</w:t>
      </w:r>
    </w:p>
    <w:p w14:paraId="0E0F1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认为在追求神的过程中不能利用奖赏和惩罚是错误的，原因有几个：</w:t>
      </w:r>
    </w:p>
    <w:p w14:paraId="0D546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punishments and the Lord's warnings are appropriate objects of fear.</w:t>
      </w:r>
    </w:p>
    <w:p w14:paraId="0F55F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首先，惩罚和主的警告是适当的恐惧对象。</w:t>
      </w:r>
    </w:p>
    <w:p w14:paraId="2AB57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lawful to exercise faculties and habits of fear regarding their proper objects.</w:t>
      </w:r>
    </w:p>
    <w:p w14:paraId="20757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对适当的对象行使恐惧的能力和习惯是合法的。</w:t>
      </w:r>
    </w:p>
    <w:p w14:paraId="7F9DF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rewards are subjects of desire and can be sought after and desired.</w:t>
      </w:r>
    </w:p>
    <w:p w14:paraId="79C5C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同样，奖赏是渴望的对象，可以被追求和渴望。</w:t>
      </w:r>
    </w:p>
    <w:p w14:paraId="6C257F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Lord Himself uses these motivators—judgments on one side and rewards on the other—in Scripture.</w:t>
      </w:r>
    </w:p>
    <w:p w14:paraId="0CE24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其次，主自己在圣经中使用了这些激励因素——一边的审判和另一边的奖赏。</w:t>
      </w:r>
    </w:p>
    <w:p w14:paraId="77F52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justified in employing them to stir our own hearts, as God has presented them for this very purpose.</w:t>
      </w:r>
    </w:p>
    <w:p w14:paraId="44076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因此，我们有理由利用它们来搅动我们自己的心，因为神正是为了这个目的才提出它们的。</w:t>
      </w:r>
    </w:p>
    <w:p w14:paraId="4C778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clarify this, I will provide two conclusions regarding the use of rewards and threats:</w:t>
      </w:r>
    </w:p>
    <w:p w14:paraId="6C62B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为了澄清这一点，我将提供两个关于使用奖赏和威胁的结论：</w:t>
      </w:r>
    </w:p>
    <w:p w14:paraId="125EB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1: The presentation of and regard for rewards and punishments serve as a good starting point to encourage us to seek the Lord's face.</w:t>
      </w:r>
    </w:p>
    <w:p w14:paraId="0A1E8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结论1：提出并关注奖赏和惩罚是鼓励我们寻求神之面的良好起点。</w:t>
      </w:r>
    </w:p>
    <w:p w14:paraId="52B7A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as a valuable introduction.</w:t>
      </w:r>
    </w:p>
    <w:p w14:paraId="68D2D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它们作为有价值的介绍。</w:t>
      </w:r>
    </w:p>
    <w:p w14:paraId="7EE67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has not yet beheld God's face may begin by contemplating the consequences of hell, leading them to reflect on their own heart and ways and recognize their inherent evil.</w:t>
      </w:r>
    </w:p>
    <w:p w14:paraId="105DE8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一个尚未见过神面容的人可能会从思考地狱的后果开始，引导他们反思自己的心和道路，并认识到他们固有的邪恶。</w:t>
      </w:r>
    </w:p>
    <w:p w14:paraId="07601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promise of heavenly happiness may motivate them to seek God.</w:t>
      </w:r>
    </w:p>
    <w:p w14:paraId="214F6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同样，天堂幸福的应许可能会激励他们寻求神。</w:t>
      </w:r>
    </w:p>
    <w:p w14:paraId="793EC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at this stage, they are only at the beginning.</w:t>
      </w:r>
    </w:p>
    <w:p w14:paraId="72765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然而，在这个阶段，他们才刚刚开始。</w:t>
      </w:r>
    </w:p>
    <w:p w14:paraId="49615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prospective spouse might first consider the financial benefits and honours they would gain through marriage, these initial considerations are good preparations to draw them into a relationship.</w:t>
      </w:r>
    </w:p>
    <w:p w14:paraId="00D4D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就像未来的配偶可能首先考虑通过婚姻获得的经济利益和荣誉一样，这些最初的考虑是吸引他们建立关系的良好准备。</w:t>
      </w:r>
    </w:p>
    <w:p w14:paraId="0C097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they get to know the person, they may come to value the individual themselves and be content with them even if they had nothing to offer.</w:t>
      </w:r>
    </w:p>
    <w:p w14:paraId="2175E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然而，随着他们对这个人的了解，他们可能会开始看重这个人本身，即使他们一无所有，也会对他们感到满意。</w:t>
      </w:r>
    </w:p>
    <w:p w14:paraId="393C2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they freely consent to the relationship out of genuine love and affection.</w:t>
      </w:r>
    </w:p>
    <w:p w14:paraId="6E0F8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最终，他们出于真诚的爱和感情自愿同意建立关系。</w:t>
      </w:r>
    </w:p>
    <w:p w14:paraId="4A319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pursuit of God, individuals may initially focus on their own misery and the inadequacy of all other remedies, driving them to seek the mighty God as their deliverer from affliction.</w:t>
      </w:r>
    </w:p>
    <w:p w14:paraId="6FF5E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同样，在追求神的过程中，个人最初可能会关注自己的苦难和所有其他补救措施的不足，驱使他们寻求全能的神作为他们脱离苦难的拯救者。</w:t>
      </w:r>
    </w:p>
    <w:p w14:paraId="52474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recognise that turning to Him will bring them heaven as well.</w:t>
      </w:r>
    </w:p>
    <w:p w14:paraId="125EF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他们认识到归向祂也会带给他们天堂。</w:t>
      </w:r>
    </w:p>
    <w:p w14:paraId="5252E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this stage, they do not yet consider God's person.</w:t>
      </w:r>
    </w:p>
    <w:p w14:paraId="1575B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然而，在这个阶段，他们还没有考虑神的位格。</w:t>
      </w:r>
    </w:p>
    <w:p w14:paraId="158E7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these initial considerations pave the way for God and us to meet and engage with each other.</w:t>
      </w:r>
    </w:p>
    <w:p w14:paraId="32F6C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尽管如此，这些最初的考虑为神与我们相遇并互动铺平了道路。</w:t>
      </w:r>
    </w:p>
    <w:p w14:paraId="3172A6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open our hearts to allow God to approach us, and we become attentive to Him, look upon Him, converse with Him, and admit Him as a suitor.</w:t>
      </w:r>
    </w:p>
    <w:p w14:paraId="2FF1C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它们敞开我们的心扉，允许神接近我们，我们变得专注于祂，仰望祂，与祂交谈，并接纳祂为追求者。</w:t>
      </w:r>
    </w:p>
    <w:p w14:paraId="5FB9B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become acquainted with Him, and as we converse with Him, God reveals Himself.</w:t>
      </w:r>
    </w:p>
    <w:p w14:paraId="2E30F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我们开始熟悉祂，当我们与祂交谈时，神显明自己。</w:t>
      </w:r>
    </w:p>
    <w:p w14:paraId="5E8C6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come to know Him in His true essence through the special light mentioned earlier, we love Him for Himself.</w:t>
      </w:r>
    </w:p>
    <w:p w14:paraId="74137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一旦我们通过前面提到的特殊光照认识了祂的真实本质，我们就为祂自己而爱祂。</w:t>
      </w:r>
    </w:p>
    <w:p w14:paraId="396B82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point, we are willing to seek His presence and seek Him as our spiritual spouse, regardless of any other benefits.</w:t>
      </w:r>
    </w:p>
    <w:p w14:paraId="65757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在那一点上，我们愿意寻求祂的同在，寻求祂作为我们的属灵配偶，无论是否有其他利益。</w:t>
      </w:r>
    </w:p>
    <w:p w14:paraId="5050F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match is only made at this stage, and we gaze upon Him in such a way that even if all other advantages were stripped away, we would still love Him and not leave Him for the whole world.</w:t>
      </w:r>
    </w:p>
    <w:p w14:paraId="1570E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只有在这个阶段，匹配才算完成，我们如此凝视祂，以至于即使所有其他优势都被剥夺，我们仍然爱祂，不会为了全世界而离开祂。</w:t>
      </w:r>
    </w:p>
    <w:p w14:paraId="1BF83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give us all the treasures of the world but withdraw His face, we could not be at peace.</w:t>
      </w:r>
    </w:p>
    <w:p w14:paraId="4FB76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如果神把世界上所有的财宝都给我们，但收回祂的面，我们就无法平静。</w:t>
      </w:r>
    </w:p>
    <w:p w14:paraId="46710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a person might have been content knowing they wouldn't go to hell and having worldly comforts, but now it is different.</w:t>
      </w:r>
    </w:p>
    <w:p w14:paraId="2489A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以前，一个人可能会因为知道自己不会下地狱并拥有世俗的舒适而感到满足，但现在不同了。</w:t>
      </w:r>
    </w:p>
    <w:p w14:paraId="510380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countenance is clouded or a rift forms between a person and God, they cannot rest until it is reconciled, and they see His face again.</w:t>
      </w:r>
    </w:p>
    <w:p w14:paraId="01EFB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如果神的面容被遮蔽，或者人与神之间出现了裂痕，他们就无法安息，直到和解，再次看到祂的面。</w:t>
      </w:r>
    </w:p>
    <w:p w14:paraId="16510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marital union is established, punishments and rewards continue to have a second purpose.</w:t>
      </w:r>
    </w:p>
    <w:p w14:paraId="7FECD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婚约建立后，惩罚和奖赏继续有第二个目的。</w:t>
      </w:r>
    </w:p>
    <w:p w14:paraId="1A380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only useful for bringing us into the relationship but also for confirming our choice.</w:t>
      </w:r>
    </w:p>
    <w:p w14:paraId="5488F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它们不仅有助于带我们进入关系，还有助于确认我们的选择。</w:t>
      </w:r>
    </w:p>
    <w:p w14:paraId="73A5B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as both an introduction and a support once we have entered into the relationship, strengthening our love for the Lord and solidifying our choice.</w:t>
      </w:r>
    </w:p>
    <w:p w14:paraId="1FB6F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一旦我们进入关系，它们既作为介绍又作为支持，加强我们对主的爱并巩固我们的选择。</w:t>
      </w:r>
    </w:p>
    <w:p w14:paraId="2C92B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similar to when a married woman thinks about her husband and says, "I live in a well-furnished house, and I have many conveniences. I not only have my husband's companionship, but many additional benefits."</w:t>
      </w:r>
    </w:p>
    <w:p w14:paraId="71C48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这类似于已婚妇女想到丈夫时说：“我住在布置精美的房子里，我有许多便利。我不仅有丈夫的陪伴，还有许多额外的好处。”</w:t>
      </w:r>
    </w:p>
    <w:p w14:paraId="48953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while the Lord alone is a sufficient reward, such that we would never reconsider our choice even if we had nothing else, the additional blessings we receive with Him enhance our love for Him and reinforce our decision.</w:t>
      </w:r>
    </w:p>
    <w:p w14:paraId="3629F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同样，虽然仅主自己就是足够的奖赏，以至于即使我们一无所有也不会重新考虑我们的选择，但我们与祂一同领受的额外祝福增强了我们对祂的爱并加强了我们的决定。</w:t>
      </w:r>
    </w:p>
    <w:p w14:paraId="4A7B2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blessings are valuable supplements but not the foundational principles.</w:t>
      </w:r>
    </w:p>
    <w:p w14:paraId="091FA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这些祝福是有价值的补充，但不是基本原则。</w:t>
      </w:r>
    </w:p>
    <w:p w14:paraId="06DBC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encourage us when added and motivate us to seek the Lord for Himself, as the primary focus.</w:t>
      </w:r>
    </w:p>
    <w:p w14:paraId="010CA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当它们被添加时，它们鼓励我们，并激励我们将寻求主自己作为主要焦点。</w:t>
      </w:r>
    </w:p>
    <w:p w14:paraId="0AA7E5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ciphers added to figures, making the number greater, but if they stand alone, they are insignificant.</w:t>
      </w:r>
    </w:p>
    <w:p w14:paraId="622FB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它们就像加在数字后面的零，使数值变大，但如果单独存在，它们就微不足道。</w:t>
      </w:r>
    </w:p>
    <w:p w14:paraId="6CE32E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are not good leaders, they are good followers.</w:t>
      </w:r>
    </w:p>
    <w:p w14:paraId="74BA4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虽然它们不是好的领导者，但它们是好的追随者。</w:t>
      </w:r>
    </w:p>
    <w:p w14:paraId="22160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favourable wind that fills the sails and propels the ship forward with greater speed once the rudder is set correctly to steer toward God alone.</w:t>
      </w:r>
    </w:p>
    <w:p w14:paraId="15C76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它们就像顺风，一旦舵被正确设置指向神，它们就会充满风帆，推动船只以更快的速度前进。</w:t>
      </w:r>
    </w:p>
    <w:p w14:paraId="602A31B8">
      <w:pPr>
        <w:spacing w:line="283" w:lineRule="auto"/>
        <w:rPr>
          <w:rFonts w:hint="eastAsia" w:ascii="微软雅黑" w:hAnsi="微软雅黑" w:eastAsia="微软雅黑" w:cs="微软雅黑"/>
          <w:sz w:val="30"/>
          <w:szCs w:val="30"/>
        </w:rPr>
      </w:pPr>
    </w:p>
    <w:p w14:paraId="1D336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aspect of seeking God's face involves seeking the Lord's presence in contrast to oneself.</w:t>
      </w:r>
    </w:p>
    <w:p w14:paraId="1B677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寻求上帝面容的第三个层面涉及寻求主的同在，这与追求自我相对。</w:t>
      </w:r>
    </w:p>
    <w:p w14:paraId="0665A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does this by denying themselves, not pursuing their own interests when seeking the Lord, but wholly surrendering themselves to the Lord.</w:t>
      </w:r>
    </w:p>
    <w:p w14:paraId="5074C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一个人通过舍弃自我来做到这一点，在寻求主时不追求自己的利益，而是将自己完全降服于主。</w:t>
      </w:r>
    </w:p>
    <w:p w14:paraId="2FC60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does not know the Lord in all things and will not prioritise the Lord over themselves.</w:t>
      </w:r>
    </w:p>
    <w:p w14:paraId="5EB624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未重生的人在凡事上都不认识主，也不会将主置于自己之上。</w:t>
      </w:r>
    </w:p>
    <w:p w14:paraId="057E9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regenerate person who knows the Lord considers all things such as life, liberty, riches, and more as worthless compared to enjoying the Lord.</w:t>
      </w:r>
    </w:p>
    <w:p w14:paraId="7FBFA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相比之下，认识主的已重生的人认为，与享受主相比，生命、自由、财富等一切事物都毫无价值。</w:t>
      </w:r>
    </w:p>
    <w:p w14:paraId="542F3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set up the Lord as their God in their heart and have no desire to rely on their own resources.</w:t>
      </w:r>
    </w:p>
    <w:p w14:paraId="0B83F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他们已在心中尊主为他们的上帝，且不愿依赖自己的资源。</w:t>
      </w:r>
    </w:p>
    <w:p w14:paraId="794FD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Lord competes with their own interests, reputation, and so on, they are willing to deny themselves.</w:t>
      </w:r>
    </w:p>
    <w:p w14:paraId="5352C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因此，当主与他们自己的利益、名誉等发生冲突时，他们愿意舍弃自我。</w:t>
      </w:r>
    </w:p>
    <w:p w14:paraId="4CD22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common objection arises: How is it possible for a person not to seek their own happiness, safety, and advantage?</w:t>
      </w:r>
    </w:p>
    <w:p w14:paraId="28FC9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然而，一个普遍的反对意见出现了：一个人怎么可能不寻求自己的幸福、安全和利益呢？</w:t>
      </w:r>
    </w:p>
    <w:p w14:paraId="087F6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troubles many and leads them to doubt the sincerity of their faith, even causing doubts in the minds of the devout.</w:t>
      </w:r>
    </w:p>
    <w:p w14:paraId="08E41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这个问题困扰着许多人，使他们怀疑自己信仰的诚恳，甚至在虔诚人的心中引起疑虑。</w:t>
      </w:r>
    </w:p>
    <w:p w14:paraId="4AAF0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clarify this issue for the sake of those with upright hearts and to refute those whose hearts are insincere.</w:t>
      </w:r>
    </w:p>
    <w:p w14:paraId="56A37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为了那些心地正直的人，并为了反驳那些内心不诚恳的人，我将阐明这一问题。</w:t>
      </w:r>
    </w:p>
    <w:p w14:paraId="74C13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revolves around two points:</w:t>
      </w:r>
    </w:p>
    <w:p w14:paraId="4D01B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答案围绕两点展开：</w:t>
      </w:r>
    </w:p>
    <w:p w14:paraId="31BA1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true that a person can seek and love themselves, desiring their own happiness.</w:t>
      </w:r>
    </w:p>
    <w:p w14:paraId="0B995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首先，一个人确实可以寻求并爱自己，渴望自己的幸福。</w:t>
      </w:r>
    </w:p>
    <w:p w14:paraId="6FD4E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all their actions may originate from this desire.</w:t>
      </w:r>
    </w:p>
    <w:p w14:paraId="69051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此外，他们所有的行为都可能源于这种渴望。</w:t>
      </w:r>
    </w:p>
    <w:p w14:paraId="2709B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maybe motivated to seek the Lord and do what they do with regard to their own good and safety.</w:t>
      </w:r>
    </w:p>
    <w:p w14:paraId="0910C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他们寻求主并采取行动，可能是出于对自身利益和安全的考量。</w:t>
      </w:r>
    </w:p>
    <w:p w14:paraId="7D50F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for several reasons:</w:t>
      </w:r>
    </w:p>
    <w:p w14:paraId="3D329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这显而易见，原因如下：</w:t>
      </w:r>
    </w:p>
    <w:p w14:paraId="3391B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commanded it.</w:t>
      </w:r>
    </w:p>
    <w:p w14:paraId="7CEF9A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上帝曾如此命令。</w:t>
      </w:r>
    </w:p>
    <w:p w14:paraId="52990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instructs us to love our neighbour as ourselves, implying that we must first love ourselves.</w:t>
      </w:r>
    </w:p>
    <w:p w14:paraId="13AE7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祂教导我们要爱邻如己，这意味着我们必须首先爱自己。</w:t>
      </w:r>
    </w:p>
    <w:p w14:paraId="0E0363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loving oneself involves seeking one's own good.</w:t>
      </w:r>
    </w:p>
    <w:p w14:paraId="0B4E2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因此，爱自己包括寻求自身的益处。</w:t>
      </w:r>
    </w:p>
    <w:p w14:paraId="676E4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us not to kill ourselves or harm ourselves, which implies that we must seek our own preservation and well-being.</w:t>
      </w:r>
    </w:p>
    <w:p w14:paraId="484163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上帝命令我们不可自杀或伤害自己，这意味着我们必须寻求自身的保全和福祉。</w:t>
      </w:r>
    </w:p>
    <w:p w14:paraId="587E1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not only prohibits self-destruction but also commands self-preservation and the pursuit of our own safety.</w:t>
      </w:r>
    </w:p>
    <w:p w14:paraId="038C3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这一诫命不仅禁止自我毁灭，还命令自我保全并追求自身的安全。</w:t>
      </w:r>
    </w:p>
    <w:p w14:paraId="7EC68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 creature not to desire its own happiness; the Lord does not command that which is simply impossible, even for pure nature.</w:t>
      </w:r>
    </w:p>
    <w:p w14:paraId="6B6BB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受造物不可能不渴望自身的幸福；即便对于纯粹的天性，主也不会命令那绝无可能之事。</w:t>
      </w:r>
    </w:p>
    <w:p w14:paraId="372A2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everything with an appetite to seek what is good for itself.</w:t>
      </w:r>
    </w:p>
    <w:p w14:paraId="0D52E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寻求对自己有益的事物，是所有具有欲望之物的本性。</w:t>
      </w:r>
    </w:p>
    <w:p w14:paraId="0005B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is a creation of God, and therefore not to be uprooted.</w:t>
      </w:r>
    </w:p>
    <w:p w14:paraId="657C1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自爱是上帝的创造，因此不应被根除。</w:t>
      </w:r>
    </w:p>
    <w:p w14:paraId="47264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instilled it in all of us because it is the nature of all things to do so.</w:t>
      </w:r>
    </w:p>
    <w:p w14:paraId="7968A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上帝将它植入我们所有人心中，因为这样做是万物的本性。</w:t>
      </w:r>
    </w:p>
    <w:p w14:paraId="2E072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nature is the work of the Author of nature."</w:t>
      </w:r>
    </w:p>
    <w:p w14:paraId="2D819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“本性的作为即是本性创造者的作为。”</w:t>
      </w:r>
    </w:p>
    <w:p w14:paraId="7A9F0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motives used in Scripture are based on self-love, such as the warning from Christ, "Fear Him who can destroy both body and soul in hell," and the promise of a heavenly kingdom.</w:t>
      </w:r>
    </w:p>
    <w:p w14:paraId="39EC7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圣经中使用的许多动机都是基于自爱的，例如基督的警告，“那能把身体和灵魂都灭在地狱里的，正要怕祂，”以及天国的应许。</w:t>
      </w:r>
    </w:p>
    <w:p w14:paraId="4457D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addresses people by appealing to this principle and by using arguments derived from self-interest.</w:t>
      </w:r>
    </w:p>
    <w:p w14:paraId="06A79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圣经通过诉诸这一原则，并使用源于切身利益的论证来向人们说话。</w:t>
      </w:r>
    </w:p>
    <w:p w14:paraId="0B183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ear that the Holy Spirit grasps, guiding individuals towards peace.</w:t>
      </w:r>
    </w:p>
    <w:p w14:paraId="65EF9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这是圣灵所抓住的耳朵，借此引导个人走向平安。</w:t>
      </w:r>
    </w:p>
    <w:p w14:paraId="603E6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disregard this aspect of ourselves.</w:t>
      </w:r>
    </w:p>
    <w:p w14:paraId="14DE9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我们绝不可忽视自身的这一层面。</w:t>
      </w:r>
    </w:p>
    <w:p w14:paraId="1E4FA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answer is that, nevertheless, we can and should seek the Lord in opposition to ourselves.</w:t>
      </w:r>
    </w:p>
    <w:p w14:paraId="6345E6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答案的第二部分是：尽管如此，我们能够且应当以反对自我的方式寻求主。</w:t>
      </w:r>
    </w:p>
    <w:p w14:paraId="6120A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when God and our own interests are in conflict, and obeying God would harm us, we must choose God and His commandments over our own interests.</w:t>
      </w:r>
    </w:p>
    <w:p w14:paraId="53400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这意味着当上帝与我们的自身利益发生冲突，且顺服上帝会使我们受损时，我们必须选择上帝及其诫命，而非我们自己的利益。</w:t>
      </w:r>
    </w:p>
    <w:p w14:paraId="591F4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how these two ideas can coexist: that a person should make their own good the motivation for their actions, and yet, in their actions, oppose themselves.</w:t>
      </w:r>
    </w:p>
    <w:p w14:paraId="486D4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你可能会奇怪这两个想法如何并存：一个人既应以自身的益处作为行动的动机，又要在行动中反对自我。</w:t>
      </w:r>
    </w:p>
    <w:p w14:paraId="6F9EC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person is convinced that even self-destruction is the best way to provide for oneself, and that surrendering oneself, along with one's reputation and life, to God is the path to a better condition, you can see that both concepts align.</w:t>
      </w:r>
    </w:p>
    <w:p w14:paraId="765B0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一旦一个人深信，即便舍弃自我（self-destruction）也是为自己筹谋的最佳方式，并且将自己连同名誉和生命都降服于上帝是通往更佳境遇的道路，你就能看到这两个观念是一致的。</w:t>
      </w:r>
    </w:p>
    <w:p w14:paraId="540686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exhort a person to seek God in opposition to themselves when it is in their best interest to do so – not to give themselves up to anything that would immediately harm them.</w:t>
      </w:r>
    </w:p>
    <w:p w14:paraId="191DF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我们只有在符合一个人最大利益时，才劝勉他以反对自我的方式寻求上帝——而不是要他把自己交给任何会立即伤害他的事物。</w:t>
      </w:r>
    </w:p>
    <w:p w14:paraId="4D875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doing otherwise would be worse for them, and yielding themselves to God is the way to happiness, then we may encourage them to do so.</w:t>
      </w:r>
    </w:p>
    <w:p w14:paraId="0C18D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但当不这样做反而对他们更糟，而将自己交给上帝才是幸福之路时，我们便可以鼓励他们这样做。</w:t>
      </w:r>
    </w:p>
    <w:p w14:paraId="403BE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a person may be persuaded that their good is more encompassed by God than by themselves.</w:t>
      </w:r>
    </w:p>
    <w:p w14:paraId="72A97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在这样的时刻，一个人可能会被说服，相信上帝比他们自己更能涵盖他们的益处。</w:t>
      </w:r>
    </w:p>
    <w:p w14:paraId="67D39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say an accident's existence depends more on the subject than on itself, so it is with a creature that has no foundation in itself.</w:t>
      </w:r>
    </w:p>
    <w:p w14:paraId="1BBCA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正如我们说偶发属性（accident）的存在更多取决于主体而非其自身，一个在自身中没有根基的受造物也是如此。</w:t>
      </w:r>
    </w:p>
    <w:p w14:paraId="50893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separation from God is its destruction, while remaining close to God, even in circumstances that seem ruinous, is its happiness and perfection.</w:t>
      </w:r>
    </w:p>
    <w:p w14:paraId="30AA7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它与上帝的分离就是它的毁灭，而亲近上帝，即使在看似毁灭的境遇中，也是它的幸福与完美。</w:t>
      </w:r>
    </w:p>
    <w:p w14:paraId="6DB74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Abraham was about to offer his son, he believed that he and Isaac would not lose but gain by it.</w:t>
      </w:r>
    </w:p>
    <w:p w14:paraId="7D500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例如，当亚伯拉罕准备献上他的儿子时，他相信他与以撒不仅不会因此受损，反而会得着。</w:t>
      </w:r>
    </w:p>
    <w:p w14:paraId="25DF7B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"God has commanded me to do this, and I've never lost by obeying His commandments. God can raise Isaac up again. I've never been a loser by Him, and I'll surely be a loser, and so will my son, if I don't do it."</w:t>
      </w:r>
    </w:p>
    <w:p w14:paraId="537CE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他心想：“上帝命令我这样做，我从未因顺服祂的诫命而受损。上帝能使以撒再次复活。我在祂那里从未吃亏，如果我不这样做，我和我的儿子肯定会吃亏。”</w:t>
      </w:r>
    </w:p>
    <w:p w14:paraId="4D5244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indeed impossible for a person to act in this way if they would simply be losers, but when they consider that even though they may be destroyed momentarily, they believe it will ultimately be for their good, and it will indeed be so.</w:t>
      </w:r>
    </w:p>
    <w:p w14:paraId="5571B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如果一个人只是单纯地受损，他确实不可能这样做；但当他考虑到，即便暂时被毁灭，他仍相信这最终是为了他的益处，事实也确实如此。</w:t>
      </w:r>
    </w:p>
    <w:p w14:paraId="38BCE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beam of sunlight – to preserve it, it cannot exist on its own; its existence depends on the sun.</w:t>
      </w:r>
    </w:p>
    <w:p w14:paraId="4A29F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想想一束阳光——为了保全它，它不能独立存在；它的存在取决于太阳。</w:t>
      </w:r>
    </w:p>
    <w:p w14:paraId="539F0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the sun, and it perishes forever.</w:t>
      </w:r>
    </w:p>
    <w:p w14:paraId="41D3B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移除太阳，它就永远灭亡。</w:t>
      </w:r>
    </w:p>
    <w:p w14:paraId="266C1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becomes obscured and cut off for a while, as long as the sun remains, when it shines again, the beam will be renewed.</w:t>
      </w:r>
    </w:p>
    <w:p w14:paraId="77FF9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但如果它暂时被遮蔽或切断，只要太阳还在，当太阳再次照射时，光束就会更新。</w:t>
      </w:r>
    </w:p>
    <w:p w14:paraId="2A402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the creature compared to God.</w:t>
      </w:r>
    </w:p>
    <w:p w14:paraId="036A8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受造物与上帝的关系也是同样的道理。</w:t>
      </w:r>
    </w:p>
    <w:p w14:paraId="6B40B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to preserve the creature in itself, it's impossible for it to stand – like a glass without a bottom, it must fall and break.</w:t>
      </w:r>
    </w:p>
    <w:p w14:paraId="1CB81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如果你想在受造物自身中保全它，它是无法立足的——就像一个没有底的玻璃杯，必然会摔碎。</w:t>
      </w:r>
    </w:p>
    <w:p w14:paraId="4295DC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thoroughly considers this, they will readily seek God's face, even at the cost of neglecting themselves.</w:t>
      </w:r>
    </w:p>
    <w:p w14:paraId="4CF45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当一个人彻底思考这一点时，他会乐于寻求上帝的面容，即便代价是忽略自我。</w:t>
      </w:r>
    </w:p>
    <w:p w14:paraId="3DD812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strange that the best way to make oneself happy is to surrender oneself completely to glorify God.</w:t>
      </w:r>
    </w:p>
    <w:p w14:paraId="3FC14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通过完全降服于荣耀上帝来使自己获得幸福，这并不仅仅是奇谈怪论。</w:t>
      </w:r>
    </w:p>
    <w:p w14:paraId="28FC8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experience, consider a grain of corn that has fallen into the ground.</w:t>
      </w:r>
    </w:p>
    <w:p w14:paraId="06183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从普遍经验来看，想想一粒落入地里的麦子。</w:t>
      </w:r>
    </w:p>
    <w:p w14:paraId="51B22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remains intact, it perishes, but if it dies, it brings forth a hundredfold (1 Cor. 15:36).</w:t>
      </w:r>
    </w:p>
    <w:p w14:paraId="2965F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如果它保持原样，它就会枯死；但如果它死了，就会结出百倍的果实（哥林多前书 15:36）。</w:t>
      </w:r>
    </w:p>
    <w:p w14:paraId="4740A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thou sowest," says the Apostle, "is not quickened except it die."</w:t>
      </w:r>
    </w:p>
    <w:p w14:paraId="3FF8A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使徒说：“你所种的，若不死了，就不能苏醒（quickened）。”</w:t>
      </w:r>
    </w:p>
    <w:p w14:paraId="15FF7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ofthe resurrection, but we can also apply it to the spiritual resurrection of a sinner here.</w:t>
      </w:r>
    </w:p>
    <w:p w14:paraId="3F28B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使徒谈论的是复活，但我们在这里也可以将其应用于罪人属灵的苏醒。</w:t>
      </w:r>
    </w:p>
    <w:p w14:paraId="465C7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person is willing to let go of everything they have, expose themselves to whatever the Lord places upon them, and even be destroyed in the process, they will indeed perish.</w:t>
      </w:r>
    </w:p>
    <w:p w14:paraId="3C6FB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一个人除非愿意放下他所拥有的一切，将自己置于主所加予的一切境遇之下，甚至在此过程中被毁灭，否则他确实会灭亡。</w:t>
      </w:r>
    </w:p>
    <w:p w14:paraId="102C0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die to themselves, they will be quickened and gain an abundance, even in this life.</w:t>
      </w:r>
    </w:p>
    <w:p w14:paraId="66E12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然而，如果他们向着自我而死，他们必会苏醒，并得着丰盛，即便在今生也是如此。</w:t>
      </w:r>
    </w:p>
    <w:p w14:paraId="57922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concept is fully understood by a person, they will be willing to deny themselves and seek the Lord when they must choose between God's commandment and their own interests.</w:t>
      </w:r>
    </w:p>
    <w:p w14:paraId="3338B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当一个人完全理解了这一观念，当他在上帝的诫命与自身利益之间必须做出选择时，他将愿意舍弃自我并寻求主。</w:t>
      </w:r>
    </w:p>
    <w:p w14:paraId="4B568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it up, having God alone and seeking His face in this manner is your happiness.</w:t>
      </w:r>
    </w:p>
    <w:p w14:paraId="11E85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总而言之，唯独拥有上帝并以此种方式寻求祂的面容，就是你的幸福。</w:t>
      </w:r>
    </w:p>
    <w:p w14:paraId="484F6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everything is its perfection, and God is the end of the creature.</w:t>
      </w:r>
    </w:p>
    <w:p w14:paraId="16457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万物的终点（end）即是其完美，而上帝就是受造物的终点。</w:t>
      </w:r>
    </w:p>
    <w:p w14:paraId="2E3B4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attaining God is attaining your perfection and happiness.</w:t>
      </w:r>
    </w:p>
    <w:p w14:paraId="3558F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因此，得着上帝就是得着你的完美与幸福。</w:t>
      </w:r>
    </w:p>
    <w:p w14:paraId="1A3B9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receive everything from Him, just as a branch receives everything from its root.</w:t>
      </w:r>
    </w:p>
    <w:p w14:paraId="7747F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我们从祂那里领受一切，正如枝子从根部领受一切。</w:t>
      </w:r>
    </w:p>
    <w:p w14:paraId="6DEF2E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branch can only preserve life by staying closely connected to the root and dies when separated, so we, as long as we cling to and seek the Lord, are preserved.</w:t>
      </w:r>
    </w:p>
    <w:p w14:paraId="004F5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正如枝子只有保持与根部紧密相连才能保全生命，一旦分离便会枯死；我们也是如此，只要紧紧依附并寻求主，我们就得保全。</w:t>
      </w:r>
    </w:p>
    <w:p w14:paraId="46FEE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foundation of all the Saints' actions during times of persecution and death.</w:t>
      </w:r>
    </w:p>
    <w:p w14:paraId="2D88E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这就是众圣徒在遭受逼迫和面临死亡时所有行动的根基。</w:t>
      </w:r>
    </w:p>
    <w:p w14:paraId="55FCA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case with Moses and Paul when they expressed a willingness to be cut off from the book of life or to be accursed from Christ, knowing that if it was for God's glory and the good of His Church, it was the best outcome for themselves in the end.</w:t>
      </w:r>
    </w:p>
    <w:p w14:paraId="601E9B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摩西和保罗也是如此，他们表达了宁愿从生命册中被除名或为基督受咒诅的心愿，因为他们知道，如果这是为了上帝的荣耀和祂教会的益处，这最终对他们自己也是最好的结果。</w:t>
      </w:r>
    </w:p>
    <w:p w14:paraId="5006B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a carnal person and one to whom God has revealed Himself lies in how they pursue their own happiness.</w:t>
      </w:r>
    </w:p>
    <w:p w14:paraId="280E8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属肉体的人与上帝已向其启示自己的人之间的区别，在于他们追求自身幸福的方式。</w:t>
      </w:r>
    </w:p>
    <w:p w14:paraId="59075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love themselves and seek their well-being, but their methods differ.</w:t>
      </w:r>
    </w:p>
    <w:p w14:paraId="09752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他们都爱自己并寻求自己的福祉，但他们的方法不同。</w:t>
      </w:r>
    </w:p>
    <w:p w14:paraId="10375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person is so convinced of God's worth that they seek Him, unconcerned about what they may lose to attain Him.</w:t>
      </w:r>
    </w:p>
    <w:p w14:paraId="0F3F95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敬虔的人深信上帝的价值，以至于他们寻求祂，并不在意为了得着祂可能会失去什么。</w:t>
      </w:r>
    </w:p>
    <w:p w14:paraId="5B490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carnal person, when told about an invisible God, refuses to trust in the unseen.</w:t>
      </w:r>
    </w:p>
    <w:p w14:paraId="6F9CA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相比之下，当属肉体的人被告知有一位不可见的上帝时，他们拒绝信靠那看不见的对象。</w:t>
      </w:r>
    </w:p>
    <w:p w14:paraId="1D88F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rely on what they can see and seek happiness within their own reach.</w:t>
      </w:r>
    </w:p>
    <w:p w14:paraId="3B9FC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他们依赖看得见的东西，并在自己触手可及的范围内寻求幸福。</w:t>
      </w:r>
    </w:p>
    <w:p w14:paraId="45305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faced with a choice between themselves and the Lord, they let the Lord go.</w:t>
      </w:r>
    </w:p>
    <w:p w14:paraId="62019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当面临在自我与主之间做出选择时，他们便放弃了主。</w:t>
      </w:r>
    </w:p>
    <w:p w14:paraId="0A21A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another question arises: how can these two aspects coexist?</w:t>
      </w:r>
    </w:p>
    <w:p w14:paraId="31772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然而，另一个问题出现了：这两个层面如何并存？</w:t>
      </w:r>
    </w:p>
    <w:p w14:paraId="5F913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one seek self-preservation while being willing to face destruction, as exemplified by Moses and Saint Paul?</w:t>
      </w:r>
    </w:p>
    <w:p w14:paraId="7A279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一个人如何能在寻求自我保全的同时，又像摩西和圣保罗那样愿意面对毁灭？</w:t>
      </w:r>
    </w:p>
    <w:p w14:paraId="4312C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lies in understanding that in every regenerated person, there are two aspects of self.</w:t>
      </w:r>
    </w:p>
    <w:p w14:paraId="47086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答案在于理解在每一个已重生的人里面，都有自我的两个层面。</w:t>
      </w:r>
    </w:p>
    <w:p w14:paraId="3496E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human nature, shared by all, contains two tendencies: one led by the Spirit towards God, the other by the flesh towards immediate self-interest.</w:t>
      </w:r>
    </w:p>
    <w:p w14:paraId="2C8E9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众人共有的普遍人性包含两种倾向：一种由圣灵引导向着上帝，另一种由肉体引导向着眼前的切身利益。</w:t>
      </w:r>
    </w:p>
    <w:p w14:paraId="1A6F2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tendencies create two distinct "selves" within the same person.</w:t>
      </w:r>
    </w:p>
    <w:p w14:paraId="45332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这两种倾向在同一个人里面创造了两个截然不同的“自我”。</w:t>
      </w:r>
    </w:p>
    <w:p w14:paraId="63194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acknowledges these two selves.</w:t>
      </w:r>
    </w:p>
    <w:p w14:paraId="2116F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圣经承认这两个自我。</w:t>
      </w:r>
    </w:p>
    <w:p w14:paraId="768BF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representing corruption, is referred to as a person's self, as seen in 2 Corinthians 4:5 and 2 Corinthians 12:2,5.</w:t>
      </w:r>
    </w:p>
    <w:p w14:paraId="158A1A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代表腐败的肉体被称为一个人的自我，如哥林多后书 4:5 和哥林多后书 12:2,5 所示。</w:t>
      </w:r>
    </w:p>
    <w:p w14:paraId="3CE29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part, led by the Spirit, is also called a person's self, as shown in Romans 7.</w:t>
      </w:r>
    </w:p>
    <w:p w14:paraId="01920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由圣灵引导的重生部分也被称为一个人的自我，如罗马书 7 章所示。</w:t>
      </w:r>
    </w:p>
    <w:p w14:paraId="5DDB4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is considered more "self" by a godly person than the corrupt self.</w:t>
      </w:r>
    </w:p>
    <w:p w14:paraId="1384B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对于敬虔的人来说，这一部分比那腐败的自我更代表“自我”。</w:t>
      </w:r>
    </w:p>
    <w:p w14:paraId="373AB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corrupt self is like an unwelcome tenant within, the regenerate self is viewed as the true self.</w:t>
      </w:r>
    </w:p>
    <w:p w14:paraId="4F739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虽然腐败的自我如同内部一个不受欢迎的房客，但重生的自我被视为真实的自我。</w:t>
      </w:r>
    </w:p>
    <w:p w14:paraId="62833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becomes clear how self-preservation can coexist with a willingness to face destruction, and how one can seek the Lord in opposition to oneself.</w:t>
      </w:r>
    </w:p>
    <w:p w14:paraId="5BFBD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现在，自我保全如何能与愿意面对毁灭并存，以及一个人如何能以反对自我的方式寻求主，就变得清晰了。</w:t>
      </w:r>
    </w:p>
    <w:p w14:paraId="1FE35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bound not to seek what the flesh desires, that is, not to seek the corrupt self.</w:t>
      </w:r>
    </w:p>
    <w:p w14:paraId="0D745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一个人有义务不去寻求肉体所渴望的，也就是说，不去寻求那腐败的自我。</w:t>
      </w:r>
    </w:p>
    <w:p w14:paraId="0BBFAA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can seek the good of their regenerate self and seek the Lord as well, as the desires of their regenerate self align with God's will.</w:t>
      </w:r>
    </w:p>
    <w:p w14:paraId="6CC9B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然而，他们可以寻求重生的自我的益处，同时也寻求主，因为重生的自我的欲望与上帝的旨意是一致的。</w:t>
      </w:r>
    </w:p>
    <w:p w14:paraId="0594B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God's face alone means pursuing His revelation, sequestering Him from considerations of punishment and reward, and seeking Him exclusively, even in opposition to the corrupt self.</w:t>
      </w:r>
    </w:p>
    <w:p w14:paraId="1D21C0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唯独寻求上帝的面容，意味着追求祂的启示，将祂与奖惩的考虑隔离开来，并排他性地寻求祂，即便这与腐败的自我相对立。</w:t>
      </w:r>
    </w:p>
    <w:p w14:paraId="664DB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summarize, seeking God's face encompasses three aspects:</w:t>
      </w:r>
    </w:p>
    <w:p w14:paraId="35A53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总而言之，寻求上帝的面容包含三个层面：</w:t>
      </w:r>
    </w:p>
    <w:p w14:paraId="12B90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His face revealed and seeing Him as a Father.</w:t>
      </w:r>
    </w:p>
    <w:p w14:paraId="4F5FF4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使祂的面容显明，并视祂为父。</w:t>
      </w:r>
    </w:p>
    <w:p w14:paraId="415AD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Him as distinct from considerations of punishment and reward.</w:t>
      </w:r>
    </w:p>
    <w:p w14:paraId="27ABB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寻求祂，将其与奖惩的考虑区分开来。</w:t>
      </w:r>
    </w:p>
    <w:p w14:paraId="7A4B3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Him alone, even in opposition to one's own desires.</w:t>
      </w:r>
    </w:p>
    <w:p w14:paraId="3EC0E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唯独寻求祂，即便与一个人的自身欲望相对立。</w:t>
      </w:r>
    </w:p>
    <w:p w14:paraId="45C46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all these aspects will be clarified with one reason, followed by practical uses.</w:t>
      </w:r>
    </w:p>
    <w:p w14:paraId="37807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所有这些层面的重要性将由一个理由来说明，随后是实践性的应用。</w:t>
      </w:r>
    </w:p>
    <w:p w14:paraId="1FB19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seeking God's face is rooted in the holiness of the Lord, as described in Isaiah 6:3.</w:t>
      </w:r>
    </w:p>
    <w:p w14:paraId="4FEF3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寻求上帝面容的理由植根于主的圣洁，正如以赛亚书 6:3 所描述的。</w:t>
      </w:r>
    </w:p>
    <w:p w14:paraId="75835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one angel cried to another, proclaiming, "Holy, holy, holy is the Lord of Hosts; the whole earth is full of his glory."</w:t>
      </w:r>
    </w:p>
    <w:p w14:paraId="46F4E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在经文中，一个天使向另一个呼喊，宣告说：“圣哉，圣哉，圣哉，万军之耶和华；全地充满祂的荣光。”</w:t>
      </w:r>
    </w:p>
    <w:p w14:paraId="659A1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proclamation by the angels coincided with Isaiah the Prophet being sent to deliver a message of judgment to the people, specifically the rejection of the Jews.</w:t>
      </w:r>
    </w:p>
    <w:p w14:paraId="14AC3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天使的这一宣告，正值先知以赛亚受差遣向百姓传达审判的信息，特别是对犹太人的弃绝。</w:t>
      </w:r>
    </w:p>
    <w:p w14:paraId="0F471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angels proclaimed God's holiness.</w:t>
      </w:r>
    </w:p>
    <w:p w14:paraId="29F70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与此同时，天使宣告了上帝的圣洁。</w:t>
      </w:r>
    </w:p>
    <w:p w14:paraId="4D5FA5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involves setting something apart for the Lord's use and separating it from common use.</w:t>
      </w:r>
    </w:p>
    <w:p w14:paraId="49DCA3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圣洁涉及将某物分别为圣供主使用，并将其与平常的用途分开。</w:t>
      </w:r>
    </w:p>
    <w:p w14:paraId="03DB0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holiness is seen as an appropriation of His actions for His own purposes and glory.</w:t>
      </w:r>
    </w:p>
    <w:p w14:paraId="037CF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上帝的圣洁被视为 祂的作为是为了祂自己的旨意和荣耀。</w:t>
      </w:r>
    </w:p>
    <w:p w14:paraId="28DFD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considered holy when He acts for Himself because if He did not respect Himself, He would not be holy.</w:t>
      </w:r>
    </w:p>
    <w:p w14:paraId="50DFEE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 祂为自己而行时，祂被视为圣洁，因为如果 祂不尊重 祂自己，祂就不再圣洁了。</w:t>
      </w:r>
    </w:p>
    <w:p w14:paraId="35188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11:33-36 further highlights this concept, where the Apostle speaks of God's unsearchable judgments and unknowable ways.</w:t>
      </w:r>
    </w:p>
    <w:p w14:paraId="4DC4B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11:33-36 进一步强调了这一概念，使徒在那里谈到了上帝深不可测的审判和难以测度的道路。</w:t>
      </w:r>
    </w:p>
    <w:p w14:paraId="76649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of Him, through Him, and to Him, and all glory belongs to Him.</w:t>
      </w:r>
    </w:p>
    <w:p w14:paraId="01436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万有都是本于祂，倚靠祂，归于祂，愿荣耀都归于祂。</w:t>
      </w:r>
    </w:p>
    <w:p w14:paraId="1B533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God does what He does because He is for Himself, having no cause outside Himself.</w:t>
      </w:r>
    </w:p>
    <w:p w14:paraId="065CC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本质上，上帝之所以行 祂所行的，是因为 祂是为了祂自己，在 祂自身之外没有因。</w:t>
      </w:r>
    </w:p>
    <w:p w14:paraId="4D0BF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acts for Himself.</w:t>
      </w:r>
    </w:p>
    <w:p w14:paraId="41336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因此，祂为自己而行。</w:t>
      </w:r>
    </w:p>
    <w:p w14:paraId="61E61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understanding of God's holiness leads to the conclusion that human holiness involves doing all things for God.</w:t>
      </w:r>
    </w:p>
    <w:p w14:paraId="612FB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这种对上帝圣洁的理解引导出一个结论：人类的圣洁涉及为上帝做一切事。</w:t>
      </w:r>
    </w:p>
    <w:p w14:paraId="59AEE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humans have a cause beyond themselves (God), their holiness is expressed when they seek an end greater than themselves, which is the Lord.</w:t>
      </w:r>
    </w:p>
    <w:p w14:paraId="3CE12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既然人类在自身之外有一个因（上帝），当他们寻求一个比自己更伟大的终点，即主时，他们的圣洁就得到了体现。</w:t>
      </w:r>
    </w:p>
    <w:p w14:paraId="18F08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their recreation, use of wealth, and daily lives, individuals aim for God rather than themselves, they are considered holy.</w:t>
      </w:r>
    </w:p>
    <w:p w14:paraId="4D3C8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当个人在娱乐、使用财富和日常生活中，目标是上帝而非他们自己时，他们就被视为圣洁。</w:t>
      </w:r>
    </w:p>
    <w:p w14:paraId="52FB7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defined by two aspects: purity and dedication to God.</w:t>
      </w:r>
    </w:p>
    <w:p w14:paraId="5C3CC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圣洁由两个方面定义：纯洁和对上帝的奉献。</w:t>
      </w:r>
    </w:p>
    <w:p w14:paraId="09EF4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Purity reflects God's pure nature, while dedication to God means setting everything apart for Him.</w:t>
      </w:r>
    </w:p>
    <w:p w14:paraId="5F164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纯洁反映了上帝纯净的本性，而对上帝的奉献意味着将一切分别为圣归给 祂。</w:t>
      </w:r>
    </w:p>
    <w:p w14:paraId="16AA2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holiness differs from God's because humans have a cause beyond themselves, so they must do everything for another end – the Lord.</w:t>
      </w:r>
    </w:p>
    <w:p w14:paraId="4A528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人类的圣洁与上帝的不同，因为人类在自身之外有一个因，所以他们必须为了另一个终点——即主——去做每一件事。</w:t>
      </w:r>
    </w:p>
    <w:p w14:paraId="11B91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holiness differs from God's because humans have a cause beyond themselves, so they must do everything for another end – the Lord.</w:t>
      </w:r>
    </w:p>
    <w:p w14:paraId="1A66E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人类的圣洁与上帝的不同，因为人类在自身之外有一个因，所以他们必须为了另一个终点——即主——去做每一件事。</w:t>
      </w:r>
    </w:p>
    <w:p w14:paraId="1F541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involves dedicating oneself to the Lord, and it extends to all aspects of life.</w:t>
      </w:r>
    </w:p>
    <w:p w14:paraId="5C36BB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圣洁涉及将自己奉献给主，并延伸到生活的方方面面。</w:t>
      </w:r>
    </w:p>
    <w:p w14:paraId="53D73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 actions are inherently holy, like prayer and keeping the Lord's day, others can become holy when performed with the right purpose.</w:t>
      </w:r>
    </w:p>
    <w:p w14:paraId="0B552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正如某些行为本质上是神圣的，如祷告和遵守主日，其他行为在带着正确的目的去行时也可以变得神圣。</w:t>
      </w:r>
    </w:p>
    <w:p w14:paraId="721C3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even common actions such as recreation, eating, and drinking can become holy when done for the Lord.</w:t>
      </w:r>
    </w:p>
    <w:p w14:paraId="48C516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例如，即便是娱乐、饮食等平凡的行为，当为着主而行时，也可以变得神圣。</w:t>
      </w:r>
    </w:p>
    <w:p w14:paraId="0871F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actions are defined more by their circumstances and end than their substance alone.</w:t>
      </w:r>
    </w:p>
    <w:p w14:paraId="18DE4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道德行为更多地由其环境和终点定义，而不仅仅是由其本质定义。</w:t>
      </w:r>
    </w:p>
    <w:p w14:paraId="4F279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actions can be made holy when performed with the Lord as the focus.</w:t>
      </w:r>
    </w:p>
    <w:p w14:paraId="3CFE1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因此，当以主为中心去行时，所有的行为都可以变得神圣。</w:t>
      </w:r>
    </w:p>
    <w:p w14:paraId="0745A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understanding aligns with Saint Peter's instruction to "be holy in all manner of conversation" (1 Peter 1), which encompasses all aspects of life, including common actions.</w:t>
      </w:r>
    </w:p>
    <w:p w14:paraId="444EE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这一理解与圣彼得的教导相契合，即“在一切所行的事上也要圣洁”（彼得前书 1章），这涵盖了生活的方方面面，包括平凡的行为。</w:t>
      </w:r>
    </w:p>
    <w:p w14:paraId="39F1F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there are two forms of holiness required in every man.</w:t>
      </w:r>
    </w:p>
    <w:p w14:paraId="7A758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总之，每个人都被要求具备两种形式的圣洁。</w:t>
      </w:r>
    </w:p>
    <w:p w14:paraId="75C80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aspects of giving oneself up to the Lord that define a person's holiness.</w:t>
      </w:r>
    </w:p>
    <w:p w14:paraId="38874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将自己降服于主有两个方面，这定义了一个人的圣洁。</w:t>
      </w:r>
    </w:p>
    <w:p w14:paraId="49132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involves offering oneself as a sacrifice to the Lord, akin to what is described in 2 Corinthians 8:5, where individuals "gave themselves up to the Lord."</w:t>
      </w:r>
    </w:p>
    <w:p w14:paraId="4B4DE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首先，它涉及将自己作为祭物献给主，类似于哥林多后书 8:5 中描述的，那些人“先把自己献给主”。</w:t>
      </w:r>
    </w:p>
    <w:p w14:paraId="6DA5F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of sacrifice signifies consecration to the Lord's use.</w:t>
      </w:r>
    </w:p>
    <w:p w14:paraId="2A3C4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这种祭献的行为象征着分别为圣供主使用。</w:t>
      </w:r>
    </w:p>
    <w:p w14:paraId="64CB1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aspect of holiness is surrendering everything alongside oneself – including one's understanding, will, thoughts, affections, life, liberty, reputation, possessions, and all personal abilities and resources – and dedicating them all to the Lord.</w:t>
      </w:r>
    </w:p>
    <w:p w14:paraId="30417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圣洁的第二个层面是在降服自身的同时，也降服一切——包括一个人的悟性、意志、思想、情感、生命、自由、名誉、财产，以及所有个人的能力和资源——并将它们全部奉献给主。</w:t>
      </w:r>
    </w:p>
    <w:p w14:paraId="35923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a person sanctifies the Lord.</w:t>
      </w:r>
    </w:p>
    <w:p w14:paraId="63B121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通过这样做，一个人便尊主为圣。</w:t>
      </w:r>
    </w:p>
    <w:p w14:paraId="145F4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the holiness of an individual is exemplified by doing all things solely for the Lord.</w:t>
      </w:r>
    </w:p>
    <w:p w14:paraId="50F79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本质上，个人的圣洁体现在唯独为主做一切事上。</w:t>
      </w:r>
    </w:p>
    <w:p w14:paraId="5138C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any act, whether it be observing the Sabbath or praying, is rendered meaningless if this holiness is absent from the heart.</w:t>
      </w:r>
    </w:p>
    <w:p w14:paraId="19671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因此，如果心中缺乏这种圣洁，任何行为，无论是遵守安息日还是祷告，都将变得毫无意义。</w:t>
      </w:r>
    </w:p>
    <w:p w14:paraId="407DE6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universally agreed that without holiness, no one can see God.</w:t>
      </w:r>
    </w:p>
    <w:p w14:paraId="1A88C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人们普遍认同，非圣洁没有人能见上帝。</w:t>
      </w:r>
    </w:p>
    <w:p w14:paraId="20B8D8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true holiness is only achieved when it is devoted exclusively to the Lord, excluding both the individual and all created things.</w:t>
      </w:r>
    </w:p>
    <w:p w14:paraId="44F80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然而，真正的圣洁只有在排他性地致力于主，并排除个人及所有受造之物时才能实现。</w:t>
      </w:r>
    </w:p>
    <w:p w14:paraId="1B12B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all our efforts are in vain unless we seek God's face, it becomes imperative to self-examine whether we are genuinely seeking the Lord for Himself.</w:t>
      </w:r>
    </w:p>
    <w:p w14:paraId="07ED6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因此，如果在不寻求上帝面容的情况下我们所有的努力都是徒劳，那么自省我们是否真心为了主自己而寻求 祂就变得至关重要。</w:t>
      </w:r>
    </w:p>
    <w:p w14:paraId="15913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this genuine pursuit of God for Himself, our efforts are futile because we do not place God as the supreme object of our hearts; instead, we pursue something else alongside Him.</w:t>
      </w:r>
    </w:p>
    <w:p w14:paraId="78F8C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如果缺乏这种单纯为了上帝自己而对 祂的追求，我们的努力就是徒劳的，因为我们没有把上帝当作我们心中的至高对象；相反，我们在 祂之外还追求别的东西。</w:t>
      </w:r>
    </w:p>
    <w:p w14:paraId="58027A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likened to a marriage where a person marries not out of love for their spouse's character but for their wealth.</w:t>
      </w:r>
    </w:p>
    <w:p w14:paraId="47EF0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这可以比作一场婚姻，一个人结婚不是出于对其配偶品格的爱，而是为了其财富。</w:t>
      </w:r>
    </w:p>
    <w:p w14:paraId="5F5272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 individual is marrying not the person but their riches.</w:t>
      </w:r>
    </w:p>
    <w:p w14:paraId="0EA91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在这种情况下，这个人结婚的对象不是那个人，而是其财富。</w:t>
      </w:r>
    </w:p>
    <w:p w14:paraId="1F6D0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 failure to seek the Lord for Himself leads to an inability to persevere in seeking Him.</w:t>
      </w:r>
    </w:p>
    <w:p w14:paraId="4C3AA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此外，未能为了主自己而寻求 祂，会导致无法在寻求 祂的事上持之以恒。</w:t>
      </w:r>
    </w:p>
    <w:p w14:paraId="0D9FD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persist in our pursuit, all our labour will be in vain.</w:t>
      </w:r>
    </w:p>
    <w:p w14:paraId="0B021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如果我们不在追求中坚持不懈，我们所有的劳苦都将化为泡影。</w:t>
      </w:r>
    </w:p>
    <w:p w14:paraId="2FE6D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seen in Ezekiel 18, a person's previous righteousness will be forgotten if they turn away from God.</w:t>
      </w:r>
    </w:p>
    <w:p w14:paraId="47AC8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正如在以西结书 18 章所见，一个人之前的义如果在他离弃上帝时，就不被纪念。</w:t>
      </w:r>
    </w:p>
    <w:p w14:paraId="1B523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Hosea 7:16, those who turn to the Lord but not for Himself are like deceitful bows, easily swaying and falling aside.</w:t>
      </w:r>
    </w:p>
    <w:p w14:paraId="39570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同样，在何西阿书 7:16 中，那些归向主却不是为了主自己的人，就像翻背的弓，极易动摇并偏向一旁。</w:t>
      </w:r>
    </w:p>
    <w:p w14:paraId="6DF49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goals are achieved, they stop seeking the Lord, revealing that they were not seeking Him but only what they could obtain through Him.</w:t>
      </w:r>
    </w:p>
    <w:p w14:paraId="2DDA8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当他们的目标达成时，他们就停止寻求主，这显明他们寻求的不是 祂，而仅仅是他们能通过 祂得到的东西。</w:t>
      </w:r>
    </w:p>
    <w:p w14:paraId="6B2DE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we do not seek the Lord for Himself, we do not truly love Him, which renders all our labour fruitless.</w:t>
      </w:r>
    </w:p>
    <w:p w14:paraId="75471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此外，如果我们不是为了主自己而寻求 祂，我们就不是真正爱 祂，这使得我们所有的劳苦都毫无结果。</w:t>
      </w:r>
    </w:p>
    <w:p w14:paraId="24D61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are made to those who love Him.</w:t>
      </w:r>
    </w:p>
    <w:p w14:paraId="2B0FB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上帝的应许是赐给那些爱 祂的人的。</w:t>
      </w:r>
    </w:p>
    <w:p w14:paraId="005CB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stated in the Song of Solomon 1, individuals who appear to be doing much for the Lord but do not love Him are likened to harlots rather than true lovers of God.</w:t>
      </w:r>
    </w:p>
    <w:p w14:paraId="48BDF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正如雅歌 1 章所述，那些表面上为主做了很多事却不爱 祂的人，被比作妓女而非上帝真正的爱人。</w:t>
      </w:r>
    </w:p>
    <w:p w14:paraId="24F8F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those who genuinely love Him find His name as sweet as ointment and love Him for His personal beauty and the sweetness of His love.</w:t>
      </w:r>
    </w:p>
    <w:p w14:paraId="01C32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相比之下，那些真心爱 祂的人发现 祂的名如膏油般香甜，并因 祂的人格美和 祂爱的甜蜜而爱 祂。</w:t>
      </w:r>
    </w:p>
    <w:p w14:paraId="0688B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holiness entails dedicating oneself exclusively to the Lord, offering all aspects of one's being and possessions solely for His glory.</w:t>
      </w:r>
    </w:p>
    <w:p w14:paraId="6C231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总之，圣洁意味着唯独将自己奉献给主，将自己存在的所有层面和财产唯独为了 祂的荣耀而献上。</w:t>
      </w:r>
    </w:p>
    <w:p w14:paraId="72379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genuine devotion to God, all our efforts, whether in worship, obedience, or any other endeavour, are in vain, for they do not truly honour God or lead to a deep and abiding relationship with Him.</w:t>
      </w:r>
    </w:p>
    <w:p w14:paraId="3AC91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如果没有这种对上帝真正的忠诚，我们所有的努力，无论是敬拜、顺服还是任何其他尝试，都是徒劳的，因为它们并未真正荣耀上帝，也未能带来与 祂深厚而持久的关系。</w:t>
      </w:r>
    </w:p>
    <w:p w14:paraId="1028C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point is thoroughly understood, it will serve as a message from the King of Kings to all those who are part of the Bridegroom's inner circle.</w:t>
      </w:r>
    </w:p>
    <w:p w14:paraId="3AA8C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一旦彻底理解了这一点，它将作为万王之王的信息传达给所有属于新郎内圈的人。</w:t>
      </w:r>
    </w:p>
    <w:p w14:paraId="36D00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pose a fundamental question to each one: Do you truly love Him?</w:t>
      </w:r>
    </w:p>
    <w:p w14:paraId="46B06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它将向每一个人提出一个根本性的问题：你真的爱 祂吗？</w:t>
      </w:r>
    </w:p>
    <w:p w14:paraId="3D2B6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genuine virgins or mere harlots?</w:t>
      </w:r>
    </w:p>
    <w:p w14:paraId="2BB42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你是真正的童女，还是仅仅是妓女？</w:t>
      </w:r>
    </w:p>
    <w:p w14:paraId="2B8CF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compel everyone to reflect on the purpose behind all their actions: Have I truly known the Lord and been in communion with Him?</w:t>
      </w:r>
    </w:p>
    <w:p w14:paraId="53DEC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它将迫使每一个人反思其所有行为背后的目的：我是否真正认识主并与 祂交通？</w:t>
      </w:r>
    </w:p>
    <w:p w14:paraId="25317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sought God's face in everything I have undertaken?</w:t>
      </w:r>
    </w:p>
    <w:p w14:paraId="56A8E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在我所从事的一切事上，我是否寻求了上帝的面容？</w:t>
      </w:r>
    </w:p>
    <w:p w14:paraId="2C32C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may be quick to claim that they do seek the Lord's face.</w:t>
      </w:r>
    </w:p>
    <w:p w14:paraId="32A67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人们可能会急于声称他们确实在寻求主的面容。</w:t>
      </w:r>
    </w:p>
    <w:p w14:paraId="3A635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provide some guidelines to help distinguish and enable individuals to determine whether they are genuinely seeking the Lord.</w:t>
      </w:r>
    </w:p>
    <w:p w14:paraId="35122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因此，我将提供一些准则，以帮助辨别并使个人能够确定他们是否在真心寻求主。</w:t>
      </w:r>
    </w:p>
    <w:p w14:paraId="7C1DE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consider the opinion you hold of yourself.</w:t>
      </w:r>
    </w:p>
    <w:p w14:paraId="6D71B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首先，考虑你对自己的看法。</w:t>
      </w:r>
    </w:p>
    <w:p w14:paraId="20D20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who experiences regeneration undergoes a transformation in their self-perception.</w:t>
      </w:r>
    </w:p>
    <w:p w14:paraId="6D8E8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每一个经历过重生的人，其自我认知都会发生转变。</w:t>
      </w:r>
    </w:p>
    <w:p w14:paraId="4E6DB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Paul noted in Romans 7, "It is no longer I, but sin."</w:t>
      </w:r>
    </w:p>
    <w:p w14:paraId="3AD22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正如圣保罗在罗马书 7 章中指出的，“找我的不再是我，乃是……罪。”</w:t>
      </w:r>
    </w:p>
    <w:p w14:paraId="0A731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 to regeneration, sin constituted their entire self.</w:t>
      </w:r>
    </w:p>
    <w:p w14:paraId="3BD0F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在重生之前，罪构成了他们的全部自我。</w:t>
      </w:r>
    </w:p>
    <w:p w14:paraId="1608A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regeneration, a new Lord takes residence in the house of their being —the regenerate part.</w:t>
      </w:r>
    </w:p>
    <w:p w14:paraId="3004D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但在重生之后，一位新的主居住在他们生命的房屋中——即重生的部分。</w:t>
      </w:r>
    </w:p>
    <w:p w14:paraId="6C0E8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once entirely themselves now appears as an intruder, an inmate who should not be there.</w:t>
      </w:r>
    </w:p>
    <w:p w14:paraId="1FE75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曾经完全代表他们自己的东西，现在显得像一个入侵者，一个不该在那里的同住者。</w:t>
      </w:r>
    </w:p>
    <w:p w14:paraId="7EA0C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regenerate part as your true self, then you have indeed sought the Lord's presence.</w:t>
      </w:r>
    </w:p>
    <w:p w14:paraId="52E49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如果你将重生的部分视为真实的自我，那么你确实寻求了主的同在。</w:t>
      </w:r>
    </w:p>
    <w:p w14:paraId="1ED2E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this self lies in its union with the Lord and its pursuit of Him.</w:t>
      </w:r>
    </w:p>
    <w:p w14:paraId="765E4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这个自我的力量在于它与主的联合以及对 祂的追求。</w:t>
      </w:r>
    </w:p>
    <w:p w14:paraId="2F59B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regard the flesh within you as yourself, it is impossible to seek God correctly because God and the flesh are incompatible.</w:t>
      </w:r>
    </w:p>
    <w:p w14:paraId="75CF2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如果你将内心的肉体视为你自己，那么你不可能正确地寻求上帝，因为上帝与肉体是不相容的。</w:t>
      </w:r>
    </w:p>
    <w:p w14:paraId="1F3FE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regenerate person thinks, "Let me have God, and whatever I lose—whether it be life or liberty—my true self remains secure."</w:t>
      </w:r>
    </w:p>
    <w:p w14:paraId="5CF5D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一个重生的人会想：“只要我得着上帝，无论我失去什么——无论是生命还是自由——我真实的自我依然是安全的。”</w:t>
      </w:r>
    </w:p>
    <w:p w14:paraId="68A9E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primarily consider whether a situation leads to the preservation of their true self or not.</w:t>
      </w:r>
    </w:p>
    <w:p w14:paraId="54CDDE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他们主要考虑的是一个处境是否有利于保全他们真实的自我。</w:t>
      </w:r>
    </w:p>
    <w:p w14:paraId="66645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content and desire the outward person to fare well too.</w:t>
      </w:r>
    </w:p>
    <w:p w14:paraId="3465E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他们很知足，也希望外在的人（outward person）能过得好。</w:t>
      </w:r>
    </w:p>
    <w:p w14:paraId="345F9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with clothes on wishes to keep them intact, they would prefer the outward person to be safe.</w:t>
      </w:r>
    </w:p>
    <w:p w14:paraId="0CD9B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正如穿衣的人希望衣服完好无损，他们也希望外在的人平安。</w:t>
      </w:r>
    </w:p>
    <w:p w14:paraId="7DD78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if these outward aspects suffer, they care little, as long as their true self is secure.</w:t>
      </w:r>
    </w:p>
    <w:p w14:paraId="5F3DD0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然而，即便这些外在的层面受苦，只要他们真实的自我安全，他们就不太在意。</w:t>
      </w:r>
    </w:p>
    <w:p w14:paraId="1FD5F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it is akin to the tearing of clothes.</w:t>
      </w:r>
    </w:p>
    <w:p w14:paraId="32ACD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对他们来说，这就像是衣服被撕破了。</w:t>
      </w:r>
    </w:p>
    <w:p w14:paraId="72236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an individual who has not experienced regeneration remains as they were at birth, with no new entity dwelling within them.</w:t>
      </w:r>
    </w:p>
    <w:p w14:paraId="1C75F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相比之下，一个没有经历过重生的人仍保持着出生时的状态，内部没有新的实体居住。</w:t>
      </w:r>
    </w:p>
    <w:p w14:paraId="5FF80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"Certainly, I must not destroy myself. I would maintain a good conscience but not to the extent of self-destruction."</w:t>
      </w:r>
    </w:p>
    <w:p w14:paraId="555AD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他们想：“当然，我绝不能自我毁灭。我会维持一个好的良心，但绝不到舍弃自我的地步。”</w:t>
      </w:r>
    </w:p>
    <w:p w14:paraId="5DA58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 person to allow what they consider themselves to be destroyed.</w:t>
      </w:r>
    </w:p>
    <w:p w14:paraId="0A857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一个人是不可能允许他所认为的自我被毁灭的。</w:t>
      </w:r>
    </w:p>
    <w:p w14:paraId="6D9CE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dishonour, imprisonment, and other trials come, they view these as wounds inflicted upon themselves.</w:t>
      </w:r>
    </w:p>
    <w:p w14:paraId="15A71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当羞辱、监禁和其他试炼临到时，他们将这些视为施加在自己身上的创伤。</w:t>
      </w:r>
    </w:p>
    <w:p w14:paraId="7C160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defending and preserving themselves, they let go of God.</w:t>
      </w:r>
    </w:p>
    <w:p w14:paraId="20D5F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在防御和保全自我时，他们便放弃了上帝。</w:t>
      </w:r>
    </w:p>
    <w:p w14:paraId="0EAE4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these two attitudes arises from the different opinions individuals hold about what constitutes themselves.</w:t>
      </w:r>
    </w:p>
    <w:p w14:paraId="370B3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这两类态度之间的区别源于个人对何为“自我”所持的不同看法。</w:t>
      </w:r>
    </w:p>
    <w:p w14:paraId="65ADA0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you determine your own self-perception?</w:t>
      </w:r>
    </w:p>
    <w:p w14:paraId="182A9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但你如何确定自己的自我感知呢？</w:t>
      </w:r>
    </w:p>
    <w:p w14:paraId="36D46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you desire to excel in.</w:t>
      </w:r>
    </w:p>
    <w:p w14:paraId="7A159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考虑你渴望在什么方面表现卓越。</w:t>
      </w:r>
    </w:p>
    <w:p w14:paraId="46DDF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beings naturally desire to excel in what is intrinsic to their nature.</w:t>
      </w:r>
    </w:p>
    <w:p w14:paraId="64DDA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所有存在物天生都渴望在与其本性内在相关的事物上表现卓越。</w:t>
      </w:r>
    </w:p>
    <w:p w14:paraId="0ACA02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seeks to build itself up.</w:t>
      </w:r>
    </w:p>
    <w:p w14:paraId="11D40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每一个受造物都寻求建立自身。</w:t>
      </w:r>
    </w:p>
    <w:p w14:paraId="18D94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your desire is to excel in matters pertaining to the outward person, such as knowledge, reputation, wealth, and external comforts, then your focus is on the outward person and flesh as your true self.</w:t>
      </w:r>
    </w:p>
    <w:p w14:paraId="5CED0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因此，如果你渴望在涉及外在的人的事物上表现卓越，如知识、名誉、财富和外在的舒适，那么你的重点是将外在的人和肉体视为真实的自我。</w:t>
      </w:r>
    </w:p>
    <w:p w14:paraId="63323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seek an inner excellence, caring not for worldly acclaim but striving for the praise of God, the comfort of a clear conscience, and the assurance of salvation, then it is a sign that you regard the inner person as your true self.</w:t>
      </w:r>
    </w:p>
    <w:p w14:paraId="12B9A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然而，如果你寻求一种内在的卓越，不在意世俗的赞许，而是努力追求上帝的称赞、清白良心的安慰以及救恩的确据，那么这是一个迹象，表明你将内在的人视为真实的自我。</w:t>
      </w:r>
    </w:p>
    <w:p w14:paraId="00381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where you store your treasure: Do you store it in the regenerate part, consistently working to enrich that aspect of yourself and depositing something into that chest every day?</w:t>
      </w:r>
    </w:p>
    <w:p w14:paraId="1066B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考虑你把财宝存在哪里：你是否把它存在重生的部分，持续致力于充实你自身的那个层面，并每天向那个箱子里存入一些东西？</w:t>
      </w:r>
    </w:p>
    <w:p w14:paraId="25CCE3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consider that your true self.</w:t>
      </w:r>
    </w:p>
    <w:p w14:paraId="71F55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那么你就将那部分视为真实的自我。</w:t>
      </w:r>
    </w:p>
    <w:p w14:paraId="6966F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saying goes, "Where your treasure is, there your heart will be also."</w:t>
      </w:r>
    </w:p>
    <w:p w14:paraId="2B7BB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正如俗话所说，“你的财宝在哪里，你的心也在那里。”</w:t>
      </w:r>
    </w:p>
    <w:p w14:paraId="019C0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so affected that, even though they face troubles and declines in their worldly possessions and health, as long as they find their regenerate part safe, thriving, and in good standing with God, they are content.</w:t>
      </w:r>
    </w:p>
    <w:p w14:paraId="25937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当一个人受到如此影响，以至于尽管他在世俗财产和健康方面面临麻烦和衰退，但只要他发现重生的部分安全、蓬勃且在上帝面前状态良好，他就心满意足。</w:t>
      </w:r>
    </w:p>
    <w:p w14:paraId="247FC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a person whose house has been broken into; they rush to their chest, where their most valuable possessions lie, and if those are safe, they believe all is well.</w:t>
      </w:r>
    </w:p>
    <w:p w14:paraId="5DD51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这就像是一个房屋被盗的人；他冲向他的箱子，那里放着他最珍贵的财产，如果那些财产是安全的，他就相信一切都好。</w:t>
      </w:r>
    </w:p>
    <w:p w14:paraId="3D4AF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store your treasure in the outward person, amassing worldly possessions to the point where you would consider yourself ruined without them, then you make that outward self your true self.</w:t>
      </w:r>
    </w:p>
    <w:p w14:paraId="4EE98E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但如果你把财宝存在外在的人身上，积累世俗财产到了一旦失去便认为自己毁灭了的地步，那么你就把那个外在的自我当作了真实的自我。</w:t>
      </w:r>
    </w:p>
    <w:p w14:paraId="1F919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with individuals like Haman, Nabal, Achitophel, and all carnal people.</w:t>
      </w:r>
    </w:p>
    <w:p w14:paraId="5A236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哈曼、拿八、亚希多弗以及所有属肉体的人都是如此。</w:t>
      </w:r>
    </w:p>
    <w:p w14:paraId="1D564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inevitably sink when external circumstances deteriorate, or they fear the loss of their lives and goods.</w:t>
      </w:r>
    </w:p>
    <w:p w14:paraId="01D56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当外部环境恶化，或者他们担心失去生命和财物时，他们的心不可避免地会沉下去。</w:t>
      </w:r>
    </w:p>
    <w:p w14:paraId="0C9F1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another person is like grapes with wine inside placed in a winepress; even if the skin and husk perish, the wine is preserved.</w:t>
      </w:r>
    </w:p>
    <w:p w14:paraId="30948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然而，另一个人就像被放进压酒池的有酒在内的葡萄；即便皮和壳破灭了，酒仍被保全。</w:t>
      </w:r>
    </w:p>
    <w:p w14:paraId="14154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with the Saints during persecution; their inner selves remain intact, and they only lose the outer husks.</w:t>
      </w:r>
    </w:p>
    <w:p w14:paraId="0F157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圣徒在受逼迫时也是如此；他们内在的自我保持完好，他们失去的只是外在的壳。</w:t>
      </w:r>
    </w:p>
    <w:p w14:paraId="167D1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person has nothing within them except flesh and an outward self, then when those perish, everything they have is lost, including themselves.</w:t>
      </w:r>
    </w:p>
    <w:p w14:paraId="1427A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但当一个人里面除了肉体和外在的自我之外别无他物时，当这些破灭时，他所拥有的一切都失去了，包括他自己。</w:t>
      </w:r>
    </w:p>
    <w:p w14:paraId="05D0C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wise to examine yourself and your self-perception before adversity strikes so that you can determine whether you possess something within you that will not perish but remain safe and sustain you.</w:t>
      </w:r>
    </w:p>
    <w:p w14:paraId="6B77E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因此，在逆境来临之前检查自己和你的自我认知是明智的，这样你就能确定你内心是否拥有某种不会毁灭、保持安全并能支撑你的东西。</w:t>
      </w:r>
    </w:p>
    <w:p w14:paraId="397C0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examination will also reveal whether you truly seek the Lord's face.</w:t>
      </w:r>
    </w:p>
    <w:p w14:paraId="5EDE7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这种检查也将揭示你是否在真心寻求主的面容。</w:t>
      </w:r>
    </w:p>
    <w:p w14:paraId="2E311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rule is to consider what you regard as your ultimate end.</w:t>
      </w:r>
    </w:p>
    <w:p w14:paraId="0267D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第二条准则是考虑你将什么视为你的终极目的（ultimate end）。</w:t>
      </w:r>
    </w:p>
    <w:p w14:paraId="314BE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where the differences can be quite subtle because, as we have mentioned, a person may perform many duties, be as diligent as another, and yet lose all their efforts if they do not seek the Lord's presence.</w:t>
      </w:r>
    </w:p>
    <w:p w14:paraId="2F80AC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由于我们提到的，一个人可能履行许多职责，和他人一样勤勉，但如果他不寻求主的同在，他所有的努力都将付诸东流，因此在这一点上差异可能非常细微。</w:t>
      </w:r>
    </w:p>
    <w:p w14:paraId="46B26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lies in the purpose you assign to your actions.</w:t>
      </w:r>
    </w:p>
    <w:p w14:paraId="5303C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关键在于你为行动赋予的目的。</w:t>
      </w:r>
    </w:p>
    <w:p w14:paraId="15626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an action may be good in itself, if the ultimate end is your own satisfaction or if you only use God's glory as a bridge, everything is lost.</w:t>
      </w:r>
    </w:p>
    <w:p w14:paraId="12439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即便一个行为本身是好的，如果终极目的是你自己的满足，或者你仅仅把上帝的荣耀当作桥梁，那么一切都落空了。</w:t>
      </w:r>
    </w:p>
    <w:p w14:paraId="39DAD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essential to distinguish between the end of the work itself and the end of the worker.</w:t>
      </w:r>
    </w:p>
    <w:p w14:paraId="2954A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区分工作本身的目的（end of the work）和工作者的目的（end of the worker）至关重要。</w:t>
      </w:r>
    </w:p>
    <w:p w14:paraId="3D8FF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work itself may be virtuous, even among hypocrites, as long as the action is intrinsically holy and directed towards God's service.</w:t>
      </w:r>
    </w:p>
    <w:p w14:paraId="15E74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只要行为在本质上是圣洁的且导向服事上帝，工作本身的目的可能是高尚的，即便在伪善者中也是如此。</w:t>
      </w:r>
    </w:p>
    <w:p w14:paraId="20801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 end of the worker is not the Lord but themselves, this difference persists throughout all actions.</w:t>
      </w:r>
    </w:p>
    <w:p w14:paraId="060B5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然而，如果工作者的目的不是主而是他们自己，这种区别就会贯彻于所有的行为之中。</w:t>
      </w:r>
    </w:p>
    <w:p w14:paraId="5AC27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people traveling the same path may have different destinations.</w:t>
      </w:r>
    </w:p>
    <w:p w14:paraId="3F1BC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走在同一条路上的两个人可能有不同的目的地。</w:t>
      </w:r>
    </w:p>
    <w:p w14:paraId="0500E3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Zechariah 7, which discusses the feasts and fasts of the Jews (both considered holy duties), God says in verses 5-7, "But did you do it for Me?"</w:t>
      </w:r>
    </w:p>
    <w:p w14:paraId="6C8C6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在讨论犹太人节期和禁食（两者都被视为神圣职责）的撒迦利亚书 7 章中，上帝在 5-7 节说：“你们……岂是向我……呢？”</w:t>
      </w:r>
    </w:p>
    <w:p w14:paraId="771389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Hosea 10:1, despite bearing much fruit, Israel is called an empty vine because they produced it for themselves, not for the Lord.</w:t>
      </w:r>
    </w:p>
    <w:p w14:paraId="0149A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同样，在何西阿书 10:1 中，尽管结出了许多果子，以色列却被称为空虚的葡萄树，因为他们是为自己结果子，而不是为主。</w:t>
      </w:r>
    </w:p>
    <w:p w14:paraId="26B25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difference between a carnal person and a regenerate person lies in their motivations.</w:t>
      </w:r>
    </w:p>
    <w:p w14:paraId="1AD49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属肉体的人与重生的人之间的根本区别在于他们的动机。</w:t>
      </w:r>
    </w:p>
    <w:p w14:paraId="471B8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person, when about to do something, asks, "What good will this bring to me? What profit or credit will I gain from it?"</w:t>
      </w:r>
    </w:p>
    <w:p w14:paraId="5329C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一个属肉体的人在打算做某事时会问：“这会给我带来什么好处？我会从中获得什么利益或名誉？”</w:t>
      </w:r>
    </w:p>
    <w:p w14:paraId="1D88D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answer is none, they set it aside.</w:t>
      </w:r>
    </w:p>
    <w:p w14:paraId="3F182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如果答案是没有，他们就会把它搁在一边。</w:t>
      </w:r>
    </w:p>
    <w:p w14:paraId="235BD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godly person, insofar as they are godly, asks, "Is this commanded by God? Is it for His glory and advantage?"</w:t>
      </w:r>
    </w:p>
    <w:p w14:paraId="2E483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然而，一个敬虔的人就其敬虔而言会问：“这是上帝命令的吗？这是为了 祂的荣耀和益处吗？”</w:t>
      </w:r>
    </w:p>
    <w:p w14:paraId="6BF05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preach the Gospel or study, consider your end: Is it for God?</w:t>
      </w:r>
    </w:p>
    <w:p w14:paraId="4BF35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当你传福音或学习时，考虑你的目的：是为了上帝吗？</w:t>
      </w:r>
    </w:p>
    <w:p w14:paraId="10E8DB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examine your end in your trade or any civil action and judge accordingly.</w:t>
      </w:r>
    </w:p>
    <w:p w14:paraId="656E5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同样，在你的行业或任何公民行动中检查你的目的，并据此做出判断。</w:t>
      </w:r>
    </w:p>
    <w:p w14:paraId="11026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a person seek God in everything? Can they not consider themselves at all?</w:t>
      </w:r>
    </w:p>
    <w:p w14:paraId="2E976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但一个人是否应该在凡事上寻求上帝？难道他们一点都不能考虑自己吗？</w:t>
      </w:r>
    </w:p>
    <w:p w14:paraId="20277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end must always be superior to that which leads to it.</w:t>
      </w:r>
    </w:p>
    <w:p w14:paraId="3DE92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终极目的必须始终优于通向它的手段。</w:t>
      </w:r>
    </w:p>
    <w:p w14:paraId="0D0DCB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supreme good must be the supreme end.</w:t>
      </w:r>
    </w:p>
    <w:p w14:paraId="49243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因此，最高的美善必须是最高的终点。</w:t>
      </w:r>
    </w:p>
    <w:p w14:paraId="10A79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consider God better than everything else, you do not make Him your ultimate end or your God.</w:t>
      </w:r>
    </w:p>
    <w:p w14:paraId="4C7A6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除非你认为上帝优于一切，否则你并没有把 祂当作你终极的目的或你的上帝。</w:t>
      </w:r>
    </w:p>
    <w:p w14:paraId="7341A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ultimate end commands everything, is the most perfect, encompasses all other ends, and is unique to the Lord alone.</w:t>
      </w:r>
    </w:p>
    <w:p w14:paraId="516E8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此外，终极目的统帅一切，它是最完美的，涵盖了所有其他目的，并且唯独属于主。</w:t>
      </w:r>
    </w:p>
    <w:p w14:paraId="72921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said of any person or creature; hence, God alone should be your ultimate end.</w:t>
      </w:r>
    </w:p>
    <w:p w14:paraId="11E40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这不能适用于任何个人或受造物；因此，唯有上帝应该是你的终极目的。</w:t>
      </w:r>
    </w:p>
    <w:p w14:paraId="6F8F6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can't a person make their own happiness their end and do everything for their own improvement?</w:t>
      </w:r>
    </w:p>
    <w:p w14:paraId="78445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但一个人难道不能把自己的幸福作为终点，为了自己的进步而做一切吗？</w:t>
      </w:r>
    </w:p>
    <w:p w14:paraId="11C8A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and indeed always does so, out of necessity, as previously mentioned.</w:t>
      </w:r>
    </w:p>
    <w:p w14:paraId="4D242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正如之前提到的，出于必然，一个人可以这样做，而且确实一直这样做。</w:t>
      </w:r>
    </w:p>
    <w:p w14:paraId="2DAC1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are two ends to consider: the thing itself that a person makes their end, and the benefit or fruit that comes from attaining it.</w:t>
      </w:r>
    </w:p>
    <w:p w14:paraId="49B6C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然而，有两个目的（ends）需要考虑：一个人作为其目的事物本身，以及实现它所带来的益处或果实。</w:t>
      </w:r>
    </w:p>
    <w:p w14:paraId="36978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is the sweetness that follows all ends, much like how a shadow follows a body.</w:t>
      </w:r>
    </w:p>
    <w:p w14:paraId="0120F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幸福是伴随所有目的而来的甜蜜，就像影子伴随身体一样。</w:t>
      </w:r>
    </w:p>
    <w:p w14:paraId="75B83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question is what you seek happiness from, as that becomes your primary end.</w:t>
      </w:r>
    </w:p>
    <w:p w14:paraId="262B8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因此，问题在于你从什么事物中寻求幸福，因为那将成为你主要的目的。</w:t>
      </w:r>
    </w:p>
    <w:p w14:paraId="6478A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you can make yourself happy through riches and pleasures that you aim at for your own sake?</w:t>
      </w:r>
    </w:p>
    <w:p w14:paraId="5D92D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你是否认为通过为了自己的缘故而追求的财富和享乐，就能让自己幸福？</w:t>
      </w:r>
    </w:p>
    <w:p w14:paraId="1A80A3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expect all your happiness to come from the Lord alone?</w:t>
      </w:r>
    </w:p>
    <w:p w14:paraId="15A58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还是你期望所有的幸福都唯独来自主？</w:t>
      </w:r>
    </w:p>
    <w:p w14:paraId="29526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look to for happiness is your chief end.</w:t>
      </w:r>
    </w:p>
    <w:p w14:paraId="01F72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你仰望从何处获得幸福，何处就是你的首要目的。</w:t>
      </w:r>
    </w:p>
    <w:p w14:paraId="20E18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from God, then you make God your ultimate end, and your own happiness is merely the fruit that arises from seeking Him.</w:t>
      </w:r>
    </w:p>
    <w:p w14:paraId="1E1D2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如果是来自上帝，那么你就以上帝为你的终极目的，而你自己的幸福仅仅是寻求 祂所产生的果实。</w:t>
      </w:r>
    </w:p>
    <w:p w14:paraId="05716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can't a person provide for themselves?</w:t>
      </w:r>
    </w:p>
    <w:p w14:paraId="4E69B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但一个人难道不能为自己筹谋吗？</w:t>
      </w:r>
    </w:p>
    <w:p w14:paraId="4307A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but in this way: a person's thoughts are mainly occupied with either work or wages.</w:t>
      </w:r>
    </w:p>
    <w:p w14:paraId="0970D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当然可以，但要以这种方式：一个人的心思主要占据在工作或酬劳上。</w:t>
      </w:r>
    </w:p>
    <w:p w14:paraId="4EB53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work, you must do it for God alone, as His servant.</w:t>
      </w:r>
    </w:p>
    <w:p w14:paraId="4597A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如果是工作，你必须作为 祂的仆人，唯独为上帝而做。</w:t>
      </w:r>
    </w:p>
    <w:p w14:paraId="5775B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concerns wages (such as matters related to your name or estate), similarly, you should look to God alone for them.</w:t>
      </w:r>
    </w:p>
    <w:p w14:paraId="28F1D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如果是涉及酬劳（例如关于你的名声或产业的事），同样地，你应该唯独向上帝仰望。</w:t>
      </w:r>
    </w:p>
    <w:p w14:paraId="53205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employment should revolve around doing everything for God and receiving everything from God.</w:t>
      </w:r>
    </w:p>
    <w:p w14:paraId="0030D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你所有的事务都应围绕着为上帝做一切、从上帝领受一切。</w:t>
      </w:r>
    </w:p>
    <w:p w14:paraId="19F18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were a perfect servant to another person, they would focus solely on their Master in matters of work and take only the wages their Master provides.</w:t>
      </w:r>
    </w:p>
    <w:p w14:paraId="6DE3D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如果一个人是另一个人的完美仆人，他在工作事务上会唯独关注他的主人，并且只领取他的主人所提供的酬劳。</w:t>
      </w:r>
    </w:p>
    <w:p w14:paraId="083AE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resolve everything in their Master.</w:t>
      </w:r>
    </w:p>
    <w:p w14:paraId="0539B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他在主人那里解决一切问题。</w:t>
      </w:r>
    </w:p>
    <w:p w14:paraId="3AEB4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 creature is a perfect servant to another creature; we are servants to God.</w:t>
      </w:r>
    </w:p>
    <w:p w14:paraId="1F7D8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然而，没有任何受造物是另一个受造物的完美仆人；我们是上帝的仆人。</w:t>
      </w:r>
    </w:p>
    <w:p w14:paraId="7AE4A4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do all our work for God and rely on His providence for wages.</w:t>
      </w:r>
    </w:p>
    <w:p w14:paraId="70019B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因此，我们应当为了上帝做我们所有的工作，并依靠 祂的护理（providence）来获得酬劳。</w:t>
      </w:r>
    </w:p>
    <w:p w14:paraId="71FC9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provision for oneself is essentially casting oneself upon the Lord.</w:t>
      </w:r>
    </w:p>
    <w:p w14:paraId="0BF05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这种为自己筹谋在本质上就是将自己投靠主。</w:t>
      </w:r>
    </w:p>
    <w:p w14:paraId="28F3E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duty to provide for ourselves; that is the Lord's role.</w:t>
      </w:r>
    </w:p>
    <w:p w14:paraId="4F56F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为我们筹谋不是我们的职责；那是主的角色。</w:t>
      </w:r>
    </w:p>
    <w:p w14:paraId="1A701B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us do everything for Him, and it is His responsibility to provide for us, which He will do.</w:t>
      </w:r>
    </w:p>
    <w:p w14:paraId="70AAE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因此，让我们为 祂做一切，而为我们筹谋是 祂的责任，祂也必会这样做。</w:t>
      </w:r>
    </w:p>
    <w:p w14:paraId="0A54A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can't a person have both God and themselves in mind when they act?</w:t>
      </w:r>
    </w:p>
    <w:p w14:paraId="66757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但一个人在行动时，难道不能同时把上帝和自己都放在心上吗？</w:t>
      </w:r>
    </w:p>
    <w:p w14:paraId="121CB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this, consider Matthew 6:22-23: "The light of the body is the eye; if therefore the eye be single, the whole body shall be full of light."</w:t>
      </w:r>
    </w:p>
    <w:p w14:paraId="2C0DF6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作为对此的回应，请思考马太福音 6:22-23：“眼睛就是身上的灯。你的眼睛若了亮（single，原文意为单纯或专一），全身就光明。”</w:t>
      </w:r>
    </w:p>
    <w:p w14:paraId="3C56E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eye focuses on a single subject, one object only.</w:t>
      </w:r>
    </w:p>
    <w:p w14:paraId="65365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单纯的眼专注于单一的主题，仅有一个对象。</w:t>
      </w:r>
    </w:p>
    <w:p w14:paraId="51794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person is said to have a single eye when they look to the Lord alone, making nothing else their god.</w:t>
      </w:r>
    </w:p>
    <w:p w14:paraId="19E1B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因此，当一个人唯独仰望主，不把别的事物当作他的神时，他就被说成有一只单纯的眼。</w:t>
      </w:r>
    </w:p>
    <w:p w14:paraId="44CB0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regard riches or anything else as their god.</w:t>
      </w:r>
    </w:p>
    <w:p w14:paraId="0F7A1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他不把财富或任何其他东西视为他的神。</w:t>
      </w:r>
    </w:p>
    <w:p w14:paraId="5899F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their entire life is filled with goodness, and they see where they are heading.</w:t>
      </w:r>
    </w:p>
    <w:p w14:paraId="756B8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在那种情况下，他的一生都充满了美善，他知道自己正走向何方。</w:t>
      </w:r>
    </w:p>
    <w:p w14:paraId="1B47F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eye is evil, which is the opposite of being single (since a rule in interpreting Scripture is to explain phrases by what opposes them), it is a wicked eye.</w:t>
      </w:r>
    </w:p>
    <w:p w14:paraId="537FD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但如果眼睛是恶的，这是单纯（single）的反面（因为释经的一个规则是通过对立物来解释短语），这就是一只邪恶的眼。</w:t>
      </w:r>
    </w:p>
    <w:p w14:paraId="31B0A6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if it is divided, looking partly to God and partly to oneself, it is wicked.</w:t>
      </w:r>
    </w:p>
    <w:p w14:paraId="77B97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这意味着如果它是分裂的，部分仰望上帝，部分仰望自己，它就是邪恶的。</w:t>
      </w:r>
    </w:p>
    <w:p w14:paraId="04C24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James puts it, such a person is double-minded and unstable in all their ways.</w:t>
      </w:r>
    </w:p>
    <w:p w14:paraId="10C70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正如圣雅各所言，这样的人是心怀二意，在他一切所行的路上都没有定见。</w:t>
      </w:r>
    </w:p>
    <w:p w14:paraId="1017F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someone has their eye on the world and themselves while also focusing on God, they are like a person torn between two paths, unsure of which to take.</w:t>
      </w:r>
    </w:p>
    <w:p w14:paraId="6B17F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当一个人的目光注视着世界和自我，同时又关注上帝时，他就像一个徘徊在两条道路之间的人，不知道该走哪一条。</w:t>
      </w:r>
    </w:p>
    <w:p w14:paraId="5DAB5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unstable, wavering in all their actions, shifting from one side (for God) to another (for themselves).</w:t>
      </w:r>
    </w:p>
    <w:p w14:paraId="0C19D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他们是不稳定的，在所有的行动中摇摆不定，从一侧（为了上帝）转向另一侧（为了自己）。</w:t>
      </w:r>
    </w:p>
    <w:p w14:paraId="4AE92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their entire life is in darkness, their conduct is wicked, as they are off course and lack a clear path.</w:t>
      </w:r>
    </w:p>
    <w:p w14:paraId="1677E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结果，他们的一生都在黑暗中，他们的行事是邪恶的，因为他们偏离了航线，缺乏清晰的路径。</w:t>
      </w:r>
    </w:p>
    <w:p w14:paraId="57A04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have a proper direction or a clear objective, instead moving aimlessly between different pursuits.</w:t>
      </w:r>
    </w:p>
    <w:p w14:paraId="67B0F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他们没有正确的方向或明确的目标，而是在不同的追求之间漫无目的地移动。</w:t>
      </w:r>
    </w:p>
    <w:p w14:paraId="31467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argue that even the holiest person has some self-interest in their actions.</w:t>
      </w:r>
    </w:p>
    <w:p w14:paraId="33101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但你可能会辩解说，即便是最神圣的人，在他们的行动中也会带有一些私利。</w:t>
      </w:r>
    </w:p>
    <w:p w14:paraId="68D59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when a person has chosen the Lord as their ultimate goal, even if they stumble along the way, make mistakes, and have falls.</w:t>
      </w:r>
    </w:p>
    <w:p w14:paraId="70D94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当一个人已经选择主作为他的终极目标时，即使他一路上踉跄、犯错并跌倒，这也是一回事。</w:t>
      </w:r>
    </w:p>
    <w:p w14:paraId="184D2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moments of self-interest, but they have chosen the Lord and continue to follow Him.</w:t>
      </w:r>
    </w:p>
    <w:p w14:paraId="1B09C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他们可能有私利的时刻，但他们已经选择了主，并继续跟随 祂。</w:t>
      </w:r>
    </w:p>
    <w:p w14:paraId="20B58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different from someone who is torn between two paths, sometimes choosing one and sometimes the other, like a carnal person.</w:t>
      </w:r>
    </w:p>
    <w:p w14:paraId="592A0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这与一个徘徊在两条道路之间、有时选择这一条、有时选择那一条的人（如属肉体的人）是不同的。</w:t>
      </w:r>
    </w:p>
    <w:p w14:paraId="24DDC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question now is how to determine whether we make the Lord our ultimate goal or not.</w:t>
      </w:r>
    </w:p>
    <w:p w14:paraId="1C08B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现在的主要问题是如何判断我们是否把主当作我们的终极目标。</w:t>
      </w:r>
    </w:p>
    <w:p w14:paraId="67E2D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rules can help you with that.</w:t>
      </w:r>
    </w:p>
    <w:p w14:paraId="3FF28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这些准则可以帮助你。</w:t>
      </w:r>
    </w:p>
    <w:p w14:paraId="3FE27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goal guides a person's entire life.</w:t>
      </w:r>
    </w:p>
    <w:p w14:paraId="76677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终极目标引导一个人的一生。</w:t>
      </w:r>
    </w:p>
    <w:p w14:paraId="28EA5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goals only apply to specific actions at particular times because they are specific goals.</w:t>
      </w:r>
    </w:p>
    <w:p w14:paraId="7E376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所有其他目标只适用于特定时间的特定行动，因为它们是具体的目的。</w:t>
      </w:r>
    </w:p>
    <w:p w14:paraId="239CA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goal commands everything in a person, including all their actions.</w:t>
      </w:r>
    </w:p>
    <w:p w14:paraId="77BBD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终极目标统帅着一个人的一切，包括他所有的行动。</w:t>
      </w:r>
    </w:p>
    <w:p w14:paraId="18ED6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make the Lord your ultimate goal when you focus on the Lord in all your actions, whether public or private.</w:t>
      </w:r>
    </w:p>
    <w:p w14:paraId="2C1B6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因此，当你在所有的行动中（无论是公开还是私下）都专注于主时，你就把主当作了你的终极目标。</w:t>
      </w:r>
    </w:p>
    <w:p w14:paraId="32F00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are a magistrate or a private individual, whether it's business or recreation, if God is your goal, your focus will always be on the Lord in all respects and relationships.</w:t>
      </w:r>
    </w:p>
    <w:p w14:paraId="7E242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无论你是一名官长还是普通百姓，无论是业务还是娱乐，如果上帝是你的目标，你的重点将始终在所有方面和关系中都指向主。</w:t>
      </w:r>
    </w:p>
    <w:p w14:paraId="0AF98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who doesn't make God their ultimate goal may find that they have secret paths of their own, secret motions that differ from and oppose God's will, hidden even from themselves or not recognized at all times.</w:t>
      </w:r>
    </w:p>
    <w:p w14:paraId="217BA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不以上帝为终极目标的人可能会发现，他们有自己的秘密路径，有与上帝旨意相异且对立的秘密动机，这些甚至连他们自己都不知道，或者并非总能察觉。</w:t>
      </w:r>
    </w:p>
    <w:p w14:paraId="7E8ED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ultimate goal commands all and leaves nothing out, subjecting even the smallest action to itself.</w:t>
      </w:r>
    </w:p>
    <w:p w14:paraId="3E59B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然而，终极目标统帅着一切，不遗漏任何事物，甚至使最微小的行动也服从于它。</w:t>
      </w:r>
    </w:p>
    <w:p w14:paraId="6C6FE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goal sets limits for all means but is not limited itself.</w:t>
      </w:r>
    </w:p>
    <w:p w14:paraId="1436E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终极目标为所有手段设定了限制，但其自身不受限制。</w:t>
      </w:r>
    </w:p>
    <w:p w14:paraId="441E2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dictates how far you should go, but there are no limits set for the goal itself.</w:t>
      </w:r>
    </w:p>
    <w:p w14:paraId="2C618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它规定了你应该走多远，但目标本身没有设定限制。</w:t>
      </w:r>
    </w:p>
    <w:p w14:paraId="5565F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health is your goal, it sets limits for all the means you use, such as food, drink, and medicine.</w:t>
      </w:r>
    </w:p>
    <w:p w14:paraId="7FB5A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例如，如果健康是你的目标，它会为你使用的所有手段（如食物、饮料和药物）设定限制。</w:t>
      </w:r>
    </w:p>
    <w:p w14:paraId="0A001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take what contributes to that goal, and no more.</w:t>
      </w:r>
    </w:p>
    <w:p w14:paraId="64A44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你只摄取有助于那个目标的东西，绝不多取。</w:t>
      </w:r>
    </w:p>
    <w:p w14:paraId="38AF3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are no limits set for health itself; you can never have too much health.</w:t>
      </w:r>
    </w:p>
    <w:p w14:paraId="5BEA2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然而，健康本身没有设定限制；你永远不会拥有过度的健康。</w:t>
      </w:r>
    </w:p>
    <w:p w14:paraId="1C995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what sets limits to your course, where you say, "I will go this far and no further."</w:t>
      </w:r>
    </w:p>
    <w:p w14:paraId="2A2D6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因此，考虑是什么为你的历程设定了界限，使你说道：“我只会走到这一步，不会再往前走了。”</w:t>
      </w:r>
    </w:p>
    <w:p w14:paraId="2F832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make yourself your goal, you will limit your holiness in such a way that you won't lose your friends or your wealth.</w:t>
      </w:r>
    </w:p>
    <w:p w14:paraId="349A4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如果你以自己为目标，你就会限制自己的圣洁，以免失去朋友或财富。</w:t>
      </w:r>
    </w:p>
    <w:p w14:paraId="78A0B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go only so far as to avoid harming yourself because you are your own goal.</w:t>
      </w:r>
    </w:p>
    <w:p w14:paraId="15065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你只会走到不伤害自己为止，因为你就是你自己的目标。</w:t>
      </w:r>
    </w:p>
    <w:p w14:paraId="242C4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limit your holiness, stop at a certain point, or give up.</w:t>
      </w:r>
    </w:p>
    <w:p w14:paraId="06A17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因此，你限制了自己的圣洁，在某一点停下来，或者干脆放弃。</w:t>
      </w:r>
    </w:p>
    <w:p w14:paraId="79FC2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is your goal, you will believe that you can never have enough of God and holiness.</w:t>
      </w:r>
    </w:p>
    <w:p w14:paraId="5D4D0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但如果上帝是你的目标，你会相信自己对上帝和圣洁追求永远不够。</w:t>
      </w:r>
    </w:p>
    <w:p w14:paraId="16F84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your actions of holiness and zeal exceed your reputation and harm your wealth, you won't care because your goal is not to preserve yourself or what belongs to you.</w:t>
      </w:r>
    </w:p>
    <w:p w14:paraId="7E1C2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即便你的圣洁和热心行为超出了你的声望并损害了你的财富，你也不会在意，因为你的目标不是为了保全你自己或属于你的东西。</w:t>
      </w:r>
    </w:p>
    <w:p w14:paraId="027BA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know your ultimate goal by the secret sense that accompanies every action you take.</w:t>
      </w:r>
    </w:p>
    <w:p w14:paraId="436F3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你会通过伴随你每一个行动的内心隐秘感觉，来识别你的终极目标。</w:t>
      </w:r>
    </w:p>
    <w:p w14:paraId="0BEE7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difference between humans and other creatures; humans can reflect on their own actions.</w:t>
      </w:r>
    </w:p>
    <w:p w14:paraId="63B52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这就是人类与其他受造物的区别；人类能够反思自己的行动。</w:t>
      </w:r>
    </w:p>
    <w:p w14:paraId="0BF1C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closely examine your actions and ask your heart, "What is my purpose and intention in this action?" there is a secret sense that accompanies the action in your heart that will reveal it.</w:t>
      </w:r>
    </w:p>
    <w:p w14:paraId="7186C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如果你仔细检查你的行动并询问你的内心：“我这次行动的目的和意图是什么？”在你心中伴随着行动的一种隐秘感觉会揭示答案。</w:t>
      </w:r>
    </w:p>
    <w:p w14:paraId="768A6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why you do any given task, why you take it on, and why you invest effort and resources in it.</w:t>
      </w:r>
    </w:p>
    <w:p w14:paraId="34B71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因此，考虑你为什么做某项特定的任务，你为什么要承担它，以及你为什么要投入精力和资源。</w:t>
      </w:r>
    </w:p>
    <w:p w14:paraId="7D2CF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 heart, "Is it for the Lord or for myself?"</w:t>
      </w:r>
    </w:p>
    <w:p w14:paraId="7F4CC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询问你的心：“是为了主，还是为了我自己？”</w:t>
      </w:r>
    </w:p>
    <w:p w14:paraId="2DBD6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doesn't reveal it to you, examine the circumstances and manner in which you do it.</w:t>
      </w:r>
    </w:p>
    <w:p w14:paraId="35C28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如果这还不能向你揭示，那就检查你行事的处境和方式。</w:t>
      </w:r>
    </w:p>
    <w:p w14:paraId="1FB865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yourself why you preach or pray in a certain way, why you do things in a particular manner, and why you choose one action over another.</w:t>
      </w:r>
    </w:p>
    <w:p w14:paraId="46C8D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问问你自己，为什么你以某种特定的方式讲道或祷告，为什么你以某种特定的方式行事，以及为什么你选择一个行动而放弃另一个。</w:t>
      </w:r>
    </w:p>
    <w:p w14:paraId="031CF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doesn't clarify it, examine your affections.</w:t>
      </w:r>
    </w:p>
    <w:p w14:paraId="70283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如果这还不清楚，那就检查你的情感。</w:t>
      </w:r>
    </w:p>
    <w:p w14:paraId="749FF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you feel or what troubles you about it after the action is completed.</w:t>
      </w:r>
    </w:p>
    <w:p w14:paraId="2CF55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考虑在行动完成后你的感受如何，或者什么事情令你烦恼。</w:t>
      </w:r>
    </w:p>
    <w:p w14:paraId="69DF0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it's a task that, both in substance and manner, was done for the Lord.</w:t>
      </w:r>
    </w:p>
    <w:p w14:paraId="6A0AC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假设有一项任务，无论在内容还是方式上，都是为了主而做的。</w:t>
      </w:r>
    </w:p>
    <w:p w14:paraId="5E806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it's done, what do you grieve over?</w:t>
      </w:r>
    </w:p>
    <w:p w14:paraId="38EE2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但在完成后，你为什么而忧伤？</w:t>
      </w:r>
    </w:p>
    <w:p w14:paraId="474DA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you've gained some discredit for yourself in its performance?</w:t>
      </w:r>
    </w:p>
    <w:p w14:paraId="726C4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是因为你在执行过程中为自己招致了一些名誉损失吗？</w:t>
      </w:r>
    </w:p>
    <w:p w14:paraId="44EDD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God hasn't received more glory from it?</w:t>
      </w:r>
    </w:p>
    <w:p w14:paraId="3A214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还是因为上帝没有从中得到更多的荣耀？</w:t>
      </w:r>
    </w:p>
    <w:p w14:paraId="7708E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emotions troubled because you've offended God in it, that something has been taken from God in it, or rather that something has been taken from yourself?</w:t>
      </w:r>
    </w:p>
    <w:p w14:paraId="6B382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你的情感烦扰是因为你在此事中得罪了上帝、上帝的荣耀受损，还是因为你自己损失了什么？</w:t>
      </w:r>
    </w:p>
    <w:p w14:paraId="07AF7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examining how your affections are occupied regarding the matter once it's completed, you can discern your ultimate goal.</w:t>
      </w:r>
    </w:p>
    <w:p w14:paraId="4EE60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通过检查在事情完成后，你的情感被什么所占据，你就能辨别你的终极目标。</w:t>
      </w:r>
    </w:p>
    <w:p w14:paraId="0F8E8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point is taken from Philippians 2:21: "For all seek their own, not the things which are Jesus Christ's."</w:t>
      </w:r>
    </w:p>
    <w:p w14:paraId="045E52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第五点取自腓立比书 2:21：“众人皆求自己的事，并不求耶稣基督的事。”</w:t>
      </w:r>
    </w:p>
    <w:p w14:paraId="57E363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whether you seek your own things or the things of Jesus Christ.</w:t>
      </w:r>
    </w:p>
    <w:p w14:paraId="04D9F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考虑你是求自己的事，还是求耶稣基督的事。</w:t>
      </w:r>
    </w:p>
    <w:p w14:paraId="5C4EA0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whether naturally, as the word is used there, which means doing something as if it were your own business.</w:t>
      </w:r>
    </w:p>
    <w:p w14:paraId="351BE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无论是在天性上，还是如那里所用的词所指的（意味着像做自己的事一样去行事），这都是真实的。</w:t>
      </w:r>
    </w:p>
    <w:p w14:paraId="21EA05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whether you seek the things of Christ as naturally as your own, and whether this can be determined by three things.</w:t>
      </w:r>
    </w:p>
    <w:p w14:paraId="372B0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考虑你是否像追求自己的事一样自然地追求基督的事，这可以通过三点来判定。</w:t>
      </w:r>
    </w:p>
    <w:p w14:paraId="40C01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person willingly undertakes what they do.</w:t>
      </w:r>
    </w:p>
    <w:p w14:paraId="58EE1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首先，一个人是否乐意承担他所做的事。</w:t>
      </w:r>
    </w:p>
    <w:p w14:paraId="1DA0E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someone has their own business to attend to, they do it willingly, with enthusiasm and great concern.</w:t>
      </w:r>
    </w:p>
    <w:p w14:paraId="078B4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当一个人有自己的事情要处理时，他会乐意去做，充满热情并极度关注。</w:t>
      </w:r>
    </w:p>
    <w:p w14:paraId="5FA8A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it's someone else's business, they may do it because they see it must be done and there's a reason for it, but they do it differently.</w:t>
      </w:r>
    </w:p>
    <w:p w14:paraId="491FE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但如果是别人的事，他可能会去做，因为他看到必须做且有理由做，但他做的方式会不同。</w:t>
      </w:r>
    </w:p>
    <w:p w14:paraId="7435A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the saints willingly take on the Lord's business.</w:t>
      </w:r>
    </w:p>
    <w:p w14:paraId="7F7B5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同样，圣徒们乐意承担主的事。</w:t>
      </w:r>
    </w:p>
    <w:p w14:paraId="7F4CF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see this in Saint Paul in Romans 15:20 when he says, "Yea, so have I strived to preach the gospel."</w:t>
      </w:r>
    </w:p>
    <w:p w14:paraId="12542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你可以在罗马书 15:20 中看到圣保罗，他说：“我立了志向（strived），不在基督的名被称过的地方传福音。”</w:t>
      </w:r>
    </w:p>
    <w:p w14:paraId="19D51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"strived" in the original Greek is "philotimeomai," which means "I was ambitious."</w:t>
      </w:r>
    </w:p>
    <w:p w14:paraId="249AC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原文希腊语中的“立志（strived）”一词是“philotimeomai”，意为“我很有野心（ambitious）”。</w:t>
      </w:r>
    </w:p>
    <w:p w14:paraId="2736A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desires of an ambitious person, who overlooks everything for their advancement; such desires Paul had for preaching the Gospel.</w:t>
      </w:r>
    </w:p>
    <w:p w14:paraId="74A8C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想想一个有野心的人的渴望，他为了晋升而忽视一切；保罗对传福音也持有这样的渴望。</w:t>
      </w:r>
    </w:p>
    <w:p w14:paraId="0262D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expresses a similar affection in 2 Corinthians 11:28, "Besides the things that are without, that which cometh upon me daily, the care of all the churches."</w:t>
      </w:r>
    </w:p>
    <w:p w14:paraId="0BEE1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他在哥林多后书 11:28 中表达了类似的情感：“除了这外面的事，还有天天压在我身上的事，就是为众教会挂心的事。”</w:t>
      </w:r>
    </w:p>
    <w:p w14:paraId="31B17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"Who is offended, and I burn not?"</w:t>
      </w:r>
    </w:p>
    <w:p w14:paraId="4514A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他问道：“有谁跌倒，我不焦急（burn）呢？”</w:t>
      </w:r>
    </w:p>
    <w:p w14:paraId="2B168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affections were so intense and quick that if any soul suffered harm or if Christ lost anything, he was immediately stirred and affected with grief.</w:t>
      </w:r>
    </w:p>
    <w:p w14:paraId="4D386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他的情感是如此炽热敏锐，以至于如果任何灵魂受损，或者基督遭受任何损失，他都会立即被触动并深感忧伤。</w:t>
      </w:r>
    </w:p>
    <w:p w14:paraId="7B588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do it diligently?</w:t>
      </w:r>
    </w:p>
    <w:p w14:paraId="4B950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你是否勤勉地去做？</w:t>
      </w:r>
    </w:p>
    <w:p w14:paraId="39F2C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something is to be done for the Lord Jesus, do you do it with all your might?</w:t>
      </w:r>
    </w:p>
    <w:p w14:paraId="2EB47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当要为主耶稣做某事时，你是否尽力而为？</w:t>
      </w:r>
    </w:p>
    <w:p w14:paraId="27BBF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it half-heartedly, you are far from seeking the Lord.</w:t>
      </w:r>
    </w:p>
    <w:p w14:paraId="3D2D7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如果你做得半心半意，你就远未在寻求主。</w:t>
      </w:r>
    </w:p>
    <w:p w14:paraId="6087F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person does for themselves, as long as they perceive it's for themselves, they will do it diligently and with all their might.</w:t>
      </w:r>
    </w:p>
    <w:p w14:paraId="56269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一个人凡为自己所做的事，只要他察觉是为了自己，他就会勤勉并尽力去做。</w:t>
      </w:r>
    </w:p>
    <w:p w14:paraId="3D855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love the Lord with all our might, and there's a curse for the opposite.</w:t>
      </w:r>
    </w:p>
    <w:p w14:paraId="03E38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我们被命令要尽力爱主，反之则有咒诅。</w:t>
      </w:r>
    </w:p>
    <w:p w14:paraId="510086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he that doth the work of the Lord negligently" doesn't mean doing the work weakly or with infirmities, for then all the saints would be cursed.</w:t>
      </w:r>
    </w:p>
    <w:p w14:paraId="7A6B0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“懈怠（negligently）去做主工的，必受咒诅”，这并不是指由于软弱或病痛而做得不好，否则所有的圣徒都要受咒诅了。</w:t>
      </w:r>
    </w:p>
    <w:p w14:paraId="18E21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Negligence here refers to actions done hypocritically and for other ends.</w:t>
      </w:r>
    </w:p>
    <w:p w14:paraId="49279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这里的“懈怠”指的是伪善地、为了其他目的而行的举动。</w:t>
      </w:r>
    </w:p>
    <w:p w14:paraId="04C684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cold, half-hearted, formal, customary performance of duties, whether it's receiving the Sacrament, engaging in any other duty, or addressing any matter concerning the Lord, if done with apathy, is a sign that it's not done for the Lord.</w:t>
      </w:r>
    </w:p>
    <w:p w14:paraId="6B93A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这种冰冷的、半心半意的、形式化的、例行公事般的职责履行——无论是领受圣礼、参与任何其他职责，还是处理任何涉及主的事物——如果是在冷漠中进行的，就是并非为主而做的迹象。</w:t>
      </w:r>
    </w:p>
    <w:p w14:paraId="1BA71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whether you do them faithfully, for that's how a person typically handles their own business.</w:t>
      </w:r>
    </w:p>
    <w:p w14:paraId="48EAF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考虑你是否忠心地行事，因为一个人通常就是这样处理自己的私事的。</w:t>
      </w:r>
    </w:p>
    <w:p w14:paraId="6EA0D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unfaithful to themselves.</w:t>
      </w:r>
    </w:p>
    <w:p w14:paraId="32753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没有人会对自己的事不忠。</w:t>
      </w:r>
    </w:p>
    <w:p w14:paraId="512CF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they may perform with only surface dedication, but not for themselves.</w:t>
      </w:r>
    </w:p>
    <w:p w14:paraId="1B8C9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对待别人，他们可能只表现出表面的投入，但对自己则不然。</w:t>
      </w:r>
    </w:p>
    <w:p w14:paraId="64E0A8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doing something faithfully means not merely completing the task but also caring about its effectiveness and seeing the fruit and results of it.</w:t>
      </w:r>
    </w:p>
    <w:p w14:paraId="5A23F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所以，忠心地行事不仅意味着完成任务，还意味着关心其效力，并察看其果实和结果。</w:t>
      </w:r>
    </w:p>
    <w:p w14:paraId="0289C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how you can discern whether you're doing something faithfully, it can be determined by this:</w:t>
      </w:r>
    </w:p>
    <w:p w14:paraId="70C6B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如果你问如何辨别自己是否忠心地行事，可以由这点来判断：</w:t>
      </w:r>
    </w:p>
    <w:p w14:paraId="14444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good action is to be done, do you care more about being the one to do it for your own credit, etc., like Diotrephes?</w:t>
      </w:r>
    </w:p>
    <w:p w14:paraId="2BBC8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当一件善行要去完成时，你是否更在意自己是那个执行者，好为自己赢得名誉等等，就像丢特腓一样？</w:t>
      </w:r>
    </w:p>
    <w:p w14:paraId="1A852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would you still do it even if your fame were not known?</w:t>
      </w:r>
    </w:p>
    <w:p w14:paraId="5A722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还是即便你的名声不为人知，你依然会去做？</w:t>
      </w:r>
    </w:p>
    <w:p w14:paraId="7C33A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have it done even if someone else does it?</w:t>
      </w:r>
    </w:p>
    <w:p w14:paraId="48438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即便别人去做了，你是否仍渴望它能达成？</w:t>
      </w:r>
    </w:p>
    <w:p w14:paraId="06702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it doesn't matter by whose hand the work progresses?</w:t>
      </w:r>
    </w:p>
    <w:p w14:paraId="39B75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你是否认为通过谁的手使工作取得进展并不重要？</w:t>
      </w:r>
    </w:p>
    <w:p w14:paraId="4BB268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do you do when there is a separation or distinction between the work of the Lord and your own reputation?</w:t>
      </w:r>
    </w:p>
    <w:p w14:paraId="4CAFB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其次，当主的工作与你个人的名誉发生分离或区别时，你会怎么做？</w:t>
      </w:r>
    </w:p>
    <w:p w14:paraId="10376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still as careful then?</w:t>
      </w:r>
    </w:p>
    <w:p w14:paraId="7B594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那时你依然如此谨慎吗？</w:t>
      </w:r>
    </w:p>
    <w:p w14:paraId="6D107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are intertwined, it's not known whether you're doing it for your own credit or for God's glory.</w:t>
      </w:r>
    </w:p>
    <w:p w14:paraId="4BBCB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当两者交织在一起时，人们不知道你做这件事是为了你自己的名誉还是为了上帝的荣耀。</w:t>
      </w:r>
    </w:p>
    <w:p w14:paraId="4A685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times when your own interests and the Lord's work will be separated.</w:t>
      </w:r>
    </w:p>
    <w:p w14:paraId="262A3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但有时你自身的利益与主的工作会分开。</w:t>
      </w:r>
    </w:p>
    <w:p w14:paraId="1FC54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you do then.</w:t>
      </w:r>
    </w:p>
    <w:p w14:paraId="11109E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考虑你那时会怎么做。</w:t>
      </w:r>
    </w:p>
    <w:p w14:paraId="358959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refrain from doing anything because you won't be the first one in the spotlight, or if you won't be seen in it?</w:t>
      </w:r>
    </w:p>
    <w:p w14:paraId="3F564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你会因为自己不能成为焦点人物，或者因为自己在其中不被看见，而拒绝做任何事吗？</w:t>
      </w:r>
    </w:p>
    <w:p w14:paraId="664D7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sign that you're doing it for yourself and not for the Lord.</w:t>
      </w:r>
    </w:p>
    <w:p w14:paraId="1A6CA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这是一个迹象，表明你是为了自己而不是为了主而做。</w:t>
      </w:r>
    </w:p>
    <w:p w14:paraId="46F42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two men carry a beam into a house, if both strive to go in first, they carry it in a crosswise manner.</w:t>
      </w:r>
    </w:p>
    <w:p w14:paraId="12816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当两个人把一根梁抬进屋子时，如果两个人都争着先进去，他们就会横着抬。</w:t>
      </w:r>
    </w:p>
    <w:p w14:paraId="21FF8D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are willing to follow one another, it goes in smoothly.</w:t>
      </w:r>
    </w:p>
    <w:p w14:paraId="47D81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然而，如果他们愿意一个跟在另一个后面，梁就能顺利进去。</w:t>
      </w:r>
    </w:p>
    <w:p w14:paraId="58584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many great works for both the Church and the State are hindered or carried out inefficiently because people are unwilling to let others take the lead.</w:t>
      </w:r>
    </w:p>
    <w:p w14:paraId="18756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同样，教会和国家的许多伟大工程都受到阻碍或执行效率低下，原因就是人们不愿让别人领先。</w:t>
      </w:r>
    </w:p>
    <w:p w14:paraId="3F397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seriously reflect on these matters and apply them to your hearts.</w:t>
      </w:r>
    </w:p>
    <w:p w14:paraId="16410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因此，请认真反思这些事情，并将它们应用在你们的心上。</w:t>
      </w:r>
    </w:p>
    <w:p w14:paraId="44813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preach not just for the sake of knowledge alone, as that might only lead to your further condemnation, but to encourage you to take these teachings to heart.</w:t>
      </w:r>
    </w:p>
    <w:p w14:paraId="7372B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我们传道不仅仅是为了知识本身，因为那可能只会导致你受到进一步的定罪，而是为了鼓励你们把这些教导记在心里。</w:t>
      </w:r>
    </w:p>
    <w:p w14:paraId="495F1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something to ponder these things, and if you find yourself falling short, do not be discouraged.</w:t>
      </w:r>
    </w:p>
    <w:p w14:paraId="0BC90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花点时间思考这些事，如果你发现自己有欠缺，也不要灰心。</w:t>
      </w:r>
    </w:p>
    <w:p w14:paraId="74C75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strive to make your heart right for the future and seek the Lord alone.</w:t>
      </w:r>
    </w:p>
    <w:p w14:paraId="6C148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相反，要努力使你的心在未来保持正直，并唯独寻求主。</w:t>
      </w:r>
    </w:p>
    <w:p w14:paraId="72DA2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exhort you to this (which is the next use I make of it) and to motivate you, consider why there's a great reason for seeking the Lord Jesus and not yourself.</w:t>
      </w:r>
    </w:p>
    <w:p w14:paraId="72915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为了劝勉你们（这是我的下一个应用）并激励你们，请考虑为什么有一个伟大的理由去寻求主耶稣而不是你自己。</w:t>
      </w:r>
    </w:p>
    <w:p w14:paraId="2DA90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about the ties and obligations you have towards Him: the covenant between you and Him has been established.</w:t>
      </w:r>
    </w:p>
    <w:p w14:paraId="76F55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想想你对 祂所负的约束和义务：你与 祂之间的契约已经确立。</w:t>
      </w:r>
    </w:p>
    <w:p w14:paraId="4CD50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ask you, whose servant are you?</w:t>
      </w:r>
    </w:p>
    <w:p w14:paraId="36637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首先，我问你，你是谁的仆人？</w:t>
      </w:r>
    </w:p>
    <w:p w14:paraId="732DC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a servant seek the profit of his master?</w:t>
      </w:r>
    </w:p>
    <w:p w14:paraId="69D14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仆人难道不该谋求他主人的利益吗？</w:t>
      </w:r>
    </w:p>
    <w:p w14:paraId="2E2DC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sees a group of sheep and asks whose sheep they are, and someone tells him they belong to a particular man because he bought and paid for them, hasn't Christ bought you?</w:t>
      </w:r>
    </w:p>
    <w:p w14:paraId="5D230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如果一个人看到一群羊并询问那是谁的羊，有人告诉他那些羊属于某个人，因为是他出钱买下的，难道基督没有买下你吗？</w:t>
      </w:r>
    </w:p>
    <w:p w14:paraId="2B421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His initial purchase of you, who provides your wages and takes care of your needs, providing food, drink, and clothing for you?</w:t>
      </w:r>
    </w:p>
    <w:p w14:paraId="71EFB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 祂最初对你的赎买，又是谁提供你的酬劳并照看你的需求，为你提供饮食和衣服呢？</w:t>
      </w:r>
    </w:p>
    <w:p w14:paraId="71C84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there a good reason for you to serve Him alone?</w:t>
      </w:r>
    </w:p>
    <w:p w14:paraId="5E570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难道你没有一个充分的理由唯独服事 祂吗？</w:t>
      </w:r>
    </w:p>
    <w:p w14:paraId="4C68D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are truly His servant (which you are), you wrong the Lord if you do not serve Him.</w:t>
      </w:r>
    </w:p>
    <w:p w14:paraId="4F876B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因此，如果你真的是 祂的仆人（你确实是），如果你不服事 祂，你就亏负了主。</w:t>
      </w:r>
    </w:p>
    <w:p w14:paraId="494E3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secondly, I ask you, who is your husband?</w:t>
      </w:r>
    </w:p>
    <w:p w14:paraId="695EC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再次，第二，我问你，谁是你的丈夫？</w:t>
      </w:r>
    </w:p>
    <w:p w14:paraId="7321F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Lord Jesus?</w:t>
      </w:r>
    </w:p>
    <w:p w14:paraId="49C90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不就是主耶稣吗？</w:t>
      </w:r>
    </w:p>
    <w:p w14:paraId="04E0B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His wife, shouldn't you seek His interests?</w:t>
      </w:r>
    </w:p>
    <w:p w14:paraId="5D8A92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 祂的妻子，难道你不该追求 祂的利益吗？</w:t>
      </w:r>
    </w:p>
    <w:p w14:paraId="60270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woman who is unmarried still belongs to herself, but when she is married, she belongs to her husband.</w:t>
      </w:r>
    </w:p>
    <w:p w14:paraId="74B09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未婚的女子还属于她自己，但当她结婚后，她就属于她的丈夫了。</w:t>
      </w:r>
    </w:p>
    <w:p w14:paraId="01B39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was no king in Israel, everyone did what they thought was right in their own eyes.</w:t>
      </w:r>
    </w:p>
    <w:p w14:paraId="3AF3D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当以色列没有王的时候，各人行自己眼中看为正的事。</w:t>
      </w:r>
    </w:p>
    <w:p w14:paraId="34096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no husband, no king, you might act in a similar manner.</w:t>
      </w:r>
    </w:p>
    <w:p w14:paraId="2998B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如果你没有丈夫，没有王，你可能会以类似的方式行事。</w:t>
      </w:r>
    </w:p>
    <w:p w14:paraId="09A49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are not "tui juris" (in your own right); the covenant has already been made, and you are not in a position to choose now.</w:t>
      </w:r>
    </w:p>
    <w:p w14:paraId="0A3DD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然而，你并不是“tui juris”（自主的）；契约已经订立，你现在已经没有选择的余地了。</w:t>
      </w:r>
    </w:p>
    <w:p w14:paraId="4887D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no, consider that when you were baptized, it was into the name of the Lord, as a vow, which is like an invocation with a curse.</w:t>
      </w:r>
    </w:p>
    <w:p w14:paraId="1ACB2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如果你说不，请考虑当你受洗时，你是奉主的名受洗，这就像一个誓言，类似于带咒诅的祈求。</w:t>
      </w:r>
    </w:p>
    <w:p w14:paraId="3D7CAF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yes, but you were young, then since you have come of age, you have not disclaimed it but confirmed it in the Sacrament of the Lord's Supper, partaking in it frequently.</w:t>
      </w:r>
    </w:p>
    <w:p w14:paraId="2162F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如果你说是，但你那时还年轻，那么既然你已经成人，你并未否认它，反而通过频繁参加圣餐礼确认了它。</w:t>
      </w:r>
    </w:p>
    <w:p w14:paraId="1062B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cannot revoke it.</w:t>
      </w:r>
    </w:p>
    <w:p w14:paraId="3EBED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因此，你不能撤销它。</w:t>
      </w:r>
    </w:p>
    <w:p w14:paraId="4328E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initial covenant stands, just as marriages contracted in youth remain binding when the parties come of age.</w:t>
      </w:r>
    </w:p>
    <w:p w14:paraId="6F4ED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最初的契约依然有效，正如年幼时订立的婚约在双方成年后依然具有约束力一样。</w:t>
      </w:r>
    </w:p>
    <w:p w14:paraId="43DFF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your husband.</w:t>
      </w:r>
    </w:p>
    <w:p w14:paraId="32CEF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祂是你的丈夫。</w:t>
      </w:r>
    </w:p>
    <w:p w14:paraId="518AB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just as adultery is considered worse than fornication, the former being punishable by death among the Jews and the latter by a pecuniary fine, your sins in seeking other lovers are worse than if a heathen had committed the same.</w:t>
      </w:r>
    </w:p>
    <w:p w14:paraId="0FAE1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请考虑，正如奸淫被认为比淫乱更严重（前者在犹太人中处以死刑，后者处以罚金），你在寻求其他爱人方面的罪，比外邦人犯下同样的罪还要严重。</w:t>
      </w:r>
    </w:p>
    <w:p w14:paraId="443CB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was circumcised, as Saint Paul says, was obligated to keep the whole Law.</w:t>
      </w:r>
    </w:p>
    <w:p w14:paraId="2ED29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圣保罗说，受割礼的人有义务遵守全律法。</w:t>
      </w:r>
    </w:p>
    <w:p w14:paraId="7E622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one who is baptized and has received the Lord's Supper is bound to give themselves to the Lord, as the Lord Christ gave Himself for them, along with everything in them.</w:t>
      </w:r>
    </w:p>
    <w:p w14:paraId="2B835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同样，受过洗并领受过圣餐的人，有义务将自己献给主，正如主基督为他们舍了自己，连同他们里面的一切。</w:t>
      </w:r>
    </w:p>
    <w:p w14:paraId="5D43D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Macedonia did this, as mentioned in 2 Cor. 8:5, where they gave themselves up first to the Lord.</w:t>
      </w:r>
    </w:p>
    <w:p w14:paraId="2E22E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马其顿的圣徒就是这样行的，正如哥林多后书 8:5 所载，他们先把自己献给主。</w:t>
      </w:r>
    </w:p>
    <w:p w14:paraId="667423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were not bound in this manner, He still deserves it from you.</w:t>
      </w:r>
    </w:p>
    <w:p w14:paraId="322AB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即便你没有受到这种约束，祂依然配得你的奉献。</w:t>
      </w:r>
    </w:p>
    <w:p w14:paraId="7754C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points are emphasised by the Apostle in 1 Cor. 1:12-13.</w:t>
      </w:r>
    </w:p>
    <w:p w14:paraId="4A679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 1:12-13 中强调了这两点。</w:t>
      </w:r>
    </w:p>
    <w:p w14:paraId="44D7F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"Was Paul crucified for you? Or were you baptized in the name of Paul?"</w:t>
      </w:r>
    </w:p>
    <w:p w14:paraId="6FD92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他问：“保罗为你们钉了十字架吗？你们是奉保罗的名受了洗吗？”</w:t>
      </w:r>
    </w:p>
    <w:p w14:paraId="00751B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Corinthians did not seek Christ alone in their profession of faith; one followed Paul, another Apollos, and another Cephas.</w:t>
      </w:r>
    </w:p>
    <w:p w14:paraId="739A5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一些哥林多人并没有在信仰告白中唯独寻求基督；一个跟从保罗，一个跟从亚波罗，另一个跟从矶法。</w:t>
      </w:r>
    </w:p>
    <w:p w14:paraId="0F7EA3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Christ is not divided; He stands alone against them all, and therefore they were to seek Christ alone.</w:t>
      </w:r>
    </w:p>
    <w:p w14:paraId="230A7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然而，基督是不分开的；祂独自立于他们所有人面前，因此他们应当唯独寻求基督。</w:t>
      </w:r>
    </w:p>
    <w:p w14:paraId="2572D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uses two arguments to support this:</w:t>
      </w:r>
    </w:p>
    <w:p w14:paraId="1B9EC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使徒用了两个论据来支持这一点：</w:t>
      </w:r>
    </w:p>
    <w:p w14:paraId="77068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they were baptized in the name of Christ, not in the name of Paul or anyone else.</w:t>
      </w:r>
    </w:p>
    <w:p w14:paraId="3A38B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首先，他们是奉基督的名受洗，不是奉保罗或任何其他人的名。</w:t>
      </w:r>
    </w:p>
    <w:p w14:paraId="2DD09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asked, "Was Paul crucified for you?" In other words, wasn't it Christ who was crucified for you?</w:t>
      </w:r>
    </w:p>
    <w:p w14:paraId="03994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其次，他问：“保罗为你们钉了十字架吗？”换句话说，为你们钉十字架的难道不是基督吗？</w:t>
      </w:r>
    </w:p>
    <w:p w14:paraId="642DF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the significance of the phrase "Crucified for you."</w:t>
      </w:r>
    </w:p>
    <w:p w14:paraId="50FB8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第二，考虑“为你钉十字架”这句话的意义。</w:t>
      </w:r>
    </w:p>
    <w:p w14:paraId="65736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unable to fathom the height, breadth, and depth of your commitment to Christ.</w:t>
      </w:r>
    </w:p>
    <w:p w14:paraId="7A5AB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我们无法测量基督对你的委身的深度、广度、高度。</w:t>
      </w:r>
    </w:p>
    <w:p w14:paraId="0716C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physical suffering was the least of His afflictions; the anguish of His soul was the essence of His suffering.</w:t>
      </w:r>
    </w:p>
    <w:p w14:paraId="0AA1F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祂肉身的痛苦是 祂受难中最小的部分；灵魂的剧痛才是 祂受苦的精髓。</w:t>
      </w:r>
    </w:p>
    <w:p w14:paraId="2071B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"My soul is exceedingly sorrowful, even to death," when the weight of His sufferings caused Him to sweat drops of blood on a cold night.</w:t>
      </w:r>
    </w:p>
    <w:p w14:paraId="397A3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祂曾说：“我心里甚是忧伤，几乎要死，”当受苦的重担使 祂在寒夜里流下如血点般的汗水时。</w:t>
      </w:r>
    </w:p>
    <w:p w14:paraId="69D40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were just the beginning of His sorrows, which culminated on the cross when He cried out, "My God, My God, why have You forsaken Me?"</w:t>
      </w:r>
    </w:p>
    <w:p w14:paraId="3FB64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然而，这仅仅是 祂忧伤的开始，这些忧伤在十字架上达到了顶峰，那时 祂大声喊道：“我的上帝！我的上帝！为什么离弃我？”</w:t>
      </w:r>
    </w:p>
    <w:p w14:paraId="2F544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further the fairness of it all.</w:t>
      </w:r>
    </w:p>
    <w:p w14:paraId="702E0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进一步考虑这一切的公平性。</w:t>
      </w:r>
    </w:p>
    <w:p w14:paraId="68DB5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Didn't He do the same for you that He now requires of you?</w:t>
      </w:r>
    </w:p>
    <w:p w14:paraId="7D35D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 祂为你们所做的，不正是 祂现在要求你们做的吗？</w:t>
      </w:r>
    </w:p>
    <w:p w14:paraId="307EA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Didn't He empty Himself of eternal glory and happiness, which He could have retained?</w:t>
      </w:r>
    </w:p>
    <w:p w14:paraId="350C7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 祂没有倒空自己，舍弃了 祂本可保留的永恒荣耀与幸福吗？</w:t>
      </w:r>
    </w:p>
    <w:p w14:paraId="08636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Didn't He become poor to make you rich?</w:t>
      </w:r>
    </w:p>
    <w:p w14:paraId="0BF23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 祂没有为了使你们富足而变得贫穷吗？</w:t>
      </w:r>
    </w:p>
    <w:p w14:paraId="39179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He asks you to give up?</w:t>
      </w:r>
    </w:p>
    <w:p w14:paraId="7D937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祂要求你放弃的是什么？</w:t>
      </w:r>
    </w:p>
    <w:p w14:paraId="61003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or two and some material wealth?</w:t>
      </w:r>
    </w:p>
    <w:p w14:paraId="29B6E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一两个朋友和一些物质财富吗？</w:t>
      </w:r>
    </w:p>
    <w:p w14:paraId="6629F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He emptied Himself of all His glorious majesty.</w:t>
      </w:r>
    </w:p>
    <w:p w14:paraId="16493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 祂却倒空了 祂所有荣耀的威严。</w:t>
      </w:r>
    </w:p>
    <w:p w14:paraId="17D81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on unequal terms with you, or rather, most unequal in His sacrifice?</w:t>
      </w:r>
    </w:p>
    <w:p w14:paraId="6D07E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祂与你难道不是处于不平等的地位吗？或者说，祂的牺牲难道不是最不对等的吗？</w:t>
      </w:r>
    </w:p>
    <w:p w14:paraId="5FA30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calls you to bear the cross for Him, didn't He bear a far heavier cross for you?</w:t>
      </w:r>
    </w:p>
    <w:p w14:paraId="2FEB5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 祂呼召你为 祂背负十字架，难道 祂没有为你背负过沉重得多的十字架吗？</w:t>
      </w:r>
    </w:p>
    <w:p w14:paraId="4D24C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Christ said, "He who loves father or mother more than Me is not worthy of Me, and he who loves son or daughter more than Me is not worthy of Me."</w:t>
      </w:r>
    </w:p>
    <w:p w14:paraId="5E268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因此，正如基督所说：“爱父母过于爱我的，不配作我的门徒；爱儿女过于爱我的，不配作我的门徒。”</w:t>
      </w:r>
    </w:p>
    <w:p w14:paraId="782E2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willing to forsake all for Him to become His disciple.</w:t>
      </w:r>
    </w:p>
    <w:p w14:paraId="2779F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你必须愿意为了 祂舍弃一切，才能成为 祂的门徒。</w:t>
      </w:r>
    </w:p>
    <w:p w14:paraId="640CD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besides all this, consider that it is in your best interest, which is the most compelling argument for most people.</w:t>
      </w:r>
    </w:p>
    <w:p w14:paraId="749FB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最后，除此之外，考虑这符合你的最大利益，这对大多数人来说是最有说服力的论据。</w:t>
      </w:r>
    </w:p>
    <w:p w14:paraId="6EF5D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don't do it, you will be condemned for it.</w:t>
      </w:r>
    </w:p>
    <w:p w14:paraId="6568A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如果你不这样做，你将因此受到定罪。</w:t>
      </w:r>
    </w:p>
    <w:p w14:paraId="17645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choose to seek the Lord alone, you will provide abundantly for yourself.</w:t>
      </w:r>
    </w:p>
    <w:p w14:paraId="3D703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然而，如果你选择唯独寻求主，你将为自己提供丰盛的保障。</w:t>
      </w:r>
    </w:p>
    <w:p w14:paraId="1FB36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insist on saving your life, you will lose it.</w:t>
      </w:r>
    </w:p>
    <w:p w14:paraId="6FBBA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如果你坚持要救自己的性命，你必丧掉性命。</w:t>
      </w:r>
    </w:p>
    <w:p w14:paraId="6D7CE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try to save your reputation and freedom, you may succeed, but you will end up in hell with your reputation and freedom.</w:t>
      </w:r>
    </w:p>
    <w:p w14:paraId="3CAC4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如果你试图保全你的名声和自由，你可能会成功，但你最终会带着你的名声和自由堕入地狱。</w:t>
      </w:r>
    </w:p>
    <w:p w14:paraId="57B41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better to enter heaven without them than to be cast into hell with them.</w:t>
      </w:r>
    </w:p>
    <w:p w14:paraId="75A78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没有它们而进入天堂，好过带着它们被扔进地狱。</w:t>
      </w:r>
    </w:p>
    <w:p w14:paraId="25A092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willing to lose all these worldly things, you will gain something far greater.</w:t>
      </w:r>
    </w:p>
    <w:p w14:paraId="4FDA3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如果你愿意失去所有这些世俗的事物，你将获得大得多的东西。</w:t>
      </w:r>
    </w:p>
    <w:p w14:paraId="67DA9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is most willing to suffer for Christ and God's cause is the one who is truly looking out for their own best interests.</w:t>
      </w:r>
    </w:p>
    <w:p w14:paraId="162EE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那个最愿意为基督和上帝的事业受苦的人，才是真正为自己的最大利益着想的人。</w:t>
      </w:r>
    </w:p>
    <w:p w14:paraId="54BF9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Judas, who tried to make himself rich but ended up destroying himself.</w:t>
      </w:r>
    </w:p>
    <w:p w14:paraId="774375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想想犹大，他试图让自己致富，结果却毁灭了自己。</w:t>
      </w:r>
    </w:p>
    <w:p w14:paraId="74C079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Peter and the others left everything behind and gained happiness.</w:t>
      </w:r>
    </w:p>
    <w:p w14:paraId="5FD88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相比之下，彼得和其他人撇下了一切，获得了幸福。</w:t>
      </w:r>
    </w:p>
    <w:p w14:paraId="58B26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Paul achieve but going from one prison to another?</w:t>
      </w:r>
    </w:p>
    <w:p w14:paraId="5D690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保罗得到了什么？不过是从一个监狱到另一个监狱。</w:t>
      </w:r>
    </w:p>
    <w:p w14:paraId="129C6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Abraham save his son? By being willing to offer him up.</w:t>
      </w:r>
    </w:p>
    <w:p w14:paraId="30C27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亚伯拉罕是如何保全他儿子的？通过愿意把他献祭。</w:t>
      </w:r>
    </w:p>
    <w:p w14:paraId="35E46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brought Moses so much honor, making him the leader of the God's people and a great prophet?</w:t>
      </w:r>
    </w:p>
    <w:p w14:paraId="3C56E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是什么给摩西带来了如此大的荣耀，使他成为上帝子民的领袖和伟大的先知？</w:t>
      </w:r>
    </w:p>
    <w:p w14:paraId="6C8EB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willingness to reject the honors and pleasures of Egypt.</w:t>
      </w:r>
    </w:p>
    <w:p w14:paraId="0A6F5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正是因为他愿意拒绝埃及的荣耀和享乐。</w:t>
      </w:r>
    </w:p>
    <w:p w14:paraId="28BD5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resolves to be content with having no reputation, as long as they can seek and serve the Lord, is on the path to advancement.</w:t>
      </w:r>
    </w:p>
    <w:p w14:paraId="44CC8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那定意只要能寻求并服事主，即便没有名声也心满意足的人，正走在晋升的道路上。</w:t>
      </w:r>
    </w:p>
    <w:p w14:paraId="5A37C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one who insists on being somebody in the world is headed for a downfall.</w:t>
      </w:r>
    </w:p>
    <w:p w14:paraId="0BF77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相反，那个坚持要在世上出人头地的人，正走向毁灭。</w:t>
      </w:r>
    </w:p>
    <w:p w14:paraId="7D08E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Saul's attempt to enrich himself with cattle led to his ruin, and Jeroboam's plots to maintain the kingdom caused him to lose it and undo himself.</w:t>
      </w:r>
    </w:p>
    <w:p w14:paraId="5DE28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扫罗试图通过牛羊让自己致富，结果导致了他的灭亡；耶罗波安为了维持国度的阴谋，使他失去了国度并毁了自己。</w:t>
      </w:r>
    </w:p>
    <w:p w14:paraId="4AF5F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to seek God for Himself, and we must be cautious not to forget the Lord in the midst of His mercies.</w:t>
      </w:r>
    </w:p>
    <w:p w14:paraId="4D0ED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为了上帝自己而寻求 祂具有重大意义，我们必须小心，不要在 祂的恩惠中忘记了主。</w:t>
      </w:r>
    </w:p>
    <w:p w14:paraId="519F2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occurrence that God is hidden from us in His blessings.</w:t>
      </w:r>
    </w:p>
    <w:p w14:paraId="1ECEA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 祂的祝福中向我们隐藏，这是一件常有的事。</w:t>
      </w:r>
    </w:p>
    <w:p w14:paraId="08A14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like mirrors and spectacles to help us see Him more clearly, these blessings often become like clouds that obscure our view of His face.</w:t>
      </w:r>
    </w:p>
    <w:p w14:paraId="43E5B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这些祝福本应像镜子和眼镜一样帮助我们更清晰地看到 祂，却往往变成乌云，遮蔽了我们对 祂面容的注视。</w:t>
      </w:r>
    </w:p>
    <w:p w14:paraId="6B746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must remember that the essence of the covenant is, "I will be their God, and they shall be my people."</w:t>
      </w:r>
    </w:p>
    <w:p w14:paraId="468E3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然而，我们必须记住，契约的本质是：“我要作他们的上帝，他们要作我的子民。”</w:t>
      </w:r>
    </w:p>
    <w:p w14:paraId="095F0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blessings come with Him, even Himself.</w:t>
      </w:r>
    </w:p>
    <w:p w14:paraId="7D271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所有的祝福都伴随着 祂而来，甚至包括 祂自己。</w:t>
      </w:r>
    </w:p>
    <w:p w14:paraId="37387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forget that we must first have the Lord Himself, and our eyes should be fixed on Him before anything else.</w:t>
      </w:r>
    </w:p>
    <w:p w14:paraId="5CF56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我们常忘记我们必须首先拥有主自己，我们的目光应在任何其他事物之前先注视着 祂。</w:t>
      </w:r>
    </w:p>
    <w:p w14:paraId="1680E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 it is stated that with Christ, He will give us all things.</w:t>
      </w:r>
    </w:p>
    <w:p w14:paraId="3C3661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8 章中提到，上帝既赐下基督，也必将万物和 祂一同白白地赐给我们。</w:t>
      </w:r>
    </w:p>
    <w:p w14:paraId="73E0C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first have Him before anything else.</w:t>
      </w:r>
    </w:p>
    <w:p w14:paraId="409C5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因此，我们必须在得着任何其他事物之前，先得着 祂。</w:t>
      </w:r>
    </w:p>
    <w:p w14:paraId="057F5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3, it is said that all things are ours because we belong to Christ and Christ belongs to God.</w:t>
      </w:r>
    </w:p>
    <w:p w14:paraId="4E75B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3 章中提到，万有都是我们的，因为我们是属基督的，基督又是属上帝的。</w:t>
      </w:r>
    </w:p>
    <w:p w14:paraId="0E676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have Him as our husband before we can enjoy the benefits He brings.</w:t>
      </w:r>
    </w:p>
    <w:p w14:paraId="7FD33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我们必须先拥有 祂作为我们的丈夫，然后才能享受 祂带来的益处。</w:t>
      </w:r>
    </w:p>
    <w:p w14:paraId="09761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fault to focus on the comforts and privileges that come through Christ without focusing on Christ Himself.</w:t>
      </w:r>
    </w:p>
    <w:p w14:paraId="6DEDA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专注于通过基督而来的安慰和特权，却不专注于基督本人，这是一个常见的错误。</w:t>
      </w:r>
    </w:p>
    <w:p w14:paraId="70775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we come to be humbled for our sins, we tend to look at the promise of forgiveness and think that if we can just believe our sins are forgiven, we have enough.</w:t>
      </w:r>
    </w:p>
    <w:p w14:paraId="27326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例如，当我们因罪而降卑时，我们倾向于注视宽恕的应许，并认为只要能相信我们的罪被宽恕了，我们就足够了。</w:t>
      </w:r>
    </w:p>
    <w:p w14:paraId="295B9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forget Christ in the process.</w:t>
      </w:r>
    </w:p>
    <w:p w14:paraId="11F26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然而，在这个过程中我们忘记了基督。</w:t>
      </w:r>
    </w:p>
    <w:p w14:paraId="3D9AA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should think about how we can obtain forgiveness, who provides it, and who brings it to us.</w:t>
      </w:r>
    </w:p>
    <w:p w14:paraId="284C21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相反，我们应该思考我们如何能获得宽恕，是谁提供了宽恕，又是谁将它带给了我们。</w:t>
      </w:r>
    </w:p>
    <w:p w14:paraId="305C4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comes with Christ, and once we have Him, we will have His righteousness to clothe us.</w:t>
      </w:r>
    </w:p>
    <w:p w14:paraId="3ACB8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宽恕是伴随基督而来的，一旦我们拥有了 祂，我们就会有 祂的公义作为外袍遮盖我们。</w:t>
      </w:r>
    </w:p>
    <w:p w14:paraId="242CE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1:30, it is stated, "Of him ye are in Christ Jesus, who of God is made to us wisdom, and righteousness, sanctification and redemption."</w:t>
      </w:r>
    </w:p>
    <w:p w14:paraId="17230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1:30 中写道：“但你们得在基督耶稣里，是本乎上帝，上帝又使 祂成为我们的智慧、公义、圣洁、救赎。”</w:t>
      </w:r>
    </w:p>
    <w:p w14:paraId="2C338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God the Father gives Christ to us, like a father giving his son in marriage, and says, "I will make Him worth this much to you, but you must have Him first."</w:t>
      </w:r>
    </w:p>
    <w:p w14:paraId="248A9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这意味着父上帝把基督赐给我们，就像一位父亲在婚礼上把儿子交出来，并说：“我会让 祂对你具有如此大的价值，但你必须先得着 祂。”</w:t>
      </w:r>
    </w:p>
    <w:p w14:paraId="3722B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have Him as our husband before we can enjoy the privileges He offers.</w:t>
      </w:r>
    </w:p>
    <w:p w14:paraId="43250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我们必须先拥有 祂作为我们的丈夫，然后才能享受 祂提供的特权。</w:t>
      </w:r>
    </w:p>
    <w:p w14:paraId="78A4F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 phrases and language used always lead us to focus on His person and urge us to make a covenant with His person.</w:t>
      </w:r>
    </w:p>
    <w:p w14:paraId="1F359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在圣经中，所使用的词句和语言总是引导我们关注 祂的位格，并敦促我们与 祂的位格立约。</w:t>
      </w:r>
    </w:p>
    <w:p w14:paraId="02E70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it is said that "in Him are all the treasures of wisdom," it implies that we must first have Him before we can obtain those treasures.</w:t>
      </w:r>
    </w:p>
    <w:p w14:paraId="15E22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例如，当圣经说“一切智慧知识的瑰宝，都蕴藏在 祂里面”时，这意味着我们必须先拥有 祂，然后才能获得那些宝藏。</w:t>
      </w:r>
    </w:p>
    <w:p w14:paraId="38306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6, we are urged to eat His flesh and drink His blood for eternal life, but before we can benefit from this spiritual nourishment, we must first have Him.</w:t>
      </w:r>
    </w:p>
    <w:p w14:paraId="4C4E3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6 章中，我们被敦促要吃 祂的肉、喝 祂的血以得永生，但在我们能从这种属灵养分中获益之前，我们必须先得着 祂。</w:t>
      </w:r>
    </w:p>
    <w:p w14:paraId="63778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distinct conditions a person should consider when transitioning from a state of unregeneration.</w:t>
      </w:r>
    </w:p>
    <w:p w14:paraId="2F220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一个人从不重生的状态转变时，应考虑两个不同的境况。</w:t>
      </w:r>
    </w:p>
    <w:p w14:paraId="6234C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should consider who Christ and God are as persons and choose them as a father and husband to live and die with.</w:t>
      </w:r>
    </w:p>
    <w:p w14:paraId="19889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首先，你应该考虑基督和上帝作为位格是谁，并选择 祂们作为你同生共死的父亲和丈夫。</w:t>
      </w:r>
    </w:p>
    <w:p w14:paraId="1259F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you should consider what you will have with Him, looking upon the benefits themselves as motives to love Him even more, rather than just as bare benefits.</w:t>
      </w:r>
    </w:p>
    <w:p w14:paraId="7484B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其次，你应该考虑你将与 祂一同拥有什么，将这些益处本身视为更爱 祂的动机，而不不仅仅是赤裸裸的利益。</w:t>
      </w:r>
    </w:p>
    <w:p w14:paraId="3E134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 consideration is often overlooked, but it should be used in the future to help you.</w:t>
      </w:r>
    </w:p>
    <w:p w14:paraId="33A08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这种清晰的考量常常被忽视，但在将来它应该被用来帮助你。</w:t>
      </w:r>
    </w:p>
    <w:p w14:paraId="1486CF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just say, "I am in misery, and there is a promise of pardon and adoption."</w:t>
      </w:r>
    </w:p>
    <w:p w14:paraId="2335F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不要只是说：“我处在痛苦中，这里有赦免和得名分的应许。”</w:t>
      </w:r>
    </w:p>
    <w:p w14:paraId="054E5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look first to the Lord Jesus and go to Him.</w:t>
      </w:r>
    </w:p>
    <w:p w14:paraId="75E07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相反，要首先仰望主耶稣并走向 祂。</w:t>
      </w:r>
    </w:p>
    <w:p w14:paraId="3B98C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convince you of this, consider that you cannot be saved without a holy way of life, which involves conversing with God and Christ.</w:t>
      </w:r>
    </w:p>
    <w:p w14:paraId="5B991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为了进一步说服你这一点，请考虑：如果没有神圣的生活方式，你就无法得救，而这涉及与上帝和基督的交谈。</w:t>
      </w:r>
    </w:p>
    <w:p w14:paraId="4FA8C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conversation is with persons, not just things.</w:t>
      </w:r>
    </w:p>
    <w:p w14:paraId="2C7F1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所有的交谈都是与人（位格）进行的，而不仅仅是与物。</w:t>
      </w:r>
    </w:p>
    <w:p w14:paraId="75CCD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a holy life, your main focus is the Lord Himself, opening your heart to Him, seeking His counsel, and finding delight in Him.</w:t>
      </w:r>
    </w:p>
    <w:p w14:paraId="7F6EA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因此，在神圣的生活中，你的主要焦点是主自己，向 祂敞开心扉，寻求 祂的指引，并以 祂为乐。</w:t>
      </w:r>
    </w:p>
    <w:p w14:paraId="18188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Conversing with a person involves dealing with them on all occasions.</w:t>
      </w:r>
    </w:p>
    <w:p w14:paraId="22CBE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与一个位格交谈涉及在所有场合与 祂打交道。</w:t>
      </w:r>
    </w:p>
    <w:p w14:paraId="34BC3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dealing with duties and privileges, your chief business is with the Lord Himself.</w:t>
      </w:r>
    </w:p>
    <w:p w14:paraId="73A80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在处理职责和特权时，你的首要事务是与主自己打交道。</w:t>
      </w:r>
    </w:p>
    <w:p w14:paraId="38348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just dealing with notions, duties, and your sins, but with the Lord in all of these, using them as means to bring you into His presence and closer to His person.</w:t>
      </w:r>
    </w:p>
    <w:p w14:paraId="3BDA0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你不仅是在处理观念、职责和你的罪，而是在这一切事中与主打交道，将它们作为带你进入 祂的同在并亲近 祂位格的手段。</w:t>
      </w:r>
    </w:p>
    <w:p w14:paraId="3B45A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you walk with God, as Enoch did, always focusing on His person, for that is what it means to walk with Him.</w:t>
      </w:r>
    </w:p>
    <w:p w14:paraId="09FDF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这就是你与上帝同行的方式，正如以诺所行的，始终关注 祂的位格，因为这就是与 祂同行的真谛。</w:t>
      </w:r>
    </w:p>
    <w:p w14:paraId="50F87D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it's crucial for no one to be saved without love for God.</w:t>
      </w:r>
    </w:p>
    <w:p w14:paraId="1DF7F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再次强调，如果没有对上帝的爱，任何人都无法得救，这是至关重要的。</w:t>
      </w:r>
    </w:p>
    <w:p w14:paraId="50F49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must not be a love driven by desire (amor concupiscentiae) but a love of friendship (amor amicitiae).</w:t>
      </w:r>
    </w:p>
    <w:p w14:paraId="7B07E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这种爱绝不能是出于私欲的爱（amor concupiscentiae），而必须是基于友谊的爱（amor amicitiae）。</w:t>
      </w:r>
    </w:p>
    <w:p w14:paraId="014E1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directed towards things, while the latter is focused on persons.</w:t>
      </w:r>
    </w:p>
    <w:p w14:paraId="34832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前者指向事物，而后者专注于位格。</w:t>
      </w:r>
    </w:p>
    <w:p w14:paraId="35959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love should first be directed towards the person of God and then towards the blessings you receive from Him and the duties you are to perform for Him.</w:t>
      </w:r>
    </w:p>
    <w:p w14:paraId="2BE8B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你的爱应该首先指向上帝的位格，然后才指向你从 祂那里领受的福分以及你要为 祂履行的职责。</w:t>
      </w:r>
    </w:p>
    <w:p w14:paraId="16198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might wonder, how can we bring our hearts to love God in this way?</w:t>
      </w:r>
    </w:p>
    <w:p w14:paraId="7DE6F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但你可能会纳闷，我们如何能让自己的心以这种方式去爱上帝呢？</w:t>
      </w:r>
    </w:p>
    <w:p w14:paraId="1F469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exceedingly difficult.</w:t>
      </w:r>
    </w:p>
    <w:p w14:paraId="4CB5C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这似乎极其困难。</w:t>
      </w:r>
    </w:p>
    <w:p w14:paraId="78B74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easy to seek the benefits that come through Christ because self-love often drives us to do so.</w:t>
      </w:r>
    </w:p>
    <w:p w14:paraId="2B7A6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寻求通过基督而来的益处很容易，因为自爱常常驱动我们这样做。</w:t>
      </w:r>
    </w:p>
    <w:p w14:paraId="2B2A5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need something, we naturally desire to have our needs met.</w:t>
      </w:r>
    </w:p>
    <w:p w14:paraId="48C8D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当我们有需要时，我们自然渴望需求得到满足。</w:t>
      </w:r>
    </w:p>
    <w:p w14:paraId="7C464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we're burdened, we eagerly seek relief.</w:t>
      </w:r>
    </w:p>
    <w:p w14:paraId="7DD7F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当我们背负重担时，我们热切寻求解脱。</w:t>
      </w:r>
    </w:p>
    <w:p w14:paraId="454CC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tends to quicken our desires.</w:t>
      </w:r>
    </w:p>
    <w:p w14:paraId="0C1EC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这往往会催生我们的欲望。</w:t>
      </w:r>
    </w:p>
    <w:p w14:paraId="7CFD6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can we say to kindle your affections and make you seek the Lord's person?</w:t>
      </w:r>
    </w:p>
    <w:p w14:paraId="58437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那么，我们能说些什么来点燃你的情感，让你寻求主的位格呢？</w:t>
      </w:r>
    </w:p>
    <w:p w14:paraId="5C5EE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the eloquence of men and angels, it would still be insufficient.</w:t>
      </w:r>
    </w:p>
    <w:p w14:paraId="4D64A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即便我们拥有人类和天使的口才，也依然不足。</w:t>
      </w:r>
    </w:p>
    <w:p w14:paraId="37542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beseech the Lord to be His own spokesman and reveal Himself to us.</w:t>
      </w:r>
    </w:p>
    <w:p w14:paraId="326D4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因此，让我们恳求主亲自作 祂自己的发言人，向我们显明 祂自己。</w:t>
      </w:r>
    </w:p>
    <w:p w14:paraId="01AE7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to set our hearts on seeking His face but by actually seeing Him.</w:t>
      </w:r>
    </w:p>
    <w:p w14:paraId="0FCFF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除了真正看见 祂之外，没有别的方法能让我们一心寻求 祂的面容。</w:t>
      </w:r>
    </w:p>
    <w:p w14:paraId="3C6FE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we cannot make this happen ourselves.</w:t>
      </w:r>
    </w:p>
    <w:p w14:paraId="0344A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不幸的是，我们自己无法促成这件事。</w:t>
      </w:r>
    </w:p>
    <w:p w14:paraId="4DD10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often does so while we speak of Him through the ministry of the Word.</w:t>
      </w:r>
    </w:p>
    <w:p w14:paraId="3D9E9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然而，当我们在圣言的职分中谈论 祂时，祂常常会这样做。</w:t>
      </w:r>
    </w:p>
    <w:p w14:paraId="244AF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9, it is stated that those who know His name will trust in Him, and they will also seek His face.</w:t>
      </w:r>
    </w:p>
    <w:p w14:paraId="43BDD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9 篇中写道，认识 祂名的人要信靠 祂，他们也会寻求 祂的面容。</w:t>
      </w:r>
    </w:p>
    <w:p w14:paraId="7F324B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and Moses sought the Lord Himself because they had seen His face.</w:t>
      </w:r>
    </w:p>
    <w:p w14:paraId="6F87B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亚伯拉罕和摩西寻求主自己，是因为他们见过 祂的面。</w:t>
      </w:r>
    </w:p>
    <w:p w14:paraId="32A22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 particular, spoke with God face to face.</w:t>
      </w:r>
    </w:p>
    <w:p w14:paraId="2F3CE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尤其是摩西，曾与上帝面对面说话。</w:t>
      </w:r>
    </w:p>
    <w:p w14:paraId="57B1A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to know a person: by report or by sight, by hear-say or by face.</w:t>
      </w:r>
    </w:p>
    <w:p w14:paraId="64A07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了解一个人有两种方式：通过传闻或通过视觉，通过道听途说或通过面容。</w:t>
      </w:r>
    </w:p>
    <w:p w14:paraId="22483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have known Him in some degree through the latter way, and therefore they sought Him, even though Moses had a more direct encounter.</w:t>
      </w:r>
    </w:p>
    <w:p w14:paraId="1E106D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所有的圣徒在某种程度上都通过后一种方式认识了 祂，因此他们寻求 祂，尽管摩西的际遇更为直接。</w:t>
      </w:r>
    </w:p>
    <w:p w14:paraId="68E34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Benevolentia, goodwill, can arise from a good report, but amicitia, friendship, arises from seeing and knowing a person.</w:t>
      </w:r>
    </w:p>
    <w:p w14:paraId="0494A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“Benevolentia”，即好感，可以产生于好的传闻，但“amicitia”，即友谊，产生于见到并了解一个人。</w:t>
      </w:r>
    </w:p>
    <w:p w14:paraId="2F21C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may have a general knowledge of God through hearsay, but you will not seek His face until you have seen Him face to face.</w:t>
      </w:r>
    </w:p>
    <w:p w14:paraId="650B0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因此，你可能通过道听途说对上帝有一般的了解，但除非你与 祂面对面，否则你不会寻求 祂的面容。</w:t>
      </w:r>
    </w:p>
    <w:p w14:paraId="3F871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3, it is stated that we see God's face as if in a glass, but the veil must be removed for us to see Him face to face.</w:t>
      </w:r>
    </w:p>
    <w:p w14:paraId="51E74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3 章中提到，我们看上帝的面容如同在镜子里，但必须除去帕子，我们才能面对面地看见 祂。</w:t>
      </w:r>
    </w:p>
    <w:p w14:paraId="44FA3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start by beseeching God and asking Him to reveal His excellence to you through the Spirit of revelation, so that your heart may be stirred up to seek Him.</w:t>
      </w:r>
    </w:p>
    <w:p w14:paraId="3AB3D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因此，首先要恳求上帝，求 祂通过启示之灵向你显明 祂的卓越，好让你的心被搅动起来去寻求 祂。</w:t>
      </w:r>
    </w:p>
    <w:p w14:paraId="5C313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Lord deny you this request if you ask?</w:t>
      </w:r>
    </w:p>
    <w:p w14:paraId="466CD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如果你祈求，主会拒绝你这个请求吗？</w:t>
      </w:r>
    </w:p>
    <w:p w14:paraId="6D1A9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as Christ says, "No one knows the Father except the Son, and anyone to whom the Son chooses to reveal Him."</w:t>
      </w:r>
    </w:p>
    <w:p w14:paraId="5F5E0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不会，因为正如基督所说：“除了子和子所愿意指示的，没有人知道父。”</w:t>
      </w:r>
    </w:p>
    <w:p w14:paraId="057BB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 to Christ and beseech Him to reveal Himself and His Father to you.</w:t>
      </w:r>
    </w:p>
    <w:p w14:paraId="73B48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所以，去到基督面前，恳求 祂向你显明 祂自己和 祂的父。</w:t>
      </w:r>
    </w:p>
    <w:p w14:paraId="15114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we do not see God as we could, or only catch glimpses of Him, is that we forget to go to the Son, or if we do, we do not seek earnestly.</w:t>
      </w:r>
    </w:p>
    <w:p w14:paraId="4CDDC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我们之所以未能如愿见到上帝，或仅仅是瞥见 祂，是因为我们忘记了去到圣子面前，或者即便去了，也没有诚恳地寻求。</w:t>
      </w:r>
    </w:p>
    <w:p w14:paraId="215B8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to beg earnestly, and so should we.</w:t>
      </w:r>
    </w:p>
    <w:p w14:paraId="30470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摩西必须诚恳地祈求，我们也应当如此。</w:t>
      </w:r>
    </w:p>
    <w:p w14:paraId="3802D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obtained this revelation, you will see wondrous and extraordinary things in Him, things that no eye has seen.</w:t>
      </w:r>
    </w:p>
    <w:p w14:paraId="4FE3C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当你获得了这种启示，你将在 祂里面看到奇妙而卓越的事，是眼睛未曾看见的事。</w:t>
      </w:r>
    </w:p>
    <w:p w14:paraId="38854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remarkable things to be found in the Law if your eyes are opened to see them.</w:t>
      </w:r>
    </w:p>
    <w:p w14:paraId="268B5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如果你的眼睛被开启，你会在律法中发现非凡的事。</w:t>
      </w:r>
    </w:p>
    <w:p w14:paraId="49B24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my eyes, as David says in Psalm 119, that I may see the wonderful things in Your Law.</w:t>
      </w:r>
    </w:p>
    <w:p w14:paraId="17213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正如大卫在诗篇 119 篇中所说，求你开我的眼睛，使我看出你律法中的奇妙。</w:t>
      </w:r>
    </w:p>
    <w:p w14:paraId="435A4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wonderful things can be seen in the Lord when He reveals Himself and opens your eyes?</w:t>
      </w:r>
    </w:p>
    <w:p w14:paraId="2BBE3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当主显明 祂自己并开启你的眼睛时，在 祂里面能看到的奇妙之事又该有多少呢？</w:t>
      </w:r>
    </w:p>
    <w:p w14:paraId="31F65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but an expression of Him, like a letter that is a portrait of a person's mind.</w:t>
      </w:r>
    </w:p>
    <w:p w14:paraId="3016C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律法仅仅是 祂的表达，就像一封信是一个人心思的画像。</w:t>
      </w:r>
    </w:p>
    <w:p w14:paraId="2E187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eyes are opened to see the Lord Himself, you will see such things in Him that will make you fall in love with Him.</w:t>
      </w:r>
    </w:p>
    <w:p w14:paraId="03E45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当你的眼睛被开启以看见主自己时，你会在 祂里面看到让你爱上 祂的事物。</w:t>
      </w:r>
    </w:p>
    <w:p w14:paraId="44647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Bride in the Song of Solomon became lovesick when the Lord took away the veil and showed Himself to her, if God were to take any of us into His presence and reveal Himself, we would say, "Now, Lord, we will go with You, we will live and die with You."</w:t>
      </w:r>
    </w:p>
    <w:p w14:paraId="06BA1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正如雅歌中的新娘在主除去帕子并向她显现时变得因爱成疾，如果上帝带我们任何一个人进入 祂的同在并显明 祂自己，我们会说：“主啊，现在我们要随 祂而去，我们要与 祂同生共死。”</w:t>
      </w:r>
    </w:p>
    <w:p w14:paraId="3CAF7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seek Him tirelessly, just as the Bride sought Him from watch to watch, from one ordinance to another.</w:t>
      </w:r>
    </w:p>
    <w:p w14:paraId="2767CF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我们会不知疲倦地寻求 祂，正如新娘从一个守夜到另一个守夜，从一个圣言（ordinance）到另一个圣言地寻求 祂。</w:t>
      </w:r>
    </w:p>
    <w:p w14:paraId="59517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lose Him, you would seek Him relentlessly.</w:t>
      </w:r>
    </w:p>
    <w:p w14:paraId="6E897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当你失去 祂时，你会无情地寻找 祂。</w:t>
      </w:r>
    </w:p>
    <w:p w14:paraId="6AC8B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could not attain this knowledge of God until God revealed Himself to him.</w:t>
      </w:r>
    </w:p>
    <w:p w14:paraId="07577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直到上帝向摩西显明 祂自己，摩西才能获得这种对上帝的认识。</w:t>
      </w:r>
    </w:p>
    <w:p w14:paraId="090202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would not give up; he would not move until God revealed Himself to him (Exodus 33:13).</w:t>
      </w:r>
    </w:p>
    <w:p w14:paraId="41C2E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摩西不肯放弃；除非上帝向他显明 祂自己，否则他绝不挪步（出埃及记 33:13）。</w:t>
      </w:r>
    </w:p>
    <w:p w14:paraId="141FF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pray as earnestly as Moses, and when He makes Himself known to us, we will be irresistibly drawn to Him.</w:t>
      </w:r>
    </w:p>
    <w:p w14:paraId="154E2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我们应当像摩西那样诚恳地祈祷，当 祂使我们认识 祂时，我们将被不可抗拒地吸引向 祂。</w:t>
      </w:r>
    </w:p>
    <w:p w14:paraId="0CE9B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this by leaving an impression of His excellency on the heart.</w:t>
      </w:r>
    </w:p>
    <w:p w14:paraId="3748F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上帝通过在人心中留下 祂卓越性的印记来做到这一点。</w:t>
      </w:r>
    </w:p>
    <w:p w14:paraId="421B3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two people are inseparably linked, it's because they have an impression of each other's excellency in their hearts.</w:t>
      </w:r>
    </w:p>
    <w:p w14:paraId="20BA0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当两个人不可分割地联系在一起时，是因为他们在彼此的心中都有对方卓越性的印记。</w:t>
      </w:r>
    </w:p>
    <w:p w14:paraId="343AC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impression remains until it's removed, and nothing can sever the bond between them.</w:t>
      </w:r>
    </w:p>
    <w:p w14:paraId="2951D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这种印记一直存在直到被移除，没有什么能割断他们之间的纽带。</w:t>
      </w:r>
    </w:p>
    <w:p w14:paraId="19A06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take away this impression of God's excellency once it's stamped upon the heart.</w:t>
      </w:r>
    </w:p>
    <w:p w14:paraId="60F66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一旦上帝卓越性的印记印在心上，就没有什么能将它夺走。</w:t>
      </w:r>
    </w:p>
    <w:p w14:paraId="645B0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accident can separate God from the heart once you have seen Him.</w:t>
      </w:r>
    </w:p>
    <w:p w14:paraId="0F0BF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一旦你见到了 祂，就没有任何意外能将上帝与心分开。</w:t>
      </w:r>
    </w:p>
    <w:p w14:paraId="4AD44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until this impression is formed, separation is easy, and people may turn away from God for any reason.</w:t>
      </w:r>
    </w:p>
    <w:p w14:paraId="1E9E8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然而，在这种印记形成之前，分离是容易的，人们可能因为任何原因而背离上帝。</w:t>
      </w:r>
    </w:p>
    <w:p w14:paraId="47706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taught by God Himself, we come to know Him in such a way that we seek Him earnestly, and not before.</w:t>
      </w:r>
    </w:p>
    <w:p w14:paraId="2BA48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当我们蒙上帝亲自教导时，我们就会以一种切切寻求 祂的方式认识 祂，在此之前则不然。</w:t>
      </w:r>
    </w:p>
    <w:p w14:paraId="58479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after God has spoken and revealed Himself, there is something that you also need to do: grow in deeper acquaintance with Him.</w:t>
      </w:r>
    </w:p>
    <w:p w14:paraId="21225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此外，在上帝说话并显明 祂自己之后，你还需要做一件事：加深对 祂的了解。</w:t>
      </w:r>
    </w:p>
    <w:p w14:paraId="31E82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accomplished partly by speaking to Him frequently and partly by closely observing Him in all His ways.</w:t>
      </w:r>
    </w:p>
    <w:p w14:paraId="686F6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这部分是通过经常与 祂交谈，部分是通过在 祂所有的道路上密切观察 祂来实现的。</w:t>
      </w:r>
    </w:p>
    <w:p w14:paraId="47531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His actions and conduct, and through this, you will see how deserving He is of love.</w:t>
      </w:r>
    </w:p>
    <w:p w14:paraId="69E92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检查 祂的作为和行径，通过这些，你将看到 祂是多么值得被爱。</w:t>
      </w:r>
    </w:p>
    <w:p w14:paraId="5545C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His very first action, the creation of the world.</w:t>
      </w:r>
    </w:p>
    <w:p w14:paraId="67CFA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 祂最初的行为——创世。</w:t>
      </w:r>
    </w:p>
    <w:p w14:paraId="2C297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enjoyed eternal happiness within Himself, yet out of His goodness, He chose to create humans and angels, providing abundantly for them.</w:t>
      </w:r>
    </w:p>
    <w:p w14:paraId="61256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祂本可以在 祂自身之内享受永恒的幸福，然而出于 祂的美善， 祂选择创造人类和天使，为他们提供丰盛的供应。</w:t>
      </w:r>
    </w:p>
    <w:p w14:paraId="175F2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when all of humanity was lost in one fell swoop, and He could have left us like the fallen angels with no possibility of salvation, out of His love for mankind, He gave His Son for our redemption.</w:t>
      </w:r>
    </w:p>
    <w:p w14:paraId="25DE6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此外，当全人类一下子堕落， 祂本可以像对待堕落天使那样撇下我们，不留任何得救的可能，但出于 祂对人类的爱， 祂赐下 祂的儿子为了我们的救赎。</w:t>
      </w:r>
    </w:p>
    <w:p w14:paraId="0FCE1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just for this love towards our nation, He would be worthy of all love and respect from us, as He was to the Jews when He built them a synagogue out of love for their nation.</w:t>
      </w:r>
    </w:p>
    <w:p w14:paraId="2888F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如果仅仅是为了对我们民族的这种爱， 祂就值得我们所有的爱和尊重，正如 祂出于对犹太民族的爱而为他们建造会堂时，犹太人对 祂那样。</w:t>
      </w:r>
    </w:p>
    <w:p w14:paraId="4AC80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not loved just one nation.</w:t>
      </w:r>
    </w:p>
    <w:p w14:paraId="4B7C3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祂并不只爱一个民族。</w:t>
      </w:r>
    </w:p>
    <w:p w14:paraId="674848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He given, manifested, and revealed His Son to you when He has passed by thousands?</w:t>
      </w:r>
    </w:p>
    <w:p w14:paraId="6DB62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 祂略过成千上万的人时，难道 祂没有将 祂的儿子赐给你，向你显现并启示吗？</w:t>
      </w:r>
    </w:p>
    <w:p w14:paraId="1EA2B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if left to yourself, you would have lost the opportunity for salvation, just as most of humanity does, and would have had a hard heart like millions of others, He has broken your heart and given you Christ, even when you were utterly incapable of believing in Him.</w:t>
      </w:r>
    </w:p>
    <w:p w14:paraId="1A3DB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当如果你被任凭自流，你就会像大多数人类那样失去拯救的机会，并像其他数百万人一样拥有一颗刚硬的心时， 祂却破碎了你的心并将基督赐给你，即便是在你完全没有能力信靠 祂的时候。</w:t>
      </w:r>
    </w:p>
    <w:p w14:paraId="059EC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brought you to His Son, how many times have you strayed away from Him, and hasn't He always acted as a Shepherd to you, bringing you back?</w:t>
      </w:r>
    </w:p>
    <w:p w14:paraId="057FA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 祂带你来到 祂儿子面前，你有多少次偏离了 祂，而 祂难道不总是作为牧人带领你回来吗？</w:t>
      </w:r>
    </w:p>
    <w:p w14:paraId="0A3E2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You've played many a slippery trick with Him, yet He has kept you, embraced you, and established the sure mercies of David for you.</w:t>
      </w:r>
    </w:p>
    <w:p w14:paraId="45294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 祂玩过许多狡猾的把戏，然而 祂依然保守你，怀抱你，并为你确立了对大卫那可靠的怜悯。</w:t>
      </w:r>
    </w:p>
    <w:p w14:paraId="6ED5B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His remarkable patience as well.</w:t>
      </w:r>
    </w:p>
    <w:p w14:paraId="02AE1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也要考虑 祂非凡的耐心。</w:t>
      </w:r>
    </w:p>
    <w:p w14:paraId="5E1A4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constant provocations to the glory of His eyes that occur daily, He overlooks them all and spares you.</w:t>
      </w:r>
    </w:p>
    <w:p w14:paraId="7B9CE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尽管每天都有对 祂眼目之荣耀的不断挑衅， 祂却略过这一切，宽容你。</w:t>
      </w:r>
    </w:p>
    <w:p w14:paraId="58B71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on whether anyone else would have borne as much as He has.</w:t>
      </w:r>
    </w:p>
    <w:p w14:paraId="79531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反思一下，是否还有其他人能像 祂那样忍受这么多。</w:t>
      </w:r>
    </w:p>
    <w:p w14:paraId="3A511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consider His generosity, which is added to His patience, His constancy in doing good to you.</w:t>
      </w:r>
    </w:p>
    <w:p w14:paraId="0DC84F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此外，考虑 祂在耐心之外又加上了慷慨， 祂持之以恒地善待你。</w:t>
      </w:r>
    </w:p>
    <w:p w14:paraId="7DE08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behaviour towards Him is inconsistent, a continual stream of His mercy flows towards you.</w:t>
      </w:r>
    </w:p>
    <w:p w14:paraId="7D17B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虽然你对 祂的行为反复无常，但 祂怜悯的溪流却持续不断地流向你。</w:t>
      </w:r>
    </w:p>
    <w:p w14:paraId="249F8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further that even if it had been a mere act of His will to do all this, it would still have been remarkable.</w:t>
      </w:r>
    </w:p>
    <w:p w14:paraId="795BE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再想想，即便做这一切仅仅是出于 祂意志的一个简单举动，那也依然是极其卓越的。</w:t>
      </w:r>
    </w:p>
    <w:p w14:paraId="6D19B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cost Him dearly to have the opportunity to do it – it cost Him His Son.</w:t>
      </w:r>
    </w:p>
    <w:p w14:paraId="1B072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然而，为了获得做这一切的机会， 祂付出了高昂的代价——牺牲了 祂的儿子。</w:t>
      </w:r>
    </w:p>
    <w:p w14:paraId="19C34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think about the immense love of His Son, who gave Himself and left all, even though He was equal to the Father in glory, just to be with you.</w:t>
      </w:r>
    </w:p>
    <w:p w14:paraId="4253A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然后，想想 祂儿子的博大之爱， 祂舍弃了自己，撇下了一切，即便 祂在荣耀中与父同等，却仅仅为了与你同在。</w:t>
      </w:r>
    </w:p>
    <w:p w14:paraId="6CBC1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not done this, you would have been lost forever.</w:t>
      </w:r>
    </w:p>
    <w:p w14:paraId="0CBA41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 祂没有这样做，你将永远失丧。</w:t>
      </w:r>
    </w:p>
    <w:p w14:paraId="182E8E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on how many times He has stood by you in difficult situations, pleading your case and appeasing His Father on your behalf.</w:t>
      </w:r>
    </w:p>
    <w:p w14:paraId="0F76A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反思一下， 祂有多少次在困难的处境中站在你身边，为你申冤并在你父面前为你平息忿怒。</w:t>
      </w:r>
    </w:p>
    <w:p w14:paraId="4CCAB1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be guided by all these rivers and streams of His goodness towards the vast sea of His personal excellencies.</w:t>
      </w:r>
    </w:p>
    <w:p w14:paraId="45DDC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努力被 祂所有这些美善的河流与溪径引导，流向 祂人格卓越性的汪洋大海。</w:t>
      </w:r>
    </w:p>
    <w:p w14:paraId="6B6EE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Collect an impression of Him in your minds from all you have heard or seen of Him.</w:t>
      </w:r>
    </w:p>
    <w:p w14:paraId="620C7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从你对 祂所听所见的一切中，在你的脑海里收集关于 祂的印象。</w:t>
      </w:r>
    </w:p>
    <w:p w14:paraId="37105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all these acts of His providence is for people to know Him through them.</w:t>
      </w:r>
    </w:p>
    <w:p w14:paraId="46FD7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祂护理（providence）之工的所有这些行为，其目的就是让人们通过它们来认识 祂。</w:t>
      </w:r>
    </w:p>
    <w:p w14:paraId="0F5A1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you want one person to know another, you try to commend and describe that person, it is good to do the same for the Lord.</w:t>
      </w:r>
    </w:p>
    <w:p w14:paraId="6AF04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就像当你想让一个人认识另一个人时，你会试着赞美并描述那个人，为着主的缘故这样做也是好的。</w:t>
      </w:r>
    </w:p>
    <w:p w14:paraId="15D3C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 His excellencies to others frequently and meditate on them yourself.</w:t>
      </w:r>
    </w:p>
    <w:p w14:paraId="26163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经常向他人表达 祂的卓越，并亲自默想（meditate）它们。</w:t>
      </w:r>
    </w:p>
    <w:p w14:paraId="10761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win others over to Him, or at the very least, it will invigorate your own love for Him.</w:t>
      </w:r>
    </w:p>
    <w:p w14:paraId="26ADA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这可能会赢得他人归向 祂，或者至少，它会激发你对 祂的爱。</w:t>
      </w:r>
    </w:p>
    <w:p w14:paraId="68E00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to know things, as I mentioned earlier: one through reports and the other through personal experience.</w:t>
      </w:r>
    </w:p>
    <w:p w14:paraId="23510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了解事物有两种方式，正如我之前提到的：一种是通过报告，另一种是通过亲身体验。</w:t>
      </w:r>
    </w:p>
    <w:p w14:paraId="134CD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know Him through experience so that you can say, "I know Him to be like this and that, and therefore I will cleave to Him."</w:t>
      </w:r>
    </w:p>
    <w:p w14:paraId="23D25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努力通过体验去认识 祂，这样你就能说：“我知道 祂是如此这般，因此我必亲近 祂。”</w:t>
      </w:r>
    </w:p>
    <w:p w14:paraId="27F29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all of this, consider the greatness of the One who has done all these things for you: the great God of heaven and earth.</w:t>
      </w:r>
    </w:p>
    <w:p w14:paraId="365C3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而在这一切之上，考虑那位为你做成这一切事之位的伟大：天地伟大的上帝。</w:t>
      </w:r>
    </w:p>
    <w:p w14:paraId="0E391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places immense value on everything He has done for us.</w:t>
      </w:r>
    </w:p>
    <w:p w14:paraId="2A293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这一事实为 祂为我们所做的一切赋予了巨大的价值。</w:t>
      </w:r>
    </w:p>
    <w:p w14:paraId="38647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great king were to merely acknowledge your existence, how greatly would that be prized!</w:t>
      </w:r>
    </w:p>
    <w:p w14:paraId="79383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如果一位伟大的国王仅仅承认你的存在，那是多么值得珍视啊！</w:t>
      </w:r>
    </w:p>
    <w:p w14:paraId="6F6F3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great God should show interest in someone as undeserving as you, with nothing to offer in return—how should this affect you!</w:t>
      </w:r>
    </w:p>
    <w:p w14:paraId="1173C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但这位伟大的上帝竟然对你这样一个不配、且无以回报的人表现出兴趣——这该如何触动你啊！</w:t>
      </w:r>
    </w:p>
    <w:p w14:paraId="1C87C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consider what He is capable of doing for you.</w:t>
      </w:r>
    </w:p>
    <w:p w14:paraId="1F8E3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此外，考虑 祂有能力为你做些什么。</w:t>
      </w:r>
    </w:p>
    <w:p w14:paraId="7FB91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often fail to comprehend God in His greatness, and this is why they do not seek Him.</w:t>
      </w:r>
    </w:p>
    <w:p w14:paraId="26544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人们常常无法领悟上帝的伟大，这就是为什么他们不寻求 祂。</w:t>
      </w:r>
    </w:p>
    <w:p w14:paraId="38A39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concern ourselves so much with worldly matters, fearing this person or that person, and thinking a little credit or promotion is of great importance?</w:t>
      </w:r>
    </w:p>
    <w:p w14:paraId="6563A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为什么我们如此关注世俗事务，害怕这个人或那个人，并认为一点点声誉或晋升就极其重要？</w:t>
      </w:r>
    </w:p>
    <w:p w14:paraId="11792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we could truly see God in His greatness, all these worldly concerns would fade away.</w:t>
      </w:r>
    </w:p>
    <w:p w14:paraId="08807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如果我们能真正看到上帝的伟大，所有这些世俗的忧虑都会烟消云散。</w:t>
      </w:r>
    </w:p>
    <w:p w14:paraId="27AD1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the prophet describes Him in Isaiah 40:15, where he says that all the nations are as nothing to Him, like a few drops from a bucket or dust on the balance.</w:t>
      </w:r>
    </w:p>
    <w:p w14:paraId="6B04F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考虑先知在以赛亚书 40:15 中如何描述 祂，他说万民在 祂面前都如无有，好像桶中的一滴，又如天平上的微尘。</w:t>
      </w:r>
    </w:p>
    <w:p w14:paraId="18A0E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that all the nations of the world were either for you or against you—wouldn't you think this to be a significant matter?</w:t>
      </w:r>
    </w:p>
    <w:p w14:paraId="5C1B0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想象一下，世界上所有的国家要么支持你，要么反对你——你难道不认为这是一件重大的事情吗？</w:t>
      </w:r>
    </w:p>
    <w:p w14:paraId="20FC4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like how we would feel if we had just one nation against us?)</w:t>
      </w:r>
    </w:p>
    <w:p w14:paraId="285B0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（就像如果我们仅有一个国家反对我们，我们会有什么感觉？）</w:t>
      </w:r>
    </w:p>
    <w:p w14:paraId="23258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compared to the Lord, they are as insignificant as dust blown away by His breath.</w:t>
      </w:r>
    </w:p>
    <w:p w14:paraId="49CCA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然而，与主相比，他们就像被 祂气息吹散的尘土一样微不足道。</w:t>
      </w:r>
    </w:p>
    <w:p w14:paraId="6C14F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eyes were opened to see, as Gehazi's were, the host surrounding Him, and if our eyes were open to see the Lord, we would desire Him alone and seek Him.</w:t>
      </w:r>
    </w:p>
    <w:p w14:paraId="74EDE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如果我们的眼睛被开启，像基哈西那样看见围绕着 祂的军队，如果我们的眼睛被开启看见主，我们就会唯独渴望 祂并寻求 祂。</w:t>
      </w:r>
    </w:p>
    <w:p w14:paraId="7E6BE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person would be prepared for all sorts of changes; no matter where they are placed, they would be content to have God's favor while alive and heaven when they die.</w:t>
      </w:r>
    </w:p>
    <w:p w14:paraId="3831F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那时，一个人就会为各种变化做好准备；无论他被安置在何处，他都会心满意足，只要活着有上帝的恩宠，死后有天堂。</w:t>
      </w:r>
    </w:p>
    <w:p w14:paraId="5827D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 person makes this choice—recognizing that they have many things in the world, but the Lord is their portion and their exceedingly great reward, and that they can live on Him alone—it is as impossible for them to have Him without comfort as it is to have the sun without light.</w:t>
      </w:r>
    </w:p>
    <w:p w14:paraId="1B559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除非一个人做出这种选择——承认他们在世上拥有许多事物，但主才是他们的福分和极其丰盛的赏赐，并且他们可以唯独依靠 祂而活——否则，正如拥有太阳却无光一样，他们拥有 祂却无安慰是不可能的。</w:t>
      </w:r>
    </w:p>
    <w:p w14:paraId="46F52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 matter what happens to them, they can confidently say that they have lost nothing, they have not been driven from their inheritance and portion, for they have God's presence.</w:t>
      </w:r>
    </w:p>
    <w:p w14:paraId="0E694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因此，无论发生什么，他们都可以自信地说他们没有失去任何东西，他们没有被赶出他们的产业和福分，因为他们拥有上帝的同在。</w:t>
      </w:r>
    </w:p>
    <w:p w14:paraId="119F1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presence will serve as their guidance and protection in difficult times, so they can declare, "The Lord's name is my strong tower," while others seek refuge elsewhere.</w:t>
      </w:r>
    </w:p>
    <w:p w14:paraId="4BC7E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这种同在将在困难时期作为他们的指引和保护，因此他们可以宣告，“主的名是我的坚固台，”而其他人则在别处寻求避难所。</w:t>
      </w:r>
    </w:p>
    <w:p w14:paraId="60A75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fly the righteous, and they are safe."</w:t>
      </w:r>
    </w:p>
    <w:p w14:paraId="1156A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“义人奔入，便得安稳。”</w:t>
      </w:r>
    </w:p>
    <w:p w14:paraId="0CD86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God's presence in times of peace if you wish to have it as your refuge in times of danger.</w:t>
      </w:r>
    </w:p>
    <w:p w14:paraId="1E73F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如果你希望在危险时刻以上帝的同在为避难所，那就在平安时刻寻求 祂。</w:t>
      </w:r>
    </w:p>
    <w:p w14:paraId="5C433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see the benefits of God's presence in Isaiah 4, particularly in the last two verses.</w:t>
      </w:r>
    </w:p>
    <w:p w14:paraId="70AAF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我们可以在以赛亚书 4 章，特别是最后两节中看到上帝同在的益处。</w:t>
      </w:r>
    </w:p>
    <w:p w14:paraId="6C43D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create upon every place of Mount Zion, and upon her assemblies a cloud and smoke by day, and the shining of a flaming fire by night."</w:t>
      </w:r>
    </w:p>
    <w:p w14:paraId="12B06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“耶和华也必在锡安山全地，并在会众以上，使白日有云有烟，黑夜有火焰的光。”</w:t>
      </w:r>
    </w:p>
    <w:p w14:paraId="5AB07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Israelites had a pillar of fire to guide them at night and a cloudy pillar by day when they left Egypt, God promises His people that He will walk before them and direct their way in all their actions, particularly in difficult situations.</w:t>
      </w:r>
    </w:p>
    <w:p w14:paraId="5C165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正如以色列人离开埃及时，有火柱在夜间引导他们，有云柱在白日引导他们，上帝应许 祂的百姓，祂将在他们面前行走，并在他们所有的行动中，特别是在困难的情况下，引导他们的道路。</w:t>
      </w:r>
    </w:p>
    <w:p w14:paraId="7A057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guides them by immediately enlightening their spirits, showing them the safest paths to take.</w:t>
      </w:r>
    </w:p>
    <w:p w14:paraId="31F23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上帝通过直接启发他们的灵性来引导他们，向他们展示最安全的路径。</w:t>
      </w:r>
    </w:p>
    <w:p w14:paraId="0CF36F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in 1 Samuel 18:14, "The Lord was with David, and he walked wisely."</w:t>
      </w:r>
    </w:p>
    <w:p w14:paraId="04A8B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正如撒母耳记上 18:14 所说，“耶和华与大卫同在，大卫做事无不精明（walked wisely）。”</w:t>
      </w:r>
    </w:p>
    <w:p w14:paraId="7DED2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directed him and served as his counselor.</w:t>
      </w:r>
    </w:p>
    <w:p w14:paraId="1FAFB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上帝引导他，并作为他的谋士。</w:t>
      </w:r>
    </w:p>
    <w:p w14:paraId="026DD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Lord had departed from Saul, and he erred in all his actions.</w:t>
      </w:r>
    </w:p>
    <w:p w14:paraId="647B7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与此同时，主离开了扫罗，他在所有的行动中都犯了错。</w:t>
      </w:r>
    </w:p>
    <w:p w14:paraId="5DE21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Israelites who would have been lost in the wilderness without their two pillars, Saul was bewildered when the Lord departed from him, like a man lost in a dark night.</w:t>
      </w:r>
    </w:p>
    <w:p w14:paraId="01C8C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就像如果没有那两根柱子，以色列人就会在旷野中迷路一样，当主离开扫罗时，他变得不知所措，就像在黑夜中迷失的人。</w:t>
      </w:r>
    </w:p>
    <w:p w14:paraId="4863C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godly person will hear a voice behind them saying, "This is the way, walk in it."</w:t>
      </w:r>
    </w:p>
    <w:p w14:paraId="232404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相比之下，敬虔的人会听到背后有声音说：“这是正路，要行在其间。”</w:t>
      </w:r>
    </w:p>
    <w:p w14:paraId="5DFAF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to take another path, they would be at risk of harm.</w:t>
      </w:r>
    </w:p>
    <w:p w14:paraId="7241A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如果他们走另一条路，就会有受损的风险。</w:t>
      </w:r>
    </w:p>
    <w:p w14:paraId="7F187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tremendous privilege.</w:t>
      </w:r>
    </w:p>
    <w:p w14:paraId="6D779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这是一个巨大的特权。</w:t>
      </w:r>
    </w:p>
    <w:p w14:paraId="33878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that's not all the benefit God's presence provides; it also offers protection, as indicated in the following passage from Isaiah: "Upon all the glory shall be a defense, and there shall be a tabernacle for a shadow in the daytime from the heat, and for a place of refuge, and for a covert from the storm and from the rain."</w:t>
      </w:r>
    </w:p>
    <w:p w14:paraId="21675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但这并非上帝同在所提供的全部益处；正如以赛亚书接下来的经文所指出的，它还提供保护：“在全荣耀之上必有遮蔽。必有亭子，白日可以得荫避暑，也可以作避难所，作藏身之处，躲避狂风暴雨。”</w:t>
      </w:r>
    </w:p>
    <w:p w14:paraId="3FA92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shade provides relief to a weary traveller in the scorching heat of those hot countries, so the Lord's presence is like shade and protection to all His saints.</w:t>
      </w:r>
    </w:p>
    <w:p w14:paraId="1DD46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正如在那些炎热国家的酷暑中，阴凉处为疲惫的旅行者提供了慰藉，主的同在对于 祂所有的圣徒来说也如同阴凉和保护。</w:t>
      </w:r>
    </w:p>
    <w:p w14:paraId="77DE2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shelter under which they can stand, as if in a dry house, looking out and seeing others caught in a storm.</w:t>
      </w:r>
    </w:p>
    <w:p w14:paraId="1F2356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它是一个遮蔽所，他们可以站在其下，仿佛在一间干燥的屋子里，向外看去，见到他人在风暴中受困。</w:t>
      </w:r>
    </w:p>
    <w:p w14:paraId="149B4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Egyptians were struck by hail and perished in it, the Israelites were</w:t>
      </w:r>
    </w:p>
    <w:p w14:paraId="0E6A1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当埃及人被冰雹击中并丧生时，以色列人却</w:t>
      </w:r>
    </w:p>
    <w:p w14:paraId="7ACCB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He will be a refuge to them when they are persecuted by anyone, whether it be by their own sins, which pursue them like an avenger of blood, or by evil men, or by the power and malice of Satan.</w:t>
      </w:r>
    </w:p>
    <w:p w14:paraId="5F87E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最后，当他们受到任何人的迫害时，无论是被他们自己的罪（像逃城外的复仇者一样追赶他们），还是被恶人，或是被撒旦的权势和恶意迫害，祂都将是他们的避难所。</w:t>
      </w:r>
    </w:p>
    <w:p w14:paraId="15622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run to Him, He will be their asylum, their sanctuary.</w:t>
      </w:r>
    </w:p>
    <w:p w14:paraId="1FF3B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如果他们奔向 祂，祂将成为他们的避难所和圣所。</w:t>
      </w:r>
    </w:p>
    <w:p w14:paraId="4620C3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privilege sets the saints apart from others.</w:t>
      </w:r>
    </w:p>
    <w:p w14:paraId="6E8BD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这一特权将圣徒与他人区分开来。</w:t>
      </w:r>
    </w:p>
    <w:p w14:paraId="588DC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Mordecai and Haman: both were in distress.</w:t>
      </w:r>
    </w:p>
    <w:p w14:paraId="68A63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想想末底改和哈曼：两人都处于困境中。</w:t>
      </w:r>
    </w:p>
    <w:p w14:paraId="5977A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was persecuted and turned to the Lord in prayer, finding refuge in Him.</w:t>
      </w:r>
    </w:p>
    <w:p w14:paraId="6284C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末底改受到迫害，转向主祷告，在 祂里面找到了避难所。</w:t>
      </w:r>
    </w:p>
    <w:p w14:paraId="7F39DE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Haman had none, especially when he fell out of favor with the king.</w:t>
      </w:r>
    </w:p>
    <w:p w14:paraId="47263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但哈曼却没有任何避难所，特别是当他失去国王的宠信时。</w:t>
      </w:r>
    </w:p>
    <w:p w14:paraId="617F54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both Peter and Judas fell into sin, but Peter had a refuge to turn to— God, with whom he was previously acquainted.</w:t>
      </w:r>
    </w:p>
    <w:p w14:paraId="5A22B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同样地，彼得和犹大都陷入了罪中，但彼得有一个可以转向的避难所——上帝，他之前就认识这位上帝。</w:t>
      </w:r>
    </w:p>
    <w:p w14:paraId="3A5C2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Judas had none, and the storm engulfed him.</w:t>
      </w:r>
    </w:p>
    <w:p w14:paraId="58FA6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另一方面，犹大没有任何避难所，风暴吞噬了他。</w:t>
      </w:r>
    </w:p>
    <w:p w14:paraId="338E6E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preparing to fight the Philistines, had no refuge because God had departed from him, leading him to seek a witch.</w:t>
      </w:r>
    </w:p>
    <w:p w14:paraId="0B48A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扫罗在准备与非利士人作战时，没有避难所，因为上帝离开了他，导致他去求问女巫。</w:t>
      </w:r>
    </w:p>
    <w:p w14:paraId="653E2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David faced dire circumstances and the people spoke of stoning him, he had a refuge.</w:t>
      </w:r>
    </w:p>
    <w:p w14:paraId="10891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然而，当大卫面临可怕的境地、百姓谈论要用石头打死他时，他有一个避难所。</w:t>
      </w:r>
    </w:p>
    <w:p w14:paraId="36949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encouraged himself in his God, and that's why you find him repeatedly declaring, "God is my shield and the rock of my defense."</w:t>
      </w:r>
    </w:p>
    <w:p w14:paraId="6EB7E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他在他的上帝里面鼓励自己，这就是为什么你会发现他反复宣告：“上帝是我的盾牌，是我防御的磐石。”</w:t>
      </w:r>
    </w:p>
    <w:p w14:paraId="2DCF0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fair weather, people often don't seek shelter because they believe they don't need it.</w:t>
      </w:r>
    </w:p>
    <w:p w14:paraId="112FE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在晴天，人们常常不寻找遮蔽处，因为他们相信自己不需要。</w:t>
      </w:r>
    </w:p>
    <w:p w14:paraId="045C9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it's wise to prepare for a rainy day.</w:t>
      </w:r>
    </w:p>
    <w:p w14:paraId="62316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然而，未雨绸缪是明智的。</w:t>
      </w:r>
    </w:p>
    <w:p w14:paraId="1DD157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2:5, when the church had fallen from its first love, a threat was made to remove the candlestick.</w:t>
      </w:r>
    </w:p>
    <w:p w14:paraId="45907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2:5 中，当教会失去了起初的爱心时，上帝发出了搬动灯台的威胁。</w:t>
      </w:r>
    </w:p>
    <w:p w14:paraId="69288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not only a threat to the ministry, as indicated in the last verse of the first chapter: "The seven candlesticks you saw are the seven churches."</w:t>
      </w:r>
    </w:p>
    <w:p w14:paraId="6F4A6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这不仅是对圣职人员（ministry）的威胁，正如第一章最后一节所指出的：“你所看见的七个灯台，就是七个教会。”</w:t>
      </w:r>
    </w:p>
    <w:p w14:paraId="7FFD8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Captivity and removal from a comfortable and safe city to a barren land, where they would face greater hardships, were threatened.</w:t>
      </w:r>
    </w:p>
    <w:p w14:paraId="39FBE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被掳以及从舒适安全的城市被移至贫瘠之地，在那里他们将面临更大的艰难，这些都是受到的威胁。</w:t>
      </w:r>
    </w:p>
    <w:p w14:paraId="19F24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they had completely forsaken God but because they had fallen from their first love, albeit to some degree.</w:t>
      </w:r>
    </w:p>
    <w:p w14:paraId="75C05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这并不是因为他们完全背弃了上帝，而是因为他们在某种程度上失去了起初的爱心。</w:t>
      </w:r>
    </w:p>
    <w:p w14:paraId="161DE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we not have cause to fear?</w:t>
      </w:r>
    </w:p>
    <w:p w14:paraId="47137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那么，难道我们没有理由恐惧吗？</w:t>
      </w:r>
    </w:p>
    <w:p w14:paraId="24D3E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fear, should we not seek the Lord's presence now?</w:t>
      </w:r>
    </w:p>
    <w:p w14:paraId="7693C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如果我们确实恐惧，难道我们不应该现在就寻求主的同在吗？</w:t>
      </w:r>
    </w:p>
    <w:p w14:paraId="69360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can be sure to find Him as a refuge, for wherever you go, He is there.</w:t>
      </w:r>
    </w:p>
    <w:p w14:paraId="6F783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那么我们可以确信 祂就是我们的避难所，因为无论你走到哪里，祂都在那里。</w:t>
      </w:r>
    </w:p>
    <w:p w14:paraId="09EE2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says in Psalm 139, "Where can I go from your Spirit? Where can I flee from your presence? If I go up to the heavens, you are there; if I make my bed in the depths, you are there."</w:t>
      </w:r>
    </w:p>
    <w:p w14:paraId="7213E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正如大卫在诗篇 139 篇中所说：“我往哪里去，躲避你的灵？我往哪里逃，躲避你的面？我若上到天上，你在那里；我若在阴间下榻，你也在那里。”</w:t>
      </w:r>
    </w:p>
    <w:p w14:paraId="355A02CB">
      <w:pPr>
        <w:pStyle w:val="2"/>
        <w:bidi w:val="0"/>
        <w:jc w:val="center"/>
        <w:rPr>
          <w:rFonts w:hint="eastAsia"/>
        </w:rPr>
      </w:pPr>
      <w:r>
        <w:rPr>
          <w:rFonts w:hint="eastAsia"/>
        </w:rPr>
        <w:t>Doct. 7. No interest in promises without turning from evil ways.</w:t>
      </w:r>
    </w:p>
    <w:p w14:paraId="587BA04E">
      <w:pPr>
        <w:pStyle w:val="2"/>
        <w:bidi w:val="0"/>
        <w:jc w:val="center"/>
        <w:rPr>
          <w:rFonts w:hint="eastAsia"/>
        </w:rPr>
      </w:pPr>
      <w:r>
        <w:rPr>
          <w:rFonts w:hint="eastAsia"/>
        </w:rPr>
        <w:t>教义 7. 若不离开恶道，便与应许无分。</w:t>
      </w:r>
    </w:p>
    <w:p w14:paraId="7EC0D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come to the final condition that the Lord requires before He will hear prayers, forive sins, or heal the land of His people.</w:t>
      </w:r>
    </w:p>
    <w:p w14:paraId="54CEA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现在我们谈到了主所要求的最后一个条件，在此之后 祂才会垂听祷告、宽恕罪恶或医治 祂子民的土地。</w:t>
      </w:r>
    </w:p>
    <w:p w14:paraId="63B7F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condition is this: "If my people turn from their evil ways."</w:t>
      </w:r>
    </w:p>
    <w:p w14:paraId="459D9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那个条件就是：“若是……[我的子民]转离他们的恶行。”</w:t>
      </w:r>
    </w:p>
    <w:p w14:paraId="766CA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you can derive the following doctrine:</w:t>
      </w:r>
    </w:p>
    <w:p w14:paraId="148E2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由此，你可以得出以下教义：</w:t>
      </w:r>
    </w:p>
    <w:p w14:paraId="4B8EB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person turns from their evil ways, they have no claim to the promises of the Gospel.</w:t>
      </w:r>
    </w:p>
    <w:p w14:paraId="26B8C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一个人除非离开他们的恶道（evil ways），否则他们无权要求福音的应许。</w:t>
      </w:r>
    </w:p>
    <w:p w14:paraId="4C473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like the others, serves a dual purpose.</w:t>
      </w:r>
    </w:p>
    <w:p w14:paraId="43701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这一点与其他的点一样，具有双重目的。</w:t>
      </w:r>
    </w:p>
    <w:p w14:paraId="29D05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excludes those to whom the promises do not apply.</w:t>
      </w:r>
    </w:p>
    <w:p w14:paraId="3ABA0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首先，它排除了那些不适用应许的人。</w:t>
      </w:r>
    </w:p>
    <w:p w14:paraId="4FFB9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turn from your evil ways, your prayers will not be heard."</w:t>
      </w:r>
    </w:p>
    <w:p w14:paraId="2287A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“如果你不离开你的恶道，你的祷告将不蒙垂听。”</w:t>
      </w:r>
    </w:p>
    <w:p w14:paraId="29169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opens a door of comfort for those who do turn.</w:t>
      </w:r>
    </w:p>
    <w:p w14:paraId="2FE50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其次，它为那些回转的人打开了安慰之门。</w:t>
      </w:r>
    </w:p>
    <w:p w14:paraId="28AD7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prayers will be heard."</w:t>
      </w:r>
    </w:p>
    <w:p w14:paraId="37057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“他们的祷告必蒙垂听。”</w:t>
      </w:r>
    </w:p>
    <w:p w14:paraId="1B474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begin with the matter of terror for those outside this condition.</w:t>
      </w:r>
    </w:p>
    <w:p w14:paraId="6B0C3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现在，让我们先谈谈对那些不符合这一条件的人的警戒（terror）。</w:t>
      </w:r>
    </w:p>
    <w:p w14:paraId="375D1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our first task is to understand what it means to turn from our evil ways.</w:t>
      </w:r>
    </w:p>
    <w:p w14:paraId="7A37C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在这方面，我们的首要任务是理解“转离我们的恶道”意味着什么。</w:t>
      </w:r>
    </w:p>
    <w:p w14:paraId="20630F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attaches all His promises to this condition, it's essential to examine it carefully.</w:t>
      </w:r>
    </w:p>
    <w:p w14:paraId="40921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当主将 祂所有的应许都附在这个条件上时，必须仔细检查它。</w:t>
      </w:r>
    </w:p>
    <w:p w14:paraId="3A07CF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grasp this, we must understand that every person is born facing away from God, with their back turned to Him and their face towards sin and hell.</w:t>
      </w:r>
    </w:p>
    <w:p w14:paraId="11928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要领会这一点，我们必须明白每个人生来都是背离上帝的，背对着 祂，而面朝着罪恶和地狱。</w:t>
      </w:r>
    </w:p>
    <w:p w14:paraId="2E1C4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continue in this direction until they hear God's call to turn, saying, "This is not the way."</w:t>
      </w:r>
    </w:p>
    <w:p w14:paraId="0EF62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他们一直朝着这个方向走，直到听到上帝呼唤他们回转，说：“这不是路。”</w:t>
      </w:r>
    </w:p>
    <w:p w14:paraId="3E736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conversion of the soul is called a turning because it shifts from one object or destination to another, from sin to righteousness and from Satan to God.</w:t>
      </w:r>
    </w:p>
    <w:p w14:paraId="3C86C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所以，灵魂的归正（conversion）被称为一种回转，因为它从一个对象或目的地转向另一个，从罪转向义，从撒旦转向上帝。</w:t>
      </w:r>
    </w:p>
    <w:p w14:paraId="6FDA4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are many false turnings, and many people who change their course without truly turning, mistakenly thinking they have been converted, we must endeavour to explain what genuine turning is.</w:t>
      </w:r>
    </w:p>
    <w:p w14:paraId="71614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由于存在许多虚假的回转，许多人改变了航线却并未真正回转，却误以为自己已经归正了，因此我们必须努力解释什么是真实的回转。</w:t>
      </w:r>
    </w:p>
    <w:p w14:paraId="4F3D85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ways to discern genuine turning: First, consider the causes and motives that prompt it.</w:t>
      </w:r>
    </w:p>
    <w:p w14:paraId="0D70B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辨别真实回转有四种方法：第一，考虑促成它的原因和动机。</w:t>
      </w:r>
    </w:p>
    <w:p w14:paraId="4CA48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examine the terms from which and to which we turn.</w:t>
      </w:r>
    </w:p>
    <w:p w14:paraId="25805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第二，检查我们所离开和所转向的对象。</w:t>
      </w:r>
    </w:p>
    <w:p w14:paraId="002DA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assess the manner in which we turn.</w:t>
      </w:r>
    </w:p>
    <w:p w14:paraId="4AD76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第三，评估我们回转的方式。</w:t>
      </w:r>
    </w:p>
    <w:p w14:paraId="4EBDF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observe the effects of turning.</w:t>
      </w:r>
    </w:p>
    <w:p w14:paraId="32105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第四，观察回转的效果。</w:t>
      </w:r>
    </w:p>
    <w:p w14:paraId="4CDB0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for the causes of true turning and the motives that influence a person's heart to turn, you must understand that several things can cause a person to temporarily leave their evil ways.</w:t>
      </w:r>
    </w:p>
    <w:p w14:paraId="1873B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首先，关于真实回转的原因和影响人心回转的动机，你必须明白，有几件事可以导致一个人暂时离开他们的恶道。</w:t>
      </w:r>
    </w:p>
    <w:p w14:paraId="76F58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fear of imminent affliction may lead someone to turn to God.</w:t>
      </w:r>
    </w:p>
    <w:p w14:paraId="2985F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例如，对即将来临的苦难的恐惧可能会引导某人转向上帝。</w:t>
      </w:r>
    </w:p>
    <w:p w14:paraId="3A413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God often accuses the Jews of turning to Him feignedly and insincerely when they faced trouble but not with their whole hearts.</w:t>
      </w:r>
    </w:p>
    <w:p w14:paraId="64C9CD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这就是为什么当犹太人面临麻烦时，上帝经常指责他们虚假且不诚恳地转向 祂，而不是全心全意。</w:t>
      </w:r>
    </w:p>
    <w:p w14:paraId="78C2B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punished them, they sought Him and turned from their evil ways, but once delivered, they reverted to their old inclinations.</w:t>
      </w:r>
    </w:p>
    <w:p w14:paraId="4F051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当上帝惩罚他们时，他们寻求 祂并离开他们的恶道，但一旦得救，他们又回到了旧有的倾向中。</w:t>
      </w:r>
    </w:p>
    <w:p w14:paraId="64B21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Pharaoh, when plagued with a new judgment, would let the Israelites go.</w:t>
      </w:r>
    </w:p>
    <w:p w14:paraId="76F94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同样，法老在遭受新的审判时，会允许以色列人离开。</w:t>
      </w:r>
    </w:p>
    <w:p w14:paraId="51342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as soon as the affliction subsided, he hardened his heart and refused to let them go.</w:t>
      </w:r>
    </w:p>
    <w:p w14:paraId="2EECB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然而，一旦痛苦减轻，他就硬起心来，拒绝让他们走。</w:t>
      </w:r>
    </w:p>
    <w:p w14:paraId="3DB14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that can prompt people to turn is the hope of present gain or advantage.</w:t>
      </w:r>
    </w:p>
    <w:p w14:paraId="19841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另一个能促使人们回转的原因是对眼前利益或优势的希望。</w:t>
      </w:r>
    </w:p>
    <w:p w14:paraId="3F204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many who sought Christ: some followed Him for the sake of food, others for their immediate needs, and some in the hope of an earthly kingdom they believed He would establish.</w:t>
      </w:r>
    </w:p>
    <w:p w14:paraId="7A395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这在许多寻求基督的人身上显而易见：有些人为了食物跟随 祂，有些人为了眼前的需求，还有一些人希望能建立一个他们认为 祂会建立的属地国度。</w:t>
      </w:r>
    </w:p>
    <w:p w14:paraId="55C79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individuals eventually abandoned Him.</w:t>
      </w:r>
    </w:p>
    <w:p w14:paraId="016134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然而，这些人最终离弃了 祂。</w:t>
      </w:r>
    </w:p>
    <w:p w14:paraId="6872A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false motives like these, but the only true motives come from the perception of eternal life and eternal death.</w:t>
      </w:r>
    </w:p>
    <w:p w14:paraId="453FD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像这样的虚假动机有很多，但唯一的真实动机来自于对永生和永死的感知。</w:t>
      </w:r>
    </w:p>
    <w:p w14:paraId="119DC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is not genuine until a person is motivated by these, for all other motives can be outweighed.</w:t>
      </w:r>
    </w:p>
    <w:p w14:paraId="6D5C1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除非一个人被这些动机驱动，否则归正就不是真实的，因为所有其他动机都可以被权衡取代。</w:t>
      </w:r>
    </w:p>
    <w:p w14:paraId="1030D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motives of life and death cannot be surpassed by anything, not even worldly offers or temptations.</w:t>
      </w:r>
    </w:p>
    <w:p w14:paraId="28F2DC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但生命和死亡的动机是任何事物都无法超越的，即便世俗的利诱或试炼也不行。</w:t>
      </w:r>
    </w:p>
    <w:p w14:paraId="35BB5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person has truly turned when the Lord has broadened their perspective to grasp the vastness and magnitude of these two motives.</w:t>
      </w:r>
    </w:p>
    <w:p w14:paraId="35D51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因此，当主拓宽了一个人的视野，使他领悟到这两个动机的浩瀚和重要性时，他就真的回转了。</w:t>
      </w:r>
    </w:p>
    <w:p w14:paraId="18DD8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point, all other things appear as candles in the sunlight.</w:t>
      </w:r>
    </w:p>
    <w:p w14:paraId="14F36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在那一点上，所有其他事物看起来就像阳光下的蜡烛。</w:t>
      </w:r>
    </w:p>
    <w:p w14:paraId="7873F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Satan presents earthly honors and pleasures, the response is simple: "What are these compared to eternal death and everlasting life?"</w:t>
      </w:r>
    </w:p>
    <w:p w14:paraId="46A40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所以，如果撒旦提供世俗的荣誉和享乐，回应很简单：“这些与永死和永生相比算什么呢？”</w:t>
      </w:r>
    </w:p>
    <w:p w14:paraId="00B4C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carnal individuals often fail to consider or truly understand the immense vastness and significance of heaven and hell, even though they may speak of them.</w:t>
      </w:r>
    </w:p>
    <w:p w14:paraId="5A53F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可悲的是，属肉体的人尽管口头上谈论天堂和地狱，却常常未能思考或真正理解它们的浩瀚和重要意义。</w:t>
      </w:r>
    </w:p>
    <w:p w14:paraId="19474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lack of understanding leads them to proceed with confidence.</w:t>
      </w:r>
    </w:p>
    <w:p w14:paraId="7EFA5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这种理解的匮乏导致他们依然自信地前行。</w:t>
      </w:r>
    </w:p>
    <w:p w14:paraId="758C2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16, when Christ sent out His disciples to convert people, He instructed them to use these two arguments: tell everyone that if they believe, they will be saved, but if not, they will be damned.</w:t>
      </w:r>
    </w:p>
    <w:p w14:paraId="0FF3D6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16 章中，当基督差遣门徒去使人归正时， 祂指示他们使用这两个论据：告诉每个人，如果他们信，就必得救；如果不信，就必被定罪。</w:t>
      </w:r>
    </w:p>
    <w:p w14:paraId="65C82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the motives ministers are directed to use, as instructed by Christ, are eternal life and death.</w:t>
      </w:r>
    </w:p>
    <w:p w14:paraId="260C3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在这里，我们看到基督指示传道人使用的动机是永生和永死。</w:t>
      </w:r>
    </w:p>
    <w:p w14:paraId="450A2D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Saint Paul sought to convert Felix, he spoke to him about the coming judgment, which made Felix tremble.</w:t>
      </w:r>
    </w:p>
    <w:p w14:paraId="03017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当圣保罗试图使腓力斯归正时，他对他谈到了将来的审判，这使腓力斯恐惧战兢。</w:t>
      </w:r>
    </w:p>
    <w:p w14:paraId="6ECA1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Christ spoke to the Samaritan woman about the water and spring that lead to eternal life.</w:t>
      </w:r>
    </w:p>
    <w:p w14:paraId="131FE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同样，基督对撒玛利亚妇人谈到了那通向永生的活水和泉源。</w:t>
      </w:r>
    </w:p>
    <w:p w14:paraId="76543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whether you have ever had a true apprehension of these motives, for without them, a person cannot be deeply moved.</w:t>
      </w:r>
    </w:p>
    <w:p w14:paraId="4AF50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因此，考虑你是否曾对这些动机有真实的领悟，因为如果没有它们，一个人就无法被深刻触动。</w:t>
      </w:r>
    </w:p>
    <w:p w14:paraId="64DD9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apprehension of eternal life and death, if genuine, possesses the following characteristics:</w:t>
      </w:r>
    </w:p>
    <w:p w14:paraId="342A7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对永生和永死的真实领悟，如果是真实的，具有以下特征：</w:t>
      </w:r>
    </w:p>
    <w:p w14:paraId="75CF3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must be an apprehension of them as if they are present.</w:t>
      </w:r>
    </w:p>
    <w:p w14:paraId="3589A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首先，必须将它们视为眼前的现实。</w:t>
      </w:r>
    </w:p>
    <w:p w14:paraId="53E6D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 person may have a fleeting thought of eternal life and death, viewing them as distant and remote.</w:t>
      </w:r>
    </w:p>
    <w:p w14:paraId="04F4E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也许一个人可能对永生和永死有过转瞬即逝的想法，但将它们视为遥远的事物。</w:t>
      </w:r>
    </w:p>
    <w:p w14:paraId="611ED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these apprehensions are stirred by God, they surround a person and leave them no rest until they turn to God.</w:t>
      </w:r>
    </w:p>
    <w:p w14:paraId="2B3CF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然而，当上帝激起这些领悟时，它们会包围一个人，使他得不到安息，直到他归向上帝。</w:t>
      </w:r>
    </w:p>
    <w:p w14:paraId="37828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carnal person, on their deathbed, is deeply affected by an actual apprehension of hell as a present reality, so during conversion, the apprehension of these realities seizes a person through the work of the Spirit.</w:t>
      </w:r>
    </w:p>
    <w:p w14:paraId="065C9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正如一个属肉体的人在临终前，会被视为眼前现实的地狱领悟所深深打动，在归正过程中，对这些现实的领悟也会通过圣灵的工作抓住一个人。</w:t>
      </w:r>
    </w:p>
    <w:p w14:paraId="29A6B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apprehension pursues them and places them in a state of distress, making them unable to shake it off until they turn to God.</w:t>
      </w:r>
    </w:p>
    <w:p w14:paraId="7C90E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这种领悟追赶着他们，使他们陷入困扰的状态，使他们无法摆脱，直到他们归向上帝。</w:t>
      </w:r>
    </w:p>
    <w:p w14:paraId="4760D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person sees the impending calamity as if it is already present and, therefore, does not delay turning but does so in their youth, health, and strength.</w:t>
      </w:r>
    </w:p>
    <w:p w14:paraId="63A77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智慧人预见到了即将来临的灾难，就如同它已经临在一样，因此他不会推迟回转，而是在他的青年时期、在健康和强健时就回转。</w:t>
      </w:r>
    </w:p>
    <w:p w14:paraId="3DC8C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must be a profound, rooted, and unwavering apprehension.</w:t>
      </w:r>
    </w:p>
    <w:p w14:paraId="20AC6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其次，它必须是一种深厚的、根深蒂固且毫不动摇的领悟。</w:t>
      </w:r>
    </w:p>
    <w:p w14:paraId="16BB96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a person who will never be saved may be moved by the immediate apprehension of eternal life and death, but it is a fleeting storm.</w:t>
      </w:r>
    </w:p>
    <w:p w14:paraId="4B82B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有时，一个永远不会得救的人可能会被对永生和永死的直接领悟所触动，但那只是一场转瞬即逝的风暴。</w:t>
      </w:r>
    </w:p>
    <w:p w14:paraId="5C92F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in someone who will be saved, it is instilled by the spirit of bondage, leaving an indelible impression that never fades away.</w:t>
      </w:r>
    </w:p>
    <w:p w14:paraId="5D2BF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相比之下，在那些将会得救的人心中，这是由奴仆的心（spirit of bondage）所灌输的，留下了永不褪色的印记。</w:t>
      </w:r>
    </w:p>
    <w:p w14:paraId="4EA6A4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continually remember it, and this is the true apprehension that motivates repentance.</w:t>
      </w:r>
    </w:p>
    <w:p w14:paraId="0AD95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他们会不断地想起它，而这正是激励悔改的真实领悟。</w:t>
      </w:r>
    </w:p>
    <w:p w14:paraId="49161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wonder if a person can be moved to turn from their evil ways solely by the apprehension of eternal life and death, without an understanding of sin and grace.</w:t>
      </w:r>
    </w:p>
    <w:p w14:paraId="628D5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有些人可能会纳闷，一个人是否能仅仅通过对永生和永死的领悟而转离恶道，而不需要对罪和恩典有所理解。</w:t>
      </w:r>
    </w:p>
    <w:p w14:paraId="441D7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has a genuine apprehension of eternal life and death, they come to understand the true nature of sin and grace.</w:t>
      </w:r>
    </w:p>
    <w:p w14:paraId="01FAF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当一个人对永生和永死有了真实的领悟，他们就会明白罪和恩典的真谛。</w:t>
      </w:r>
    </w:p>
    <w:p w14:paraId="29BFB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one knows eternal death, they consider sin trivial and insignificant.</w:t>
      </w:r>
    </w:p>
    <w:p w14:paraId="440440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在一个人认识永死之前，他们会认为罪是微不足道且无足轻重的。</w:t>
      </w:r>
    </w:p>
    <w:p w14:paraId="09E13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wise person says, "They despise their ways."</w:t>
      </w:r>
    </w:p>
    <w:p w14:paraId="0581A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因此，智慧人说：“他们藐视自己的道路。”</w:t>
      </w:r>
    </w:p>
    <w:p w14:paraId="422A7A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apprehension helps present sin in its true, terrible form.</w:t>
      </w:r>
    </w:p>
    <w:p w14:paraId="14FE7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这种领悟有助于将罪以其真实、可怕的面貌呈现出来。</w:t>
      </w:r>
    </w:p>
    <w:p w14:paraId="5A438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value of grace is fully grasped when it is perceived as leading to eternal happiness, just as a thread is drawn through a needle.</w:t>
      </w:r>
    </w:p>
    <w:p w14:paraId="615A8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同样地，当恩典被察觉为导向永恒的幸福时，其价值才会被充分掌握，就像线穿过针眼一样。</w:t>
      </w:r>
    </w:p>
    <w:p w14:paraId="31CBF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aspect to consider is the terms of turning, as there can be no turning without transitioning from one state to another.</w:t>
      </w:r>
    </w:p>
    <w:p w14:paraId="60D50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第二个要考虑的方面是转离与转入的终点（terms），因为如果没有从一种状态向另一种状态的过渡，就谈不上回转。</w:t>
      </w:r>
    </w:p>
    <w:p w14:paraId="2E1F7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turning entails moving from Satan, the creature, and one's own self towards God.</w:t>
      </w:r>
    </w:p>
    <w:p w14:paraId="794006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真实的归正（turning）意味着从撒旦、受造物以及自我转向神。</w:t>
      </w:r>
    </w:p>
    <w:p w14:paraId="6B369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concept is evident in Acts 26:18, where Saint Paul was tasked with opening their eyes and turning them from darkness to light, and from the power of Satan to God.</w:t>
      </w:r>
    </w:p>
    <w:p w14:paraId="1EC73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这一观念在使徒行传 26:18 中显而易见，圣保罗受命去开启他们的眼睛，使他们从黑暗转向光明，从撒旦的权下归向神。</w:t>
      </w:r>
    </w:p>
    <w:p w14:paraId="72B6E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essential terms of genuine turning and must be carefully noted.</w:t>
      </w:r>
    </w:p>
    <w:p w14:paraId="296B5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这些是真实归正的基本终点，必须仔细留意。</w:t>
      </w:r>
    </w:p>
    <w:p w14:paraId="40558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merely turns from misery to happiness without considering God, it is not a sound conversion.</w:t>
      </w:r>
    </w:p>
    <w:p w14:paraId="7F616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如果一个人仅仅是为了从痛苦转向幸福而不考虑神，那么这就不是一个稳固的归正。</w:t>
      </w:r>
    </w:p>
    <w:p w14:paraId="55447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is still pivoting around their own axis, heading towards the same center as other wicked individuals.</w:t>
      </w:r>
    </w:p>
    <w:p w14:paraId="200EE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这样的人仍然在围绕着自己的轴心转动，向着与其他恶人相同的中心前进。</w:t>
      </w:r>
    </w:p>
    <w:p w14:paraId="7B0DD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a true conversion, these motives are viewed in relation to God.</w:t>
      </w:r>
    </w:p>
    <w:p w14:paraId="5679F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因此，在真实的归正中，这些动机会与神建立联系。</w:t>
      </w:r>
    </w:p>
    <w:p w14:paraId="5CF3F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process becomes: "If I follow myself and the creature, they cannot save me. But if I turn to the one who holds the keys to life and death, I will find eternal happiness in Him. Henceforth, I will forsake Satan and every creature, dedicating myself solely to the Lord."</w:t>
      </w:r>
    </w:p>
    <w:p w14:paraId="73919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其思考过程变为：“如果我跟随自我和受造物，它们无法救我。但如果我转向那位掌握生死钥匙的主，我必在 祂里面找到永恒的幸福。从此以后，我要弃绝撒旦和一切受造物，将自己唯独献给主。”</w:t>
      </w:r>
    </w:p>
    <w:p w14:paraId="7DD8F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God becomes the term to which you turn and apply yourself.</w:t>
      </w:r>
    </w:p>
    <w:p w14:paraId="787F5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这样，神就成了你转回并投身的终点。</w:t>
      </w:r>
    </w:p>
    <w:p w14:paraId="6507A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7:16 illustrates this concept: "They return, but not to the Most High."</w:t>
      </w:r>
    </w:p>
    <w:p w14:paraId="72DD7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7:16 阐明了这一观念：“他们归回，却不归向至高者。”</w:t>
      </w:r>
    </w:p>
    <w:p w14:paraId="2BB9F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their fasting and prayers, this turning is not towards God.</w:t>
      </w:r>
    </w:p>
    <w:p w14:paraId="24CB3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尽管他们有禁食和祷告，但这种回转并不是向着神的。</w:t>
      </w:r>
    </w:p>
    <w:p w14:paraId="4A8FC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DF08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4577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have only turned from misery to seek their own happiness while forgetting the Lord, who alone has the power to deliver and save them.</w:t>
      </w:r>
    </w:p>
    <w:p w14:paraId="653DB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因为他们只是为了逃离痛苦去寻求自己的幸福，却忘记了那位唯独有权柄拯救和保全他们的主。</w:t>
      </w:r>
    </w:p>
    <w:p w14:paraId="12DAF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turning was counterfeit, not genuine.</w:t>
      </w:r>
    </w:p>
    <w:p w14:paraId="6827A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因此，他们的回转是虚假的，不是真实的。</w:t>
      </w:r>
    </w:p>
    <w:p w14:paraId="3359A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turning is unsustainable, like a broken bow.</w:t>
      </w:r>
    </w:p>
    <w:p w14:paraId="6DFA9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这种回转是无法持久的，就像一把翻背的弓。</w:t>
      </w:r>
    </w:p>
    <w:p w14:paraId="56B04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regarding the manner of turning as expressed in Scripture, it is stated that you must turn to the Lord with all your heart and soul.</w:t>
      </w:r>
    </w:p>
    <w:p w14:paraId="428B9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第三，关于圣经中所表达的回转方式，圣经规定你必须全心全灵地归向主。</w:t>
      </w:r>
    </w:p>
    <w:p w14:paraId="6EDFD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specific wording is not present here, it is implied: "If my people turn from their evil ways with their whole hearts."</w:t>
      </w:r>
    </w:p>
    <w:p w14:paraId="288A5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虽然这里没有完全相同的措辞，但它是隐含的：“若是我的子民一心（with their whole hearts）转离他们的恶道。”</w:t>
      </w:r>
    </w:p>
    <w:p w14:paraId="012268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it mean to turn with one's whole heart?</w:t>
      </w:r>
    </w:p>
    <w:p w14:paraId="708EE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但是，全心回转意味着什么呢？</w:t>
      </w:r>
    </w:p>
    <w:p w14:paraId="503B5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considered to have turned with their whole heart when they are fully enlightened and convinced in their understanding of the evil of a particular thing, leading them to make a complete resolution to forsake it.</w:t>
      </w:r>
    </w:p>
    <w:p w14:paraId="4AA45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当一个人在悟性中完全被光照，并确信某件事是邪恶的，从而做出彻底的决志去弃绝它时，就被认为是全心回转了。</w:t>
      </w:r>
    </w:p>
    <w:p w14:paraId="16215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someone is on the wrong path, and another person comes along to inform them that they are not on the correct route to their destination, and this message persuades them completely, they will return wholeheartedly – willingly and without reservation.</w:t>
      </w:r>
    </w:p>
    <w:p w14:paraId="4BED3B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例如，如果某人走错了路，另一个人过来告诉他，他走的不是通往目的地的正确路线，如果这条信息完全说服了他，他就会全心地回转——心甘情愿且毫无保留。</w:t>
      </w:r>
    </w:p>
    <w:p w14:paraId="4F912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case of turning to God, it is when a person is fully persuaded that sin is the cause of all misery, and God is the source of happiness, that they turn to God with their whole heart.</w:t>
      </w:r>
    </w:p>
    <w:p w14:paraId="46B1F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同样地，在归向神的事上，当一个人完全确信罪是一切痛苦的根源，而神是幸福的源头时，他就会全心地归向神。</w:t>
      </w:r>
    </w:p>
    <w:p w14:paraId="28B69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with anything less than the whole heart is feigned, as mentioned in Jeremiah 3:10: "And yet for all this, her treacherous sister Judah hath not turned unto me with her whole heart, but feignedly, saith the Lord."</w:t>
      </w:r>
    </w:p>
    <w:p w14:paraId="4A5D3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如果不以全心回转，那就是虚假的，正如耶利米书 3:10 所言：“虽有这一切的事，她奸诈的妹子犹大还不一心归向我，不过是假意归我。这是耶和华说的。”</w:t>
      </w:r>
    </w:p>
    <w:p w14:paraId="4FD1C6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feigned turning occurs when individuals have some motives to move them but not enough.</w:t>
      </w:r>
    </w:p>
    <w:p w14:paraId="27B67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这种虚假的回转发生于个人虽然有一些动机触动他们，但动机还不够。</w:t>
      </w:r>
    </w:p>
    <w:p w14:paraId="2C4CC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fully convinced, so their turning is incomplete.</w:t>
      </w:r>
    </w:p>
    <w:p w14:paraId="0F6FD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他们没有被完全说服，所以他们的回转是不彻底的。</w:t>
      </w:r>
    </w:p>
    <w:p w14:paraId="6616D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perfect and full illumination occurs, with a clear understanding that the path they are on leads to misery and the opposite path to happiness, a person turns perfectly and with their whole heart.</w:t>
      </w:r>
    </w:p>
    <w:p w14:paraId="23120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因此，当完美且充分的光照发生时，当人们清晰地认识到他们所走的道路通往痛苦，而相反的道路通往幸福时，一个人就会完美且全心地回转。</w:t>
      </w:r>
    </w:p>
    <w:p w14:paraId="3ACDD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expresses this turning as opening the eyes in Acts 26:18: "To open their eyes and to turn them."</w:t>
      </w:r>
    </w:p>
    <w:p w14:paraId="063E2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使徒在使徒行传 26:18 中将这种回转表述为开启眼睛：“我差你到他们那里去，要叫他们的眼睛得开……转向。”</w:t>
      </w:r>
    </w:p>
    <w:p w14:paraId="61068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everyone continues in their sinful ways until their eyes are opened to see something they hadn't seen before.</w:t>
      </w:r>
    </w:p>
    <w:p w14:paraId="77E5F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这意味着每个人都会在罪恶的道路上继续走下去，直到他们的眼睛被开启，看到了他们以前没看到的东西。</w:t>
      </w:r>
    </w:p>
    <w:p w14:paraId="7BC14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God intervenes in people's lives, providing them with some light, means, exhortations, and motions toward goodness, or checks for their sinful ways.</w:t>
      </w:r>
    </w:p>
    <w:p w14:paraId="48349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神常常干预人的生活，赐给他们一些光照、手段、劝诫和向善的感动，或者对他们罪恶道路的拦阻。</w:t>
      </w:r>
    </w:p>
    <w:p w14:paraId="487EC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admonitions are effective enough to open their eyes, convincing and persuading them that their current path leads to eternal misery, then they turn willingly.</w:t>
      </w:r>
    </w:p>
    <w:p w14:paraId="4D4F6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如果这些告诫足以开启他们的眼睛，使他们确信并相信目前的道路通往永恒的痛苦，那么他们就会心甘情愿地回转。</w:t>
      </w:r>
    </w:p>
    <w:p w14:paraId="50998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when God does not intend to heal and convert a people, He allows their eyes to remain closed, as in Isaiah 6:10: "Make the heart of this people fat, and make their ears heavy, and shut their eyes, lest they see with their eyes, and hear with their ears, and understand with their hearts, and convert to be healed."</w:t>
      </w:r>
    </w:p>
    <w:p w14:paraId="57294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反之，当神不打算医治和使一个民族归正时， 祂会任凭他们的眼睛闭着，正如以赛亚书 6:10 所说：“心蒙脂油，耳朵发沉，眼睛昏迷；恐怕眼睛看见，耳朵听见，心里明白，回转过来，便得医治。”</w:t>
      </w:r>
    </w:p>
    <w:p w14:paraId="14140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we see the progression of conversion: first, the opening of the eyes; second, the opening of the heart; and finally, conversion and healing.</w:t>
      </w:r>
    </w:p>
    <w:p w14:paraId="39475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在这段经文中，我们看到了归正的进程：第一，眼睛的开启；第二，心灵的开启；最后，归正与医治。</w:t>
      </w:r>
    </w:p>
    <w:p w14:paraId="77B6B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stages lead to the last, and if God chooses not to heal, He closes their eyes.</w:t>
      </w:r>
    </w:p>
    <w:p w14:paraId="1DE1E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前两个阶段导致最后一个阶段，如果神选择不医治， 祂就会闭塞他们的眼睛。</w:t>
      </w:r>
    </w:p>
    <w:p w14:paraId="680E3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conversion, a person's eyes are opened to see sin as an enemy with a drawn sword and to behold the riches of the inheritance of the Saints, which are beyond the comprehension of natural men's eyes, ears, and hearts.</w:t>
      </w:r>
    </w:p>
    <w:p w14:paraId="00BE6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在归正中，一个人的眼睛被开启，将罪看作拔出剑的仇敌，并看见圣徒基业的丰盛，这些是属血气的人的眼睛、耳朵和心灵无法领悟的。</w:t>
      </w:r>
    </w:p>
    <w:p w14:paraId="532FE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turning from evil ways occurs only when a person's eyes are opened in this manner.</w:t>
      </w:r>
    </w:p>
    <w:p w14:paraId="0DCD3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只有当一个人的眼睛以这种方式被开启时，才会产生从恶道中的真实回转。</w:t>
      </w:r>
    </w:p>
    <w:p w14:paraId="45D1A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Balaam did not see the Angel with a drawn sword until his eyes were opened, a wicked person does not see the dangers they are heading towards in their sinful path until their eyes are opened.</w:t>
      </w:r>
    </w:p>
    <w:p w14:paraId="2FCA5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正如巴兰在眼睛被开启之前看不到那拔出剑的天使一样，一个恶人在眼睛被开启之前，也看不到他在罪恶道路上正走向的危险。</w:t>
      </w:r>
    </w:p>
    <w:p w14:paraId="47879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someone begins a new course in life, they encounter obstacles and dangers that make them cry out, "What shall we do?"</w:t>
      </w:r>
    </w:p>
    <w:p w14:paraId="57EA4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同样地，当某人开始人生的一段新历程时，他们会遇到障碍和危险，使他们大喊：“我们该怎么办？”</w:t>
      </w:r>
    </w:p>
    <w:p w14:paraId="61BD9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then opens their eyes, allowing them to see that there are more allies with them than adversaries, inspiring them with courage.</w:t>
      </w:r>
    </w:p>
    <w:p w14:paraId="42368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随后神开启他们的眼睛，让他们看到与他们同在的盟友多过敌人，从而激发他们的勇气。</w:t>
      </w:r>
    </w:p>
    <w:p w14:paraId="20672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newfound encouragement outweighs the opposition, leading them to continue resolutely.</w:t>
      </w:r>
    </w:p>
    <w:p w14:paraId="0A278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这种新获得的鼓励盖过了反对的力量，引导他们坚决地继续前行。</w:t>
      </w:r>
    </w:p>
    <w:p w14:paraId="2D6F2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to understand what true turning to God is, we must consider its effects.</w:t>
      </w:r>
    </w:p>
    <w:p w14:paraId="7EE4E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最后，要理解什么是对神真实的归向，我们必须考虑它的果效。</w:t>
      </w:r>
    </w:p>
    <w:p w14:paraId="5FEDA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considered to have turned when they experience three effects within themselves.</w:t>
      </w:r>
    </w:p>
    <w:p w14:paraId="3BD7D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当一个人在自己里面经历到三种果效时，就被认为是已经回转了。</w:t>
      </w:r>
    </w:p>
    <w:p w14:paraId="3280F5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finds that those evil ways of sin and those corruptions that once dwelled in his heart and ruled over it are now evicted from their position, and the contrary grace has become the master of the house.</w:t>
      </w:r>
    </w:p>
    <w:p w14:paraId="7680D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第一，他发现那些曾经居住在他心里并统治着他的罪恶之道和败坏，现在已经从其位置上被逐出，而相反的恩典已经成了那座房子的主人。</w:t>
      </w:r>
    </w:p>
    <w:p w14:paraId="528E4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declare, as the Apostle does in Romans 7, "It is not I, but sin in me."</w:t>
      </w:r>
    </w:p>
    <w:p w14:paraId="6833C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他可以像使徒在罗马书 7 章中所行的那样宣告：“这不是我做的，乃是住在我里头的罪做的。”</w:t>
      </w:r>
    </w:p>
    <w:p w14:paraId="20B70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sin was previously the master of the house, and what I now identify as myself didn't exist within me at that time.</w:t>
      </w:r>
    </w:p>
    <w:p w14:paraId="08F49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换句话说，以前罪是房子的主人，而我现在认同为自我的那个部分，当时在我里面并不存在。</w:t>
      </w:r>
    </w:p>
    <w:p w14:paraId="07A69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situation has changed, the regenerated part within me is the master, and though sin attempts to intrude and reside there, it is merely a trespasser.</w:t>
      </w:r>
    </w:p>
    <w:p w14:paraId="7EDBD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但现在情况变了，我里面重生的部分是主人，虽然罪企图入侵并居住在那里，但它仅仅是一个非法侵入者。</w:t>
      </w:r>
    </w:p>
    <w:p w14:paraId="3F7AB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lust is expelled, and if it sneaks in, it does so through one of these means.</w:t>
      </w:r>
    </w:p>
    <w:p w14:paraId="3A79B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每一种私欲（lust）都被逐出了，如果它潜入进来，也是通过以下手段之一。</w:t>
      </w:r>
    </w:p>
    <w:p w14:paraId="1F6A8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may stealthily enter, like a thief under the cover of night when one is not vigilant and does not notice it.</w:t>
      </w:r>
    </w:p>
    <w:p w14:paraId="4DD451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首先，它可能像深夜的窃贼一样偷偷溜进来，那是当一个人不警醒且没有察觉到它的时候。</w:t>
      </w:r>
    </w:p>
    <w:p w14:paraId="3C2ED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may break in through force, much like rebels exploiting a sudden burst of unfamiliar passion, which renders them incapable of resisting it.</w:t>
      </w:r>
    </w:p>
    <w:p w14:paraId="7AD1F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第二，它可能通过暴力闯入，就像叛军利用突然爆发的不寻常激情，使人无法抵抗。</w:t>
      </w:r>
    </w:p>
    <w:p w14:paraId="58B22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 does not dwell there as the master.</w:t>
      </w:r>
    </w:p>
    <w:p w14:paraId="50B1D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然而，罪并不作为主人居住在那里。</w:t>
      </w:r>
    </w:p>
    <w:p w14:paraId="111E14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promptly evicted as soon as the trespasser is discovered or when one regains strength.</w:t>
      </w:r>
    </w:p>
    <w:p w14:paraId="42B0E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相反，一旦这个侵入者被发现，或者当一个人恢复了力量，它就会被立即逐出。</w:t>
      </w:r>
    </w:p>
    <w:p w14:paraId="39AF7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possession is consistently maintained by grace.</w:t>
      </w:r>
    </w:p>
    <w:p w14:paraId="31E9B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因此，占据权始终是由恩典维持的。</w:t>
      </w:r>
    </w:p>
    <w:p w14:paraId="3DE6F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is said of peace, "Let the peace of God rule in your hearts," meaning that even if you are inclined to quarrel with your brethren, malice should not dominate, but peace.</w:t>
      </w:r>
    </w:p>
    <w:p w14:paraId="7794C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正如论及平安时所说：“又要叫神的平安在你们心里作主，”意思是说，即便你倾向于与弟兄争吵，恶意也不应占统治地位，而应当是平安。</w:t>
      </w:r>
    </w:p>
    <w:p w14:paraId="00385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true for all graces.</w:t>
      </w:r>
    </w:p>
    <w:p w14:paraId="23F5F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这对所有的恩典都是如此。</w:t>
      </w:r>
    </w:p>
    <w:p w14:paraId="02B4B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examine yourself.</w:t>
      </w:r>
    </w:p>
    <w:p w14:paraId="53D4E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因此，检查你自己。</w:t>
      </w:r>
    </w:p>
    <w:p w14:paraId="334134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sin gain access to you?</w:t>
      </w:r>
    </w:p>
    <w:p w14:paraId="503B9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罪是如何进入你的？</w:t>
      </w:r>
    </w:p>
    <w:p w14:paraId="3165A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sneak in like a thief, or does it use force alone?</w:t>
      </w:r>
    </w:p>
    <w:p w14:paraId="56E7A3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它是像窃贼一样潜入，还是仅仅使用暴力？</w:t>
      </w:r>
    </w:p>
    <w:p w14:paraId="1DA1D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does enter, does it remain in control?</w:t>
      </w:r>
    </w:p>
    <w:p w14:paraId="398B7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当它真的进入时，它是否依然保持控制？</w:t>
      </w:r>
    </w:p>
    <w:p w14:paraId="0F4F2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have not truly turned to God.</w:t>
      </w:r>
    </w:p>
    <w:p w14:paraId="20669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如果是这样，你还没有真正归向神。</w:t>
      </w:r>
    </w:p>
    <w:p w14:paraId="29AF9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had genuinely turned to God, even if sin crept in surreptitiously, you would not allow it to take possession of the house but would expel it.</w:t>
      </w:r>
    </w:p>
    <w:p w14:paraId="7251B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因为如果你真正归向了神，即便罪暗中潜入，你也不会允许它占据房屋，而是会将其驱逐。</w:t>
      </w:r>
    </w:p>
    <w:p w14:paraId="2BAED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forcefully broke in, once you regained your strength and the upper hand, you would keep it subdued.</w:t>
      </w:r>
    </w:p>
    <w:p w14:paraId="4DD57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如果它强行闯入，一旦你恢复了力量并占据上风，你就会让它服服帖帖。</w:t>
      </w:r>
    </w:p>
    <w:p w14:paraId="7EF4D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effect is that once sin has been expelled, you hate it intensely, similar to how Amnon hated his sister Tamar.</w:t>
      </w:r>
    </w:p>
    <w:p w14:paraId="6E46E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第二个果效是，一旦罪被驱逐，你会极度痛恨它，就像暗嫩恨他的妹子他玛一样。</w:t>
      </w:r>
    </w:p>
    <w:p w14:paraId="764E8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he drive her out and bar the door against her, but he also loathed her even more than he had previously loved her.</w:t>
      </w:r>
    </w:p>
    <w:p w14:paraId="7719F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他不仅把她赶了出去，锁上了门，而且他对她的厌恶甚至超过了以前对她的爱。</w:t>
      </w:r>
    </w:p>
    <w:p w14:paraId="58FBC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someone who has turned to God despises sin, genuinely hating it as much as they once loved it.</w:t>
      </w:r>
    </w:p>
    <w:p w14:paraId="33B48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同样地，一个归向神的人蔑视罪，真心痛恨它的程度，一如往昔爱它的程度。</w:t>
      </w:r>
    </w:p>
    <w:p w14:paraId="40448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regenerate person truly hates sin.</w:t>
      </w:r>
    </w:p>
    <w:p w14:paraId="37962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只有重生的人才会真正恨恶罪。</w:t>
      </w:r>
    </w:p>
    <w:p w14:paraId="2B784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person who has indulged in a particular sin for a long time, such as drunkenness, promiscuity, or profanity.</w:t>
      </w:r>
    </w:p>
    <w:p w14:paraId="72676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想想一个长期沉溺于某种特定罪恶的人，比如酗酒、淫乱或亵渎。</w:t>
      </w:r>
    </w:p>
    <w:p w14:paraId="2BF6E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occasionally drive it away and, based on certain reasons or resolutions, bar the door against it, especially when lying on a sickbed or enduring significant affliction, but they do not truly hate it.</w:t>
      </w:r>
    </w:p>
    <w:p w14:paraId="07855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他们可能偶尔会赶走它，并根据某些理由或决志将其拒之门外，尤其是在卧病在床或遭受重大苦难时，但他们并非真正恨恶它。</w:t>
      </w:r>
    </w:p>
    <w:p w14:paraId="477D2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ask, how can we determine this?</w:t>
      </w:r>
    </w:p>
    <w:p w14:paraId="26354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你可能会问，我们如何确定这一点？</w:t>
      </w:r>
    </w:p>
    <w:p w14:paraId="48DE9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is relentless and enduring, akin to a person's aversion to toads and serpents, for they will never be persuaded to welcome it again and reconcile with it.</w:t>
      </w:r>
    </w:p>
    <w:p w14:paraId="02514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恨恶是无情的且持久的，类似于一个人对蟾蜍和毒蛇的厌恶，因为他们永远不会被说服再次接纳它并与之和解。</w:t>
      </w:r>
    </w:p>
    <w:p w14:paraId="74506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permanently renounce it.</w:t>
      </w:r>
    </w:p>
    <w:p w14:paraId="60060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相反，他们永久地弃绝它。</w:t>
      </w:r>
    </w:p>
    <w:p w14:paraId="0CB47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will not compromise with sin, declaring, "I will only cut back or trim this much," but they will uproot it entirely.</w:t>
      </w:r>
    </w:p>
    <w:p w14:paraId="425E6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此外，他们不会与罪妥协，声称“我只削减或修剪这么多”，而是会将其连根拔起。</w:t>
      </w:r>
    </w:p>
    <w:p w14:paraId="08920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seeks the complete annihilation and eradication of what it despises.</w:t>
      </w:r>
    </w:p>
    <w:p w14:paraId="609D49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恨恶寻求彻底毁灭并铲除它所鄙视的东西。</w:t>
      </w:r>
    </w:p>
    <w:p w14:paraId="2C6FB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 person who truly hates sin will loathe all forms of it.</w:t>
      </w:r>
    </w:p>
    <w:p w14:paraId="5DF92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最后，一个真正恨恶罪的人会厌恶罪的一切形式。</w:t>
      </w:r>
    </w:p>
    <w:p w14:paraId="61513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sheep hate all types of wolves and doves despise all types of hawks, so will they detest every kind of sin.</w:t>
      </w:r>
    </w:p>
    <w:p w14:paraId="5FDB1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正如羊憎恨所有的狼，鸽子鄙视所有的鹰一样，他们也会憎恶每一种罪。</w:t>
      </w:r>
    </w:p>
    <w:p w14:paraId="01963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assess yourself based on these general principles.</w:t>
      </w:r>
    </w:p>
    <w:p w14:paraId="301CD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因此，根据这些普遍原则来评估你自己。</w:t>
      </w:r>
    </w:p>
    <w:p w14:paraId="519E6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effect is fighting against sin.</w:t>
      </w:r>
    </w:p>
    <w:p w14:paraId="5C540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第三个果效是与罪争战。</w:t>
      </w:r>
    </w:p>
    <w:p w14:paraId="067C4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genuineness of one's conversion is evident in their lifelong resistance to sin, similar to how the Israelites were instructed never to seek peace with Amalek but to wage war against them and seek their destruction as long as they lived.</w:t>
      </w:r>
    </w:p>
    <w:p w14:paraId="76B4C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一个人归正的真实性体现在他们终生对罪的抵挡上，就像以色列人受命永远不可与亚玛力人和好，而是要与他们争战，并在有生之年寻求毁灭他们一样。</w:t>
      </w:r>
    </w:p>
    <w:p w14:paraId="714B8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such a person may be defeated by sin at times, but they will always battle against it.</w:t>
      </w:r>
    </w:p>
    <w:p w14:paraId="24165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当然，这样的人有时可能会被罪击败，但他们会一直与之战斗。</w:t>
      </w:r>
    </w:p>
    <w:p w14:paraId="4DB36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shall we, if we are genuinely converted.</w:t>
      </w:r>
    </w:p>
    <w:p w14:paraId="5C190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如果我们是真的归正了，我们也当如此。</w:t>
      </w:r>
    </w:p>
    <w:p w14:paraId="0BDF2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distinction lies in the difference between the relapse and backsliding of the wicked and the occasional falling into sin by the godly.</w:t>
      </w:r>
    </w:p>
    <w:p w14:paraId="6C542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因此，区别在于恶人的反复和退后，与敬虔人偶尔陷入罪中之间的不同。</w:t>
      </w:r>
    </w:p>
    <w:p w14:paraId="76E58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never ceases the battle; they never form an alliance with sin.</w:t>
      </w:r>
    </w:p>
    <w:p w14:paraId="1EC18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圣徒从未停止争战；他们绝不会与罪结盟。</w:t>
      </w:r>
    </w:p>
    <w:p w14:paraId="4B349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contends against the flesh (Galatians 5), continually stirring the believer against it.</w:t>
      </w:r>
    </w:p>
    <w:p w14:paraId="182F4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圣灵与情欲相争（加拉太书 5 章），不断地搅动信徒去反对它。</w:t>
      </w:r>
    </w:p>
    <w:p w14:paraId="00520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cannot be made where God has sown enmity.</w:t>
      </w:r>
    </w:p>
    <w:p w14:paraId="1E85D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在神种下仇恨的地方，不可能有和平。</w:t>
      </w:r>
    </w:p>
    <w:p w14:paraId="7A507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say, "I have no choice but to yield to it."</w:t>
      </w:r>
    </w:p>
    <w:p w14:paraId="02442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你永远不会说：“我别无选择，只能屈服于它。”</w:t>
      </w:r>
    </w:p>
    <w:p w14:paraId="0D9D3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give up.</w:t>
      </w:r>
    </w:p>
    <w:p w14:paraId="455C2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你永远不会放弃。</w:t>
      </w:r>
    </w:p>
    <w:p w14:paraId="278C4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characteristic of a truly converted person – to view sin as an enemy.</w:t>
      </w:r>
    </w:p>
    <w:p w14:paraId="5B62E8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这就是一个真正归正的人的特征——将罪视为仇敌。</w:t>
      </w:r>
    </w:p>
    <w:p w14:paraId="20B9C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that helps against sin is considered a friend, such as admonitions and reproofs, while anything that assists sin against you is seen as an enemy.</w:t>
      </w:r>
    </w:p>
    <w:p w14:paraId="4AB5F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任何有助于抵御罪的事物都被视为朋友，例如劝诫和责备；而任何协助罪来反对你的事物都被视为敌人。</w:t>
      </w:r>
    </w:p>
    <w:p w14:paraId="0131B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wonder, "If all of this is to be done, I cannot honestly say that I hate sin because it continually clings to me, and I find an inclination to delight in it as before."</w:t>
      </w:r>
    </w:p>
    <w:p w14:paraId="4A9D2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但你可能会纳闷：“如果这一切都要做到，我无法诚实地说我恨恶罪，因为它不断地缠绕着我，而且我发现自己有一种像以前一样喜爱它的倾向。”</w:t>
      </w:r>
    </w:p>
    <w:p w14:paraId="2299C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is something within you, the flesh, to which sin is still appealing, hence the inclination to welcome it as before.</w:t>
      </w:r>
    </w:p>
    <w:p w14:paraId="1339A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诚然，在你里面有一些东西，即肉体，罪对它仍有吸引力，因此会有像以前一样接纳它的倾向。</w:t>
      </w:r>
    </w:p>
    <w:p w14:paraId="274A5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also something within you, a new creation, a new self, your regenerated part, that passionately hates sin.</w:t>
      </w:r>
    </w:p>
    <w:p w14:paraId="35AB0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然而，在你里面也有一些东西，一个新造的人，一个新的自我，即你重生的部分，它是激昂地恨恶罪的。</w:t>
      </w:r>
    </w:p>
    <w:p w14:paraId="31715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flesh, which nurtures it, detests sin.</w:t>
      </w:r>
    </w:p>
    <w:p w14:paraId="6A81E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甚至那滋养它的肉体，也是厌恶罪的。</w:t>
      </w:r>
    </w:p>
    <w:p w14:paraId="0BCC0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take comfort in knowing that the Spirit within you hates sin while the flesh within you may still take pleasure in it.</w:t>
      </w:r>
    </w:p>
    <w:p w14:paraId="5FDCF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所以，请放心，你里面的灵是恨恶罪的，尽管你里面的肉体可能仍然以此为乐。</w:t>
      </w:r>
    </w:p>
    <w:p w14:paraId="0B647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turning to the Lord is a condition upon which all promises are based, then it is essential to examine yourselves for any trace of wickedness.</w:t>
      </w:r>
    </w:p>
    <w:p w14:paraId="40185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如果向主回转是所有应许所基于的条件，那么检查你们自己是否有任何邪恶的痕迹就是必不可少的。</w:t>
      </w:r>
    </w:p>
    <w:p w14:paraId="75EA4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form of wickedness is found, whether greater or lesser, you have not been converted; you remain bound by iniquity.</w:t>
      </w:r>
    </w:p>
    <w:p w14:paraId="2C982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如果发现了任何形式的邪恶，无论大小，你就还没有归正；你仍然被罪孽束缚。</w:t>
      </w:r>
    </w:p>
    <w:p w14:paraId="14D78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Apostle's expression to Simon Magus in Acts.)</w:t>
      </w:r>
    </w:p>
    <w:p w14:paraId="52C19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（这是使徒在使徒行传中对行法术的西门所用的表达。）</w:t>
      </w:r>
    </w:p>
    <w:p w14:paraId="7F65A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tied up in it like a prisoner in fetters, a bondslave.</w:t>
      </w:r>
    </w:p>
    <w:p w14:paraId="79906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你被困在其中，就像戴着镣铐的囚犯，一个奴隶。</w:t>
      </w:r>
    </w:p>
    <w:p w14:paraId="32D06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wickedness is present within, it binds the soul to the extent that one is unable to follow the paths of God's commandments.</w:t>
      </w:r>
    </w:p>
    <w:p w14:paraId="20E5D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当邪恶存在于内心时，它会束缚灵魂，使人无法遵行神诫命的道路。</w:t>
      </w:r>
    </w:p>
    <w:p w14:paraId="591A1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scrutinize your past actions, search your heart as meticulously as the search for leaven before the Passover, as if you were searching for your life.</w:t>
      </w:r>
    </w:p>
    <w:p w14:paraId="5F88F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因此，仔细审视你过去的行为，像逾越节前搜寻酵母一样细致地搜寻你的心，就好像你在搜寻你的生命一样。</w:t>
      </w:r>
    </w:p>
    <w:p w14:paraId="14924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if any form of wickedness is discovered, it may cost you your life.</w:t>
      </w:r>
    </w:p>
    <w:p w14:paraId="5E41F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因为如果发现了任何形式的邪恶，它可能会让你付出生命的代价。</w:t>
      </w:r>
    </w:p>
    <w:p w14:paraId="097C5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Conduct a thorough examination, as self-love makes it difficult to detect.</w:t>
      </w:r>
    </w:p>
    <w:p w14:paraId="4B65D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进行彻底的检查，因为自爱使得邪恶难以被察觉。</w:t>
      </w:r>
    </w:p>
    <w:p w14:paraId="7864B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requires more application than explanation; it pertains more to the heart than the mind.</w:t>
      </w:r>
    </w:p>
    <w:p w14:paraId="60461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这一点与其说需要解释，不如说需要应用；它更多地关乎内心，而非头脑。</w:t>
      </w:r>
    </w:p>
    <w:p w14:paraId="7772B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is the path of enmity, bearing ill will towards another person, even if they are your enemy.</w:t>
      </w:r>
    </w:p>
    <w:p w14:paraId="7E345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假设那是仇恨之路，对另一个人心存恶意，即使他们是你的仇敌。</w:t>
      </w:r>
    </w:p>
    <w:p w14:paraId="4986D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persist in this, you are on a path of wickedness.</w:t>
      </w:r>
    </w:p>
    <w:p w14:paraId="72C03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如果你坚持这样做，你就走在邪恶的道路上。</w:t>
      </w:r>
    </w:p>
    <w:p w14:paraId="17D180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commands that you should overcome evil with good and love your enemies.</w:t>
      </w:r>
    </w:p>
    <w:p w14:paraId="0E9A8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主命令你要以善胜恶，并爱你的仇敌。</w:t>
      </w:r>
    </w:p>
    <w:p w14:paraId="1353B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walk in a way of enmity towards others, you are your own worst enemy.</w:t>
      </w:r>
    </w:p>
    <w:p w14:paraId="532B4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因此，如果你以仇恨的方式对待他人，你就是你自己最大的敌人。</w:t>
      </w:r>
    </w:p>
    <w:p w14:paraId="0FE00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is the path of evil speaking, which borders on enmity (and hence why I mention it here).</w:t>
      </w:r>
    </w:p>
    <w:p w14:paraId="704A0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假设那是恶语中伤之路，它与仇恨接壤（这就是我在这里提到它的原因）。</w:t>
      </w:r>
    </w:p>
    <w:p w14:paraId="2FABE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Titus 3:2, it is written, "Speak evil of no man."</w:t>
      </w:r>
    </w:p>
    <w:p w14:paraId="668A1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在提多书 3:2 中写道：“不要毁谤人。”</w:t>
      </w:r>
    </w:p>
    <w:p w14:paraId="69CB4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speak ill of anyone, even if they are genuinely wicked, for as the Apostle says, "You yourselves were such."</w:t>
      </w:r>
    </w:p>
    <w:p w14:paraId="49D31E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你不可以毁谤任何人，即使他们真的很邪恶，因为正如使徒所说：“你们自己往日也是这样。”</w:t>
      </w:r>
    </w:p>
    <w:p w14:paraId="561BF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do it.</w:t>
      </w:r>
    </w:p>
    <w:p w14:paraId="296B9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因此，不要这样做。</w:t>
      </w:r>
    </w:p>
    <w:p w14:paraId="0DA85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make a habit of this, seizing any opportunity to speak ill of others, it is a way of wickedness.</w:t>
      </w:r>
    </w:p>
    <w:p w14:paraId="2C2A9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如果你习惯于此，抓住任何机会毁谤他人，这就是邪恶的行为方式。</w:t>
      </w:r>
    </w:p>
    <w:p w14:paraId="17433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ill of someone may be justified for the benefit of the person or when it concerns the glory of God, but never out of envy.</w:t>
      </w:r>
    </w:p>
    <w:p w14:paraId="67931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毁谤某人，除非是为了那个人的益处或关乎神的荣耀，否则或许是有理的，但绝不可以出于嫉妒。</w:t>
      </w:r>
    </w:p>
    <w:p w14:paraId="30A28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suppose it is the path of idleness, to which people of all callings are susceptible.</w:t>
      </w:r>
    </w:p>
    <w:p w14:paraId="750DF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此外，假设那是懒惰之路，各行各业的人都很容易陷入其中。</w:t>
      </w:r>
    </w:p>
    <w:p w14:paraId="02CE0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even if you were free from all other sins but remained idle, you would be on a path of wickedness.</w:t>
      </w:r>
    </w:p>
    <w:p w14:paraId="6146C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考虑到即便你没有犯其他的罪，但如果你保持懒惰，你也会走在邪恶的道路上。</w:t>
      </w:r>
    </w:p>
    <w:p w14:paraId="07740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against idle individuals, as in 2 Thessalonians 3:10, "For even when we were with you, this we commanded you, that if any would not work, neither should he eat."</w:t>
      </w:r>
    </w:p>
    <w:p w14:paraId="7D7BD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使徒反对懒惰的人，如帖撒罗尼迦后书 3:10 所言：“我们在你们那里的时候，曾吩咐你们说，若有人不肯作工，就不可吃饭。”</w:t>
      </w:r>
    </w:p>
    <w:p w14:paraId="57A6E8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living in idleness is such a sin that those who engage in it are unworthy to live.</w:t>
      </w:r>
    </w:p>
    <w:p w14:paraId="74A8B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换句话说，生活在懒惰中是这样一种罪，以至于那些沉溺其中的人不配活着。</w:t>
      </w:r>
    </w:p>
    <w:p w14:paraId="60D24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even more so to students who have come here to learn the knowledge of God and His true religion, as they were sent with a purpose and a price in their hands.</w:t>
      </w:r>
    </w:p>
    <w:p w14:paraId="27BA6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这尤其适用于来到这里学习关于神和 祂真宗教知识的学生，因为他们带着目的和手中的价银（price in their hands）被派来。</w:t>
      </w:r>
    </w:p>
    <w:p w14:paraId="0A49F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waste their time idly is, above all other sins, a sin for which they are unworthy to live.</w:t>
      </w:r>
    </w:p>
    <w:p w14:paraId="6975C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无所事事地浪费时间，在所有其他的罪之上，是一项使他们不配活着的罪。</w:t>
      </w:r>
    </w:p>
    <w:p w14:paraId="2EF57B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Saint Paul, you cannot be saved if you persist in this, as it is a path of wickedness.</w:t>
      </w:r>
    </w:p>
    <w:p w14:paraId="46BF1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根据圣保罗的说法，如果你坚持这样做，你就不能得救，因为这是一条邪恶之路。</w:t>
      </w:r>
    </w:p>
    <w:p w14:paraId="61A48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the Lord's servant?</w:t>
      </w:r>
    </w:p>
    <w:p w14:paraId="0A307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你不是主的仆人吗？</w:t>
      </w:r>
    </w:p>
    <w:p w14:paraId="20CBF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provide your wages?</w:t>
      </w:r>
    </w:p>
    <w:p w14:paraId="24682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 祂不提供你的酬劳吗？</w:t>
      </w:r>
    </w:p>
    <w:p w14:paraId="725A7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idleness is not a sinful path in itself, yet it inevitably leads to sin.</w:t>
      </w:r>
    </w:p>
    <w:p w14:paraId="42843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假设懒惰本身不是一条罪恶的道路，但它必然会导致罪。</w:t>
      </w:r>
    </w:p>
    <w:p w14:paraId="3866B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 omissio fundatur in aliquo actu voluntatis affirmativo" – every omission is based on some affirmative act of the will.</w:t>
      </w:r>
    </w:p>
    <w:p w14:paraId="524DB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 omissio fundatur in aliquo actu voluntatis affirmativo”——每一次忽略都基于意志的某种肯定行为。</w:t>
      </w:r>
    </w:p>
    <w:p w14:paraId="398D4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according to 2 Thessalonians 3:11, idle persons are called busybodies, as while they are idle, they engage in other activities, such as socializing, drinking, or perhaps recreational pursuits, which, although lawful in themselves, become unlawful when pursued excessively.</w:t>
      </w:r>
    </w:p>
    <w:p w14:paraId="1CC35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因此，根据帖撒罗尼迦后书 3:11，懒惰的人被称为好管闲事的人，因为他们在无所事事的时候，会从事其他活动，如社交、饮酒，或可能是娱乐追求，这些活动虽然本身是合法的，但过度追求时就变成了非法。</w:t>
      </w:r>
    </w:p>
    <w:p w14:paraId="67463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habit of idleness is common among people, and misspending time is not considered a sin as long as a person has enough to sustain them.</w:t>
      </w:r>
    </w:p>
    <w:p w14:paraId="6755B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这种懒惰的习惯在人们中间很普遍，而且只要一个人有足够的财力维持生活，虚度光阴就不被视为一种罪。</w:t>
      </w:r>
    </w:p>
    <w:p w14:paraId="7F087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consider how vehemently the Apostle speaks against such practices in 2 Thessalonians 3, from the sixth to the thirteenth verse.</w:t>
      </w:r>
    </w:p>
    <w:p w14:paraId="5735C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然而，请考虑使徒在帖撒罗尼迦后书 3 章第 6 节到第 13 节中是如何激烈地反对这种做法的。</w:t>
      </w:r>
    </w:p>
    <w:p w14:paraId="2A396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same individuals, he commands, "I command you, brethren, in the Name of the Lord Jesus, that you withdraw yourselves from every brother that walks disorderly," etc.</w:t>
      </w:r>
    </w:p>
    <w:p w14:paraId="3E7B7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谈到这些同样的人，他吩咐道：“弟兄们，我们奉主耶稣基督的名吩咐你们，凡有弟兄不按条理（disorderly）而行……就当远离他。”</w:t>
      </w:r>
    </w:p>
    <w:p w14:paraId="4A64D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is not his alone; it comes from Christ.</w:t>
      </w:r>
    </w:p>
    <w:p w14:paraId="16140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这个命令不仅是他一个人的；它是来自基督。</w:t>
      </w:r>
    </w:p>
    <w:p w14:paraId="5940B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states that those who walk idly walk disorderly, meaning they go beyond the limits set for them, such as being diligent in their calling.</w:t>
      </w:r>
    </w:p>
    <w:p w14:paraId="68FB4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此外，他指出，那些懒散行走的人就是不按条理行走，意味着他们超出了为他们设定的界限，比如在他们的天职（calling）中勤勉。</w:t>
      </w:r>
    </w:p>
    <w:p w14:paraId="4DCC2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like a soldier out of formation, a dislocated limb.</w:t>
      </w:r>
    </w:p>
    <w:p w14:paraId="27EEC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因此，他们就像一个掉队的士兵，一个脱臼的肢体。</w:t>
      </w:r>
    </w:p>
    <w:p w14:paraId="006DC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even adds, "let him not eat," suggesting a punishment that corresponds to the offence.</w:t>
      </w:r>
    </w:p>
    <w:p w14:paraId="2D5E5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使徒甚至补充说，“不可吃饭”，这暗示了一种与过犯相对应的惩罚。</w:t>
      </w:r>
    </w:p>
    <w:p w14:paraId="7C786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nature has taught you this lesson, a rule inherent in nature.</w:t>
      </w:r>
    </w:p>
    <w:p w14:paraId="391CD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换句话说，自然界已经教给了你这一课，这是自然界固有的规则。</w:t>
      </w:r>
    </w:p>
    <w:p w14:paraId="63B3C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observe that drones are cast out of hives, and stones, as well as other inanimate objects that remain motionless, do not consume food as animals do.</w:t>
      </w:r>
    </w:p>
    <w:p w14:paraId="19A3B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你可以观察到雄蜂被赶出蜂巢，石头以及其他保持静止的无生命物体，也不像动物那样消耗食物。</w:t>
      </w:r>
    </w:p>
    <w:p w14:paraId="523F9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is a fundamental sin, and it was the sin of Sodom.</w:t>
      </w:r>
    </w:p>
    <w:p w14:paraId="59933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懒惰是一项根本性的罪，它曾是所多玛的罪。</w:t>
      </w:r>
    </w:p>
    <w:p w14:paraId="04C54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frequently addressed and condemned the sluggard.</w:t>
      </w:r>
    </w:p>
    <w:p w14:paraId="1FEF6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所罗门经常提到并谴责懒惰人。</w:t>
      </w:r>
    </w:p>
    <w:p w14:paraId="3AA12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idleness can be a way of wickedness, so too can excessive preoccupation with earthly business.</w:t>
      </w:r>
    </w:p>
    <w:p w14:paraId="5037C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正如懒惰可以是一条邪恶之路，过度专注于属世的事务也是如此。</w:t>
      </w:r>
    </w:p>
    <w:p w14:paraId="476FD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such, the Apostle speaks in Philippians 3:19, referring to those who are "minding earthly things," and he adds, "whose end is damnation."</w:t>
      </w:r>
    </w:p>
    <w:p w14:paraId="74AE7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针对这样的人，使徒在腓立比书 3:19 中提到了那些“专以地上的事为念”的人，他补充道，“他们的结局就是沉沦”。</w:t>
      </w:r>
    </w:p>
    <w:p w14:paraId="274A4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Minding implies being content to the point of continuous preoccupation.</w:t>
      </w:r>
    </w:p>
    <w:p w14:paraId="374A8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“为念（Minding）”意味着满足于持续不断的关注。</w:t>
      </w:r>
    </w:p>
    <w:p w14:paraId="2CDA25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people should engage with the world and use it as though they were not using it.</w:t>
      </w:r>
    </w:p>
    <w:p w14:paraId="479E3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相反，人们应当与世界接触，并使用它，就好像没有使用它一样。</w:t>
      </w:r>
    </w:p>
    <w:p w14:paraId="2144F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conduct their affairs as if they were secondary, performing them as though they were not performing them, while reserving the main part of their intentions for higher purposes, such as obtaining grace, etc.</w:t>
      </w:r>
    </w:p>
    <w:p w14:paraId="08869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他们应当像处理次要事务一样处理自己的事务，行事如同未行，同时将心志的主要部分留给更高的目标，如获得恩典等。</w:t>
      </w:r>
    </w:p>
    <w:p w14:paraId="4D13A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forget the primary reason for their existence in the world: to make their calling and election sure, focusing on what they ought to do but only as a side matter.</w:t>
      </w:r>
    </w:p>
    <w:p w14:paraId="4A3B40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否则，他们就会忘记自己在世上存在的主要原因：使他们的呼召和选立坚定不移，而只把该做的事当作副业来关注。</w:t>
      </w:r>
    </w:p>
    <w:p w14:paraId="34F86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fault exists even among God's people to some extent, as can be seen in the example of Martha, who busied herself with many things while Mary devoted herself entirely to listening to Christ preach.</w:t>
      </w:r>
    </w:p>
    <w:p w14:paraId="49806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这种错误在某种程度上甚至存在于神的子民中间，就像马大的例子一样，她为许多事忙碌，而马利亚则完全致力于听基督讲道。</w:t>
      </w:r>
    </w:p>
    <w:p w14:paraId="45364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occasion, Christ taught us that the one who takes more time from their occupation to devote to better things makes the better choice.</w:t>
      </w:r>
    </w:p>
    <w:p w14:paraId="64766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在那次机会中，基督教导我们，那从自己的事务中抽出更多时间致力于更好的事物的人，做出了更好的选择。</w:t>
      </w:r>
    </w:p>
    <w:p w14:paraId="73F43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Pay attention to the reasons Christ provides for Mary's choice.</w:t>
      </w:r>
    </w:p>
    <w:p w14:paraId="6AB11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请注意基督为马利亚的选择所提供的理由。</w:t>
      </w:r>
    </w:p>
    <w:p w14:paraId="323C5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only one thing is necessary, that one essential thing.</w:t>
      </w:r>
    </w:p>
    <w:p w14:paraId="0A8FD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第一，因为只有一件事是不可少的，即那一件核心的事。</w:t>
      </w:r>
    </w:p>
    <w:p w14:paraId="0166F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worldly things are necessary for our contentment.</w:t>
      </w:r>
    </w:p>
    <w:p w14:paraId="71485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许多属世的事物对于我们的满足感是必要的。</w:t>
      </w:r>
    </w:p>
    <w:p w14:paraId="4B1A4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troubled about many things," He says to Martha, "but this one thing is sufficient."</w:t>
      </w:r>
    </w:p>
    <w:p w14:paraId="7B725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祂对马大说：“你为许多的事思虑烦扰，但是这一件事就足够了。”</w:t>
      </w:r>
    </w:p>
    <w:p w14:paraId="4B9C6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many other things may be dispensed with, but this one thing is absolutely necessary.</w:t>
      </w:r>
    </w:p>
    <w:p w14:paraId="1FFB0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此外，许多其他的事情可以省去，但这一个却是绝对必要的。</w:t>
      </w:r>
    </w:p>
    <w:p w14:paraId="4C246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one thing shall not be taken from thee"; she will enjoy it forever, and it will accompany her to heaven.</w:t>
      </w:r>
    </w:p>
    <w:p w14:paraId="72B7E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最后，“这一个……是不能夺去的”；她将永远享受它，它将伴随她进入天堂。</w:t>
      </w:r>
    </w:p>
    <w:p w14:paraId="35758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death will strip Martha of her outward possessions, bringing care and vexation of spirit, as was the case with Martha, who was "cumbered."</w:t>
      </w:r>
    </w:p>
    <w:p w14:paraId="18E27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相比之下，死亡将剥夺马大外在的财产，带来精神的忧虑和烦扰，就像马大的情况一样，她“思虑烦扰”。</w:t>
      </w:r>
    </w:p>
    <w:p w14:paraId="4F826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Mary's choice was the better one, and let us also choose it.</w:t>
      </w:r>
    </w:p>
    <w:p w14:paraId="3E1ED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因此，马利亚的选择是更好的选择，让我们也选择它。</w:t>
      </w:r>
    </w:p>
    <w:p w14:paraId="20797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Solomon frequently addresses and condemns a particular form of wickedness – the use of a false balance in trade.</w:t>
      </w:r>
    </w:p>
    <w:p w14:paraId="4B96A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此外，所罗门经常提到并谴责一种特定形式的邪恶——贸易中使用诡诈的天平。</w:t>
      </w:r>
    </w:p>
    <w:p w14:paraId="141B3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any form of unjust dealing in business, selling inferior goods with a deceptive appearance or any other form of dishonesty.</w:t>
      </w:r>
    </w:p>
    <w:p w14:paraId="29589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这指的是商业中任何形式的不公正交易，以欺骗性的外观出售次品或任何其他形式的不诚实。</w:t>
      </w:r>
    </w:p>
    <w:p w14:paraId="3AE01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concealed and unequal gains are an abomination to the Lord, as Solomon states.</w:t>
      </w:r>
    </w:p>
    <w:p w14:paraId="1F46D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所罗门指出，这种隐蔽且不公的收益是耶和华为所憎恶的。</w:t>
      </w:r>
    </w:p>
    <w:p w14:paraId="1093C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conducting your business for the benefit of others, or are you harming them and endangering your own soul through unjust dealings?</w:t>
      </w:r>
    </w:p>
    <w:p w14:paraId="45EAD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你在经营生意时是为了他人的益处吗？还是你在通过不公正的交易伤害他人并危及你自己的灵魂？</w:t>
      </w:r>
    </w:p>
    <w:p w14:paraId="6A6C1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if there is any secret form of sin within you, as the Apostle speaks of in 1 Thessalonians 4:4 – "that every one of you should know how to possess his vessel in sanctification and honour" – and by "vessel," he means the soul and body, which were created wholly for the Lord to infuse His grace into.</w:t>
      </w:r>
    </w:p>
    <w:p w14:paraId="62025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此外，如果你内心有任何隐秘形式的罪，正如使徒在帖撒罗尼迦前书 4:4 中所说——“要你们各人晓得怎样用圣洁、尊贵守着自己的器皿”——这里“器皿”指的是灵魂和身体，它们被创造出来完全是为了让主将 祂的恩典灌注其中。</w:t>
      </w:r>
    </w:p>
    <w:p w14:paraId="73CFC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beware of any form of impurity or uncleanness.</w:t>
      </w:r>
    </w:p>
    <w:p w14:paraId="3EB43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因此，要警惕任何形式的不洁或污秽。</w:t>
      </w:r>
    </w:p>
    <w:p w14:paraId="74718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refer to a particular act; instead, if there is any hidden form of uncleanness of any kind within you, you are in a wretched state.</w:t>
      </w:r>
    </w:p>
    <w:p w14:paraId="0F56C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使徒指的不是某个特定的行为；相反，如果你内心有任何种类的隐秘污秽，你就处于可悲的境地。</w:t>
      </w:r>
    </w:p>
    <w:p w14:paraId="7A7AB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had experienced regeneration, would it not resist every form of sin?</w:t>
      </w:r>
    </w:p>
    <w:p w14:paraId="61267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因为如果你经历过重生，它难道不会抵制每一种形式的罪吗？</w:t>
      </w:r>
    </w:p>
    <w:p w14:paraId="449AD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true sensitivity of conscience, would you not be aware of every way of wickedness, just as tender flesh feels every thorn or the eye detects every speck?</w:t>
      </w:r>
    </w:p>
    <w:p w14:paraId="2D70C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如果你有真实的良心敏锐度，你难道不会察觉到每一种邪恶的行为方式吗？就像柔嫩的肌肤能感受到每一根刺，眼睛能察觉到每一粒尘埃一样。</w:t>
      </w:r>
    </w:p>
    <w:p w14:paraId="6C6D6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argue, "Even the best may fall into these sins."</w:t>
      </w:r>
    </w:p>
    <w:p w14:paraId="15156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但你可能会争辩说：“即便是最好的人也可能陷入这些罪中。”</w:t>
      </w:r>
    </w:p>
    <w:p w14:paraId="02D4F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do not make a habit of them.</w:t>
      </w:r>
    </w:p>
    <w:p w14:paraId="1C4C8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是的，但他们不会使其成为习惯。</w:t>
      </w:r>
    </w:p>
    <w:p w14:paraId="64C5A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individuals regularly indulge in sin; you can find them there day after day.</w:t>
      </w:r>
    </w:p>
    <w:p w14:paraId="67798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恶人经常沉溺于罪恶中；你可以发现他们日复一日地陷在其中。</w:t>
      </w:r>
    </w:p>
    <w:p w14:paraId="397A1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godly person never establishes a pattern of sin throughout their life.</w:t>
      </w:r>
    </w:p>
    <w:p w14:paraId="0382B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然而，一个敬虔的人一生中绝不会建立起犯罪的模式。</w:t>
      </w:r>
    </w:p>
    <w:p w14:paraId="2AB24E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ten thousand paths to one destination, and any path of sin, no matter how singular, leads to damnation.</w:t>
      </w:r>
    </w:p>
    <w:p w14:paraId="2485F4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通往同一个目的地有一万条路径，而任何一条罪恶的路径，无论多么孤立，都通向沉沦。</w:t>
      </w:r>
    </w:p>
    <w:p w14:paraId="11AFE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can't say of every evil way that you have turned away from it, you are not saved.</w:t>
      </w:r>
    </w:p>
    <w:p w14:paraId="729AA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因此，如果你不能对每一种恶道都说你已经转离了它，那么你就没有得救。</w:t>
      </w:r>
    </w:p>
    <w:p w14:paraId="5C486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with the commission of sin, the omission of duties can be equally sinful.</w:t>
      </w:r>
    </w:p>
    <w:p w14:paraId="2B93B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就像犯罪的行为一样，职责的缺失也同样是有罪的。</w:t>
      </w:r>
    </w:p>
    <w:p w14:paraId="73A06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involves neglecting God's ordinances, such as hearing the Word.</w:t>
      </w:r>
    </w:p>
    <w:p w14:paraId="554F2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假设这涉及疏忽神的圣言（ordinances），比如听道。</w:t>
      </w:r>
    </w:p>
    <w:p w14:paraId="4D073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a common practice for some to be absent from these gatherings, openly displaying their profanity to the world, indicating that they are walking in a way of wickedness.</w:t>
      </w:r>
    </w:p>
    <w:p w14:paraId="6964D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有些人不参加这些聚会已经成了普遍的做法，向世界公开展示他们的不敬，这表明他们正走在邪恶的道路上。</w:t>
      </w:r>
    </w:p>
    <w:p w14:paraId="3341A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to fulfill your duties with diligence is just as sinful as committing sins of omission.</w:t>
      </w:r>
    </w:p>
    <w:p w14:paraId="4900C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疏于勤勉地履行职责，与犯下疏忽之罪同样是有罪的。</w:t>
      </w:r>
    </w:p>
    <w:p w14:paraId="1A308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do not neglect the duty, performing it negligently is equally sinful.</w:t>
      </w:r>
    </w:p>
    <w:p w14:paraId="2831B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即使你没有疏忽职责，但若是懈怠（negligently）去行，也是同样有罪的。</w:t>
      </w:r>
    </w:p>
    <w:p w14:paraId="2E537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instructs us not only to hear but to "take heed how we hear," meaning that we should listen in such a way that we gain strength from every powerful sermon.</w:t>
      </w:r>
    </w:p>
    <w:p w14:paraId="566DA0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基督不仅教导我们要听，还要“留心怎样听”，意思是说我们应当以一种能从每一篇有能力的讲道中获得力量的方式去听。</w:t>
      </w:r>
    </w:p>
    <w:p w14:paraId="6C5A7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find your heart softened, which was hard before and unaffected, I may say you have not truly listened.</w:t>
      </w:r>
    </w:p>
    <w:p w14:paraId="02A86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如果你没有发现原本刚硬且无动于衷的内心变得柔软，我可以说你并没有真正地倾听。</w:t>
      </w:r>
    </w:p>
    <w:p w14:paraId="5947E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prayer, when prayer does not align your heart, which was previously out of alignment, you have not truly prayed.</w:t>
      </w:r>
    </w:p>
    <w:p w14:paraId="7A3C70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同样地，在祷告中，当祷告没有使你那原本偏离的心回转时，你并没有真正地祷告。</w:t>
      </w:r>
    </w:p>
    <w:p w14:paraId="50528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not only the substance but also the manner is commanded.</w:t>
      </w:r>
    </w:p>
    <w:p w14:paraId="66C01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请记住，不仅是内容，连方式也是被命令的。</w:t>
      </w:r>
    </w:p>
    <w:p w14:paraId="5D31F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communion of saints, we are instructed not to abandon the fellowship of saints; therefore, it is wickedness to be absent from their company.</w:t>
      </w:r>
    </w:p>
    <w:p w14:paraId="43991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至于圣徒的相通，我们受命不可放弃圣徒的团契；因此，缺席他们的聚会就是邪恶。</w:t>
      </w:r>
    </w:p>
    <w:p w14:paraId="55FB3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justify neglecting this command?</w:t>
      </w:r>
    </w:p>
    <w:p w14:paraId="06B188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你怎么能为忽视这个命令找借口呢？</w:t>
      </w:r>
    </w:p>
    <w:p w14:paraId="569D4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expect your prayers to be heard and your sins forgiven?</w:t>
      </w:r>
    </w:p>
    <w:p w14:paraId="13490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你怎么能指望你的祷告蒙垂听，你的罪蒙赦免呢？</w:t>
      </w:r>
    </w:p>
    <w:p w14:paraId="32D7EE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your speech, it should be edifying, imparting grace to those who listen, providing valuable words like fine silver.</w:t>
      </w:r>
    </w:p>
    <w:p w14:paraId="08CFF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关于你的言谈，它应当是造就人的，将恩典传递给听众，提供像纯银一样宝贵的言辞。</w:t>
      </w:r>
    </w:p>
    <w:p w14:paraId="1BA9B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10:20 states, "The tongue of the just is as choice silver," and this should always be the case.</w:t>
      </w:r>
    </w:p>
    <w:p w14:paraId="452AD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10:20 指出：“义人的舌头乃似高银，”而且应当始终如此。</w:t>
      </w:r>
    </w:p>
    <w:p w14:paraId="735EB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speech should always be gracious, as Colossians 4 advises, not just occasionally but consistently.</w:t>
      </w:r>
    </w:p>
    <w:p w14:paraId="61A15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你的言谈应当始终带着恩慈，正如歌罗西书 4 章所劝诫的，不仅仅是偶尔如此，而是要持之以恒。</w:t>
      </w:r>
    </w:p>
    <w:p w14:paraId="3F675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family duties, look, if there be no way of wickedness there.</w:t>
      </w:r>
    </w:p>
    <w:p w14:paraId="3669F5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对于家庭职责，也要观察那里是否有邪恶的行为。</w:t>
      </w:r>
    </w:p>
    <w:p w14:paraId="78237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 6. 4. Children and servants ought to be brought up in the nurture of the LORD.</w:t>
      </w:r>
    </w:p>
    <w:p w14:paraId="27957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6:4。儿女和仆人都应当在主的教养下被抚养。</w:t>
      </w:r>
    </w:p>
    <w:p w14:paraId="61810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ought to do to your servants: for when they are delivered to you, you are become as parents to them.</w:t>
      </w:r>
    </w:p>
    <w:p w14:paraId="031CF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你也应当这样对待你的仆人：因为当他们被交付给你时，你就成了他们的父母。</w:t>
      </w:r>
    </w:p>
    <w:p w14:paraId="44537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 7.</w:t>
      </w:r>
    </w:p>
    <w:p w14:paraId="5651B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6:7。</w:t>
      </w:r>
    </w:p>
    <w:p w14:paraId="51908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strict command to rehearse the way of God upon all occasions.</w:t>
      </w:r>
    </w:p>
    <w:p w14:paraId="70487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有一个严格的命令，要在所有的场合中反复讲述神的道路。</w:t>
      </w:r>
    </w:p>
    <w:p w14:paraId="6979B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families wherein nothing is done for the bringing them up in the ways of the Lord, have a way of wickedness in them, and search it out.</w:t>
      </w:r>
    </w:p>
    <w:p w14:paraId="7F538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在那些没有为在主的道路上抚育家属做任何事的家庭中，存在着邪恶的行为，务要将其搜查出来。</w:t>
      </w:r>
    </w:p>
    <w:p w14:paraId="02523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insisted the longer upon particulars, because it is the spreading of the net that catcheth the fish.</w:t>
      </w:r>
    </w:p>
    <w:p w14:paraId="06B1F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我在细节上坚持了更久，因为正是散网才能捕到鱼。</w:t>
      </w:r>
    </w:p>
    <w:p w14:paraId="5E37C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 Paul condescends to particulars, whereas he might have contented himself with generals, Rom. 1. 29. as being filled with all unrighteousness.</w:t>
      </w:r>
    </w:p>
    <w:p w14:paraId="0FAB91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因此，圣保罗屈尊于细节，而他本可以满足于笼统的陈述，如罗马书 1:29 所言，“装满了各样不义”。</w:t>
      </w:r>
    </w:p>
    <w:p w14:paraId="0DCD9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a catalogue of many particulars; fornication, wickedness, covetousness, malicioiusness, full of envy, murder, debate, &amp;c.</w:t>
      </w:r>
    </w:p>
    <w:p w14:paraId="7D6D2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但他增加了一份包含许多细节的目录：淫乱、邪恶、贪婪、恶毒，满心是嫉妒、凶杀、争竞等。</w:t>
      </w:r>
    </w:p>
    <w:p w14:paraId="7BA6D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1 Cor. 6. 9. the Apostle says, Know you not that the unrighteous shall not inherit the kingdom of God?</w:t>
      </w:r>
    </w:p>
    <w:p w14:paraId="6B929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 6:9 中使徒所说：“你们岂不知不义的人不能承受神的国吗？”</w:t>
      </w:r>
    </w:p>
    <w:p w14:paraId="2C149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might have been enough in the general, yet he brings in a catalogue of many particulars; Be not deceived, no fornicator, nor drunkard, &amp;c. shall inherit the kingdom of God, as if he should have said, should I stay myself in these general terms, you would be ready to shift it off, therefore I speak it of every particular course of sinning.</w:t>
      </w:r>
    </w:p>
    <w:p w14:paraId="49776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总纲上或许已经足够了，但他还是列出了一长串的具体罪行：不要自欺，无论是淫乱的、醉酒的等等，都不能承受神的国。他仿佛在说：如果我停留在这些笼统的术语上，你们就会准备推脱，所以我指明了每一种具体的犯罪行径。</w:t>
      </w:r>
    </w:p>
    <w:p w14:paraId="286CA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to shoot at a multitude of birds, he puts not in one bullet only, but hail shot, so when we are to speak to many people, we are to make application of many particulars.</w:t>
      </w:r>
    </w:p>
    <w:p w14:paraId="22F10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当一个人要射击一群鸟时，他放进的不是一颗子弹，而是散弹（hail shot）；所以当我们对许多人说话时，我们要应用许多细节。</w:t>
      </w:r>
    </w:p>
    <w:p w14:paraId="54229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applied his message in particular in David, and if Ministers should omit it, yet the people should themselves bring generals to particulars in applying the word to themselves at home, and in applying these particulars let them consider the doctrine delivered, that if there be any of these or any other way of wickedness in a man, he cannot be saved.</w:t>
      </w:r>
    </w:p>
    <w:p w14:paraId="7F382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针对大卫具体地应用了他的信息；如果传道人忽略了这一点，百姓自己也应当在家里应用圣言时，将总纲落实到细节。在应用这些细节时，让他们考量所传讲的教义，即如果一个人身上有这些或任何其他的邪恶行为，他就不能得救。</w:t>
      </w:r>
    </w:p>
    <w:p w14:paraId="5E4C8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many will be ready to say, we know this already, it is no news to us; yet I fear that if the hearts of men were ransacked and searched, it would be found they believed it not, but that they think they may lie in some little sin, and yet be saved by the mercies of God in Christ, for if they thought not so, they would not be so bold to lie in sin as they are: therefore doth the Apostle upon this occasion still put in this Caveat, be not deceived, as in Ephes. 5. 6. Let no man deceive you with vain words, because of these things commeth the wrath of God upon the children of disobedience, as if he had said; every man is apt to think, that notwithstanding such courses of disobedience he may be saved, therefore take heed says he, such advertisements as these the Apostle doth often use: As 1 Cor. 6. 9. it is as if one should say to a traveler asking him of the way, that at such and such a place there is a by-turning, if you take not heed, if you mark it not, you may be deceived, and go out of your way.</w:t>
      </w:r>
    </w:p>
    <w:p w14:paraId="05E9F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会准备说：我们已经知道这些了，这对我们来说不是新闻；但我担心，如果彻底搜查人心，就会发现他们并不相信这一点，而是认为他们可以沉溺在某些小罪中，却仍能因着在基督里神的怜悯而得救。因为如果他们不这么想，他们就不会像现在这样大胆地沉溺于罪中了。因此，使徒在这种场合依然加入这个警告——不要自欺。正如在以赛亚书 5:6 中所说：“不要被人用虚浮的话欺哄，因这些事，神的忿怒必临到那悖逆之子。”他仿佛在说：每个人都倾向于认为，尽管有这些悖逆的行为，他仍可以得救。所以他说要留心，使徒经常使用这样的劝诫，就像在哥林多前书 6:9 中。这就像一个人对问路的旅人说：在某某地方有一个岔路口，如果你不留心，如果你不标记它，你可能会被误导，偏离正道。</w:t>
      </w:r>
    </w:p>
    <w:p w14:paraId="21552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lost their ways there.</w:t>
      </w:r>
    </w:p>
    <w:p w14:paraId="2016D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许多人在那里迷了路。</w:t>
      </w:r>
    </w:p>
    <w:p w14:paraId="289BF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 not deceived, saith the Apostle, it is twenty to one you will in this particular.</w:t>
      </w:r>
    </w:p>
    <w:p w14:paraId="71F3E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所以使徒说，不要自欺；在这件事上，你极有可能会走错。</w:t>
      </w:r>
    </w:p>
    <w:p w14:paraId="74B4E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think God a God all of mercy, and to see the greatness of God's justice requires spiritual eyes; therefore though you know this, yet consider it: there are many things which we know, and do not know them, we see and do not see them, that is, we do not consider them as we should and the Devil is apt for to delude us, saying, such a small sin may stand with salvation: and therefore it is no wonder, if many err.</w:t>
      </w:r>
    </w:p>
    <w:p w14:paraId="52BAD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认为神是一位只有怜悯的神，而要看到神公义的伟大则需要属灵的眼睛。因此，尽管你知道这一点，但还是要思考它：有很多事情我们知道却并不真知，我们看见却并不真见，也就是说，我们没有像应当的那样去考量它们。魔鬼倾向于迷惑我们说，这样的一点小罪是可以与救恩并存的；因此，难怪有许多人犯错。</w:t>
      </w:r>
    </w:p>
    <w:p w14:paraId="7E6D6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of that man, that is fully persuaded of this, that to lie in any small sin whatsoever will condemn him, a thousand to one if that man will be turned.</w:t>
      </w:r>
    </w:p>
    <w:p w14:paraId="7C9A1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我可以这样说：如果一个人完全相信，无论陷入多么小的罪中都会被定罪，那么这个人极有可能会归正。</w:t>
      </w:r>
    </w:p>
    <w:p w14:paraId="7EB63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let me clarify this further: despite occasional lapses, a person's condition may still be good.</w:t>
      </w:r>
    </w:p>
    <w:p w14:paraId="655A8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然而，让我进一步澄清这一点：尽管偶尔会有过失，一个人的状态可能仍然是好的。</w:t>
      </w:r>
    </w:p>
    <w:p w14:paraId="56A0A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persistence in a sinful way that makes it wicked.</w:t>
      </w:r>
    </w:p>
    <w:p w14:paraId="7AFF8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正是对罪恶方式的坚持才使其成为邪恶（wicked）。</w:t>
      </w:r>
    </w:p>
    <w:p w14:paraId="717F6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judge someone based on a step or two, you will judge incorrectly.</w:t>
      </w:r>
    </w:p>
    <w:p w14:paraId="7F59C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如果你根据一两步路来评断一个人，你就会评断错误。</w:t>
      </w:r>
    </w:p>
    <w:p w14:paraId="1D8A6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be a way of wickedness.</w:t>
      </w:r>
    </w:p>
    <w:p w14:paraId="7B12E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因此，它必须是一条邪恶之路（a way of wickedness）。</w:t>
      </w:r>
    </w:p>
    <w:p w14:paraId="6232F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that a way of wickedness stems from the very root, from the disposition of the heart, which a person will return to, whether it is good or bad.</w:t>
      </w:r>
    </w:p>
    <w:p w14:paraId="6634F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其原因在于，邪恶之路源于根基，源于内心的倾向，无论好坏，一个人总会回到那里。</w:t>
      </w:r>
    </w:p>
    <w:p w14:paraId="5B8B9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a godly person may be temporarily led astray, they will ultimately return to their former path.</w:t>
      </w:r>
    </w:p>
    <w:p w14:paraId="4CEE9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即便一个敬虔的人可能暂时被引诱入歧途，他们最终仍会回到原来的道路上。</w:t>
      </w:r>
    </w:p>
    <w:p w14:paraId="49DBE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a wicked person may be constrained for a portion of their journey by external influences, but consider the course they take when they reach the end of the path, when they have autonomy and freedom of choice.</w:t>
      </w:r>
    </w:p>
    <w:p w14:paraId="4B9D2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反之，一个恶人可能在他旅程的一部分中受到外界影响的约束，但请考虑当他走到道路的尽头、拥有自主权和选择自由时，他会选择什么样的路径。</w:t>
      </w:r>
    </w:p>
    <w:p w14:paraId="6BDB9E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discussing matters of salvation and damnation, it is crucial to make precise distinctions.</w:t>
      </w:r>
    </w:p>
    <w:p w14:paraId="025A1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因为我们正在讨论关于得救与沉沦的事情，所以进行精确的辨析至关重要。</w:t>
      </w:r>
    </w:p>
    <w:p w14:paraId="78F4D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prompts us to make distinctions in this regard is the fact that a regenerate person may experience many relapses into previously forsaken ways, while wicked individuals may have moments of deviation from their evil ways and may even perform many duties and make substantial progress in obedience to the Law.</w:t>
      </w:r>
    </w:p>
    <w:p w14:paraId="52851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促使我们在这一方面进行辨析的事实是：一个重生的人可能会多次陷入以前弃绝的道路，而恶人也可能会有偏离恶道的时候，甚至可能履行许多职责，在顺服律法方面取得实质性的进展。</w:t>
      </w:r>
    </w:p>
    <w:p w14:paraId="5D857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How can we distinguish between these cases?</w:t>
      </w:r>
    </w:p>
    <w:p w14:paraId="4292B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问题出现了：我们如何区分这些情况？</w:t>
      </w:r>
    </w:p>
    <w:p w14:paraId="7C44A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serves to unmask the one and provide comfort to the other.</w:t>
      </w:r>
    </w:p>
    <w:p w14:paraId="03EDE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这样做是为了揭露前者，并为后者提供安慰。</w:t>
      </w:r>
    </w:p>
    <w:p w14:paraId="3D334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three rules to discern the differences:</w:t>
      </w:r>
    </w:p>
    <w:p w14:paraId="7CE9A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观察三条准则以辨别其差异：</w:t>
      </w:r>
    </w:p>
    <w:p w14:paraId="35649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search for sin, an upright-hearted person, if faced with any ambiguous situation in their life, is willing to be fully informed and seeks guidance from the Word of God and wise individuals to determine what is right.</w:t>
      </w:r>
    </w:p>
    <w:p w14:paraId="6B651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关于搜查罪恶：一个心地正直的人，如果在他生命中面临任何模棱两可的情况，他愿意完全被告知真相，并寻求神的圣言和智慧人的指引，以确定什么是对的。</w:t>
      </w:r>
    </w:p>
    <w:p w14:paraId="4A46E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doubts, they are eager to resolve them and appreciate those who help them do so.</w:t>
      </w:r>
    </w:p>
    <w:p w14:paraId="705C9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当他们有疑虑时，他们渴望解决这些疑虑，并感激那些帮助他们这样做的人。</w:t>
      </w:r>
    </w:p>
    <w:p w14:paraId="5A312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try me," as David said, is a sign of the uprightness of one's heart.</w:t>
      </w:r>
    </w:p>
    <w:p w14:paraId="1F298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正如大卫所说，“主啊，试炼我”，这是一个人内心正直的标志。</w:t>
      </w:r>
    </w:p>
    <w:p w14:paraId="7A7FE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not sound, a person is reluctant to scrutinize their actions fully, as noted in John 3:20-21.</w:t>
      </w:r>
    </w:p>
    <w:p w14:paraId="2EB5C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当内心不健全时，一个人就会不情愿充分审视自己的行为，正如约翰福音 3:20-21 中提到的。</w:t>
      </w:r>
    </w:p>
    <w:p w14:paraId="072C81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is taken from these verses: "Everyone who does evil hates the light, and will not come into the light for fear that their deeds will be exposed. But whoever lives by the truth comes into the light."</w:t>
      </w:r>
    </w:p>
    <w:p w14:paraId="57F5F0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这种区别取自这些经文：“凡作恶的便恨光，并不来就光，恐怕他的行为受责备。但行真理的必来就光。”</w:t>
      </w:r>
    </w:p>
    <w:p w14:paraId="6A65D2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desire their deeds to be brought into the light for scrutiny, while the wicked hate the light because they do not want their deeds revealed.</w:t>
      </w:r>
    </w:p>
    <w:p w14:paraId="538E0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义人渴望将他们的行为带入光中接受审视，而恶人恨光，因为他们不希望自己的行为被揭露。</w:t>
      </w:r>
    </w:p>
    <w:p w14:paraId="7D4E0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the Pharisees, who were scornful of having their righteousness questioned by Jesus.</w:t>
      </w:r>
    </w:p>
    <w:p w14:paraId="7070F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这也适用于法利赛人，他们对耶稣质疑他们的公义感到不屑。</w:t>
      </w:r>
    </w:p>
    <w:p w14:paraId="095BA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quality is sincerity, as the Apostle calls it, when a person is willing to have all their actions exposed to the light so that any flaws can be detected and rectified.</w:t>
      </w:r>
    </w:p>
    <w:p w14:paraId="2343B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这种品质就是使徒所称的诚实（sincerity），即一个人愿意将他所有的行为暴露在光下，以便任何缺陷都能被发现并纠正。</w:t>
      </w:r>
    </w:p>
    <w:p w14:paraId="14B10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want their deeds to be concealed in dark places like inferior merchandise but brought into the open.</w:t>
      </w:r>
    </w:p>
    <w:p w14:paraId="2512B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他们不希望自己的行为像次等商品一样隐藏在黑暗处，而是希望将其带到公开场合。</w:t>
      </w:r>
    </w:p>
    <w:p w14:paraId="12CAC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upright individual delights most in the company of those who are free from their particular sin.</w:t>
      </w:r>
    </w:p>
    <w:p w14:paraId="23411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因此，正直的人最喜欢与那些没有犯过他们特定罪行的人交往。</w:t>
      </w:r>
    </w:p>
    <w:p w14:paraId="4C456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individuals appear most attractive to them, and they appreciate a ministry that addresses this specific issue.</w:t>
      </w:r>
    </w:p>
    <w:p w14:paraId="42941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这样的人对他们来说最具吸引力，而且他们感激针对这个特定问题而进行的职分（ministry）。</w:t>
      </w:r>
    </w:p>
    <w:p w14:paraId="43820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is eager to hear evil spoken of their enemy, and sin is their greatest enemy.</w:t>
      </w:r>
    </w:p>
    <w:p w14:paraId="45551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每个人都渴望听到关于自己敌人的坏话，而罪就是他们最大的敌人。</w:t>
      </w:r>
    </w:p>
    <w:p w14:paraId="367A6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was grateful for Abigail and Nathan for pointing out his fault, while Amaziah and Jeroboam were resentful of the prophets when they rebuked them.</w:t>
      </w:r>
    </w:p>
    <w:p w14:paraId="7C1F67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因此，大卫感激亚比该和拿单指出他的过错，而亚玛谢和耶罗波安在先知责备他们时却心存怨恨。</w:t>
      </w:r>
    </w:p>
    <w:p w14:paraId="39A99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who wishes to bring down a building is grateful to those who come with pickaxes, but if they want it to remain standing, they cannot tolerate anyone interfering with it.</w:t>
      </w:r>
    </w:p>
    <w:p w14:paraId="4414D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一个希望推倒建筑物的人会感激那些带着十字镐来的人，但如果他希望它屹立不倒，他就不能容忍任何人干涉。</w:t>
      </w:r>
    </w:p>
    <w:p w14:paraId="3CB29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since the strongholds of sin must be dismantled, a godly person appreciates those who help them in this battle.</w:t>
      </w:r>
    </w:p>
    <w:p w14:paraId="529A96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同样地，既然罪恶的坚固营垒必须被拆除，一个敬虔的人就会感激那些在这场争战中帮助他们的人。</w:t>
      </w:r>
    </w:p>
    <w:p w14:paraId="06A6F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conscience questions whether a certain course of action is good, which is ambiguous, and you are reluctant to have it fully examined, it is a sign that you have a deceitful heart and desire to persist in that way.</w:t>
      </w:r>
    </w:p>
    <w:p w14:paraId="56F0E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如果你的良心质疑某种行为方式是否良好（即那是模棱两可的），而你不愿意让它被充分检查，这就是一个迹象，表明你有一颗诡诈的心，并渴望坚持那样的道路。</w:t>
      </w:r>
    </w:p>
    <w:p w14:paraId="35534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find it delightful, as in Job 20:12, to keep sin hidden like an ulcer that you do not want anyone to approach.</w:t>
      </w:r>
    </w:p>
    <w:p w14:paraId="18068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你会发现，正如约伯记 20:12 所言，将罪像溃疡一样隐藏起来是令人愉快的，你不希望任何人靠近。</w:t>
      </w:r>
    </w:p>
    <w:p w14:paraId="3CACE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you love it and have not turned away from it.</w:t>
      </w:r>
    </w:p>
    <w:p w14:paraId="42F3A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这表明你爱它，并没有转离它。</w:t>
      </w:r>
    </w:p>
    <w:p w14:paraId="58332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significant difference in the foundation and principle of a godly person's abandonment of sin and obedience to the Law compared to an unregenerate person who has not genuinely turned, even though they may make considerable progress in both areas.</w:t>
      </w:r>
    </w:p>
    <w:p w14:paraId="75309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尽管敬虔的人弃绝罪恶和顺服律法，与未重生且未真正归正的人在两方面都可能取得相当大的进展，但其根基和原则却有显著的不同。</w:t>
      </w:r>
    </w:p>
    <w:p w14:paraId="3A87C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upright-hearted person not only experiences momentary convictions and fleeting resolutions to forsake sin but also possesses a law written on their mind that enables them to resist the law of sin continually.</w:t>
      </w:r>
    </w:p>
    <w:p w14:paraId="0C846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心地正直的人不仅经历暂时的定罪感和弃绝罪恶的转瞬即逝的决志，而且在他的心灵中刻有律法（a law written on their mind），使他能够持续地抵抗罪的律。</w:t>
      </w:r>
    </w:p>
    <w:p w14:paraId="6BC51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distinguishes them from the unregenerate person.</w:t>
      </w:r>
    </w:p>
    <w:p w14:paraId="072F7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这就是将他们与未重生者区分开来的地方。</w:t>
      </w:r>
    </w:p>
    <w:p w14:paraId="46615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7:23 states, "I see a law in my members, warring against the law of my mind."</w:t>
      </w:r>
    </w:p>
    <w:p w14:paraId="783EF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7:23 所述：“我肢体中另有个律和我心中的律（law of my mind）交战。”</w:t>
      </w:r>
    </w:p>
    <w:p w14:paraId="4F6F4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converted person has a dual law: one external, written in Scripture, and another internal, imprinted on their heart.</w:t>
      </w:r>
    </w:p>
    <w:p w14:paraId="2F4F6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一个真正归正的人拥有双重的律：一个是外在的，写在圣经中；另一个是内在的，印刻在他的心上。</w:t>
      </w:r>
    </w:p>
    <w:p w14:paraId="76718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internal law empowers them to resist sin, whereas the unregenerate person lacks it.</w:t>
      </w:r>
    </w:p>
    <w:p w14:paraId="11FBF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这个内在的律赋予他们抵制罪的能力，而未重生的人则缺乏这一点。</w:t>
      </w:r>
    </w:p>
    <w:p w14:paraId="5B3AE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the Apostle says in 1 Timothy 1:8, "The law is not made for a righteous man," meaning that it is not given to them in the same way as to others.</w:t>
      </w:r>
    </w:p>
    <w:p w14:paraId="3A813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因此，正如使徒在提摩太前书 1:9 所言：“律法不是为义人设立的，”意思是律法赐给他们的方式与赐给其他人的不同。</w:t>
      </w:r>
    </w:p>
    <w:p w14:paraId="0CDA4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without an internal law must be compelled primarily by the external law, whereas the righteous person possesses an inner law that continually opposes the law of sin.</w:t>
      </w:r>
    </w:p>
    <w:p w14:paraId="30973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那些没有内在律法的人必须主要受外在律法的强迫，而义人则拥有一种持续反对罪之律的内在律。</w:t>
      </w:r>
    </w:p>
    <w:p w14:paraId="768B5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elucidating what this law of the mind is will greatly contribute to a clearer understanding of this distinction, I will further explain what this law of the mind entails.</w:t>
      </w:r>
    </w:p>
    <w:p w14:paraId="2911E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现在，由于阐明这种“心中的律（law of the mind）”是什么，将极大地有助于更清晰地理解这一区别，我将进一步解释这一法则所包含的内容。</w:t>
      </w:r>
    </w:p>
    <w:p w14:paraId="60612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inner disposition of holiness that aligns with God's Law, like a picture perfectly matching its prototype in every respect.</w:t>
      </w:r>
    </w:p>
    <w:p w14:paraId="33CAD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它是一种内在的圣洁倾向，与神的律法相一致，就像一幅画像在各个方面都与其原型完美契合。</w:t>
      </w:r>
    </w:p>
    <w:p w14:paraId="3A544C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termed a Law because it commands with authority, compelling the heart to obey what the external Law commands, and conversely, it effectively prohibits sin, possessing the power to do so because it is the very power, virtue, and result of Christ's resurrection.</w:t>
      </w:r>
    </w:p>
    <w:p w14:paraId="67CB8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它被称为律（Law），是因为它带着权柄发号施令，强迫内心去服从外在律法的命令；反之，它能有效地禁止罪，并拥有这样做的权能，因为这就是基督复活的权能、美德和结果。</w:t>
      </w:r>
    </w:p>
    <w:p w14:paraId="2FA04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direct work of the Spirit, who is stronger than Satan, the world, and the flesh.</w:t>
      </w:r>
    </w:p>
    <w:p w14:paraId="5ACD9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它是圣灵的直接工作，圣灵比撒旦、世界和肉体都更强大。</w:t>
      </w:r>
    </w:p>
    <w:p w14:paraId="42AF8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it is called a Law because, like a law, it rewards and punishes.</w:t>
      </w:r>
    </w:p>
    <w:p w14:paraId="7C3E8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此外，它被称为律，是因为它像法律一样有奖惩。</w:t>
      </w:r>
    </w:p>
    <w:p w14:paraId="0B14D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rewards obedience with peace of conscience and joy in the Holy Spirit, and when a person disobeys, it causes sorrow and wounds the heart.</w:t>
      </w:r>
    </w:p>
    <w:p w14:paraId="3F7E5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它以良心的平安和圣灵里的喜乐作为对顺服的奖赏；当一个人违背时，它会引起忧伤并刺痛心灵。</w:t>
      </w:r>
    </w:p>
    <w:p w14:paraId="29C6F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smote David when he numbered the people and caused Peter to weep bitterly.</w:t>
      </w:r>
    </w:p>
    <w:p w14:paraId="34A98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当大卫数点人数时，这个律击打了他；它也使彼得痛苦哭泣。</w:t>
      </w:r>
    </w:p>
    <w:p w14:paraId="35C33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referred to as the law of the mind because, although it sanctifies the entire being, it predominantly resides in the mind.</w:t>
      </w:r>
    </w:p>
    <w:p w14:paraId="2ED3F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此外，它被称为心灵的律（law of the mind），是因为尽管它圣化了整个存在，但它主要居住在心灵（mind）中。</w:t>
      </w:r>
    </w:p>
    <w:p w14:paraId="34421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regenerate individual, the Law of the members, which pertains to the body's sinful tendencies, is stronger in the members and weaker in the mind and will.</w:t>
      </w:r>
    </w:p>
    <w:p w14:paraId="6BEE0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在重生的人里面，涉及身体犯罪倾向的“肢体中的律（Law of the members）”，在肢体中较强，而在心思（mind）和意志中较弱。</w:t>
      </w:r>
    </w:p>
    <w:p w14:paraId="4B3C4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this law enlightens the mind with saving, effective knowledge of God and His Law while imprinting all the virtues of grace upon the will.</w:t>
      </w:r>
    </w:p>
    <w:p w14:paraId="42667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相比之下，这个律用关乎神及其律法的得救且有效的知识照亮了心思，同时将恩典的所有美德印刻在意志上。</w:t>
      </w:r>
    </w:p>
    <w:p w14:paraId="37B04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explanation, the difference between a naturally enlightened conscience and this Law of the mind becomes evident through their effects.</w:t>
      </w:r>
    </w:p>
    <w:p w14:paraId="41E75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通过这一解释，通过其产生的果效，天生被启发的良心与这种“心中的律（Law of the mind）”之间的区别就变得显而易见了。</w:t>
      </w:r>
    </w:p>
    <w:p w14:paraId="29A00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distinction arises from the phrase itself, the law of the mind, which denotes that it has a different impact on the mind compared to the light of conscience.</w:t>
      </w:r>
    </w:p>
    <w:p w14:paraId="5A529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第一个区别源于短语本身，即“心中的律（law of the mind）”，这表示与良心的光照相比，它对心思产生了不同的影响。</w:t>
      </w:r>
    </w:p>
    <w:p w14:paraId="64121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impressed upon the mind by this Law differs from what enters the conscience of a natural person.</w:t>
      </w:r>
    </w:p>
    <w:p w14:paraId="05113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这种律法印刻在心思上的知识，与进入属血气之人良心中的知识是不同的。</w:t>
      </w:r>
    </w:p>
    <w:p w14:paraId="7B2AF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an unregenerate individual may initially know the Law and consent that it is good, a regenerate person possessing this law of the mind goes further.</w:t>
      </w:r>
    </w:p>
    <w:p w14:paraId="33DFF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虽然一个未重生的人可能最初知道律法并赞同它是好的，但拥有这种心灵之律的重生者则更进一步。</w:t>
      </w:r>
    </w:p>
    <w:p w14:paraId="09163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consent that it is good but also that it is good for them.</w:t>
      </w:r>
    </w:p>
    <w:p w14:paraId="6F229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他们不仅赞同它是好的，而且赞同它对他们是有益的。</w:t>
      </w:r>
    </w:p>
    <w:p w14:paraId="0D1E8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essence of what the Apostle means when he says in verse 15 that he consents to the Law, recognizing its goodness.</w:t>
      </w:r>
    </w:p>
    <w:p w14:paraId="01F52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这就是使徒在第 15 节中说他赞同律法并承认其良善时的精义。</w:t>
      </w:r>
    </w:p>
    <w:p w14:paraId="41BD5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has the same effect on their mind in terms of recognizing that it is good for them, as indicated in verse 16, which means it is good for them "here and now."</w:t>
      </w:r>
    </w:p>
    <w:p w14:paraId="2A337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因此，就承认律法对他们有益而言，这在他们的心思中产生了相同的效果，如第 16 节所指出的，这意味着律法对他们来说在“此时此地”就是有益的。</w:t>
      </w:r>
    </w:p>
    <w:p w14:paraId="06A40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understanding is lacking in the unregenerate person due to a lack of illumination.</w:t>
      </w:r>
    </w:p>
    <w:p w14:paraId="0A064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由于缺乏光照，未重生的人缺乏这种理解。</w:t>
      </w:r>
    </w:p>
    <w:p w14:paraId="47694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convinces a regenerate person that it is best for them to obey the Law in specific circumstances, and they are able to apply it in all situations by addressing any objections.</w:t>
      </w:r>
    </w:p>
    <w:p w14:paraId="31BCC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圣灵说服重生的人，在特定情况下顺服律法是对他们最好的，并且他们能够通过处理任何反对意见，在所有情况下应用它。</w:t>
      </w:r>
    </w:p>
    <w:p w14:paraId="58BF1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unregenerate person sees the Law as good in itself but not necessarily good for them in specific circumstances.</w:t>
      </w:r>
    </w:p>
    <w:p w14:paraId="1BAA1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相比之下，未重生的人认为律法本身是好的，但在特定情况下不一定对他们有益。</w:t>
      </w:r>
    </w:p>
    <w:p w14:paraId="3581F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an envious person may first recognize what is good and then consent that it is excellent but not necessarily good for them, an unregenerate person may acknowledge that sin is evil in itself but not necessarily evil for them in specific situations.</w:t>
      </w:r>
    </w:p>
    <w:p w14:paraId="03BE5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就像一个嫉妒的人可能首先识别什么是好的，然后赞同那是卓越的，但不一定认为那对他有益；一个未重生的人可能承认罪本身是邪恶的，但在特定情况下不一定认为那对他来说是邪恶的。</w:t>
      </w:r>
    </w:p>
    <w:p w14:paraId="66CC0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object that this implies that the difference between the knowledge of a carnal person and a regenerate person is a matter of degrees rather than a fundamental distinction.</w:t>
      </w:r>
    </w:p>
    <w:p w14:paraId="4940E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然而，你可能会反对说，这暗示了属肉体的人与重生的人在知识上的区别仅仅是程度问题，而不是根本性的区别。</w:t>
      </w:r>
    </w:p>
    <w:p w14:paraId="02BC90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degrees does, in fact, alter the kind, as in mathematics, where the addition of a degree changes the species and kind of a number.</w:t>
      </w:r>
    </w:p>
    <w:p w14:paraId="026C7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事实上，程度的缺乏确实会改变种类，就像在数学中，程度的增加会改变数字的种类和性质。</w:t>
      </w:r>
    </w:p>
    <w:p w14:paraId="3869E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of the mind instills a desire into the soul for what is righteous and against what is evil, as stated in Galatians 5:17.</w:t>
      </w:r>
    </w:p>
    <w:p w14:paraId="59056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正如加拉太书 5:17 所述，这种心中的律向灵魂灌输了一种追求公义、反对邪恶的渴望。</w:t>
      </w:r>
    </w:p>
    <w:p w14:paraId="03EEF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motivates a person towards their duty because of conscience but also imparts an inner inclination towards it.</w:t>
      </w:r>
    </w:p>
    <w:p w14:paraId="317EF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它不仅因为良心的缘故激励一个人去履行职责，而且还赋予其一种内在的倾向。</w:t>
      </w:r>
    </w:p>
    <w:p w14:paraId="12928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it creates a strong inclination within the faculties against sin, not only restraining outward actions but weakening the sinful tendencies through opposing desires.</w:t>
      </w:r>
    </w:p>
    <w:p w14:paraId="4BFC1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反之，它在各样机能（faculties）中创造了一种强烈的反对罪的倾向，不仅约束了外在的行为，还通过对立的欲望削弱了犯罪的倾向。</w:t>
      </w:r>
    </w:p>
    <w:p w14:paraId="7A356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light of conscience, while it may curtail sinful actions, does not affect the underlying sinful habits.</w:t>
      </w:r>
    </w:p>
    <w:p w14:paraId="0AA1B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相比之下，良心的光照虽然可能削减犯罪行为，但并不影响潜在的犯罪习惯。</w:t>
      </w:r>
    </w:p>
    <w:p w14:paraId="6AFBB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5:24 mentions that not only are sinful actions restrained but the lusts themselves are crucified, their vitality diminished by opposing desires that permeate every faculty.</w:t>
      </w:r>
    </w:p>
    <w:p w14:paraId="48322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5:24 提到，不仅犯罪行为受到约束，私欲本身也被钉在十字架上，它们的生命力被渗透进每一处机能的对立欲望所削弱。</w:t>
      </w:r>
    </w:p>
    <w:p w14:paraId="2E586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weakened except by that which opposes it.</w:t>
      </w:r>
    </w:p>
    <w:p w14:paraId="6F0A5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除非受到对立事物的削弱，否则任何事物都不会减弱。</w:t>
      </w:r>
    </w:p>
    <w:p w14:paraId="13B4A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considering the repression of outward actions, they both align.</w:t>
      </w:r>
    </w:p>
    <w:p w14:paraId="12A775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因此，当考虑到对外在行为的压制时，两者是一致的。</w:t>
      </w:r>
    </w:p>
    <w:p w14:paraId="2ED82B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 reduction of sinful desires is the focus, we may be misled.</w:t>
      </w:r>
    </w:p>
    <w:p w14:paraId="46B02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然而，如果焦点在于减少犯罪欲望，我们可能会被误导。</w:t>
      </w:r>
    </w:p>
    <w:p w14:paraId="56AB7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habit of sin is weakened by a contrary desire, it is due to grace and the law of the mind.</w:t>
      </w:r>
    </w:p>
    <w:p w14:paraId="143AF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但是，当犯罪的习惯被相反的欲望削弱时，这是由于恩典和心灵之律。</w:t>
      </w:r>
    </w:p>
    <w:p w14:paraId="2CBB6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in the willingness to perform good and abstain from evil.</w:t>
      </w:r>
    </w:p>
    <w:p w14:paraId="1989F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区别在于是否愿意行善并远离邪恶。</w:t>
      </w:r>
    </w:p>
    <w:p w14:paraId="5E13E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is present with me," says the Apostle in Romans 7:18, highlighting the provocation of conscience, which may prompt one to do what is good.</w:t>
      </w:r>
    </w:p>
    <w:p w14:paraId="786E0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7:18 中说：“立志由得我，”这强调了良心的激发，它可能促使一个人去行善。</w:t>
      </w:r>
    </w:p>
    <w:p w14:paraId="5565D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truly will it, to wholeheartedly desire it with the full determination of the soul, is another matter.</w:t>
      </w:r>
    </w:p>
    <w:p w14:paraId="0D89BC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然而，要真正地立志，要以灵魂的全部决心全心全意地渴望它，则是另一回事。</w:t>
      </w:r>
    </w:p>
    <w:p w14:paraId="56072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may not be able to say that they do so.</w:t>
      </w:r>
    </w:p>
    <w:p w14:paraId="30B60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一个人可能无法说他做到了这一点。</w:t>
      </w:r>
    </w:p>
    <w:p w14:paraId="70E66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Timothy 1:9, it is mentioned that the Law is not given to a righteous person, implying that they have a law of grace within them that motivates them toward good without the need for external laws.</w:t>
      </w:r>
    </w:p>
    <w:p w14:paraId="6C7D8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 1:9 中提到，律法不是为义人设立的，这暗示了他们内心有一种恩典的律，激励他们向善，而不需要外在律法的约束。</w:t>
      </w:r>
    </w:p>
    <w:p w14:paraId="4EEA6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law is given to the unrighteous because they would not do anything good without it.</w:t>
      </w:r>
    </w:p>
    <w:p w14:paraId="20B5A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相比之下，律法是赐给不义之人的，因为如果没有律法，他们就不会做任何好事。</w:t>
      </w:r>
    </w:p>
    <w:p w14:paraId="38F92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a strong inclination towards what is good and an aversion to evil, as opposed to a regenerate person.</w:t>
      </w:r>
    </w:p>
    <w:p w14:paraId="08262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与重生的人相反，他们缺乏对善的强烈倾向和对恶的厌恶。</w:t>
      </w:r>
    </w:p>
    <w:p w14:paraId="51C98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7:15 emphasizes the point that they may hate the evil that the Law forbids and desire what the Law commands, but this does not necessarily mean that they consider it good for them in all circumstances.</w:t>
      </w:r>
    </w:p>
    <w:p w14:paraId="48D3D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7:15 强调了一点，即他们可能恨恶律法所禁止的恶，渴望律法所命令的善，但这并不一定意味着他们认为在所有情况下这对他们都是有益的。</w:t>
      </w:r>
    </w:p>
    <w:p w14:paraId="16E3D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envious person may recognize what is good, acknowledge its excellence, but not necessarily consider it good for themselves in specific circumstances.</w:t>
      </w:r>
    </w:p>
    <w:p w14:paraId="0F8D18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一个嫉妒的人可能识别什么是好的，承认它的卓越，但在特定情况下不一定认为那对他有益。</w:t>
      </w:r>
    </w:p>
    <w:p w14:paraId="70699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an unregenerate individual may view sin as inherently evil but not necessarily as something that is always evil for them.</w:t>
      </w:r>
    </w:p>
    <w:p w14:paraId="77C9A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同样地，一个未重生的人可能认为罪在本性上是邪恶的，但并不一定认为这对他们来说总是邪恶的。</w:t>
      </w:r>
    </w:p>
    <w:p w14:paraId="0EA2D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object that this implies that the difference between the knowledge of a carnal person and a regenerate person is a matter of degree rather than a fundamental distinction.</w:t>
      </w:r>
    </w:p>
    <w:p w14:paraId="12196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然而，你可能会反对说，这暗示了属肉体之人与重生之人知识上的区别只是程度问题，而不是根本的区别。</w:t>
      </w:r>
    </w:p>
    <w:p w14:paraId="220BD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degrees indeed alters the kind, just as in mathematics, where the addition of a degree changes the species and kind of a number.</w:t>
      </w:r>
    </w:p>
    <w:p w14:paraId="03F8E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程度的缺失确实会改变种类，就像在数学中，程度的增加会改变数字的性质和种类。</w:t>
      </w:r>
    </w:p>
    <w:p w14:paraId="565A4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differ in the power that accompanies the law of the mind in a regenerate person.</w:t>
      </w:r>
    </w:p>
    <w:p w14:paraId="030497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这些人在重生的个人身上伴随心灵之律而来的权能（power）方面有所不同。</w:t>
      </w:r>
    </w:p>
    <w:p w14:paraId="04920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law of grace is present, there is not only knowledge of what should be done but also the power to carry it out.</w:t>
      </w:r>
    </w:p>
    <w:p w14:paraId="0BB64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在这种恩典之律存在的地方，不仅有对该做什么的知识，还有执行它的权能。</w:t>
      </w:r>
    </w:p>
    <w:p w14:paraId="52195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like a kingdom, and a government is not merely in words but in power, as mentioned in 1 Corinthians 4:20.</w:t>
      </w:r>
    </w:p>
    <w:p w14:paraId="23461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这个律法就像一个国度，而统治不仅仅在言语上，更在权能上，如哥林多前书 4:20 所述。</w:t>
      </w:r>
    </w:p>
    <w:p w14:paraId="503EB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John 3:9, it is stated that someone born of God does not sin and cannot sin, but this should be compared with 1 John 1:12, which speaks of those born not of the will of the flesh but of the will of God.</w:t>
      </w:r>
    </w:p>
    <w:p w14:paraId="76484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在约翰一书 3:9 中指出，凡从神生的就不犯罪，也不能犯罪，但这应当与约翰福音 1:13 相对照，那里提到了那些不是从情欲的意志生，而是从神的意志生的人。</w:t>
      </w:r>
    </w:p>
    <w:p w14:paraId="06963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combined meaning of these verses is that a regenerate person born of God possesses a disposition in harmony with God's will in all things, and this disposition is innate, similar to natural qualities inherent from birth.</w:t>
      </w:r>
    </w:p>
    <w:p w14:paraId="22DC3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这些经文的结合含义是：一个从神生的重生之人，在凡事上都拥有一种与神的旨意和谐一致的倾向，而且这种倾向是天生的，类似于出生时就具有的自然品质。</w:t>
      </w:r>
    </w:p>
    <w:p w14:paraId="7017A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they cannot sin in the sense that they cannot help but resist and strive against it, ultimately achieving victory over it.</w:t>
      </w:r>
    </w:p>
    <w:p w14:paraId="48F81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结果，他们不能犯罪，其含义是他们不由自主地去抵制并与之抗争，最终取得胜利。</w:t>
      </w:r>
    </w:p>
    <w:p w14:paraId="15043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possess a law within them that directs them towards God's will.</w:t>
      </w:r>
    </w:p>
    <w:p w14:paraId="5DA01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因为他们内在拥有一种引导他们向着神旨意的律。</w:t>
      </w:r>
    </w:p>
    <w:p w14:paraId="3EA67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natural individuals lacking this law are not and cannot be subject to God's Law because the disposition towards sin is natural to them; they are born of the flesh and the will of man.</w:t>
      </w:r>
    </w:p>
    <w:p w14:paraId="0C621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反之，缺乏这种律法的属血气之人，不服且不能服神的律，因为犯罪的倾向对他们来说是自然的；他们是从肉体和人的意志生的。</w:t>
      </w:r>
    </w:p>
    <w:p w14:paraId="38A8F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law of grace eventually eradicates all evil and, when good needs to be done, overcomes all obstacles.</w:t>
      </w:r>
    </w:p>
    <w:p w14:paraId="041EC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因此，这种恩典之律最终会铲除所有的邪恶，并且在需要行善时，会克服所有的障碍。</w:t>
      </w:r>
    </w:p>
    <w:p w14:paraId="11FE1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corruption in unregenerate individuals fosters good actions but ultimately leads them back to sin.</w:t>
      </w:r>
    </w:p>
    <w:p w14:paraId="0A61C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相比之下，未重生者体内的败坏虽然会产生一些善行，但最终会带领他们回到罪中。</w:t>
      </w:r>
    </w:p>
    <w:p w14:paraId="47490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say, "I cannot keep the Sabbath in this way and refrain from such sins; my inclination towards sin is too strong."</w:t>
      </w:r>
    </w:p>
    <w:p w14:paraId="26573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他们可能会说：“我无法以这种方式守安息日并远离这些罪；我犯罪的倾向太强烈了。”</w:t>
      </w:r>
    </w:p>
    <w:p w14:paraId="1AD86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difference can be discerned from the seventh verse: "Not I, but sin," and the last verse: "With my mind, I serve the Law of God, but with the flesh, the law of sin."</w:t>
      </w:r>
    </w:p>
    <w:p w14:paraId="06BC7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第五个区别可以从第七节中辨别出来：“不是我做的，乃是罪做的，”以及最后一节：“我内心顺服神的律，我肉体顺服罪的律了。”</w:t>
      </w:r>
    </w:p>
    <w:p w14:paraId="318B9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of the mind brings about a change in the person.</w:t>
      </w:r>
    </w:p>
    <w:p w14:paraId="19B58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这种心灵之律带来了一个人的改变。</w:t>
      </w:r>
    </w:p>
    <w:p w14:paraId="059DC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unregenerate man in the world say, "It is not I, but sin"?</w:t>
      </w:r>
    </w:p>
    <w:p w14:paraId="76AA3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世上任何未重生的人能说“这不是我做的，乃是罪做的”吗？</w:t>
      </w:r>
    </w:p>
    <w:p w14:paraId="09CDD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anything good, it is solely because of him; if he does anything evil, it is he alone who does it.</w:t>
      </w:r>
    </w:p>
    <w:p w14:paraId="77FDB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如果他做了什么好事，那完全是因为他；如果他做了什么坏事，那也是他独自做的。</w:t>
      </w:r>
    </w:p>
    <w:p w14:paraId="34B72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regenerate man never sins himself; that is, while he is truly himself, he never succumbs to sin.</w:t>
      </w:r>
    </w:p>
    <w:p w14:paraId="6E6B3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重生的人永远不会是他自己在犯罪；也就是说，当他真实地作为他自己时，他绝不会屈服于罪。</w:t>
      </w:r>
    </w:p>
    <w:p w14:paraId="5DD45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flesh that sins when he is not truly himself, and it is an unregenerate man who, when he is truly himself, never fully yields to the promptings of grace.</w:t>
      </w:r>
    </w:p>
    <w:p w14:paraId="08D4F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当他不是真实的自己时，是他的肉体在犯罪；而未重生的人，当他是真实的自己时，他绝不会完全屈服于恩典的催促。</w:t>
      </w:r>
    </w:p>
    <w:p w14:paraId="0AE4E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regenerate man, whenever he is truly himself, acts in accordance with this inner law.</w:t>
      </w:r>
    </w:p>
    <w:p w14:paraId="64A3F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相比之下，一个重生的人，每当他是真实的自己时，他的行为都符合这一内在的律。</w:t>
      </w:r>
    </w:p>
    <w:p w14:paraId="692D6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otherwise overcome except by strong temptation, intoxication, or when a mist clouds his vision.</w:t>
      </w:r>
    </w:p>
    <w:p w14:paraId="5B9C9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除非受到强烈的诱惑、迷惑，或者当迷雾遮蔽了他的视线，否则他绝不会被战胜。</w:t>
      </w:r>
    </w:p>
    <w:p w14:paraId="5716B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always serve in my mind the Law of God."</w:t>
      </w:r>
    </w:p>
    <w:p w14:paraId="22065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“我内心始终顺服神的律。”</w:t>
      </w:r>
    </w:p>
    <w:p w14:paraId="11736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he is overcome, there is a distinction in how he views it.</w:t>
      </w:r>
    </w:p>
    <w:p w14:paraId="02DA8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因此，即便他被战胜了，在他如何看待这件事上也有区别。</w:t>
      </w:r>
    </w:p>
    <w:p w14:paraId="77BFF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regards it as a captivity and a bondage worse than that of Egypt.</w:t>
      </w:r>
    </w:p>
    <w:p w14:paraId="2B022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他将其视为一种比埃及还要糟糕的囚禁和束缚。</w:t>
      </w:r>
    </w:p>
    <w:p w14:paraId="65327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willingly submit to having his ear pierced and serving sin forever.</w:t>
      </w:r>
    </w:p>
    <w:p w14:paraId="01A41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他绝不会甘心让人钻他的耳朵，永远服侍罪。</w:t>
      </w:r>
    </w:p>
    <w:p w14:paraId="7A154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another person views sin as liberty and the Law of God as a restraint.</w:t>
      </w:r>
    </w:p>
    <w:p w14:paraId="60AF9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相比之下，另一个人将罪视为自由，将神的律法视为束缚。</w:t>
      </w:r>
    </w:p>
    <w:p w14:paraId="2B009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take delight in sin for a while but also delight in the Law in the inner man, which is the prevailing, constant, and overcoming delight.</w:t>
      </w:r>
    </w:p>
    <w:p w14:paraId="56FF7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他们可能暂时以罪为乐，但内在的人也以神的律为乐，而这才是占据主导、持久且战胜一切的喜乐。</w:t>
      </w:r>
    </w:p>
    <w:p w14:paraId="6F1B9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consider whether there is not another delight contrary to the delight in sin, which, though it may not be apparent when the flesh delights in sin, eventually prevails and overcomes it.</w:t>
      </w:r>
    </w:p>
    <w:p w14:paraId="07001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所以，考虑一下是否还有另一种与罪之喜乐相反的喜乐，这种喜乐虽然在肉体以罪为乐时可能不明显，但最终会占据主导并战胜它。</w:t>
      </w:r>
    </w:p>
    <w:p w14:paraId="02F57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rule is to consider the manner in which you resist and fight against sin, and here, four notable differences come to light.</w:t>
      </w:r>
    </w:p>
    <w:p w14:paraId="2D998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第三条准则是考虑你抵制并与罪争战的方式，在这里，四个显著的区别显露了出来。</w:t>
      </w:r>
    </w:p>
    <w:p w14:paraId="69301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in heart fights against sin with the whole disposition of their heart.</w:t>
      </w:r>
    </w:p>
    <w:p w14:paraId="0C8C5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心中正直的人以其全心的倾向与罪争战。</w:t>
      </w:r>
    </w:p>
    <w:p w14:paraId="25AFD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faculties engage in the battle, as the stars did against Sisera.</w:t>
      </w:r>
    </w:p>
    <w:p w14:paraId="66BEB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他们所有的机能（faculties）都投入到战斗中，就像星宿攻击西西拉一样。</w:t>
      </w:r>
    </w:p>
    <w:p w14:paraId="3A770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mind undergoes a change in them; they hold a different opinion about their sin.</w:t>
      </w:r>
    </w:p>
    <w:p w14:paraId="517D2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首先，他们的心思发生了改变；他们对自己的罪有了不同的看法。</w:t>
      </w:r>
    </w:p>
    <w:p w14:paraId="4B5F2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transformation in their judgment; their mind is renewed.</w:t>
      </w:r>
    </w:p>
    <w:p w14:paraId="66E9A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他们的判断力发生了转化；他们的心思更新了。</w:t>
      </w:r>
    </w:p>
    <w:p w14:paraId="1EABFA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a person's opinion remains correct, their passions, no matter how agitated, will eventually dissipate.</w:t>
      </w:r>
    </w:p>
    <w:p w14:paraId="74828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只要一个人的看法保持正确，他们的激情无论多么激动，最终都会消散。</w:t>
      </w:r>
    </w:p>
    <w:p w14:paraId="423052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unregenerate, they are, as Colossians 1:21 describes, "enemies in their thoughts or reasonings."</w:t>
      </w:r>
    </w:p>
    <w:p w14:paraId="4DAA3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在未重生时，如歌罗西书 1:21 所描述的，他们是“在心思或推理（thoughts or reasonings）中与神为敌”。</w:t>
      </w:r>
    </w:p>
    <w:p w14:paraId="682D1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after conversion, they become friends in their understanding of God's ways, reconciled to them and becoming enemies of sin.</w:t>
      </w:r>
    </w:p>
    <w:p w14:paraId="6BB78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然而，在归正之后，他们在对神之道路的理解上成了朋友，与神和好，并成了罪的仇敌。</w:t>
      </w:r>
    </w:p>
    <w:p w14:paraId="53B0A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is not whether you think sin is evil or not, or if certain things are unlawful.</w:t>
      </w:r>
    </w:p>
    <w:p w14:paraId="47288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这里的问题不在于你是否认为罪是邪恶的，或者某些事情是否违法。</w:t>
      </w:r>
    </w:p>
    <w:p w14:paraId="58AA9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whether something is evil to you, pro hic &amp; nunc, at this time and under these circumstances.</w:t>
      </w:r>
    </w:p>
    <w:p w14:paraId="71FFE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相反，它是指某件事对你来说是否是邪恶的，即此时此地（pro hic &amp; nunc）、在此种情况下。</w:t>
      </w:r>
    </w:p>
    <w:p w14:paraId="6F4BB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conscience also comes into play, and it fights against sin.</w:t>
      </w:r>
    </w:p>
    <w:p w14:paraId="5D2D8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这正是良心发挥作用的地方，它与罪抗争。</w:t>
      </w:r>
    </w:p>
    <w:p w14:paraId="314E0B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tender conscience always fears.</w:t>
      </w:r>
    </w:p>
    <w:p w14:paraId="0F2BB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敏锐的良心总是心存畏惧。</w:t>
      </w:r>
    </w:p>
    <w:p w14:paraId="25058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28:14 tells us, "Whoever hardens his heart falls into trouble," and it is this aspect of conscience that is culpable for this hardness or tenderness.</w:t>
      </w:r>
    </w:p>
    <w:p w14:paraId="0207E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28:14 告诉我们：“常存敬畏的，便为有福；心存刚硬的，必陷在祸患里，”良心的这一方面决定了刚硬或敏锐。</w:t>
      </w:r>
    </w:p>
    <w:p w14:paraId="0ED53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with a hardened heart dares to venture upon sin just as they would upon a cannon's mouth.</w:t>
      </w:r>
    </w:p>
    <w:p w14:paraId="4DD9F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一个心肠刚硬的人敢于在罪中冒险，就像他们敢于对着大炮口一样。</w:t>
      </w:r>
    </w:p>
    <w:p w14:paraId="77AD80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may be temporarily swayed, conscience fights against it.</w:t>
      </w:r>
    </w:p>
    <w:p w14:paraId="5C633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虽然他们可能暂时动摇，但良心会与之抗争。</w:t>
      </w:r>
    </w:p>
    <w:p w14:paraId="5F420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will, which also fights against sin by making a firm resolution to keep God's righteous judgments.</w:t>
      </w:r>
    </w:p>
    <w:p w14:paraId="26B57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接着是意志，它也通过坚定地决志遵守神公义的审判来与罪抗争。</w:t>
      </w:r>
    </w:p>
    <w:p w14:paraId="4C51F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affections resist sin; 2 Corinthians 12 describes how the Apostle Paul prayed earnestly and was greatly troubled.</w:t>
      </w:r>
    </w:p>
    <w:p w14:paraId="2FA4F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最后，情感（affections）抵制罪；哥林多后书 12 章描述了使徒保罗如何热切地祷告并深感困扰。</w:t>
      </w:r>
    </w:p>
    <w:p w14:paraId="7221E0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Psalm 119:20, David expresses how his soul longs for God's judgments, demonstrating that his affections are stirred.</w:t>
      </w:r>
    </w:p>
    <w:p w14:paraId="2D0A6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 119:20 中，大卫表达了他的灵魂如何渴慕神的典章，表明他的情感被搅动了。</w:t>
      </w:r>
    </w:p>
    <w:p w14:paraId="6B1DA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in an evil person, all their faculties work together to promote sin.</w:t>
      </w:r>
    </w:p>
    <w:p w14:paraId="5D553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相比之下，在一个恶人里面，他所有的机能都在协同工作以促成罪恶。</w:t>
      </w:r>
    </w:p>
    <w:p w14:paraId="53D21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4:18-19 illustrates this: "They are darkened in their understanding, alienated from the life of God because of the ignorance that is in them, due to the hardness of their heart. They have become callous and have given themselves up to sensuality, greedy to practice every kind of impurity."</w:t>
      </w:r>
    </w:p>
    <w:p w14:paraId="43781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4:18-19 说明了这一点：“他们心地昏昧，与神所赐的生命隔绝了，都因自己无知，心里刚硬；良心既然丧尽，就放纵私欲，贪行种种的污秽。”</w:t>
      </w:r>
    </w:p>
    <w:p w14:paraId="04674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can see all four faculties in an ungodly person working in harmony for sin.</w:t>
      </w:r>
    </w:p>
    <w:p w14:paraId="4132E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在这里，你可以看到不敬虔之人所有的四种机能都在和谐地为罪效力。</w:t>
      </w:r>
    </w:p>
    <w:p w14:paraId="643BC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are darkened, and their understanding is inclined towards sin, leading them away from God's ways.</w:t>
      </w:r>
    </w:p>
    <w:p w14:paraId="702AC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他们的思想是昏暗的，他们的理解力倾向于罪，带领他们偏离神的道路。</w:t>
      </w:r>
    </w:p>
    <w:p w14:paraId="5BDE51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is the conscience, which, due to the hardness of their hearts, becomes unfeeling towards sin.</w:t>
      </w:r>
    </w:p>
    <w:p w14:paraId="5E6DD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接着是良心，由于他们内心的刚硬，良心对罪变得麻木不仁。</w:t>
      </w:r>
    </w:p>
    <w:p w14:paraId="364BD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will plays its part as they willingly commit themselves to sin, resolving to betray their souls to it.</w:t>
      </w:r>
    </w:p>
    <w:p w14:paraId="26081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然后，意志发挥了作用，因为他们心甘情愿地投身于罪，决意将自己的灵魂出卖给它。</w:t>
      </w:r>
    </w:p>
    <w:p w14:paraId="68A3D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affections come into play as they indulge in sin with great eagerness, driven by their wide-ranging desires.</w:t>
      </w:r>
    </w:p>
    <w:p w14:paraId="1BCD6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最后，情感也参与进来，因为他们在广泛欲望的驱动下，极其热切地沉溺于罪。</w:t>
      </w:r>
    </w:p>
    <w:p w14:paraId="743C5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difference concerning the subject.</w:t>
      </w:r>
    </w:p>
    <w:p w14:paraId="34E84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这是关于主体的第一个区别。</w:t>
      </w:r>
    </w:p>
    <w:p w14:paraId="2041C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difference pertains to the object of their struggle, the things they fight against.</w:t>
      </w:r>
    </w:p>
    <w:p w14:paraId="30D47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第二个区别涉及到他们斗争的对象，即他们所反对的事物。</w:t>
      </w:r>
    </w:p>
    <w:p w14:paraId="27B38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person battles against gross evils.</w:t>
      </w:r>
    </w:p>
    <w:p w14:paraId="3E8D4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属肉体的人与显著的恶斗争。</w:t>
      </w:r>
    </w:p>
    <w:p w14:paraId="60E81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consider Herod's inner turmoil when he beheaded John the Baptist.</w:t>
      </w:r>
    </w:p>
    <w:p w14:paraId="534F8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例如，考虑希律斩首施洗约翰时的内心挣扎。</w:t>
      </w:r>
    </w:p>
    <w:p w14:paraId="77392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troubled about how people would perceive this act and felt remorse for killing someone he knew to be a holy and good man.</w:t>
      </w:r>
    </w:p>
    <w:p w14:paraId="546EC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他烦恼于人们会如何看待这一行为，并因杀害了一个他明知是圣洁善良的人而感到懊悔。</w:t>
      </w:r>
    </w:p>
    <w:p w14:paraId="7D93C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truly regenerate person, with greater insight, fights against a wider range of things.</w:t>
      </w:r>
    </w:p>
    <w:p w14:paraId="27F41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相比之下，一个真正重生的人，由于具有更敏锐的洞察力，他所斗争的事物范围更广。</w:t>
      </w:r>
    </w:p>
    <w:p w14:paraId="0AE78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another person may only see moral good and evil, a regenerate person recognizes the spiritual holiness within a duty and pays attention to both the manner and the substance.</w:t>
      </w:r>
    </w:p>
    <w:p w14:paraId="67EEE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当另一个人可能只看到道德上的善恶时，重生的人却能识别出一项职责（duty）内在的属灵圣洁，并同时关注方式和内容。</w:t>
      </w:r>
    </w:p>
    <w:p w14:paraId="57F31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contend against even the smallest flaws in their actions.</w:t>
      </w:r>
    </w:p>
    <w:p w14:paraId="5D622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他们甚至与自己行为中最微小的瑕疵作斗争。</w:t>
      </w:r>
    </w:p>
    <w:p w14:paraId="4EDB9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carnal individuals in the world criticize strictness, but a regenerate person's main concern is that they cannot be strict enough.</w:t>
      </w:r>
    </w:p>
    <w:p w14:paraId="0A4A5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世上许多属肉体的人批评严谨，但重生的人最担心的却是自己不够严谨。</w:t>
      </w:r>
    </w:p>
    <w:p w14:paraId="655EA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of Tarsus, for instance, was a knowledgeable man who understood the Law of Moses thoroughly and was familiar with the Ten Commandments.</w:t>
      </w:r>
    </w:p>
    <w:p w14:paraId="7FD6A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例如，大数的扫罗是一个博学的人，他透彻地理解摩西律法，并熟悉十诫。</w:t>
      </w:r>
    </w:p>
    <w:p w14:paraId="2C0F4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experiencing regeneration, he perceived and comprehended them in an entirely new way.</w:t>
      </w:r>
    </w:p>
    <w:p w14:paraId="76F75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在经历了重生之后，他以一种全新的方式察觉并理解了它们。</w:t>
      </w:r>
    </w:p>
    <w:p w14:paraId="29B78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once thought himself alive without the Law, but when the Commandment came, sin revived and became apparent to him as a monstrous evil, which he had previously considered to be insignificant.</w:t>
      </w:r>
    </w:p>
    <w:p w14:paraId="163AEA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他曾经认为自己在没有律法的情况下是活着的，但当诫命来到时，罪便苏醒了，并且在他看来成为了一种极其可怕的恶，而他以前曾认为那是微不足道的。</w:t>
      </w:r>
    </w:p>
    <w:p w14:paraId="41AB5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matters of goodness, when a person's mind undergoes a transformation, they discern the entire will of God, His perfect will (Romans 12:2).</w:t>
      </w:r>
    </w:p>
    <w:p w14:paraId="6C865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同样地，在良善的事上，当一个人的心思经历了转化，他们就能察验神完整的旨意，即 祂完美的旨意（罗马书 12:2）。</w:t>
      </w:r>
    </w:p>
    <w:p w14:paraId="664A2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they may have only recognized the main duties and the most obvious sins.</w:t>
      </w:r>
    </w:p>
    <w:p w14:paraId="64399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以前，他们可能只认识到主要的职责和最明显的罪。</w:t>
      </w:r>
    </w:p>
    <w:p w14:paraId="434C2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represents the second difference related to the object.</w:t>
      </w:r>
    </w:p>
    <w:p w14:paraId="0334C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这代表了关于对象的第二个区别。</w:t>
      </w:r>
    </w:p>
    <w:p w14:paraId="4A371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difference relates to the outcome.</w:t>
      </w:r>
    </w:p>
    <w:p w14:paraId="06A79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第三个区别涉及结果。</w:t>
      </w:r>
    </w:p>
    <w:p w14:paraId="7AB14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carnal person, the result of their resistance is often "deteriora sequor" (I follow what is worse).</w:t>
      </w:r>
    </w:p>
    <w:p w14:paraId="277CF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对于属肉体的人来说，他们抵抗的结果往往是“deteriora sequor”（我随从了更坏的事情）。</w:t>
      </w:r>
    </w:p>
    <w:p w14:paraId="7C132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 godly person ultimately pursues what is best and emerges as a conqueror.</w:t>
      </w:r>
    </w:p>
    <w:p w14:paraId="1E6B3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相比之下，敬虔的人最终追求最好的，并作为得胜者出现。</w:t>
      </w:r>
    </w:p>
    <w:p w14:paraId="23D62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facing numerous trials, they continue to walk in the Spirit (Romans 8:1) and eventually mortify the deeds of the flesh.</w:t>
      </w:r>
    </w:p>
    <w:p w14:paraId="7002C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尽管面临重重磨难，他们依然顺从圣灵而行（罗马书 8:1），并最终治死身体的恶行。</w:t>
      </w:r>
    </w:p>
    <w:p w14:paraId="01B2C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4:17, it is described as walking "after the vanity of their minds," and they ultimately fulfill the lusts of the flesh.</w:t>
      </w:r>
    </w:p>
    <w:p w14:paraId="78634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4:17 中，这被描述为“存虚妄的心（after the vanity of their minds）而行”，而他们最终会满足肉体的私欲。</w:t>
      </w:r>
    </w:p>
    <w:p w14:paraId="57622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4:17, it is described as walking "after the vanity of their minds," and they ultimately fulfill the lusts of the flesh.</w:t>
      </w:r>
    </w:p>
    <w:p w14:paraId="56AFC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4:17 中，这被描述为“存虚妄的心（after the vanity of their minds）而行”，而他们最终会满足肉体的私欲。</w:t>
      </w:r>
    </w:p>
    <w:p w14:paraId="5EB90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compared to Saint Paul's state as depicted in Romans 7 and 2 Corinthians 12.</w:t>
      </w:r>
    </w:p>
    <w:p w14:paraId="3E982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这可以与罗马书 7 章和哥林多后书 12 章中所描述的圣保罗的状态相比较。</w:t>
      </w:r>
    </w:p>
    <w:p w14:paraId="570E7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expressed much distress in both passages, he was given sufficient grace to prevent him from succumbing to sinful actions.</w:t>
      </w:r>
    </w:p>
    <w:p w14:paraId="183EC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尽管他在两段经文中都表达了极大的痛苦，但他被赐予了足够的恩典，防止他屈从于罪恶的行为。</w:t>
      </w:r>
    </w:p>
    <w:p w14:paraId="0D064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some of God's children have experienced defeats in specific actions.</w:t>
      </w:r>
    </w:p>
    <w:p w14:paraId="5CA19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然而，上帝的一些儿女在特定的行为上经历过失败。</w:t>
      </w:r>
    </w:p>
    <w:p w14:paraId="7B8F6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David fell into adultery, and Saint Peter denied his Master.</w:t>
      </w:r>
    </w:p>
    <w:p w14:paraId="3F794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例如，大卫陷入了奸淫，圣彼得否认了他的主。</w:t>
      </w:r>
    </w:p>
    <w:p w14:paraId="21F3C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may have been defeated in individual actions, their ultimate victory was over their lusts.</w:t>
      </w:r>
    </w:p>
    <w:p w14:paraId="6E843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虽然他们可能在个人行为上被击败，但他们最终战胜了私欲。</w:t>
      </w:r>
    </w:p>
    <w:p w14:paraId="20E27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hatred and resilience against his sin are evident in Psalm 51, and he was fortified against it.</w:t>
      </w:r>
    </w:p>
    <w:p w14:paraId="5EF91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大卫对他罪恶的恨恶和抵御在诗篇 51 篇中显而易见，并且他被加固以对抗罪。</w:t>
      </w:r>
    </w:p>
    <w:p w14:paraId="2E490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difference lies in the duration of the struggle.</w:t>
      </w:r>
    </w:p>
    <w:p w14:paraId="3AD30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另一个区别在于斗争的持续时间。</w:t>
      </w:r>
    </w:p>
    <w:p w14:paraId="1900D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wicked, it only lasts for a time because the root of their inner conflict has no depth.</w:t>
      </w:r>
    </w:p>
    <w:p w14:paraId="5CF75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在恶人中，斗争只持续一段时间，因为他们内心冲突的根源没有深度。</w:t>
      </w:r>
    </w:p>
    <w:p w14:paraId="02F51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a beautiful flower growing on a blade of grass, and as a result, it withers quickly.</w:t>
      </w:r>
    </w:p>
    <w:p w14:paraId="461FC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它就像长在一片草叶上的一朵美丽的花，结果很快就枯萎了。</w:t>
      </w:r>
    </w:p>
    <w:p w14:paraId="41D03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combatants within a wicked person fail, the struggle ends.</w:t>
      </w:r>
    </w:p>
    <w:p w14:paraId="32F88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当恶人内部的战斗者失败时，斗争就结束了。</w:t>
      </w:r>
    </w:p>
    <w:p w14:paraId="64ACF2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resisted for a while but eventually persecuted David and gave in to his lusts without restraint.</w:t>
      </w:r>
    </w:p>
    <w:p w14:paraId="2A945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扫罗抵制了一段时间，但最终逼迫大卫，并毫无节制地屈从于他的私欲。</w:t>
      </w:r>
    </w:p>
    <w:p w14:paraId="5F56F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restrained for a long time and stayed among Christ's followers, but his greed eventually overcame him, leading him to betray his Master to the Pharisees.</w:t>
      </w:r>
    </w:p>
    <w:p w14:paraId="0E29A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犹大被约束了很长时间，并留在基督的追随者中间，但他的贪婪最终战胜了他，导致他将主出卖给了法利赛人。</w:t>
      </w:r>
    </w:p>
    <w:p w14:paraId="57F04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Joash restrained himself for most of his life while his uncle lived, but two years before his uncle's death, he surrendered to evil influences, and the princes paid homage to him, and he yielded.</w:t>
      </w:r>
    </w:p>
    <w:p w14:paraId="7EBB5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约阿施在他叔叔活着的大半生里都克制着自己，但在他叔叔去世前的两年里，他向邪恶的势力投降了，首领们向他致意，他就屈服了。</w:t>
      </w:r>
    </w:p>
    <w:p w14:paraId="3FE3EE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Amaziah, after he had defeated the Edomites.</w:t>
      </w:r>
    </w:p>
    <w:p w14:paraId="22DE1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亚玛谢在击败以东人之后也是如此。</w:t>
      </w:r>
    </w:p>
    <w:p w14:paraId="186AFB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regenerate person, the inner struggle continues perpetually.</w:t>
      </w:r>
    </w:p>
    <w:p w14:paraId="1724F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在重生的人里面，内在的挣扎永不停息地持续着。</w:t>
      </w:r>
    </w:p>
    <w:p w14:paraId="139C9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immortal seed that cannot be uprooted.</w:t>
      </w:r>
    </w:p>
    <w:p w14:paraId="40EBC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它是一颗无法被连根拔起的长生种子。</w:t>
      </w:r>
    </w:p>
    <w:p w14:paraId="03A18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combat endures and intensifies.</w:t>
      </w:r>
    </w:p>
    <w:p w14:paraId="5B177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因此，战斗持久且日益激烈。</w:t>
      </w:r>
    </w:p>
    <w:p w14:paraId="5C1A5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struggle of fear in Nicodemus when he came to Jesus by night, but he eventually overcame it and boldly spoke up for Christ.</w:t>
      </w:r>
    </w:p>
    <w:p w14:paraId="15F82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尼哥底母在夜里来见耶稣时，曾有恐惧的挣扎，但他最终克服了它，并大胆地为基督说话。</w:t>
      </w:r>
    </w:p>
    <w:p w14:paraId="5AC6D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see this in Peter, who faced a lifelong struggle, as indicated by Christ's words, "They will carry you where you do not want to go."</w:t>
      </w:r>
    </w:p>
    <w:p w14:paraId="206B8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同样，我们在彼得身上也看到了这一点，他面临着终生的斗争，正如基督的话所指出的：“人要把你束上，带你到不愿意去的地方。”</w:t>
      </w:r>
    </w:p>
    <w:p w14:paraId="17576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inner strife in him never ceased until he met his end in this world.</w:t>
      </w:r>
    </w:p>
    <w:p w14:paraId="70610B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他体内的这种内在冲突从未停止，直到他在这个世界上走到尽头。</w:t>
      </w:r>
    </w:p>
    <w:p w14:paraId="47887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differences between the relapses of the godly and the wicked, and you should examine yourselves in light of them.</w:t>
      </w:r>
    </w:p>
    <w:p w14:paraId="484F2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这些就是敬虔人与恶人在反复（relapses）上的区别，你们应当根据这些来检查自己。</w:t>
      </w:r>
    </w:p>
    <w:p w14:paraId="029ED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promises are only for those who truly repent, then it follows that if anyone has provoked God's wrath through sin, they cannot expect to make amends through sacrifices, which include prayers and confessions.</w:t>
      </w:r>
    </w:p>
    <w:p w14:paraId="227FB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如果神的应许只给那些真正悔改的人，那么顺理成章的是，如果有人因罪惹动了神的忿怒，他们就不能指望通过祭物来补救，包括祷告和认罪。</w:t>
      </w:r>
    </w:p>
    <w:p w14:paraId="6A941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demands one thing absolutely: "Except you turn, I will not be merciful."</w:t>
      </w:r>
    </w:p>
    <w:p w14:paraId="52168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神绝对地要求一件事：“除非你回转，否则我必不怜悯。”</w:t>
      </w:r>
    </w:p>
    <w:p w14:paraId="066EA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you do—humble yourself, fast, pray, seek God's face, etc.—God will not be satisfied unless there is genuine repentance.</w:t>
      </w:r>
    </w:p>
    <w:p w14:paraId="293F5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无论你做什么——谦卑自己、禁食、祷告、寻求神的面等——除非有真实的悔改，否则神绝不会满足。</w:t>
      </w:r>
    </w:p>
    <w:p w14:paraId="7C174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say, "I have sinned, and I am sorry, and I confess it, but I am unable to stop," and still hope for God's forgiveness.</w:t>
      </w:r>
    </w:p>
    <w:p w14:paraId="7898F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因此，不要说：“我犯罪了，我很抱歉，我承认它，但我停不下来，”却依然希望得到神的宽恕。</w:t>
      </w:r>
    </w:p>
    <w:p w14:paraId="13B8E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acknowledging your sin without genuine repentance is futile.</w:t>
      </w:r>
    </w:p>
    <w:p w14:paraId="01BA9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要明白，没有真实悔改的认罪是徒劳的。</w:t>
      </w:r>
    </w:p>
    <w:p w14:paraId="2F599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more than mere remorse and confession; there must also be a real turning away from your sins.</w:t>
      </w:r>
    </w:p>
    <w:p w14:paraId="4C27B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神要求的不仅仅是悔恨和认罪；还必须有对自己罪恶真实的转离（turning away）。</w:t>
      </w:r>
    </w:p>
    <w:p w14:paraId="37019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Stopping your sinful actions is not enough; there must be a divorce from your sins.</w:t>
      </w:r>
    </w:p>
    <w:p w14:paraId="20AD7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停止犯罪行为是不够的；必须与你的罪恶“离婚”。</w:t>
      </w:r>
    </w:p>
    <w:p w14:paraId="2BC51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Daniel advised Nebuchadnezzar to "Break off thy sins by righteousness, and thine iniquity by showing mercy to the poor" (Daniel 4:27).</w:t>
      </w:r>
    </w:p>
    <w:p w14:paraId="6FB44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这就是为什么但以理建议尼布甲尼撒“以施行公义断绝罪过，以怜悯穷人除掉罪孽”（但以理书 4:27）。</w:t>
      </w:r>
    </w:p>
    <w:p w14:paraId="65B91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did not just recommend prayer; he also urged Nebuchadnezzar to change his wicked ways and replace them with righteous deeds.</w:t>
      </w:r>
    </w:p>
    <w:p w14:paraId="3065D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但以理不仅建议祷告；他还敦促尼布甲尼撒改变他的邪恶道路，并以公义的行为取而代之。</w:t>
      </w:r>
    </w:p>
    <w:p w14:paraId="4C9A8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counsel God gave to Joshua as well when he was humbling himself and praying.</w:t>
      </w:r>
    </w:p>
    <w:p w14:paraId="4DE47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这也是神在约书亚谦卑自己并祷告时给他的建议。</w:t>
      </w:r>
    </w:p>
    <w:p w14:paraId="55805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told him to "Get thee up, take away the accursed thing from among you" (Joshua 7:8).</w:t>
      </w:r>
    </w:p>
    <w:p w14:paraId="1DE36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神告诉他：“你起来……除掉你们中间的当灭之物（accursed thing）”（约书亚记 7:8, 10, 13）。</w:t>
      </w:r>
    </w:p>
    <w:p w14:paraId="6D1072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simply praying and fasting are not enough; what God desires most is that you remove the evil that has provoked His anger.</w:t>
      </w:r>
    </w:p>
    <w:p w14:paraId="09837A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换句话说，仅仅祷告和禁食是不够的；神最渴望的是你除掉那惹动 祂忿怒的恶。</w:t>
      </w:r>
    </w:p>
    <w:p w14:paraId="2A63C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truth is acknowledged, there is a false belief lurking in the hearts of many, thinking that attending church, receiving the sacrament, etc., is sufficient for salvation.</w:t>
      </w:r>
    </w:p>
    <w:p w14:paraId="24835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虽然这个真理被承认，但许多人的心中潜伏着一种错误的信念，认为去教堂、领受圣餐等对于得救已经足够了。</w:t>
      </w:r>
    </w:p>
    <w:p w14:paraId="64DD9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consider their spiritual state utterly deficient if they neglected these duties altogether.</w:t>
      </w:r>
    </w:p>
    <w:p w14:paraId="0B9E2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如果他们完全忽视了这些职责，他们会认为自己的属灵状态极度匮乏。</w:t>
      </w:r>
    </w:p>
    <w:p w14:paraId="68681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come to church, give alms, and so on, they believe that all is well.</w:t>
      </w:r>
    </w:p>
    <w:p w14:paraId="44E178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然而，如果他们来教堂、施舍等等，他们就相信一切都好。</w:t>
      </w:r>
    </w:p>
    <w:p w14:paraId="4BD14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crucial to understand that unless you genuinely turn away from all sinful ways, all these acts of worship are in vain.</w:t>
      </w:r>
    </w:p>
    <w:p w14:paraId="7D621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最重要的是要明白，除非你真实地转离所有的罪恶道路，否则所有这些敬拜行为都是徒劳的。</w:t>
      </w:r>
    </w:p>
    <w:p w14:paraId="229E5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convince you of this, consider that the purpose of the Word, conferences, and Sacraments is to turn you from your evil ways.</w:t>
      </w:r>
    </w:p>
    <w:p w14:paraId="56AB7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为了让你确信这一点，请考虑：圣言、聚会（conferences）和圣礼的目的，是为了让你转离恶道。</w:t>
      </w:r>
    </w:p>
    <w:p w14:paraId="3CFB0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accepts them only to the extent that they achieve this effect.</w:t>
      </w:r>
    </w:p>
    <w:p w14:paraId="6D98D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因此，只有在它们达到这种效果的限度内，神才接纳它们。</w:t>
      </w:r>
    </w:p>
    <w:p w14:paraId="7FF74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keep my ordinances and statutes, that you may walk in my ways, to fear me," says the LORD.</w:t>
      </w:r>
    </w:p>
    <w:p w14:paraId="7C8DD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耶和华说：“你要遵守我的圣言（ordinances）和律例，好使你行在我的道路中，敬畏我。”</w:t>
      </w:r>
    </w:p>
    <w:p w14:paraId="3CB23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ultimate purpose of all ordinances and statutes.</w:t>
      </w:r>
    </w:p>
    <w:p w14:paraId="6B79E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这是所有圣言和律例的最终目的。</w:t>
      </w:r>
    </w:p>
    <w:p w14:paraId="2E96E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if you perform many religious acts, unless your sinful desires are subdued, and you gain victory over the sins most natural to you, all is in vain.</w:t>
      </w:r>
    </w:p>
    <w:p w14:paraId="281BD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因此，即便你进行了许多宗教行为，除非你的犯罪欲望被压制，并且你战胜了那些对你来说最自然的罪，否则一切都是徒劳。</w:t>
      </w:r>
    </w:p>
    <w:p w14:paraId="4EAD9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consider that those duties in which you trust (as we all tend to do), such as reading good books or confessing your sins, will bring about genuine change if performed correctly.</w:t>
      </w:r>
    </w:p>
    <w:p w14:paraId="4D56E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此外，考虑一下你所信靠的那些职责（正如我们都倾向于做的那样），比如读好书或认罪，如果执行得当，它们会带来真实的改变。</w:t>
      </w:r>
    </w:p>
    <w:p w14:paraId="7ADAB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it is a sign that they are mere empty rituals and are not accepted by God.</w:t>
      </w:r>
    </w:p>
    <w:p w14:paraId="6A38E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如果没有，这就是一个迹象，表明它们仅仅是空洞的仪式，不被神所悦纳。</w:t>
      </w:r>
    </w:p>
    <w:p w14:paraId="63C57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producing this desired change, what are they but bodily exercises, even if done with some intention of the mind?</w:t>
      </w:r>
    </w:p>
    <w:p w14:paraId="54DBD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如果没有产生这种预期的改变，即便带着一些心思的意图，它们也不过是身体的练习吗？</w:t>
      </w:r>
    </w:p>
    <w:p w14:paraId="6144D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Apostle refers to them as "Bodily exercise, which profiteth little" (1 Timothy 4:8).</w:t>
      </w:r>
    </w:p>
    <w:p w14:paraId="1A36F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因为使徒称它们为“操练身体，益处还少”（提摩太前书 4:8）。</w:t>
      </w:r>
    </w:p>
    <w:p w14:paraId="302D3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2, a distinction is made between being a Jew in spirit and a Jew in the letter, just as there is a distinction between a right and a false performance of the duties of the Law.</w:t>
      </w:r>
    </w:p>
    <w:p w14:paraId="6A274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2 章中，灵里的犹太人和字句上的犹太人是有区别的，正如在律法职责的正确执行与错误执行之间有区别一样。</w:t>
      </w:r>
    </w:p>
    <w:p w14:paraId="4835F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in the letter, focusing only on the outward aspect of the duty, while the other is in the spirit, regarding both the inward and outward aspects.</w:t>
      </w:r>
    </w:p>
    <w:p w14:paraId="6EF2A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一个是字句上的，只关注职责的外在方面；而另一个是灵里的，同时兼顾内在和外在方面。</w:t>
      </w:r>
    </w:p>
    <w:p w14:paraId="62606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duties are not carried out with an inward change in the spirit that effectively transforms both the heart and life, then the praise may come from men (including yourself and others who may think you are a good Christian), but it is not from God.</w:t>
      </w:r>
    </w:p>
    <w:p w14:paraId="7B16B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如果这些职责在执行时没有灵里的内在改变，从而有效地转化内心和生活，那么赞美可能来自人（包括你自己和那些可能认为你是好基督徒的人），但绝不是来自神。</w:t>
      </w:r>
    </w:p>
    <w:p w14:paraId="2082D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God's field, and ministers cultivate it through ordinances.</w:t>
      </w:r>
    </w:p>
    <w:p w14:paraId="7CC2B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我们都是神的田地，而传道人通过圣言来耕耘它。</w:t>
      </w:r>
    </w:p>
    <w:p w14:paraId="4A041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purpose of all this cultivation?</w:t>
      </w:r>
    </w:p>
    <w:p w14:paraId="58F4E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那么，所有这些耕耘的目的是什么呢？</w:t>
      </w:r>
    </w:p>
    <w:p w14:paraId="7C116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 produce fruit?</w:t>
      </w:r>
    </w:p>
    <w:p w14:paraId="2DFF0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难道不是为了结果子吗？</w:t>
      </w:r>
    </w:p>
    <w:p w14:paraId="07EF5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enough for the trees to say, "We have submitted ourselves to all the cultivation, watering, etc., but we are still as barren, or our fruit as bad as before" (Malachi 3:2)?</w:t>
      </w:r>
    </w:p>
    <w:p w14:paraId="240EB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难道树木只要说“我们已经接受了所有的耕耘、浇灌等，但我们依然像以前一样荒芜，或者我们的果子像以前一样坏”就足够了吗（玛拉基书 3:2）？</w:t>
      </w:r>
    </w:p>
    <w:p w14:paraId="3A10B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Christ's coming is likened to a refiner who purges away impurities.</w:t>
      </w:r>
    </w:p>
    <w:p w14:paraId="3F992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基督降临的目的被比作一位炼金者，他清除杂质。</w:t>
      </w:r>
    </w:p>
    <w:p w14:paraId="77187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notion aligns with God's statement in Isaiah 1, where He abhorred the new moons and sacrifices because their silver had turned to dross.</w:t>
      </w:r>
    </w:p>
    <w:p w14:paraId="16C9C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这一观念与神在以赛亚书 1 章中的陈述相一致， 祂在那里憎恶月朔和祭物，因为他们的银子变成了渣滓。</w:t>
      </w:r>
    </w:p>
    <w:p w14:paraId="235E4F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scriptures illustrate that the ultimate purpose of Christ's coming is to remove this dross; therefore, if this is not accomplished, all religious performances, including new moons and sacrifices, are in vain.</w:t>
      </w:r>
    </w:p>
    <w:p w14:paraId="54EFA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这两处经文都说明，基督降临的最终目的是除去这些渣滓；因此，如果这一目的没有实现，所有的宗教表现，包括月朔和祭物，都是徒劳的。</w:t>
      </w:r>
    </w:p>
    <w:p w14:paraId="3E248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unless there is a universal change from evil to all that is good in both object and subject, unless this change takes place within you, you will surely face judgment, and the Lord will not forgive you or heed your cries in heaven, even if you shed many false tears.</w:t>
      </w:r>
    </w:p>
    <w:p w14:paraId="64C0C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因此，除非在对象和主体上都发生从恶到善的普遍转变，除非这种转变发生在你内部，否则你必将面临审判，主必不宽恕你，也不在天上垂听你的呼求，即便你流下许多虚假的眼泪。</w:t>
      </w:r>
    </w:p>
    <w:p w14:paraId="4248E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true repentance is the condition upon which God's mercy is suspended, then it follows that good intentions and resolutions alone will not suffice.</w:t>
      </w:r>
    </w:p>
    <w:p w14:paraId="7996FD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如果真正的悔改是神施怜悯的前提条件（condition upon which God's mercy is suspended），那么顺理成章的是，单凭好的意愿和决志是不够的。</w:t>
      </w:r>
    </w:p>
    <w:p w14:paraId="32FBE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say that good intentions are unnecessary; on the contrary, they must precede every person's repentance, and when they are genuine, they lead to a true transformation away from all sinful ways.</w:t>
      </w:r>
    </w:p>
    <w:p w14:paraId="41046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这并不是说好的意愿是不必要的；相反，它们必须先于每个人的悔改，当它们是真实的时候，它们会引导人真正地转离所有的犯罪道路。</w:t>
      </w:r>
    </w:p>
    <w:p w14:paraId="54FA3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are also false intentions.</w:t>
      </w:r>
    </w:p>
    <w:p w14:paraId="12C51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然而，也存在虚假的意愿。</w:t>
      </w:r>
    </w:p>
    <w:p w14:paraId="23FCD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intentions persist and give rise to consistent efforts and results, while false intentions leave us where they found us and quickly wither away.</w:t>
      </w:r>
    </w:p>
    <w:p w14:paraId="109A5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真实的意愿会持续下去并产生一致的努力和结果，而虚假的意愿则让我们停留在原地，并迅速枯萎。</w:t>
      </w:r>
    </w:p>
    <w:p w14:paraId="14BEF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person possesses enough to breed good intentions, desires, and resolutions, such as natural conscience and desires for preservation and salvation.</w:t>
      </w:r>
    </w:p>
    <w:p w14:paraId="7AA96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属肉体的人拥有足够的东西来孕育好的意愿、欲望和决志，比如天生的良心以及对自保和得救的渴求。</w:t>
      </w:r>
    </w:p>
    <w:p w14:paraId="3A6729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elements combine to generate sincere intentions.</w:t>
      </w:r>
    </w:p>
    <w:p w14:paraId="090898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这两个要素结合起来产生了一些看似真诚的意愿。</w:t>
      </w:r>
    </w:p>
    <w:p w14:paraId="45250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this is still flesh, it is unable to bring about thorough change.</w:t>
      </w:r>
    </w:p>
    <w:p w14:paraId="03D48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然而，因为这仍然是肉体，它无法带来彻底的改变。</w:t>
      </w:r>
    </w:p>
    <w:p w14:paraId="3BBCB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akin to moorland and swampy soil, which produces tall grass that soon withers and decays, providing neither sweetness nor utility.</w:t>
      </w:r>
    </w:p>
    <w:p w14:paraId="379D2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这类似于荒野和沼泽地，长出的高草很快就会枯萎腐烂，既不甜美也无用处。</w:t>
      </w:r>
    </w:p>
    <w:p w14:paraId="0F33F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conscience, when enlightened to understand one's duty, and self-love, can generate good intentions that appear great and sincere but are ultimately like those described in Deuteronomy 5:29, where the people purposed to keep the Law.</w:t>
      </w:r>
    </w:p>
    <w:p w14:paraId="0FE38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同样地，当良心被启发去理解一个人的职责，加上自爱，可以产生看起来宏大且真诚的好意愿，但最终就像申命记 5:29 中描述的那样，百姓定意遵守律法。</w:t>
      </w:r>
    </w:p>
    <w:p w14:paraId="1F344D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laments, "Oh, that there were a heart to fear me!" as if to say that the soil, the ground, is not suitable for these intentions to thrive.</w:t>
      </w:r>
    </w:p>
    <w:p w14:paraId="717E7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然而，神哀叹道：“惟愿他们存这样的心敬畏我！”仿佛在说，那里的土壤、那块土地，并不适合这些意愿茁壮成长。</w:t>
      </w:r>
    </w:p>
    <w:p w14:paraId="622D0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will surely wither, as they lack a transformed heart to provide them with roots and nourishment.</w:t>
      </w:r>
    </w:p>
    <w:p w14:paraId="53B4D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因此，它们必将枯萎，因为它们缺乏一颗转化的心来为它们提供根基和养分。</w:t>
      </w:r>
    </w:p>
    <w:p w14:paraId="5A243850">
      <w:pPr>
        <w:pStyle w:val="2"/>
        <w:bidi w:val="0"/>
        <w:jc w:val="center"/>
        <w:rPr>
          <w:rFonts w:hint="eastAsia"/>
        </w:rPr>
      </w:pPr>
      <w:r>
        <w:rPr>
          <w:rFonts w:hint="eastAsia"/>
        </w:rPr>
        <w:t>Doct. 8. Turning from our evil ways is difficult.</w:t>
      </w:r>
    </w:p>
    <w:p w14:paraId="31139D0B">
      <w:pPr>
        <w:pStyle w:val="2"/>
        <w:bidi w:val="0"/>
        <w:jc w:val="center"/>
        <w:rPr>
          <w:rFonts w:hint="eastAsia"/>
        </w:rPr>
      </w:pPr>
      <w:r>
        <w:rPr>
          <w:rFonts w:hint="eastAsia"/>
        </w:rPr>
        <w:t>教义 8. 转离我们的恶道是艰难的。</w:t>
      </w:r>
    </w:p>
    <w:p w14:paraId="5F9E50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is drawn from the order of the words, with "turning from our evil ways" being the final condition mentioned.</w:t>
      </w:r>
    </w:p>
    <w:p w14:paraId="06283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下一点是从词语的顺序中得出的，即“转离我们的恶道”是被提到的最后一个条件。</w:t>
      </w:r>
    </w:p>
    <w:p w14:paraId="099D2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all the other conditions merely pave the way for this central one.</w:t>
      </w:r>
    </w:p>
    <w:p w14:paraId="056D3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这表明所有其他的条件仅仅是为这核心的一个铺平道路。</w:t>
      </w:r>
    </w:p>
    <w:p w14:paraId="2255D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humility, like all other duties, serve as preparations for genuine repentance.</w:t>
      </w:r>
    </w:p>
    <w:p w14:paraId="29AE4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祷告和谦卑，像所有其他的职责一样，都是为真实的悔改做准备。</w:t>
      </w:r>
    </w:p>
    <w:p w14:paraId="35907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ultimate goal of pruning and dressing trees is to bear fruit, and the purpose of plowing and sowing is to yield crops, all other religious duties aim to bring about repentance from evil ways.</w:t>
      </w:r>
    </w:p>
    <w:p w14:paraId="3B25C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正如修剪和装饰树木的最终目标是为了结果子，耕地和播种的目的是为了产出庄稼一样，所有其他的宗教职责都旨在带来从恶道中的悔改。</w:t>
      </w:r>
    </w:p>
    <w:p w14:paraId="4982F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aspect is always the most challenging, as "omnis difficultas in ipsa summitate," or "all difficulty is at the very summit, at the utmost pitch and top of the hill."</w:t>
      </w:r>
    </w:p>
    <w:p w14:paraId="56FE2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最终的环节总是最具挑战性的，正如“omnis difficultas in ipsa summitate”，即“所有的困难都在顶峰，在山坡的最高处和顶端”。</w:t>
      </w:r>
    </w:p>
    <w:p w14:paraId="01A81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turning from evil ways is the ultimate goal of all other conditions, it is the most demanding.</w:t>
      </w:r>
    </w:p>
    <w:p w14:paraId="231FC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因此，既然转离恶道是所有其他条件的最终目的，它也是要求最高的。</w:t>
      </w:r>
    </w:p>
    <w:p w14:paraId="5E6CF0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consistently emphasize this point, urging people to turn away from evil and to rend their hearts.</w:t>
      </w:r>
    </w:p>
    <w:p w14:paraId="0619E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先知们一贯强调这一点，敦促人们转离邪恶并撕裂他们的心。</w:t>
      </w:r>
    </w:p>
    <w:p w14:paraId="18057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only then, will God leave a blessing behind.</w:t>
      </w:r>
    </w:p>
    <w:p w14:paraId="42A57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那时，且只有在那时，神才会留下福分。</w:t>
      </w:r>
    </w:p>
    <w:p w14:paraId="69743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that this is the hinge upon which everything depends and is suspended, it becomes evident that mere intentions and desires will not suffice.</w:t>
      </w:r>
    </w:p>
    <w:p w14:paraId="29EB0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考虑到这是万事所依赖和悬挂的枢纽，显而易见，仅仅有动机和欲望是不够的。</w:t>
      </w:r>
    </w:p>
    <w:p w14:paraId="5E695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intentions must precede every person's repentance and, when genuine, lead to a change from all sinful ways, false intentions wither away quickly and are fruitless.</w:t>
      </w:r>
    </w:p>
    <w:p w14:paraId="26BE2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虽然这些动机必须先于每个人的悔改，并且在真实的时候，引导人离开所有的犯罪道路，但虚假的动机很快就会枯萎并毫无结果。</w:t>
      </w:r>
    </w:p>
    <w:p w14:paraId="30D98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undeniably challenging to turn from one's evil ways.</w:t>
      </w:r>
    </w:p>
    <w:p w14:paraId="0CBE0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转离一个人的恶道是极具挑战性的，这是不可否认的。</w:t>
      </w:r>
    </w:p>
    <w:p w14:paraId="02CB5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difficulty becomes evident in the case of the Israelites.</w:t>
      </w:r>
    </w:p>
    <w:p w14:paraId="5062B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这种困难在以色列人的案例中变得显而易见。</w:t>
      </w:r>
    </w:p>
    <w:p w14:paraId="65A61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religion was quite demanding; they had to offer numerous sacrifices and observe various feasts, yet they were willing to do all this except turn from their evil ways.</w:t>
      </w:r>
    </w:p>
    <w:p w14:paraId="71041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犹太宗教的要求非常严苛；他们必须献上无数的祭物并遵守各种节期，然而他们愿意做所有这些，唯独不愿转离他们的恶道。</w:t>
      </w:r>
    </w:p>
    <w:p w14:paraId="1CB18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resisted this change when it came to anything else.</w:t>
      </w:r>
    </w:p>
    <w:p w14:paraId="5A3A1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在涉及其他任何事情时，他们都抵制这种改变。</w:t>
      </w:r>
    </w:p>
    <w:p w14:paraId="382B5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difficulty is also apparent in human experience.</w:t>
      </w:r>
    </w:p>
    <w:p w14:paraId="15ECF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这种困难在人类经验中也是显而易见的。</w:t>
      </w:r>
    </w:p>
    <w:p w14:paraId="52FE3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a person possesses a wicked heart, no amount of affliction, suffering, or near-death experiences will change them.</w:t>
      </w:r>
    </w:p>
    <w:p w14:paraId="12008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即使一个人拥有一颗邪恶的心，无论多少折磨、苦难或濒死体验都无法改变他们。</w:t>
      </w:r>
    </w:p>
    <w:p w14:paraId="78E27E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miracles, witnessed firsthand or performed upon them by God, will suffice.</w:t>
      </w:r>
    </w:p>
    <w:p w14:paraId="42FCA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甚至连亲眼见证的奇迹，或神在他们身上施行的神迹，都不足以改变他们。</w:t>
      </w:r>
    </w:p>
    <w:p w14:paraId="7DA64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Jeroboam experienced a miracle—he had his hand withered by a prophet and was warned of the impending loss of his kingdom, yet he remained steadfast in his evil ways.</w:t>
      </w:r>
    </w:p>
    <w:p w14:paraId="6DB6B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例如，耶罗波安经历过一个神迹——他的手被一位先知弄枯干了，并且被警告即将失去他的国度，但他依然顽固地坚持他的恶道。</w:t>
      </w:r>
    </w:p>
    <w:p w14:paraId="7FB863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sweetness in those sinful practices, which he believed were essential to maintaining his kingdom.</w:t>
      </w:r>
    </w:p>
    <w:p w14:paraId="24EE5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他在那些犯罪行径中找到了甜头，他认为这些行径对于维持他的国度是必不可少的。</w:t>
      </w:r>
    </w:p>
    <w:p w14:paraId="107C0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despite the incredible wonders in Egypt, Pharaoh's heart remained hardened because he believed that keeping the Israelites enslaved was more profitable for him.</w:t>
      </w:r>
    </w:p>
    <w:p w14:paraId="39FD2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同样，尽管埃及出现了令人难以置信的神迹，法老的心依然刚硬，因为他认为让以色列人继续做奴隶对他更有利。</w:t>
      </w:r>
    </w:p>
    <w:p w14:paraId="4921A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for this difficulty are multifaceted:</w:t>
      </w:r>
    </w:p>
    <w:p w14:paraId="32E0F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这种困难的原因是多方面的：</w:t>
      </w:r>
    </w:p>
    <w:p w14:paraId="7FBA3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evil ways are pleasurable and appealing to us, catering to the unique preferences of individuals.</w:t>
      </w:r>
    </w:p>
    <w:p w14:paraId="1DB18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首先，恶道对我们来说是令人愉悦且有吸引力的，迎合了个人的独特偏好。</w:t>
      </w:r>
    </w:p>
    <w:p w14:paraId="6D864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moral philosophy, it is a recognized principle that actions involving pleasure and pain are often the most challenging to navigate.</w:t>
      </w:r>
    </w:p>
    <w:p w14:paraId="2B283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在道德哲学中，一个公认的原则是，涉及快乐和痛苦的行为往往是最难驾驭的。</w:t>
      </w:r>
    </w:p>
    <w:p w14:paraId="314444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for this difficulty are multifaceted:</w:t>
      </w:r>
    </w:p>
    <w:p w14:paraId="6D70A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这种困难的原因是多方面的：</w:t>
      </w:r>
    </w:p>
    <w:p w14:paraId="16F91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evil ways are pleasurable and appealing to us, catering to the unique preferences of individuals.</w:t>
      </w:r>
    </w:p>
    <w:p w14:paraId="40B0A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首先，恶道对我们来说是愉快且有吸引力的，迎合了个人的独特偏好。</w:t>
      </w:r>
    </w:p>
    <w:p w14:paraId="2D214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moral philosophy, it is a recognized principle that actions involving pleasure and pain are often the most challenging to navigate.</w:t>
      </w:r>
    </w:p>
    <w:p w14:paraId="6ADCD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在道德哲学中，一个公认的原则是，涉及快乐和痛苦的行为往往是最难驾驭的。</w:t>
      </w:r>
    </w:p>
    <w:p w14:paraId="1DCBF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primary purpose of virtue is to guide and regulate these aspects of human life.</w:t>
      </w:r>
    </w:p>
    <w:p w14:paraId="77A86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因此，美德的首要目的是引导和调节人类生活的这些方面。</w:t>
      </w:r>
    </w:p>
    <w:p w14:paraId="41A60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these evil ways are deeply ingrained in human nature and align with one's natural disposition.</w:t>
      </w:r>
    </w:p>
    <w:p w14:paraId="2B069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其次，这些恶道深深扎根于人的本性中，并与一个人的天然倾向相一致。</w:t>
      </w:r>
    </w:p>
    <w:p w14:paraId="27138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Changing the course of one's nature, especially when it is well-established and reinforced by education and custom, can be immensely challenging.</w:t>
      </w:r>
    </w:p>
    <w:p w14:paraId="72E135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改变一个人的天性历程，特别是当它已经根深蒂固并因教育和习俗而强化时，可能是极具挑战性的。</w:t>
      </w:r>
    </w:p>
    <w:p w14:paraId="59472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influence of Satan further complicates matters.</w:t>
      </w:r>
    </w:p>
    <w:p w14:paraId="72D6B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此外，撒旦的影响使事情进一步复杂化。</w:t>
      </w:r>
    </w:p>
    <w:p w14:paraId="56D50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lusts smolder like sparks beneath embers, Satan is adept at inflaming them.</w:t>
      </w:r>
    </w:p>
    <w:p w14:paraId="1B717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当私欲像灰烬下的火星一样阴燃时，撒旦擅长将它们煽旺。</w:t>
      </w:r>
    </w:p>
    <w:p w14:paraId="5D498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associating with wicked individuals who follow similar courses of action amplifies the difficulty of resisting sinful temptations.</w:t>
      </w:r>
    </w:p>
    <w:p w14:paraId="13138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此外，与那些遵循类似行径的恶人为伍，也放大了抵制犯罪诱惑的难度。</w:t>
      </w:r>
    </w:p>
    <w:p w14:paraId="76BF7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2 underscores the power of the world's influences and the ruler of disobedience, who strongly and effectively shape our behaviour.</w:t>
      </w:r>
    </w:p>
    <w:p w14:paraId="64F48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 章强调了世界影响力和悖逆之君的权势，他强力且有效地塑造了我们的行为。</w:t>
      </w:r>
    </w:p>
    <w:p w14:paraId="6A91C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water may be weak on its own, a vast accumulation of it can exert immense force.</w:t>
      </w:r>
    </w:p>
    <w:p w14:paraId="1756D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虽然水本身可能很弱，但大量的积聚可以产生巨大的力量。</w:t>
      </w:r>
    </w:p>
    <w:p w14:paraId="7B354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sin may be weak in isolation, but when compounded by factors like custom, Satan, and peer pressure, it becomes a powerful force that sweeps us along with the crowd.</w:t>
      </w:r>
    </w:p>
    <w:p w14:paraId="74495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同样，罪在孤立时可能很弱，但当由于习俗、撒旦和同伴压力等因素复合在一起时，它就变成了一种强大的力量，席卷着我们随波逐流。</w:t>
      </w:r>
    </w:p>
    <w:p w14:paraId="104C7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every evil inclination within us is supported by an internal law of our members, making resistance even more challenging.</w:t>
      </w:r>
    </w:p>
    <w:p w14:paraId="5CC3D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最后，我们内心的每一个邪恶倾向都受到肢体中内在之律（an internal law of our members）的支持，使得抵抗变得更具挑战性。</w:t>
      </w:r>
    </w:p>
    <w:p w14:paraId="3D328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7:23 discusses how this inner law of sin rebels against the law of the mind, rendering individuals unable to do the good they desire and causing them to do the things they hate.</w:t>
      </w:r>
    </w:p>
    <w:p w14:paraId="2A991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7:23 讨论了这种内在的罪之律如何反叛心灵之律（law of the mind），使得个人无法行他们所愿的善，反而让他们去做他们所恨的事。</w:t>
      </w:r>
    </w:p>
    <w:p w14:paraId="13A53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sin operates like a law, commanding obedience with great force.</w:t>
      </w:r>
    </w:p>
    <w:p w14:paraId="243A2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这是因为罪像律法一样运作，以巨大的力量命令人服从。</w:t>
      </w:r>
    </w:p>
    <w:p w14:paraId="564A4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demand and compel obedience; they carry authority and brook no defiance, and so does sin.</w:t>
      </w:r>
    </w:p>
    <w:p w14:paraId="07C22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法律要求并强迫服从；它们带有权柄且不容违抗，罪也是如此。</w:t>
      </w:r>
    </w:p>
    <w:p w14:paraId="32825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resisting it is difficult.</w:t>
      </w:r>
    </w:p>
    <w:p w14:paraId="6DEDD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因此，抵抗它是困难的。</w:t>
      </w:r>
    </w:p>
    <w:p w14:paraId="30606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also forbids the performance of good deeds, making them impossible to carry out.</w:t>
      </w:r>
    </w:p>
    <w:p w14:paraId="4440E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罪还禁止行善，使其无法执行。</w:t>
      </w:r>
    </w:p>
    <w:p w14:paraId="69C2C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2:14, this concept is expressed as "eyes full of adultery that cannot cease from sin."</w:t>
      </w:r>
    </w:p>
    <w:p w14:paraId="25576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 2:14 中，这一概念被表达为“满眼是淫色，止不住犯罪”。</w:t>
      </w:r>
    </w:p>
    <w:p w14:paraId="3CCF51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acting as a law, wields both punishment and reward.</w:t>
      </w:r>
    </w:p>
    <w:p w14:paraId="5D9C9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罪作为一种律，既行使惩罚，也行使奖赏。</w:t>
      </w:r>
    </w:p>
    <w:p w14:paraId="45B547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with the definition of a law—a mere instruction is not called a law, but when it includes threats, it is regarded as such.</w:t>
      </w:r>
    </w:p>
    <w:p w14:paraId="014999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这符合法律的定义——单纯的指示不被称为法律，但当它包含威胁时，就被视为法律。</w:t>
      </w:r>
    </w:p>
    <w:p w14:paraId="17E86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lusts function as such laws: if we resist them, they threaten us with harm.</w:t>
      </w:r>
    </w:p>
    <w:p w14:paraId="45145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我们的私欲就像这样的律法：如果我们抵抗它们，它们就会以伤害来威胁我们。</w:t>
      </w:r>
    </w:p>
    <w:p w14:paraId="03EE3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Ahab coveted Naboth's vineyard, his unfulfilled desire made him gravely ill, as if seeking vengeance until satisfied.</w:t>
      </w:r>
    </w:p>
    <w:p w14:paraId="15AE4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例如，当亚哈觊觎拿伯的葡萄园时，他那未能实现的欲望使他病得很重，仿佛在寻求复仇，直到得到满足。</w:t>
      </w:r>
    </w:p>
    <w:p w14:paraId="04C7D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Haman's lust led to threats and ultimately, he met his downfall.</w:t>
      </w:r>
    </w:p>
    <w:p w14:paraId="0F073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同样，哈曼的私欲导致了威胁，并最终使他走向灭亡。</w:t>
      </w:r>
    </w:p>
    <w:p w14:paraId="45E22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desires not only threaten but also promise rewards, such as profit and pleasure, if we obey them.</w:t>
      </w:r>
    </w:p>
    <w:p w14:paraId="19837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犯罪的欲望不仅威胁我们，而且还许诺如果我们顺从，就会有奖赏，比如利益和快乐。</w:t>
      </w:r>
    </w:p>
    <w:p w14:paraId="552E0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aspects demonstrate the difficulty of resisting it.</w:t>
      </w:r>
    </w:p>
    <w:p w14:paraId="5DD16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这两个方面都证明了抵抗它的困难。</w:t>
      </w:r>
    </w:p>
    <w:p w14:paraId="7DEC0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called the "law of the members" for several reasons:</w:t>
      </w:r>
    </w:p>
    <w:p w14:paraId="00EEC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此外，它被称为“肢体中的律”有几个原因：</w:t>
      </w:r>
    </w:p>
    <w:p w14:paraId="70F35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inclines us not just in a moral sense, as when a person is persuaded by reason or motives to do something evil, but because it inclines us physically, like nature inclines us to eat and drink.</w:t>
      </w:r>
    </w:p>
    <w:p w14:paraId="1598C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首先，它使我们产生的倾向不仅仅是在道德意义上的（即当一个人被理性或动机说服去作恶时），而是因为它在生理上（physically）倾向我们，就像天性倾向我们要饮食一样。</w:t>
      </w:r>
    </w:p>
    <w:p w14:paraId="3A2D3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deeply rooted in the soul, if it inclines by way of nature, compels us as weights hang on wheels and set them in motion, whether they want to move or not.</w:t>
      </w:r>
    </w:p>
    <w:p w14:paraId="46B95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一个深植于灵魂中的律，如果是以天性的方式产生倾向，它就会像挂在轮子上的砝码一样强迫我们，使我们转动，无论我们想不想动。</w:t>
      </w:r>
    </w:p>
    <w:p w14:paraId="3AF79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may be challenged and denied, but a strong natural inclination cannot be easily set aside.</w:t>
      </w:r>
    </w:p>
    <w:p w14:paraId="7AD4A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理性可能会被挑战和否认，但强烈的天然倾向却不能轻易被搁置。</w:t>
      </w:r>
    </w:p>
    <w:p w14:paraId="6E407C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reveals itself, though it is seated in the whole person, and is most active in the sensual part.</w:t>
      </w:r>
    </w:p>
    <w:p w14:paraId="3EE2F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其次，它虽然位于整个人的内心，却显露出来，并且在感官部分最为活跃。</w:t>
      </w:r>
    </w:p>
    <w:p w14:paraId="03527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law of the mind is most active in the superior part, although it sanctifies the entire person.</w:t>
      </w:r>
    </w:p>
    <w:p w14:paraId="25647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相比之下，心灵之律（law of the mind）在高级部分最为活跃，尽管它圣化了整个人。</w:t>
      </w:r>
    </w:p>
    <w:p w14:paraId="09DF2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becomes apparent in the faculties of the mind when they engage in any virtuous action.</w:t>
      </w:r>
    </w:p>
    <w:p w14:paraId="5F826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换句话说，当心智机能（faculties of the mind）从事任何德行时，它就会显现出来。</w:t>
      </w:r>
    </w:p>
    <w:p w14:paraId="6125F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"law of the members" because it is observed in the use of our bodily faculties.</w:t>
      </w:r>
    </w:p>
    <w:p w14:paraId="391B54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它被称为“肢体中的律”，是因为它在运用我们的身体机能中被观察到。</w:t>
      </w:r>
    </w:p>
    <w:p w14:paraId="40E84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person with palsy might not notice it in their hand until they try to use it, and similarly, with gout, soreness, or lameness in the leg, it may go unnoticed until the person attempts to walk.</w:t>
      </w:r>
    </w:p>
    <w:p w14:paraId="718C8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就像一个瘫痪的人在尝试使用手之前可能察觉不到手的毛病一样；同样地，患有痛风、酸痛或腿部瘸的人，在尝试行走之前，也可能察觉不到。</w:t>
      </w:r>
    </w:p>
    <w:p w14:paraId="4A835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 difficulty or impediment in our faculties becomes evident when we attempt to engage in good deeds.</w:t>
      </w:r>
    </w:p>
    <w:p w14:paraId="7FA30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同样地，当我们尝试行善时，我们机能中的困难或阻碍就会变得明显。</w:t>
      </w:r>
    </w:p>
    <w:p w14:paraId="7F3FF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"law of the members" is described as rebelling against the "law of the mind."</w:t>
      </w:r>
    </w:p>
    <w:p w14:paraId="01A99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最后，这种“肢体中的律”被描述为反叛“心灵之律”。</w:t>
      </w:r>
    </w:p>
    <w:p w14:paraId="56A4B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its forces in this conflict, we find it challenging to resist and turn away from them.</w:t>
      </w:r>
    </w:p>
    <w:p w14:paraId="77028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当我们考虑这场冲突中的力量时，我们发现抵抗并转离它们是具有挑战性的。</w:t>
      </w:r>
    </w:p>
    <w:p w14:paraId="2BF8A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there is a formidable coalition of evil at play—many members, many lusts, and legions of lusts are at war.</w:t>
      </w:r>
    </w:p>
    <w:p w14:paraId="3AB46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首先，有一种强大的邪恶联盟在起作用——许多肢体、许多私欲，成群结队的私欲正在交战。</w:t>
      </w:r>
    </w:p>
    <w:p w14:paraId="76A5D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used implies not a single battle but many.</w:t>
      </w:r>
    </w:p>
    <w:p w14:paraId="657BA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所使用的词暗示的不是一场战斗，而是许多场。</w:t>
      </w:r>
    </w:p>
    <w:p w14:paraId="6664B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lusts never fail to oppose anything good, casting their votes against it and opposing every good intention.</w:t>
      </w:r>
    </w:p>
    <w:p w14:paraId="20877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这些私欲从不失误地反对任何好事，对好事投反对票，并反对每一个良好的意图。</w:t>
      </w:r>
    </w:p>
    <w:p w14:paraId="766C7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voice their disapproval but provide numerous arguments against it.</w:t>
      </w:r>
    </w:p>
    <w:p w14:paraId="475610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它们不仅表达不赞成，还提供了无数反对它的理由。</w:t>
      </w:r>
    </w:p>
    <w:p w14:paraId="4E997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content with verbal opposition; they actively hinder the spirit when it seeks to do good.</w:t>
      </w:r>
    </w:p>
    <w:p w14:paraId="14C719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它们不满足于口头反对；当灵寻求行善时，它们会积极阻挠。</w:t>
      </w:r>
    </w:p>
    <w:p w14:paraId="67477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they are referred to as "flesh" because they have the nature of dampening the spirit.</w:t>
      </w:r>
    </w:p>
    <w:p w14:paraId="4A40A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这就是为什么它们被称为“肉体（flesh）”，因为它们具有抑制灵（spirit）的天性。</w:t>
      </w:r>
    </w:p>
    <w:p w14:paraId="40820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the proceedings of men, sometimes Chancery issues an injunction to halt proceedings at Common Law, these lusts often issue prohibitions, obstructing us when we attempt to pray, discuss, and more.</w:t>
      </w:r>
    </w:p>
    <w:p w14:paraId="18C56F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就像在人的诉讼程序中，有时大法官法院（Chancery）会发布禁令以停止普通法（Common Law）的程序一样，这些私欲经常发布禁令，在我们尝试祷告、讨论等时阻挠我们。</w:t>
      </w:r>
    </w:p>
    <w:p w14:paraId="069C4A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role in warfare to block passages, remove bridges, and prevent the enemy from going where they wish.</w:t>
      </w:r>
    </w:p>
    <w:p w14:paraId="7D8F8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在战争中，我们的角色是封锁通道、拆毁桥梁，并阻止敌人前往他们想去的地方。</w:t>
      </w:r>
    </w:p>
    <w:p w14:paraId="3E67F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these lusts oppose us in our efforts to do good.</w:t>
      </w:r>
    </w:p>
    <w:p w14:paraId="537B74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同样，这些私欲在我们努力行善时反对我们。</w:t>
      </w:r>
    </w:p>
    <w:p w14:paraId="6AB7D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mentioned in Galatians 5:17, the flesh lusts against the Spirit to the extent that we cannot do what we desire.</w:t>
      </w:r>
    </w:p>
    <w:p w14:paraId="59793C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正如加拉太书 5:17 所提到的，肉体与圣灵相争，以至于我们不能做我们所愿意做的。</w:t>
      </w:r>
    </w:p>
    <w:p w14:paraId="6C935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hinders us from doing good but also propels us toward evil.</w:t>
      </w:r>
    </w:p>
    <w:p w14:paraId="12278A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它不仅阻碍我们行善，还促使我们向恶。</w:t>
      </w:r>
    </w:p>
    <w:p w14:paraId="316C8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engages in defensive warfare to protect its territory but also seeks to gain ground and battle like fire against water, striving to overcome grace wherever it begins and assimilate it to itself.</w:t>
      </w:r>
    </w:p>
    <w:p w14:paraId="4ACD9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它不仅进行防御战以保护其领地，还寻求扩大地盘，并像水火不容一样战斗，力图在恩典开始萌芽的地方战胜它，并将其同化于自身。</w:t>
      </w:r>
    </w:p>
    <w:p w14:paraId="56120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they are always ready to engage in war.</w:t>
      </w:r>
    </w:p>
    <w:p w14:paraId="53E95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最后，它们时刻准备投入战斗。</w:t>
      </w:r>
    </w:p>
    <w:p w14:paraId="14E9E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victory is achieved today, these lusts are prepared to attack again tomorrow.</w:t>
      </w:r>
    </w:p>
    <w:p w14:paraId="07F9A1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即便今天取得了胜利，这些私欲明天也准备好再次发动攻击。</w:t>
      </w:r>
    </w:p>
    <w:p w14:paraId="2F346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foe you believed you had seen the last of renews its assault, and though you may repel all the motions and assaults the flesh launches against you today, there is such a brood, such a spring of these lusts that tomorrow, new ones will arise and provide fresh reinforcements.</w:t>
      </w:r>
    </w:p>
    <w:p w14:paraId="52C26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一个你以为已经消失的敌人会重新发起袭击；尽管你今天击退了肉体对你发起的所有冲动和攻击，但这些私欲有着如此庞大的巢穴和源泉，明天就会有新的私欲产生并提供新的援军。</w:t>
      </w:r>
    </w:p>
    <w:p w14:paraId="7A0BE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continuously regains strength and starts anew.</w:t>
      </w:r>
    </w:p>
    <w:p w14:paraId="419EB4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它不断恢复力量，卷土重来。</w:t>
      </w:r>
    </w:p>
    <w:p w14:paraId="18FD7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considered, it becomes evident that it is exceedingly difficult for unregenerate individuals to begin the process of turning away from their evil ways, and it is equally challenging for regenerate individuals to make progress in turning from their sinful paths.</w:t>
      </w:r>
    </w:p>
    <w:p w14:paraId="76197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考虑到这一切，显而易见，对于未重生的人来说，开始转离恶道的过程是极其困难的；对于重生的人来说，在转离犯罪道路的过程中取得进步也同样具有挑战性。</w:t>
      </w:r>
    </w:p>
    <w:p w14:paraId="7C826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turning away from our evil ways and resisting the law of the members is indeed so challenging, then it is crucial to match your efforts to the task at hand; otherwise, success will elude you.</w:t>
      </w:r>
    </w:p>
    <w:p w14:paraId="5E55E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如果转离恶道并抵制肢体中的律确实是如此具有挑战性，那么将你的努力与手头的任务相匹配就至关重要；否则，成功将离你而去。</w:t>
      </w:r>
    </w:p>
    <w:p w14:paraId="55CF1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significant effort is required and little effort is expended, then what has been exerted will be in vain.</w:t>
      </w:r>
    </w:p>
    <w:p w14:paraId="1256D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如果需要巨大的努力而只付出了微小的努力，那么已经付出的也将是徒劳的。</w:t>
      </w:r>
    </w:p>
    <w:p w14:paraId="77557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reflect upon the fact that if you have expended little or no effort, the work is still incomplete.</w:t>
      </w:r>
    </w:p>
    <w:p w14:paraId="29010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因此，反思这样一个事实：如果你付出很少甚至没有付出努力，工作就依然没有完成。</w:t>
      </w:r>
    </w:p>
    <w:p w14:paraId="0D133A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believed this to be an easy undertaking, let it serve as a reminder that the work is far from being accomplished.</w:t>
      </w:r>
    </w:p>
    <w:p w14:paraId="7D1DE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如果有人认为这是一项容易的任务，那就以此作为一个提醒：这项工作还远未达成。</w:t>
      </w:r>
    </w:p>
    <w:p w14:paraId="375EB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blunter the tool, the more force must be applied.</w:t>
      </w:r>
    </w:p>
    <w:p w14:paraId="30099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工具越钝，就必须施加越大的力量。</w:t>
      </w:r>
    </w:p>
    <w:p w14:paraId="27E24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remain entrenched in their sins because they have underestimated the difficulty of this task and believed that less effort would suffice.</w:t>
      </w:r>
    </w:p>
    <w:p w14:paraId="33A1C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许多人依然陷在罪恶中，是因为他们低估了这项任务的难度，并认为较少的努力就足够了。</w:t>
      </w:r>
    </w:p>
    <w:p w14:paraId="5978D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simple to change and redirect the course of nature?</w:t>
      </w:r>
    </w:p>
    <w:p w14:paraId="7614E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改变并重新导引天性的轨迹简单吗？</w:t>
      </w:r>
    </w:p>
    <w:p w14:paraId="50DD0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through experience: if someone possesses a natural inclination, even if it is less active at times, it will resurface repeatedly.</w:t>
      </w:r>
    </w:p>
    <w:p w14:paraId="2EDF5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通过经验来观察：如果某人拥有一种天然的倾向，即便有时不太活跃，它也会反复出现。</w:t>
      </w:r>
    </w:p>
    <w:p w14:paraId="35633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exert as much force against it as it brings with it, you are doing nothing to resist it.</w:t>
      </w:r>
    </w:p>
    <w:p w14:paraId="2A9AB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如果你不对它施加与其携带的力量相当的阻力，你就没有做任何抵抗它的事。</w:t>
      </w:r>
    </w:p>
    <w:p w14:paraId="77DB9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comes against you with ten thousand, and you only meet them with two thousand, who is likely to emerge victorious?</w:t>
      </w:r>
    </w:p>
    <w:p w14:paraId="2911D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如果有人带着一万人来攻打你，而你只派两千人迎战，谁更有可能胜出？</w:t>
      </w:r>
    </w:p>
    <w:p w14:paraId="27135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must spare no effort.</w:t>
      </w:r>
    </w:p>
    <w:p w14:paraId="6460D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因此，你必须不遗余力。</w:t>
      </w:r>
    </w:p>
    <w:p w14:paraId="08E85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Difficilia quae pulchra: the most excellent things are often the most difficult.</w:t>
      </w:r>
    </w:p>
    <w:p w14:paraId="0A5B4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Difficilia quae pulchra：最卓越的事情往往是最困难的。</w:t>
      </w:r>
    </w:p>
    <w:p w14:paraId="350E7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easy to construct a temple for the Lord and keep it clean and well-maintained?</w:t>
      </w:r>
    </w:p>
    <w:p w14:paraId="4EAF7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为主建造圣殿并保持其清洁和良好维护容易吗？</w:t>
      </w:r>
    </w:p>
    <w:p w14:paraId="2F185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effort made by Saint Paul, as detailed in the last three verses of 1 Corinthians 9.</w:t>
      </w:r>
    </w:p>
    <w:p w14:paraId="68258B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考虑圣保罗所付出的努力，详见哥林多前书 9 章的最后三节。</w:t>
      </w:r>
    </w:p>
    <w:p w14:paraId="07BAC1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who strives for the mastery is temperate in all things."</w:t>
      </w:r>
    </w:p>
    <w:p w14:paraId="01F77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“凡较力争胜的，诸事都有节制。”</w:t>
      </w:r>
    </w:p>
    <w:p w14:paraId="78D3E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keep under my body and bring it into subjection," he says.</w:t>
      </w:r>
    </w:p>
    <w:p w14:paraId="64D0C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因此，他说：“我乃是攻克己身，叫身服我。”</w:t>
      </w:r>
    </w:p>
    <w:p w14:paraId="28233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likened it to the rigorous training undergone by participants in the Olympian Games who invested significant effort and toil beforehand to prepare themselves for those contests.</w:t>
      </w:r>
    </w:p>
    <w:p w14:paraId="6A321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他将其比作奥林匹亚运动会参赛者所经历的严格训练，他们在比赛前投入了大量的努力和劳苦来为这些竞赛做准备。</w:t>
      </w:r>
    </w:p>
    <w:p w14:paraId="34ED0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move on to specific details.</w:t>
      </w:r>
    </w:p>
    <w:p w14:paraId="07D73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现在，让我们进入具体的细节。</w:t>
      </w:r>
    </w:p>
    <w:p w14:paraId="0AA81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challenging task to maintain constant vigilance against a spiritual enemy day and night, to fortify the defences against the relentless assault of the sea of lusts, and to withstand their ceaseless encroachment?</w:t>
      </w:r>
    </w:p>
    <w:p w14:paraId="7CD9B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昼夜保持对属灵仇敌的警惕，加固防御以对抗私欲之海无情的侵袭，并抵御它们不停的蚕食，难道这不是一项极具挑战性的任务吗？</w:t>
      </w:r>
    </w:p>
    <w:p w14:paraId="35ED2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demanding to carry the daily cross without faltering, to hold the cup of prosperity steady without spilling its contents, to ascend the hill of virtuous duties without growing weary, to abstain from the waters of pleasure when we are most thirsty and they are readily available, to move against the crowd without breaking a sweat, to be like an owl among men and bear the shame (as was said of Christ) who went out and suffered outside the gate, enduring reproach, all the while maintaining these efforts continually?</w:t>
      </w:r>
    </w:p>
    <w:p w14:paraId="110EA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动摇地背负每日的十字架，端稳繁荣之杯而不让其内容物溢出，攀登德行职责之山而不觉疲惫，在最渴且随手可得时戒绝享乐之水，在逆流而行时却不流汗，在人群中像猫头鹰一样忍受羞辱（正如论及基督所言，祂出城在城门外受苦，忍受凌辱），并始终不断地坚持这些努力，难道这不是极高的要求吗？</w:t>
      </w:r>
    </w:p>
    <w:p w14:paraId="14A6B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by no means simple tasks, and yet they must be undertaken.</w:t>
      </w:r>
    </w:p>
    <w:p w14:paraId="3BCC76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这些绝非简单的任务，然而却必须承担起来。</w:t>
      </w:r>
    </w:p>
    <w:p w14:paraId="2A83B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men are like spendthrifts who complain of poverty and their inability to prosper, yet refuse to exert themselves.</w:t>
      </w:r>
    </w:p>
    <w:p w14:paraId="46C5A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在这方面，人们就像那些抱怨贫穷且无法致富的挥霍者，却拒绝努力奋斗。</w:t>
      </w:r>
    </w:p>
    <w:p w14:paraId="4B63E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sluggard will not withdraw his hand from his bosom, and men exhibit slothfulness in matters pertaining to salvation.</w:t>
      </w:r>
    </w:p>
    <w:p w14:paraId="6BC58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懒惰人不肯伸手入口（will not withdraw his hand from his bosom），人们在涉及救恩的事情上表现出懈怠。</w:t>
      </w:r>
    </w:p>
    <w:p w14:paraId="04DC4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motivate you, consider that this is the primary purpose for which you came into the world.</w:t>
      </w:r>
    </w:p>
    <w:p w14:paraId="5CD43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为了激励你，请考虑：这是你来到世上的首要目的。</w:t>
      </w:r>
    </w:p>
    <w:p w14:paraId="4015C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a little time spent on this task will suffice?</w:t>
      </w:r>
    </w:p>
    <w:p w14:paraId="307A9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你认为在这一任务上花一点点时间就足够了吗？</w:t>
      </w:r>
    </w:p>
    <w:p w14:paraId="5CC9F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11:12, it is stated, "The kingdom of heaven suffereth violence, and the violent take it by force."</w:t>
      </w:r>
    </w:p>
    <w:p w14:paraId="28CBC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11:12 中记载：“天国是努力（suffereth violence）进入的，努力的人就得着了。”</w:t>
      </w:r>
    </w:p>
    <w:p w14:paraId="4A961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anyone who desires the kingdom of heaven must use force to seize it; violence must be directed towards your unruly appetites and desires.</w:t>
      </w:r>
    </w:p>
    <w:p w14:paraId="48028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这意味着任何渴望天国的人都必须用力夺取它；必须对你那些不服约束的欲望和渴求施加暴力。</w:t>
      </w:r>
    </w:p>
    <w:p w14:paraId="5F9D6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subdue them through force.</w:t>
      </w:r>
    </w:p>
    <w:p w14:paraId="5062C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你必须通过武力征服它们。</w:t>
      </w:r>
    </w:p>
    <w:p w14:paraId="1C1C6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you must exert force in your prayers and other holy duties, wrestle and strive in them, and be fervent in your efforts.</w:t>
      </w:r>
    </w:p>
    <w:p w14:paraId="72E89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此外，你必须在祷告和其他神圣职责中用力，在其中摔跤并奋斗，并在努力中保持热切。</w:t>
      </w:r>
    </w:p>
    <w:p w14:paraId="54F77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good deeds require a degree of force.</w:t>
      </w:r>
    </w:p>
    <w:p w14:paraId="1DC3D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有些善行需要一定程度的力度。</w:t>
      </w:r>
    </w:p>
    <w:p w14:paraId="46D88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passage, Christ illustrates that when the preaching of the Gospel arrived and the beauty of the kingdom was revealed to men, they took it by force.</w:t>
      </w:r>
    </w:p>
    <w:p w14:paraId="6149E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在那段经文中，基督阐明了：当福音被传扬、天国的美丽向人们展示时，他们便用力夺取了它。</w:t>
      </w:r>
    </w:p>
    <w:p w14:paraId="5CA58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who today is so captivated by these privileges, the hope of their calling, and so willing to seize them with force, sparing no effort?</w:t>
      </w:r>
    </w:p>
    <w:p w14:paraId="7845A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然而，今天有谁被这些特权、他们呼召的指望所深深吸引，以至于愿意不遗余力地用力夺取它们呢？</w:t>
      </w:r>
    </w:p>
    <w:p w14:paraId="12BAE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stir yourselves and recognise the cost involved.</w:t>
      </w:r>
    </w:p>
    <w:p w14:paraId="7371B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因此，振作起来并认识到其中涉及的代价。</w:t>
      </w:r>
    </w:p>
    <w:p w14:paraId="3C0C3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even to those who profess the fear of the Lord.</w:t>
      </w:r>
    </w:p>
    <w:p w14:paraId="2B2EB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这甚至适用于那些自称敬畏主的人。</w:t>
      </w:r>
    </w:p>
    <w:p w14:paraId="4F3EE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the anger and passion you have been subject to; you are still susceptible to them.</w:t>
      </w:r>
    </w:p>
    <w:p w14:paraId="56EAA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检查你以前受制的愤怒和激情；你现在依然容易受到它们的影响。</w:t>
      </w:r>
    </w:p>
    <w:p w14:paraId="1E46C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lethargy you displayed in prayer; it remains the same.</w:t>
      </w:r>
    </w:p>
    <w:p w14:paraId="4E6C4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看看你在祷告中表现出的昏沉；它依然如故。</w:t>
      </w:r>
    </w:p>
    <w:p w14:paraId="1B372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old weaknesses persist.</w:t>
      </w:r>
    </w:p>
    <w:p w14:paraId="37FC20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你旧有的软弱依然存在。</w:t>
      </w:r>
    </w:p>
    <w:p w14:paraId="12AA0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found in the same condition.</w:t>
      </w:r>
    </w:p>
    <w:p w14:paraId="0C8E0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你被发现仍处于同样的状态。</w:t>
      </w:r>
    </w:p>
    <w:p w14:paraId="49617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you perceive a godly path to be an easy one; therefore, you have expended minimal effort in freeing yourself from the bondage of your lusts and growing in grace.</w:t>
      </w:r>
    </w:p>
    <w:p w14:paraId="2E35E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原因是你认为敬虔的道路是一条容易的路；因此，在从私欲的束缚中解脱出来以及在恩典中成长方面，你付出的努力极其微小。</w:t>
      </w:r>
    </w:p>
    <w:p w14:paraId="3D3A1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those outside the faith are not content to invest the cost and effort required to commence repentance; they believe it can be postponed and completed at any time.</w:t>
      </w:r>
    </w:p>
    <w:p w14:paraId="623A5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同样，信仰之外的人也不愿意投入开始悔改所需的代价和努力；他们认为这可以被推迟，并在任何时候完成。</w:t>
      </w:r>
    </w:p>
    <w:p w14:paraId="19CC0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understand this, beloved, it is not so.</w:t>
      </w:r>
    </w:p>
    <w:p w14:paraId="58512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然而，亲爱的，请明白：事实并非如此。</w:t>
      </w:r>
    </w:p>
    <w:p w14:paraId="028D4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man who is accustomed to idleness; is it easy for him to become diligent and industrious in his work?</w:t>
      </w:r>
    </w:p>
    <w:p w14:paraId="68946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想想一个习惯了懒惰的人；让他变得勤奋刻苦地工作容易吗？</w:t>
      </w:r>
    </w:p>
    <w:p w14:paraId="021D4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if someone has acquired a bad habit, how difficult it is to prevent them from descending further down the path, to rescue them from the pit of impurity, the allure of wealth, or the seduction of gambling, and so on.</w:t>
      </w:r>
    </w:p>
    <w:p w14:paraId="6BA91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同样，如果某人染上了坏习惯，要防止他们进一步堕落，要将他们从污秽的深渊、财富的诱惑或赌博的勾引中拯救出来，是多么困难啊。</w:t>
      </w:r>
    </w:p>
    <w:p w14:paraId="0A5F9B6E">
      <w:pPr>
        <w:spacing w:line="242" w:lineRule="auto"/>
        <w:rPr>
          <w:rFonts w:hint="eastAsia" w:ascii="微软雅黑" w:hAnsi="微软雅黑" w:eastAsia="微软雅黑" w:cs="微软雅黑"/>
          <w:sz w:val="30"/>
          <w:szCs w:val="30"/>
        </w:rPr>
      </w:pPr>
    </w:p>
    <w:p w14:paraId="0E466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might ask, what kind of effort are we required to make?</w:t>
      </w:r>
    </w:p>
    <w:p w14:paraId="103B9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但你可能会问，我们被要求做出什么样的努力？</w:t>
      </w:r>
    </w:p>
    <w:p w14:paraId="463E0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turn from our evil ways?</w:t>
      </w:r>
    </w:p>
    <w:p w14:paraId="22C8D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是为了转离我们的恶道吗？</w:t>
      </w:r>
    </w:p>
    <w:p w14:paraId="3F684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could be readily provided.</w:t>
      </w:r>
    </w:p>
    <w:p w14:paraId="5C44D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指导可以随时提供。</w:t>
      </w:r>
    </w:p>
    <w:p w14:paraId="2105E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desires were sharpened and you were resolute, even that determination would be a means to overcome your evil ways.</w:t>
      </w:r>
    </w:p>
    <w:p w14:paraId="608FC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如果你的渴望变得强烈且意志坚定，那么即便是那份决心，也会成为战胜你恶道的手段。</w:t>
      </w:r>
    </w:p>
    <w:p w14:paraId="55593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assist you, consider these suggestions:</w:t>
      </w:r>
    </w:p>
    <w:p w14:paraId="5974E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为了帮助你，请考虑以下建议：</w:t>
      </w:r>
    </w:p>
    <w:p w14:paraId="3AB91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are estranged from the covenant, I address this message first.</w:t>
      </w:r>
    </w:p>
    <w:p w14:paraId="13233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对于那些与契约（covenant）疏远的人，我首先传达这一信息。</w:t>
      </w:r>
    </w:p>
    <w:p w14:paraId="2BC187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find yourself ensnared by evil ways, do not initially attempt a reformation in specific areas; instead, strive to achieve a general transformation.</w:t>
      </w:r>
    </w:p>
    <w:p w14:paraId="1D7F9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当你发现自己被恶道所诱捕时，不要起初就尝试在特定领域进行局部改良；相反，要努力实现一个总体的转化（transformation）。</w:t>
      </w:r>
    </w:p>
    <w:p w14:paraId="428C7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medicine, there is a principle that when a person has a particular ailment, the method for curing it is first to restore the entire body to a healthy state, which will, in turn, eradicate the illness.</w:t>
      </w:r>
    </w:p>
    <w:p w14:paraId="1E3D4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在医学中有一个原则，即当一个人患有某种特定疾病时，治疗的方法是首先恢复整个身体的健康状态，这反过来又会根除该疾病。</w:t>
      </w:r>
    </w:p>
    <w:p w14:paraId="21195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humble yourselves, seek God's presence, and do not cease until you obtain some assurance of God's favour and a new Lord reigns in your hearts, a new purpose directs your actions.</w:t>
      </w:r>
    </w:p>
    <w:p w14:paraId="5CF92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因此，要谦卑自己，寻求上帝的临在，不要停止，直到你获得上帝恩宠的某种确据，并且一位新的主在你心中掌权，一个新的目的引导你的行动。</w:t>
      </w:r>
    </w:p>
    <w:p w14:paraId="17D97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this fundamental transformation occurs, no progress can be made.</w:t>
      </w:r>
    </w:p>
    <w:p w14:paraId="6AFEC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在这种根本性的转化发生之前，不会有任何进展。</w:t>
      </w:r>
    </w:p>
    <w:p w14:paraId="4542B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futile to attempt dealing with specific issues first.</w:t>
      </w:r>
    </w:p>
    <w:p w14:paraId="3B4C3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因此，先尝试处理特定问题是徒劳的。</w:t>
      </w:r>
    </w:p>
    <w:p w14:paraId="64FD0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purpose is akin to the rudder of a ship or the bridle of a horse; it directs everything.</w:t>
      </w:r>
    </w:p>
    <w:p w14:paraId="01CD4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终极目的（ultimate purpose）类似于船的舵或马的缰绳；它引导着一切。</w:t>
      </w:r>
    </w:p>
    <w:p w14:paraId="10AFB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Concentrating solely on specific matters is like pushing a ship by its side when a simple adjustment of the rudder will suffice.</w:t>
      </w:r>
    </w:p>
    <w:p w14:paraId="098EE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仅仅集中在特定事项上，就像是在简单的舵位调整就足够时，却去推船的侧面。</w:t>
      </w:r>
    </w:p>
    <w:p w14:paraId="080FF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Rehoboam erred (2 Chronicles 10:14) because his heart was not prepared to seek the Lord, and his failure in that particular regard is attributed to his deficiency in the general sense.</w:t>
      </w:r>
    </w:p>
    <w:p w14:paraId="3D562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因此，罗波安犯了错（历代志下 10:14），因为他的心没有预备好寻求主，他在那件特定事情上的失败归因于他在总体意识上的缺失。</w:t>
      </w:r>
    </w:p>
    <w:p w14:paraId="2D561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 17:9, it is stated, "The righteous also shall hold on his way, and he that hath clean hands shall be stronger and stronger."</w:t>
      </w:r>
    </w:p>
    <w:p w14:paraId="57FF1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 17:9 中写道：“义人要持守所行的道；手洁的人要力上加力。”</w:t>
      </w:r>
    </w:p>
    <w:p w14:paraId="43EE9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person's heart has undergone transformation, they will persevere, but until then, their efforts with regard to specific issues will be in vain.</w:t>
      </w:r>
    </w:p>
    <w:p w14:paraId="7CB73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一旦一个人的心经历了转化，他们就会坚持下去，但在此之前，他们在特定问题上的努力将是徒劳的。</w:t>
      </w:r>
    </w:p>
    <w:p w14:paraId="4A84C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attempting to reform a particular sin is akin to dressing up a thorn; despite all efforts in manuring and pruning, it remains a thorn.</w:t>
      </w:r>
    </w:p>
    <w:p w14:paraId="6BA9B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例如，试图改良某种特定的罪就像是在修饰（dressing up）一根荆棘；尽管在施肥和修剪上付出了一切努力，它仍然是一根荆棘。</w:t>
      </w:r>
    </w:p>
    <w:p w14:paraId="31D34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pray, fast, and humble yourself, if your nature remains unchanged, your efforts will be in vain.</w:t>
      </w:r>
    </w:p>
    <w:p w14:paraId="2A46D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虽然你祷告、禁食、谦卑自己，如果你的本性保持不变，你的努力将是徒劳的。</w:t>
      </w:r>
    </w:p>
    <w:p w14:paraId="2586A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tossing a stone a thousand times; it will fall back down because it remains a stone.</w:t>
      </w:r>
    </w:p>
    <w:p w14:paraId="7588D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想想把一块石头投掷一千次；它仍然会掉下来，因为它始终是一块石头。</w:t>
      </w:r>
    </w:p>
    <w:p w14:paraId="710D5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it were transformed into a different substance, such as a meteor, it would not return.</w:t>
      </w:r>
    </w:p>
    <w:p w14:paraId="0D30D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然而，如果它被转化为一种不同的物质，比如一颗流星，它就不会再回来。</w:t>
      </w:r>
    </w:p>
    <w:p w14:paraId="60648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seek a fundamental change in your heart, and change in specific areas will follow suit.</w:t>
      </w:r>
    </w:p>
    <w:p w14:paraId="6CD47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因此，寻求你内心的根本改变，特定领域的改变自然会随之而来。</w:t>
      </w:r>
    </w:p>
    <w:p w14:paraId="5A19A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CHRIST and implore Him to bring about this transformation in you.</w:t>
      </w:r>
    </w:p>
    <w:p w14:paraId="3DA4C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转向基督，恳求 祂在你里面实现这一转化。</w:t>
      </w:r>
    </w:p>
    <w:p w14:paraId="64626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this into practice more often; we acknowledge formally that only the LORD can change us, but this is not often deeply considered.</w:t>
      </w:r>
    </w:p>
    <w:p w14:paraId="642C0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要更多地将其付诸实践；我们形式上承认唯有主能改变我们，但这往往没有被深入思考。</w:t>
      </w:r>
    </w:p>
    <w:p w14:paraId="68167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nature inclines strongly towards any evil way, to the point where you have almost lost hope of overcoming it, turn to GOD.</w:t>
      </w:r>
    </w:p>
    <w:p w14:paraId="12EC0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当你的天性强烈倾向于任何恶道，以至于你几乎失去了战胜它的希望时，转向上帝。</w:t>
      </w:r>
    </w:p>
    <w:p w14:paraId="6543C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James 4:5-6: "Do you think that the Scripture says in vain, 'The spirit that is in us lusts after envy'? But He gives more grace."</w:t>
      </w:r>
    </w:p>
    <w:p w14:paraId="29B35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思考雅各书 4:5-6：“你们想经上所说是徒然的吗？那住在我们里面的灵，是恋爱至于嫉妒（lusts after envy）吗？但 祂赐更多的恩典。”</w:t>
      </w:r>
    </w:p>
    <w:p w14:paraId="67152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 the Apostle had mentioned lusts waging war in their members, and they might have asked how to gain victory over them.</w:t>
      </w:r>
    </w:p>
    <w:p w14:paraId="4D3CC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 节中，使徒提到了在他们肢体中战斗的私欲（lusts），他们可能会问如何战胜这些私欲。</w:t>
      </w:r>
    </w:p>
    <w:p w14:paraId="30301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says the Apostle, it is difficult to overcome, and indeed impossible for human nature.</w:t>
      </w:r>
    </w:p>
    <w:p w14:paraId="366A6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使徒说，诚然，这很难克服，对于人性来说确实是不可能的。</w:t>
      </w:r>
    </w:p>
    <w:p w14:paraId="79672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within us lusts after envy and will continue to do so.</w:t>
      </w:r>
    </w:p>
    <w:p w14:paraId="63CBC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我们里面的灵恋爱至于嫉妒，并且会继续这样做。</w:t>
      </w:r>
    </w:p>
    <w:p w14:paraId="3B9CF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consider that the Scripture offers more grace than nature can provide.</w:t>
      </w:r>
    </w:p>
    <w:p w14:paraId="246FC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然而，要考虑到圣经所提供的恩典多过本性能提供的。</w:t>
      </w:r>
    </w:p>
    <w:p w14:paraId="29A5F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vain that it says the grace offered therein is capable of healing.</w:t>
      </w:r>
    </w:p>
    <w:p w14:paraId="1C76C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经上说其中所提供的恩典有医治的能力，这绝非徒然。</w:t>
      </w:r>
    </w:p>
    <w:p w14:paraId="4FEC1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disease is hereditary and beyond nature's cure, it is not beyond the cure of grace.</w:t>
      </w:r>
    </w:p>
    <w:p w14:paraId="25E2E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即使这种疾病是遗传的且超出了本性的医治范围，它也并没有超出恩典的医治范围。</w:t>
      </w:r>
    </w:p>
    <w:p w14:paraId="2318A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10:31 states, "Him hath God raised up to be a Prince and a Saviour, to give repentance to Israel, and forgiveness of sins."</w:t>
      </w:r>
    </w:p>
    <w:p w14:paraId="660DC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10:31（此处应为使徒行传 5:31）指出：“上帝且用右手将 祂高举，叫 祂作君王，作救主，将悔改的心赐给以色列人，赦免他们的罪。”</w:t>
      </w:r>
    </w:p>
    <w:p w14:paraId="4BFA4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lusts overpower a man, Christ, as a Prince, steps in and conquers them, for He grants repentance.</w:t>
      </w:r>
    </w:p>
    <w:p w14:paraId="67313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当私欲压倒一个人时，基督作为君王，介入并征服它们，因为 祂赐下悔改。</w:t>
      </w:r>
    </w:p>
    <w:p w14:paraId="7BF69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His coming was not only to provide salvation but also to offer repentance.</w:t>
      </w:r>
    </w:p>
    <w:p w14:paraId="1D2A0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祂降临的目的不仅是为了提供救恩，也是为了提供悔改。</w:t>
      </w:r>
    </w:p>
    <w:p w14:paraId="0BCEE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physicians could not cure Naaman, but the Prophet could, and the disciples could not cast out devils, but Christ could, do not say that it is an inherited lust that has lingered within you for a long time, and you have made many resolutions but cannot overcome it.</w:t>
      </w:r>
    </w:p>
    <w:p w14:paraId="52A0C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正如医生治不好乃缦，先知却能；门徒赶不出鬼，基督却能；不要说这是一种在你里面潜伏已久的遗传私欲，虽然你下了很多决心却无法战胜它。</w:t>
      </w:r>
    </w:p>
    <w:p w14:paraId="510F64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man born blind; he is considered incurable by human means, and all physicians would give up on him, saying he was born blind.</w:t>
      </w:r>
    </w:p>
    <w:p w14:paraId="30071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想想一个生来瞎眼的人；在人的手段看来他是无可救药的，所有的医生都会放弃他，说他生来就是瞎眼的。</w:t>
      </w:r>
    </w:p>
    <w:p w14:paraId="5DBDC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remember that Christ healed those born blind and lame.</w:t>
      </w:r>
    </w:p>
    <w:p w14:paraId="47132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然而，要记住基督医治了那些生来瞎眼和瘸腿的人。</w:t>
      </w:r>
    </w:p>
    <w:p w14:paraId="6D132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took this approach in 2 Corinthians 12:8.</w:t>
      </w:r>
    </w:p>
    <w:p w14:paraId="59CDC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保罗在哥林多后书 12:8 中采取了这种方法。</w:t>
      </w:r>
    </w:p>
    <w:p w14:paraId="1B654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strange lust he could not conquer, and he besought the Lord to remove it.</w:t>
      </w:r>
    </w:p>
    <w:p w14:paraId="2C02D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他有一种他无法征服的奇怪私欲，他恳求主将其除去。</w:t>
      </w:r>
    </w:p>
    <w:p w14:paraId="5D16B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besought the Lord thrice, that it might depart."</w:t>
      </w:r>
    </w:p>
    <w:p w14:paraId="5360D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“为这事，我三次求过主，叫这刺离开我。”</w:t>
      </w:r>
    </w:p>
    <w:p w14:paraId="41991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Psalm 51:10, when David found the remnants of his old sinful disposition and disease, he turned to GOD for a new heart.</w:t>
      </w:r>
    </w:p>
    <w:p w14:paraId="16BC8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 51:10 中，当大卫发现他旧有的罪恶性情和疾病的残余时，他向上帝寻求一颗新心。</w:t>
      </w:r>
    </w:p>
    <w:p w14:paraId="6A505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could not purify his heart, he prayed to the Lord: "Create in me a clean heart."</w:t>
      </w:r>
    </w:p>
    <w:p w14:paraId="4ABAC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当他无法洁净自己的心时，他向主祷告：“上帝啊，求你为我造清洁的心。”</w:t>
      </w:r>
    </w:p>
    <w:p w14:paraId="3E774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the Gospel, he said, "I beseech thee, help my unbelief."</w:t>
      </w:r>
    </w:p>
    <w:p w14:paraId="025AF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同样，在福音书中，他说：“我求你，帮助我的不信。”</w:t>
      </w:r>
    </w:p>
    <w:p w14:paraId="6A1A7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all is accomplished when you resolve to overcome your sin.</w:t>
      </w:r>
    </w:p>
    <w:p w14:paraId="20580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不要认为当你决心克服你的罪时，一切就大功告成了。</w:t>
      </w:r>
    </w:p>
    <w:p w14:paraId="2F2F8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making a resolution belongs to you, curing it belongs solely to GOD.</w:t>
      </w:r>
    </w:p>
    <w:p w14:paraId="28BC5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虽然下决心属于你，但医治它唯独属于上帝。</w:t>
      </w:r>
    </w:p>
    <w:p w14:paraId="53348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turn to Him, for He has undertaken to circumcise your heart.</w:t>
      </w:r>
    </w:p>
    <w:p w14:paraId="4E4D6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因此，转向 祂，因为 祂已承诺要为你的心行割礼。</w:t>
      </w:r>
    </w:p>
    <w:p w14:paraId="2FA5B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3:16, Paul prays that they might be strengthened in the inward man, and then in verse 20, he concludes, "Now to Him that is able to do exceeding abundantly above all we ask or think, according to the power that worketh in us."</w:t>
      </w:r>
    </w:p>
    <w:p w14:paraId="63DF0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3:16 中，保罗祈求他们心里的力量能刚强起来（strengthened in the inward man），然后在第 20 节总结道：“上帝能照着运行在我们心里的大力，充充足足地成就一切，超过我们所求所想的。”</w:t>
      </w:r>
    </w:p>
    <w:p w14:paraId="5B99B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he is saying, "You may find many weaknesses in yourselves, but do as I do for you: turn to the Lord to heal them, and know that He is able to do more than you can imagine, to subdue that lust you thought could never be overcome."</w:t>
      </w:r>
    </w:p>
    <w:p w14:paraId="38F76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这就像是在说：“你们可能在自己里面发现许多软弱，但要像我为你们所做的那样：转向主去医治它们，并知道 祂能成就超过你所能想象的事，去制服那层你认为永远无法战胜的私欲。”</w:t>
      </w:r>
    </w:p>
    <w:p w14:paraId="1FE98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will He do it? According to that mighty power that works within us, a power as strong as Christ Himself, for it is the power of His death, the power that raised Him from death to glory.</w:t>
      </w:r>
    </w:p>
    <w:p w14:paraId="2375E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祂将如何成就呢？是照着运行在我们心里的那股大能，那股大能如同基督 祂自己一样强有力，因为它是 祂受死的大能，是将 祂从死里复活进入荣耀的大能。</w:t>
      </w:r>
    </w:p>
    <w:p w14:paraId="12A80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is capable of resolving all weaknesses and infusing you with all the graces you need.</w:t>
      </w:r>
    </w:p>
    <w:p w14:paraId="7F2322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这种能力能够解决所有的软弱，并将你所需要的一切恩典灌注给你。</w:t>
      </w:r>
    </w:p>
    <w:p w14:paraId="0EE1E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up; have faith in the promises of sanctification, just as you have faith in those of justification.</w:t>
      </w:r>
    </w:p>
    <w:p w14:paraId="1295A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不要放弃；要对应许的成圣（sanctification）有信心，就像你对应许的称义（justification）有信心一样。</w:t>
      </w:r>
    </w:p>
    <w:p w14:paraId="52E10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bound by promise to fulfil these for those who believe, just as He is for the others?</w:t>
      </w:r>
    </w:p>
    <w:p w14:paraId="4F57C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对于相信的人， 祂难道没有受应许的约束去成就这些，就像 祂对其他人所做的那样吗？</w:t>
      </w:r>
    </w:p>
    <w:p w14:paraId="4D927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God speaks, faith has an ear to hear and a hand to grasp.</w:t>
      </w:r>
    </w:p>
    <w:p w14:paraId="7C4CB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只要上帝说话，信心就有一只倾听的耳朵和一只抓取的手。</w:t>
      </w:r>
    </w:p>
    <w:p w14:paraId="0E554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said to Joshua, "I will conquer those giants for you; I will bring down those walls they say reach up to the heavens. Only be courageous, trust in me, do not be discouraged for any reason, and do not give up."</w:t>
      </w:r>
    </w:p>
    <w:p w14:paraId="0739E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正如上帝对约书亚所说：“我必为你征服那些巨人；我必推倒那些据称高耸入天的城墙。只要刚强胆壮，信靠我，不要因任何原因气馁，也不要放弃。”</w:t>
      </w:r>
    </w:p>
    <w:p w14:paraId="165F8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Joshua had not trusted in the Lord, he would have quickly given up.</w:t>
      </w:r>
    </w:p>
    <w:p w14:paraId="68BEF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如果约约书亚当时没有信靠主，他很快就会放弃。</w:t>
      </w:r>
    </w:p>
    <w:p w14:paraId="2FC102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to you regarding your lusts, be courageous.</w:t>
      </w:r>
    </w:p>
    <w:p w14:paraId="3EB10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因此，关于你的私欲，我对你说，要刚强。</w:t>
      </w:r>
    </w:p>
    <w:p w14:paraId="69BAD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courageous except those who place their trust in the LORD.</w:t>
      </w:r>
    </w:p>
    <w:p w14:paraId="3D6D4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除了那些将信靠寄托在主身上的人，没有人是真正刚强的。</w:t>
      </w:r>
    </w:p>
    <w:p w14:paraId="7AD63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faint or grow weary; just believe that you will overcome, and in the end, you will see them all conquered.</w:t>
      </w:r>
    </w:p>
    <w:p w14:paraId="0F0E6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不要丧志，不要疲倦；只要相信你必得胜，最终你必看到它们全被征服。</w:t>
      </w:r>
    </w:p>
    <w:p w14:paraId="3A679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word from His mouth was enough to calm the raging winds, and it is just as capable of stilling your lusts.</w:t>
      </w:r>
    </w:p>
    <w:p w14:paraId="10371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祂口中的一句话就足以平息狂暴的风，它同样能平息你的私欲。</w:t>
      </w:r>
    </w:p>
    <w:p w14:paraId="6F0BA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may object at this point, saying, "I have striven and prayed for a long time, and I have made great efforts, but I have not gained victory."</w:t>
      </w:r>
    </w:p>
    <w:p w14:paraId="40598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此时许多人可能会反对说：“我奋斗了很久，祷告了很久，付出了巨大的努力，但我还没有获得胜利。”</w:t>
      </w:r>
    </w:p>
    <w:p w14:paraId="68185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must be addressed, as it is a common issue, and Satan's aim is to discourage people and make them give up the battle.</w:t>
      </w:r>
    </w:p>
    <w:p w14:paraId="4744C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这个反对意见必须得到处理，因为这是一个普遍的问题，而撒旦的目标就是让人气馁并放弃战斗。</w:t>
      </w:r>
    </w:p>
    <w:p w14:paraId="429B1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consider whether your efforts are right.</w:t>
      </w:r>
    </w:p>
    <w:p w14:paraId="20329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首先，考虑你的努力是否正确。</w:t>
      </w:r>
    </w:p>
    <w:p w14:paraId="5B64B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false resistance to sin that the promise does not apply to, so it's no wonder if the promise is not fulfilled.</w:t>
      </w:r>
    </w:p>
    <w:p w14:paraId="751F6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存在一种对罪的虚假抵抗，应许并不适用于此，因此如果应许没有实现，也不足为奇。</w:t>
      </w:r>
    </w:p>
    <w:p w14:paraId="50319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w:t>
      </w:r>
    </w:p>
    <w:p w14:paraId="198A5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68D5E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you are not actually resisting the sin itself but the negative consequences it brings, such as damage to your reputation or health.</w:t>
      </w:r>
    </w:p>
    <w:p w14:paraId="3EE7D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可能你实际上并不是在抵制罪本身，而是在抵制它带来的负面后果，例如对你名誉或健康的损害。</w:t>
      </w:r>
    </w:p>
    <w:p w14:paraId="71318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consequences were removed, you might be willing to continue in the sin.</w:t>
      </w:r>
    </w:p>
    <w:p w14:paraId="78291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如果这些后果被移除，你可能愿意继续留在罪中。</w:t>
      </w:r>
    </w:p>
    <w:p w14:paraId="484DE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genuine striving that will be accepted.</w:t>
      </w:r>
    </w:p>
    <w:p w14:paraId="5ED00C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这不是会被悦纳的真实奋斗。</w:t>
      </w:r>
    </w:p>
    <w:p w14:paraId="2325C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your resistance is weak, and a feeble denial only makes sin more persistent.</w:t>
      </w:r>
    </w:p>
    <w:p w14:paraId="3196B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或许你的抵抗很软弱，微弱的拒绝只会让罪更加顽固。</w:t>
      </w:r>
    </w:p>
    <w:p w14:paraId="668EB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initially denied the messengers, but it was a weak denial, and they sensed his hesitation, which made them more insistent.</w:t>
      </w:r>
    </w:p>
    <w:p w14:paraId="53E93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巴兰起初拒绝了使者，但那是微弱的拒绝，他们察觉到了他的犹豫，这使他们更加坚持。</w:t>
      </w:r>
    </w:p>
    <w:p w14:paraId="40C78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still be willing to engage with sin, like Eve did, and gradually be drawn into committing it.</w:t>
      </w:r>
    </w:p>
    <w:p w14:paraId="3CAC2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你可能仍然愿意与罪勾搭，就像夏娃所做的那样，并逐渐被诱导去犯罪。</w:t>
      </w:r>
    </w:p>
    <w:p w14:paraId="51C28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feeble denials are not real resistance, and half-hearted companionship should not be seen as a fight against sin.</w:t>
      </w:r>
    </w:p>
    <w:p w14:paraId="6F2EC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这种微弱的拒绝并非真实的抵抗，而半心半意的相伴不应被视为与罪争战。</w:t>
      </w:r>
    </w:p>
    <w:p w14:paraId="02145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denial is more resolute, consider whether it is only for show, a façade for a good mood.</w:t>
      </w:r>
    </w:p>
    <w:p w14:paraId="6CC83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如果你的拒绝比较坚决，考虑一下它是否仅仅是为了作秀，只是好心情下的表象。</w:t>
      </w:r>
    </w:p>
    <w:p w14:paraId="1B204D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cowardly enemy surrenders after just one volley of shots, but Satan and our lusts are not like that.</w:t>
      </w:r>
    </w:p>
    <w:p w14:paraId="4668E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胆怯的敌人会在一轮齐射后投降，但撒旦和我们的私欲并非如此。</w:t>
      </w:r>
    </w:p>
    <w:p w14:paraId="31F9D2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on whether your resistance is only against the most blatant acts of sin and not against the slightest inclinations, hints, or minor temptations surrounding the act.</w:t>
      </w:r>
    </w:p>
    <w:p w14:paraId="74096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反思你的抵抗是否仅仅针对最公然的犯罪行为，而不是针对围绕该行为的最微小的倾向、暗示或轻微诱惑。</w:t>
      </w:r>
    </w:p>
    <w:p w14:paraId="6D091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smaller temptations are of the same nature as the act, though they may not be as extreme.</w:t>
      </w:r>
    </w:p>
    <w:p w14:paraId="14476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这些较小的诱惑与行为本身具有相同的性质，尽管它们可能不那么极端。</w:t>
      </w:r>
    </w:p>
    <w:p w14:paraId="78972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resist the major acts but allow the minor ones, engaging in some dalliance with sin.</w:t>
      </w:r>
    </w:p>
    <w:p w14:paraId="04224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你可能抵制了重大的行为，却容许了细小的行为，与罪进行了某种程度的勾搭（dalliance）。</w:t>
      </w:r>
    </w:p>
    <w:p w14:paraId="0CAF3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 drunkard may resolve not to indulge excessively but still sit with old companions and take sips, occasionally getting carried away.</w:t>
      </w:r>
    </w:p>
    <w:p w14:paraId="60B6E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例如，一个酒鬼可能决心不过度沉溺，但仍与旧同伴坐在一起小口啜饮，偶尔也会得意忘形。</w:t>
      </w:r>
    </w:p>
    <w:p w14:paraId="7F9CE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might go with them but speak only what the Lord puts in his mouth.</w:t>
      </w:r>
    </w:p>
    <w:p w14:paraId="37307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巴兰可能会随他们而去，却只说主放在他口中的话。</w:t>
      </w:r>
    </w:p>
    <w:p w14:paraId="2B2E1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 Levite may refuse to stay all day but can be persuaded to stay for breakfast, then lunch, and ultimately overnight.</w:t>
      </w:r>
    </w:p>
    <w:p w14:paraId="6851B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同样，一个利未人可能拒绝整天待在那里，却会被说服留下来吃早餐，然后是午餐，最终过夜。</w:t>
      </w:r>
    </w:p>
    <w:p w14:paraId="54A6A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dalliance leads to adultery, and smaller sins can lead to greater ones, much like a small thief entering through a window allows the greater ones to follow.</w:t>
      </w:r>
    </w:p>
    <w:p w14:paraId="41ABE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这种勾搭会导致奸淫，较小的罪会导致更大的罪，就像一个小偷从窗户进入会引来大盗随后而至一样。</w:t>
      </w:r>
    </w:p>
    <w:p w14:paraId="16944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fail in your resistance in this way, the promise does not apply to you.</w:t>
      </w:r>
    </w:p>
    <w:p w14:paraId="6DADC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因此，如果你以这种方式在抵抗中失败，应许就不适用于你。</w:t>
      </w:r>
    </w:p>
    <w:p w14:paraId="637A6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that it's said, "Resist the Devil, and he will flee from you," but the resistance must be genuine, not like the examples mentioned earlier.</w:t>
      </w:r>
    </w:p>
    <w:p w14:paraId="548C8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经上确实说：“务要抵挡魔鬼，魔鬼就必离开你们逃跑了，”但这种抵挡必须是真实的，而不是像前面提到的那些例子。</w:t>
      </w:r>
    </w:p>
    <w:p w14:paraId="19B8A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answer.</w:t>
      </w:r>
    </w:p>
    <w:p w14:paraId="7508A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那是第一个回答。</w:t>
      </w:r>
    </w:p>
    <w:p w14:paraId="1C683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also be deceived regarding victory, both by thinking you have it when you don't and by thinking you don't have it when you do.</w:t>
      </w:r>
    </w:p>
    <w:p w14:paraId="3DB5D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关于胜利，你也可能被欺骗，既可能在没有获胜时认为自己赢了，也可能在已经获胜时认为自己没赢。</w:t>
      </w:r>
    </w:p>
    <w:p w14:paraId="0C1C0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consider the possibility of thinking you don't have victory when you actually do.</w:t>
      </w:r>
    </w:p>
    <w:p w14:paraId="6DB3D9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首先，考虑一下在你实际上已经获胜时却认为自己没有获胜的可能性。</w:t>
      </w:r>
    </w:p>
    <w:p w14:paraId="0F1FD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you find the sin you've been struggling against appearing stronger and more lustful than at other times, you may wrongly conclude that you haven't achieved or won't achieve victory.</w:t>
      </w:r>
    </w:p>
    <w:p w14:paraId="6107B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例如，当你发现你一直在与之斗争的罪表现得比平时更强大、更有诱惑力（lustful）时，你可能会错误地断定你还没有取得或将无法取得胜利。</w:t>
      </w:r>
    </w:p>
    <w:p w14:paraId="62996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sin may be weakening and losing its grip.</w:t>
      </w:r>
    </w:p>
    <w:p w14:paraId="3754F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事实上，罪可能正在减弱并失去掌控。</w:t>
      </w:r>
    </w:p>
    <w:p w14:paraId="1A3D6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when you believe everything is peaceful, you might be far from victory.</w:t>
      </w:r>
    </w:p>
    <w:p w14:paraId="16C10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相反，当你相信一切太平时，你可能离胜利还很远。</w:t>
      </w:r>
    </w:p>
    <w:p w14:paraId="6F4FB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on whether anyone but a regenerated person complains as passionately as the Apostle Paul does in Romans 7, lamenting his inability to do good, or as he does in 2 Corinthians 12 regarding the thorn in the flesh.</w:t>
      </w:r>
    </w:p>
    <w:p w14:paraId="2A535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反思一下，除了一个已重生的人，是否还有人会像使徒保罗在罗马书 7 章中那样充满激情地抱怨，哀叹自己无力行善；或者像他在哥林多后书 12 章中针对肉体上的刺那样抱怨。</w:t>
      </w:r>
    </w:p>
    <w:p w14:paraId="5251D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anyone but someone with a sincere heart can approach Christ with tears, crying out for help with their unbelief?</w:t>
      </w:r>
    </w:p>
    <w:p w14:paraId="3C137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你认为除了一个拥有诚实之心的人，还有谁能带着泪水亲近基督，为着自己的不信而哀求帮助吗？</w:t>
      </w:r>
    </w:p>
    <w:p w14:paraId="748A3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but a broken heart pray as earnestly as David does in Psalm 51, asking for a new and clean heart?</w:t>
      </w:r>
    </w:p>
    <w:p w14:paraId="071AC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除了一个破碎的心，还有谁能像大卫在诗篇 51 篇中那样诚恳地祷告，寻求一颗清洁的新心吗？</w:t>
      </w:r>
    </w:p>
    <w:p w14:paraId="278F0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 sense of sin is evidence of our victory over it.</w:t>
      </w:r>
    </w:p>
    <w:p w14:paraId="07A40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这种对罪的深刻感知，正是我们战胜它的证据。</w:t>
      </w:r>
    </w:p>
    <w:p w14:paraId="06F54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complaining is a sign that we are winning the battle against sin.</w:t>
      </w:r>
    </w:p>
    <w:p w14:paraId="6BE6B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这种抱怨是一个迹象，表明我们在战胜罪的战斗中正取得胜利。</w:t>
      </w:r>
    </w:p>
    <w:p w14:paraId="19261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you complain so bitterly against sin is that you are striving against it.</w:t>
      </w:r>
    </w:p>
    <w:p w14:paraId="6DC13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你之所以对罪发出如此痛苦的抱怨，是因为你正在与它奋斗。</w:t>
      </w:r>
    </w:p>
    <w:p w14:paraId="58632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Mud at the bottom of water doesn't trouble the water, but when an effort is made to clean the ditch, the mud rises and contaminates it.</w:t>
      </w:r>
    </w:p>
    <w:p w14:paraId="0CFEF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水底的泥并不会搅扰水，但当努力清理沟渠时，泥土就会升起并污染它。</w:t>
      </w:r>
    </w:p>
    <w:p w14:paraId="2F7C5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a purging process.</w:t>
      </w:r>
    </w:p>
    <w:p w14:paraId="4456C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然而这是一个净化的过程。</w:t>
      </w:r>
    </w:p>
    <w:p w14:paraId="3EDB3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tries to extinguish a fire by beating it out with a firebrand, the sparks fly most at that moment.</w:t>
      </w:r>
    </w:p>
    <w:p w14:paraId="3E619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当一个人试图用火把扑灭火时，那一刻火星飞溅得最厉害。</w:t>
      </w:r>
    </w:p>
    <w:p w14:paraId="1934D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strive against sin, we feel it most, partly because Satan's manner is to resist and oppose when he is being driven out.</w:t>
      </w:r>
    </w:p>
    <w:p w14:paraId="30B0A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当我们与罪奋斗时，我们的感受最为强烈，部分原因是当撒旦被驱逐时，他的方式就是反抗和对立。</w:t>
      </w:r>
    </w:p>
    <w:p w14:paraId="427A5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nature of sin to resist when confronted.</w:t>
      </w:r>
    </w:p>
    <w:p w14:paraId="4B62A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遭到对抗时产生抵制，也是罪的本性。</w:t>
      </w:r>
    </w:p>
    <w:p w14:paraId="71FCEB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our awareness of sin becomes more acute as our light increases through growing grace and striving against it.</w:t>
      </w:r>
    </w:p>
    <w:p w14:paraId="2A618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此外，随着我们通过不断增长的恩典和与之斗争而使光照增加，我们对罪的意识会变得更加敏锐。</w:t>
      </w:r>
    </w:p>
    <w:p w14:paraId="0F7F5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you may think you have victory when you do not.</w:t>
      </w:r>
    </w:p>
    <w:p w14:paraId="6D5961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另一方面，你可能在没有获胜时认为自己已经获胜。</w:t>
      </w:r>
    </w:p>
    <w:p w14:paraId="6CB07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wound may be covered, but if it is not healed at its core, it will break out again.</w:t>
      </w:r>
    </w:p>
    <w:p w14:paraId="1071E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伤口可能被覆盖了，但如果它的核心没有愈合，它就会再次复发。</w:t>
      </w:r>
    </w:p>
    <w:p w14:paraId="54663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be lying dormant when you assume it is dead.</w:t>
      </w:r>
    </w:p>
    <w:p w14:paraId="61734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当你以为罪已经死掉时，它可能只是在潜伏。</w:t>
      </w:r>
    </w:p>
    <w:p w14:paraId="57A2B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turning from your evil ways, you must follow the right procedure.</w:t>
      </w:r>
    </w:p>
    <w:p w14:paraId="1B5FF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因此，在转离恶道时，你必须遵循正确的程序。</w:t>
      </w:r>
    </w:p>
    <w:p w14:paraId="2018A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repentance must be sincere, and your faith and assurance must be steadfast.</w:t>
      </w:r>
    </w:p>
    <w:p w14:paraId="00995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你的悔改必须是诚恳的，你的信心和确据必须是坚定的。</w:t>
      </w:r>
    </w:p>
    <w:p w14:paraId="51D10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preparatory actions are not carried out as they should, and yet you think your sin is defeated, you may be deceived.</w:t>
      </w:r>
    </w:p>
    <w:p w14:paraId="2505F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如果这些预备动作没有按要求执行，你却认为你的罪已被击败，你可能会被欺骗。</w:t>
      </w:r>
    </w:p>
    <w:p w14:paraId="498CC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an error in the first step of digestion is not corrected in the second or third steps, if your repentance has not been sincere, your turning from your evil ways cannot be effective.</w:t>
      </w:r>
    </w:p>
    <w:p w14:paraId="3CF74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正如消化第一步的错误无法在第二或第三步得到纠正一样，如果你的悔改不诚恳，你转离恶道的行为就不可能有效。</w:t>
      </w:r>
    </w:p>
    <w:p w14:paraId="7E634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this objection, consider that you are contending with a continuous source of sin.</w:t>
      </w:r>
    </w:p>
    <w:p w14:paraId="49348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为了应对这一反对意见，请考虑到你正在与一个持续不断的罪恶源头进行斗争。</w:t>
      </w:r>
    </w:p>
    <w:p w14:paraId="77D5E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merely a matter of emptying a cistern or drying up a pond, once the task is done, there would be no further issue.</w:t>
      </w:r>
    </w:p>
    <w:p w14:paraId="4B8CB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如果这仅仅是排空一个水箱或抽干一个池塘，那么一旦任务完成，就不会再有问题了。</w:t>
      </w:r>
    </w:p>
    <w:p w14:paraId="068255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are dealing with a perpetual source of sin, so don't believe that your previous efforts were in vain just because the sin reappears.</w:t>
      </w:r>
    </w:p>
    <w:p w14:paraId="2EC4B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然而，你面对的是一个永久性的罪恶源头，所以不要仅仅因为罪再次出现，就认为你之前的努力是徒劳的。</w:t>
      </w:r>
    </w:p>
    <w:p w14:paraId="3A1A0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similar to those who pump water out of a ship's hold: even if they remove all the water today, they cannot guarantee it won't return tomorrow.</w:t>
      </w:r>
    </w:p>
    <w:p w14:paraId="1035F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这类似于那些从船舱中排水的人：即便他们今天排干了所有的水，他们也不能保证明天水不会回来。</w:t>
      </w:r>
    </w:p>
    <w:p w14:paraId="44EFA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ceasing their efforts would ultimately sink the ship.</w:t>
      </w:r>
    </w:p>
    <w:p w14:paraId="10C6E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然而，停止努力最终会导致船只沉没。</w:t>
      </w:r>
    </w:p>
    <w:p w14:paraId="18BD1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analogy applies to sin, especially certain sins.</w:t>
      </w:r>
    </w:p>
    <w:p w14:paraId="43930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这个类比适用于罪，尤其是某些特定的罪。</w:t>
      </w:r>
    </w:p>
    <w:p w14:paraId="7748D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are more accurately described as "the law of the members" because they are rooted in the constitution of our bodies and our natural dispositions.</w:t>
      </w:r>
    </w:p>
    <w:p w14:paraId="0AC2A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某些罪被更准确地描述为“肢体中的律”，因为它们植根于我们的身体构造和天然性情中。</w:t>
      </w:r>
    </w:p>
    <w:p w14:paraId="62DC4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are prone to return regularly.</w:t>
      </w:r>
    </w:p>
    <w:p w14:paraId="27514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这些罪容易定期复发。</w:t>
      </w:r>
    </w:p>
    <w:p w14:paraId="687AD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significant distinction between these sins and the temptations of Satan.</w:t>
      </w:r>
    </w:p>
    <w:p w14:paraId="7E7D5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这些罪与撒旦的诱惑之间有着显著的区别。</w:t>
      </w:r>
    </w:p>
    <w:p w14:paraId="4FE30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such as blasphemous thoughts, are like weeds thrown into a garden and can be removed.</w:t>
      </w:r>
    </w:p>
    <w:p w14:paraId="4E000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诱惑，如亵渎的念头，就像扔进花园的杂草，可以被移除。</w:t>
      </w:r>
    </w:p>
    <w:p w14:paraId="7CF77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sins are like weeds that take root in the garden itself.</w:t>
      </w:r>
    </w:p>
    <w:p w14:paraId="0F1B6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然而，这些罪就像是在花园本身扎根的杂草。</w:t>
      </w:r>
    </w:p>
    <w:p w14:paraId="527BD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weed them out, they will grow back.</w:t>
      </w:r>
    </w:p>
    <w:p w14:paraId="5C889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即使我们把它们拔掉，它们还会再长出来。</w:t>
      </w:r>
    </w:p>
    <w:p w14:paraId="6DCEB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expect or hope to completely eradicate the spring of original sin; the labour is ongoing.</w:t>
      </w:r>
    </w:p>
    <w:p w14:paraId="31645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我们不应指望或希望完全根除原罪的源泉；这种劳作是持续不断的。</w:t>
      </w:r>
    </w:p>
    <w:p w14:paraId="2F35F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need to sweep our houses clean today and again tomorrow because they will get dirty, the same applies to our hearts.</w:t>
      </w:r>
    </w:p>
    <w:p w14:paraId="5814D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正如我们需要今天打扫房屋，明天还得再打扫，因为它们会变脏一样，我们的心也是如此。</w:t>
      </w:r>
    </w:p>
    <w:p w14:paraId="1D522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be surprised if you find yourself continually labouring in this regard.</w:t>
      </w:r>
    </w:p>
    <w:p w14:paraId="1A36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因此，如果你发现自己在这方面持续劳作，不要感到惊讶。</w:t>
      </w:r>
    </w:p>
    <w:p w14:paraId="5F30F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as well: God allows certain lusts and weaknesses to persist in order to humble you, just as He dealt with Paul by sending a thorn in the flesh to prevent him from being exalted beyond measure.</w:t>
      </w:r>
    </w:p>
    <w:p w14:paraId="5E8BA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也要考虑这一点：上帝允许某些私欲和软弱持续存在，是为了让你谦卑，就像 祂对待保罗那样，赐下一根肉体上的刺，以防止他过于自高。</w:t>
      </w:r>
    </w:p>
    <w:p w14:paraId="2F4F6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some grudges to remain even though He cures the Ague, so that we might go in the way of His commandments with a sense of humility, remembering the work of redemption and being aware of His mercy in Christ.</w:t>
      </w:r>
    </w:p>
    <w:p w14:paraId="1F79F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祂允许一些积怨（grudges）残留，尽管 祂治愈了疟疾（Ague），好让我们带着谦卑之感行在 祂诫命的道路上，铭记救赎之功并察觉到 祂在基督里的怜悯。</w:t>
      </w:r>
    </w:p>
    <w:p w14:paraId="5880D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permits such lusts to haunt us so that we become weary of this world, as Paul did, who desired to be dissolved and be with Christ.</w:t>
      </w:r>
    </w:p>
    <w:p w14:paraId="6BF12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祂还允许这些私欲困扰我们，好让我们厌倦这个世界，就像保罗那样，他渴望离世与基督同在。</w:t>
      </w:r>
    </w:p>
    <w:p w14:paraId="1CA87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so that we might learn to be merciful and charitable toward others, and have compassion for those who share similar weaknesses.</w:t>
      </w:r>
    </w:p>
    <w:p w14:paraId="3D173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这也是为了让我们学会对他人仁慈和宽厚，并对那些有类似软弱的人产生怜悯。</w:t>
      </w:r>
    </w:p>
    <w:p w14:paraId="7C55F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you fall, do not give up the struggle.</w:t>
      </w:r>
    </w:p>
    <w:p w14:paraId="0E3DF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因此，即使你跌倒了，也不要放弃斗争。</w:t>
      </w:r>
    </w:p>
    <w:p w14:paraId="1CE36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goal is to discourage us.</w:t>
      </w:r>
    </w:p>
    <w:p w14:paraId="7C288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撒旦的目标是让我们气馁。</w:t>
      </w:r>
    </w:p>
    <w:p w14:paraId="35680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persistent with God, and in the end, He will grant you victory.</w:t>
      </w:r>
    </w:p>
    <w:p w14:paraId="71186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向上帝持之以恒，最终， 祂必赐给你胜利。</w:t>
      </w:r>
    </w:p>
    <w:p w14:paraId="29F47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if you ask for bread, will He give you a scorpion?</w:t>
      </w:r>
    </w:p>
    <w:p w14:paraId="46EBE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正如基督所说，如果你求饼， 祂会给你蝎子吗？</w:t>
      </w:r>
    </w:p>
    <w:p w14:paraId="4AFD7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for grace, will He abandon you to your lusts?</w:t>
      </w:r>
    </w:p>
    <w:p w14:paraId="38FEB4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如果你祈求恩典， 祂会把你抛弃给你的私欲吗？</w:t>
      </w:r>
    </w:p>
    <w:p w14:paraId="35EB49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w:t>
      </w:r>
    </w:p>
    <w:p w14:paraId="312BE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w:t>
      </w:r>
    </w:p>
    <w:p w14:paraId="5E9F8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His children to strive and ultimately overcome.</w:t>
      </w:r>
    </w:p>
    <w:p w14:paraId="3D7A4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 祂的儿女奋斗并最终得胜。</w:t>
      </w:r>
    </w:p>
    <w:p w14:paraId="464C1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wrestled all night until daybreak, and then God granted him victory and blessed him.</w:t>
      </w:r>
    </w:p>
    <w:p w14:paraId="4310A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雅各整夜摔跤直到天明，然后上帝赐予他胜利并祝福他。</w:t>
      </w:r>
    </w:p>
    <w:p w14:paraId="1301F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permits us to struggle for a long time, but our comfort lies in the promise that if we resist the Devil, he will flee.</w:t>
      </w:r>
    </w:p>
    <w:p w14:paraId="5A6227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主允许我们奋斗很长时间，但我们的安慰在于这一应许：务要抵挡魔鬼，魔鬼就必逃跑。</w:t>
      </w:r>
    </w:p>
    <w:p w14:paraId="47A13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you say, "I can't find it," understand that the promise doesn't mean Satan will completely disappear, or that your lusts will never return.</w:t>
      </w:r>
    </w:p>
    <w:p w14:paraId="5AD6B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现在，当你说“我找不到胜利”时，要明白应许并不意味着撒旦会完全消失，也不意味着你的私欲永远不会回来。</w:t>
      </w:r>
    </w:p>
    <w:p w14:paraId="49517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means that if you persist, you will have victory in that specific battle.</w:t>
      </w:r>
    </w:p>
    <w:p w14:paraId="70178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相反，它意味着如果你坚持下去，你必在那场特定的战斗中获胜。</w:t>
      </w:r>
    </w:p>
    <w:p w14:paraId="00A80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someone telling you to take a remedy for a fever; they don't mean the fever will never return, but that you'll be healed for the time being.</w:t>
      </w:r>
    </w:p>
    <w:p w14:paraId="5D2C8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这就像有人告诉你服用退烧药；他们并不是说发烧永远不会复发，而是说你暂时会被治愈。</w:t>
      </w:r>
    </w:p>
    <w:p w14:paraId="7D30D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that particular battle, you will have victory.</w:t>
      </w:r>
    </w:p>
    <w:p w14:paraId="6C2B6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所以，在那场特定的战斗中，你必获得胜利。</w:t>
      </w:r>
    </w:p>
    <w:p w14:paraId="3BAF0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still feel haunted and have not overcome, continue to strive with determination.</w:t>
      </w:r>
    </w:p>
    <w:p w14:paraId="79FA2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如果你仍然感到被困扰且尚未克服，请继续坚定地奋斗。</w:t>
      </w:r>
    </w:p>
    <w:p w14:paraId="35F4B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your corruptions seem too strong for you, if you make the effort, the Lord will consider your labour as a victory.</w:t>
      </w:r>
    </w:p>
    <w:p w14:paraId="748346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即使你的败坏对你来说似乎太强大了，但只要你做出努力，主就会将你的劳苦视为胜利。</w:t>
      </w:r>
    </w:p>
    <w:p w14:paraId="248C2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be condemned for it.</w:t>
      </w:r>
    </w:p>
    <w:p w14:paraId="06F7D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你不会因此受到谴责。</w:t>
      </w:r>
    </w:p>
    <w:p w14:paraId="56EE5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give up; instead, think this way: if all this effort has gained so little ground against my lusts, where would I be if I had not contended at all?</w:t>
      </w:r>
    </w:p>
    <w:p w14:paraId="65A9E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不要放弃；相反，要这样想：如果付出这一切努力在对抗我的私欲方面只取得这么小的进展，那么如果我根本不争战，我会在哪里呢？</w:t>
      </w:r>
    </w:p>
    <w:p w14:paraId="5A148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must put in even more effort and row harder so that in the end, I may overcome.</w:t>
      </w:r>
    </w:p>
    <w:p w14:paraId="3CB41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因此，我必须投入更多的努力，更用力地划船，好让我在最后能够克服。</w:t>
      </w:r>
    </w:p>
    <w:p w14:paraId="583D1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advice is relevant to both the regenerated and unregenerated, I will provide additional rules and guidance on the efforts required to resist sin.</w:t>
      </w:r>
    </w:p>
    <w:p w14:paraId="6C128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既然这一建议对重生和未重生的人都有意义，我将提供关于抵制罪恶所需努力的额外准则和指导。</w:t>
      </w:r>
    </w:p>
    <w:p w14:paraId="0ABAC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rule or means in the effort against evil ways is to strive to take notice of all the ways in which God labours to turn you from your evil ways.</w:t>
      </w:r>
    </w:p>
    <w:p w14:paraId="1ECB6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在对抗恶道的努力中，第三条准则或手段是：努力留意上帝为了让你转离恶道而劳作的所有方式。</w:t>
      </w:r>
    </w:p>
    <w:p w14:paraId="01D23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these pass without making an impression for the purpose that God intends.</w:t>
      </w:r>
    </w:p>
    <w:p w14:paraId="4AFB1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不要让这些在没有留下上帝预定目的之印象的情况下白白流逝。</w:t>
      </w:r>
    </w:p>
    <w:p w14:paraId="6FD19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uses not only His Word but also various other means to turn us, such as His works and many providential events.</w:t>
      </w:r>
    </w:p>
    <w:p w14:paraId="73265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上帝不仅使用 祂的圣言，还使用各种其他手段来让我们回转，例如 祂的行为和许多护理（providential）事件。</w:t>
      </w:r>
    </w:p>
    <w:p w14:paraId="33602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should be observed.</w:t>
      </w:r>
    </w:p>
    <w:p w14:paraId="6B0BD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所有这些都应当被观察。</w:t>
      </w:r>
    </w:p>
    <w:p w14:paraId="0906B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a great adversity that follows the commission of a sin, a severe illness that stops short of death, the onset of great fears and terrors of conscience due to some committed sin, or the spread of an evil reputation about us.</w:t>
      </w:r>
    </w:p>
    <w:p w14:paraId="31F56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例如，在犯罪之后随之而来的巨大逆境，一场并未致死的大病，因犯下某种罪而产生的巨大恐惧和良心战栗，或者关于我们的恶名流传。</w:t>
      </w:r>
    </w:p>
    <w:p w14:paraId="5CD49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also send friends to admonish us or execute judgment upon another for a similar sin in our sight.</w:t>
      </w:r>
    </w:p>
    <w:p w14:paraId="65508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祂也可能派遣朋友来告诫我们，或者在我们眼前对犯下类似罪行的另一个人执行审判。</w:t>
      </w:r>
    </w:p>
    <w:p w14:paraId="708BA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confronts you in some way, as He met Balaam, He expects you to understand something by it.</w:t>
      </w:r>
    </w:p>
    <w:p w14:paraId="56888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当上帝以某种方式与你对峙，就像 祂遇见巴兰一样， 祂期望你从中领悟到一些东西。</w:t>
      </w:r>
    </w:p>
    <w:p w14:paraId="74E04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His dealings with us is taken ill by God, and it leads to further bondage to our lusts.</w:t>
      </w:r>
    </w:p>
    <w:p w14:paraId="4ADB96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 祂对我们的处理（dealings）会引起上帝的不悦，并导致我们进一步受私欲的束缚。</w:t>
      </w:r>
    </w:p>
    <w:p w14:paraId="2631D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Daniel 5:22, there was a judgment on Nebuchadnezzar in the sight of his son Belshazzar, which should have been a means to turn him.</w:t>
      </w:r>
    </w:p>
    <w:p w14:paraId="6991A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在丹尼尔书 5:22 中，在尼布甲尼撒的儿子伯沙撒眼前曾有过一场审判，这本应是让他回转的手段。</w:t>
      </w:r>
    </w:p>
    <w:p w14:paraId="0E321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was noted that Belshazzar did not humble himself, even though he knew all this.</w:t>
      </w:r>
    </w:p>
    <w:p w14:paraId="528BA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然而，经上记载伯沙撒并没有谦卑自己，尽管他知道这一切。</w:t>
      </w:r>
    </w:p>
    <w:p w14:paraId="561BE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pattern was seen in Jeroboam's case in 1 Kings 13 when God sent a prophet with signs and wonders to him.</w:t>
      </w:r>
    </w:p>
    <w:p w14:paraId="5A772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在列王纪上 13 章耶罗波安的案例中也可以看到这种模式，当时上帝差遣一位带有神迹奇事的先知去见他。</w:t>
      </w:r>
    </w:p>
    <w:p w14:paraId="46C82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Jeroboam persisted in his evil ways.</w:t>
      </w:r>
    </w:p>
    <w:p w14:paraId="1C84E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尽管如此，耶罗波安仍然固守他的恶道。</w:t>
      </w:r>
    </w:p>
    <w:p w14:paraId="401C8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this, it is specifically mentioned in verse 23 that Jeroboam did not return from his evil way.</w:t>
      </w:r>
    </w:p>
    <w:p w14:paraId="2F7E5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在这一切之后，第 23 节（此处或指 13:33）特别提到耶罗波安没有从他的恶道中回转。</w:t>
      </w:r>
    </w:p>
    <w:p w14:paraId="225CE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Jeremiah 3:8, Israel was carried into captivity long before Judah.</w:t>
      </w:r>
    </w:p>
    <w:p w14:paraId="30ABF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在耶利米书 3:8 中，以色列早在犹大之前就被掳走。</w:t>
      </w:r>
    </w:p>
    <w:p w14:paraId="5A0B6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Israel a bill of divorce for her adultery, yet Judah did not fear.</w:t>
      </w:r>
    </w:p>
    <w:p w14:paraId="4FDA7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上帝因以色列的淫行给了她休书，然而犹大却不惧怕。</w:t>
      </w:r>
    </w:p>
    <w:p w14:paraId="2B754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expected that the judgment on their neighbour should have led them to return.</w:t>
      </w:r>
    </w:p>
    <w:p w14:paraId="2CC1D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上帝期望对他们邻居的审判能引导他们回转。</w:t>
      </w:r>
    </w:p>
    <w:p w14:paraId="70461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what the Lord intends through such providential passages.</w:t>
      </w:r>
    </w:p>
    <w:p w14:paraId="5AC9F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因此，思考主通过这些护理（providential）段落的意图是什么。</w:t>
      </w:r>
    </w:p>
    <w:p w14:paraId="550A1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like warning signs before the arrival of a great army or cracks before a fall.</w:t>
      </w:r>
    </w:p>
    <w:p w14:paraId="766A1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这些就像是大军压境前的警示信号，或者是倒塌前的裂缝。</w:t>
      </w:r>
    </w:p>
    <w:p w14:paraId="67B5A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crevices through which the Lord reveals Himself.</w:t>
      </w:r>
    </w:p>
    <w:p w14:paraId="25BA4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这些是主借以显明 祂自己的缝隙。</w:t>
      </w:r>
    </w:p>
    <w:p w14:paraId="4B5C8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that God draws men through His works as well as His Word, and His works can be taken in vain, just as His Word can.</w:t>
      </w:r>
    </w:p>
    <w:p w14:paraId="4EFCD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应当注意，上帝通过 祂的作为和 祂的圣言来吸引人，而 祂的作为也可能像 祂的圣言一样被徒然领受。</w:t>
      </w:r>
    </w:p>
    <w:p w14:paraId="4FB57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let them pass without profit is to take His name in vain, for His name encompasses whatever He makes known through His actions.</w:t>
      </w:r>
    </w:p>
    <w:p w14:paraId="73406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让它们在没有获益的情况下流逝，就是徒然领受 祂的名，因为 祂的名包含 祂通过行动所显明的一切。</w:t>
      </w:r>
    </w:p>
    <w:p w14:paraId="2FBF0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hold guiltless those who misuse His name, and He will utterly destroy such a person.</w:t>
      </w:r>
    </w:p>
    <w:p w14:paraId="7880E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上帝必不以那误用 祂名的人为无罪，且必彻底毁灭这样的人。</w:t>
      </w:r>
    </w:p>
    <w:p w14:paraId="13C5E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harvest His wheat until it is ripe, and all His dealings with us aim to ripen us.</w:t>
      </w:r>
    </w:p>
    <w:p w14:paraId="4EBF8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上帝直到麦子成熟才收割， 祂对我们所有的处理（dealings）都是为了让我们成熟。</w:t>
      </w:r>
    </w:p>
    <w:p w14:paraId="647F2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bring the wicked to destruction until they are ripe for it, and every such providential event ripens them.</w:t>
      </w:r>
    </w:p>
    <w:p w14:paraId="16A15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祂直到恶人恶贯满盈（ripe for it）才将他们毁灭，而每一个这样的护理（providential）事件都在催熟他们。</w:t>
      </w:r>
    </w:p>
    <w:p w14:paraId="2561F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are in one of three conditions.</w:t>
      </w:r>
    </w:p>
    <w:p w14:paraId="412E8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大多数人处于三种状态之一。</w:t>
      </w:r>
    </w:p>
    <w:p w14:paraId="3CF9B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no notice at all of such events, as if God passes by them unseen.</w:t>
      </w:r>
    </w:p>
    <w:p w14:paraId="249E5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有些人对这类事件完全不予理睬，仿佛上帝在他们身边经过却不被看见。</w:t>
      </w:r>
    </w:p>
    <w:p w14:paraId="2DD27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with the Israelites in Deuteronomy 29, even though they had seen great signs and miracles in the wilderness.</w:t>
      </w:r>
    </w:p>
    <w:p w14:paraId="3DEF5F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29 章中的以色列人就是这种情况，尽管他们在旷野见过伟大的神迹奇事。</w:t>
      </w:r>
    </w:p>
    <w:p w14:paraId="70E43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do take notice of them but leave only a slight impression, like a pale colour that does not dye well, and the tint quickly fades.</w:t>
      </w:r>
    </w:p>
    <w:p w14:paraId="31C29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另一些人确实注意到了它们，但只留下了一点微弱的印象，就像一种浅淡的颜色染得不好，色调很快就褪去了。</w:t>
      </w:r>
    </w:p>
    <w:p w14:paraId="5B7AA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6:25, Jesus mentioned that people did not consider the miracle of the loaves because of the hardness of their hearts.</w:t>
      </w:r>
    </w:p>
    <w:p w14:paraId="678AB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6:52（此处应为马可福音 6:52）中，耶稣提到人们因为心里的刚硬，不明白那分饼的神迹。</w:t>
      </w:r>
    </w:p>
    <w:p w14:paraId="33656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amazed at His walking on water after witnessing the previous miracle of multiplying loaves.</w:t>
      </w:r>
    </w:p>
    <w:p w14:paraId="38DB1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在目睹了之前的增饼神迹后，他们对 祂在水上行走感到惊奇。</w:t>
      </w:r>
    </w:p>
    <w:p w14:paraId="23B1B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their hearts were hardened, and the previous miracle had not left a deep impression on them.</w:t>
      </w:r>
    </w:p>
    <w:p w14:paraId="013DE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然而，他们的心是刚硬的，之前的神迹并没有在他们身上留下深刻的印象。</w:t>
      </w:r>
    </w:p>
    <w:p w14:paraId="477AC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consider the jailer's case, where the earthquake and the opening of the prison doors frightened him.</w:t>
      </w:r>
    </w:p>
    <w:p w14:paraId="67CFF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相反，考虑狱卒的案例，地震和监狱门的开启吓坏了他。</w:t>
      </w:r>
    </w:p>
    <w:p w14:paraId="46B81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did not pass like a dream but left such an impression that it brought him to faith.</w:t>
      </w:r>
    </w:p>
    <w:p w14:paraId="7D7CA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这种经历并没有像一场梦一样过去，而是留下了深刻的印象，使他产生了信心。</w:t>
      </w:r>
    </w:p>
    <w:p w14:paraId="6F24A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providential events should work similarly with us, and that is the third direction.</w:t>
      </w:r>
    </w:p>
    <w:p w14:paraId="34736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所有这类护理（providential）事件都应当在我们身上起到类似的作用，这就是第三个指导。</w:t>
      </w:r>
    </w:p>
    <w:p w14:paraId="3568A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rule is not merely to resist a sin or turn from evil ways but to fill the heart with something better.</w:t>
      </w:r>
    </w:p>
    <w:p w14:paraId="73533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第四条准则不仅仅是抵制某种罪或转离恶道，而是要用更好的东西填满内心。</w:t>
      </w:r>
    </w:p>
    <w:p w14:paraId="3D261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lusts are mortified, the stream of our affections is not dried up but diverted.</w:t>
      </w:r>
    </w:p>
    <w:p w14:paraId="02645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当私欲被治死时，我们情感（affections）的溪流并未枯竭，而是被导向了别处。</w:t>
      </w:r>
    </w:p>
    <w:p w14:paraId="38388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way is not merely to try to stop the current of a sinful lust but to redirect your heart to something better.</w:t>
      </w:r>
    </w:p>
    <w:p w14:paraId="5CA8E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因此，方法不仅仅是试图阻止犯罪私欲的潮流，而是将你的心转向更好的事物。</w:t>
      </w:r>
    </w:p>
    <w:p w14:paraId="6F33C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heart upon something that is superior.</w:t>
      </w:r>
    </w:p>
    <w:p w14:paraId="62010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将你的心安放在更卓越的事物上。</w:t>
      </w:r>
    </w:p>
    <w:p w14:paraId="5C98F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a crabtree stock that is sour or bitter.</w:t>
      </w:r>
    </w:p>
    <w:p w14:paraId="0F1D4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想象一个酸涩或苦涩的野苹果树（crabtree）砧木。</w:t>
      </w:r>
    </w:p>
    <w:p w14:paraId="4045D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to sweeten it is to graft on it a branch of another nature, which will change it and gradually improve its constitution.</w:t>
      </w:r>
    </w:p>
    <w:p w14:paraId="7EDC8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使其变甜的唯一方法是在上面嫁接另一性质的枝条，这将改变它并逐渐改善其构造（constitution）。</w:t>
      </w:r>
    </w:p>
    <w:p w14:paraId="5F75E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ask, what should be grafted onto it? I answer, do not pursue it as a moral person but as a Christian.</w:t>
      </w:r>
    </w:p>
    <w:p w14:paraId="17C6C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你可能会问，应该嫁接什么在上面？我回答，不要作为一个道德人士去追求它，而要作为一个基督徒去追求它。</w:t>
      </w:r>
    </w:p>
    <w:p w14:paraId="1F48F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justification and sanctification.</w:t>
      </w:r>
    </w:p>
    <w:p w14:paraId="77942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寻求称义（justification）与成圣（sanctification）。</w:t>
      </w:r>
    </w:p>
    <w:p w14:paraId="5E7E8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it is beneficial to be deeply humbled for your sin, and you should be.</w:t>
      </w:r>
    </w:p>
    <w:p w14:paraId="37585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诚然，为你的罪而深感谦卑是有益的，你也应当如此。</w:t>
      </w:r>
    </w:p>
    <w:p w14:paraId="739F8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not the only way to heal it.</w:t>
      </w:r>
    </w:p>
    <w:p w14:paraId="4D3EB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然而，这并不是医治它的唯一方法。</w:t>
      </w:r>
    </w:p>
    <w:p w14:paraId="60330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must also be strengthened with the assurance of forgiveness for it.</w:t>
      </w:r>
    </w:p>
    <w:p w14:paraId="4A719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你的心还必须因获得赦罪的确据而变得坚强。</w:t>
      </w:r>
    </w:p>
    <w:p w14:paraId="6FD5F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to turn the heart away from sin: one is to see the loathsomeness of that from which we turn, and the other is to see the beauty of the contrary object to which we turn.</w:t>
      </w:r>
    </w:p>
    <w:p w14:paraId="2A8FA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让心转离罪恶有两种方式：一是看清我们所转离之物的可憎，二是看清我们所转向之物的优美。</w:t>
      </w:r>
    </w:p>
    <w:p w14:paraId="57274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solely focus your efforts on the former but also do something in the latter.</w:t>
      </w:r>
    </w:p>
    <w:p w14:paraId="7289A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不要仅仅将精力集中在前者，也要在后者上下功夫。</w:t>
      </w:r>
    </w:p>
    <w:p w14:paraId="2B908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contrition, the better, but it is not achieved all at once.</w:t>
      </w:r>
    </w:p>
    <w:p w14:paraId="3FD88B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痛悔（contrition）越多越好，但这并不是一蹴而就的。</w:t>
      </w:r>
    </w:p>
    <w:p w14:paraId="546C01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increased by assurance and hope of pardon.</w:t>
      </w:r>
    </w:p>
    <w:p w14:paraId="7187F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它是通过赦罪的确据和希望而增加的。</w:t>
      </w:r>
    </w:p>
    <w:p w14:paraId="15E30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begins to have hope, they purify themselves.</w:t>
      </w:r>
    </w:p>
    <w:p w14:paraId="27B8D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当一个人开始有了希望，他们就会洁净自己。</w:t>
      </w:r>
    </w:p>
    <w:p w14:paraId="146A1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all other exercises; hope quickens our efforts.</w:t>
      </w:r>
    </w:p>
    <w:p w14:paraId="74E21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这也适用于所有其他的操练；希望会加速（quickens）我们的努力。</w:t>
      </w:r>
    </w:p>
    <w:p w14:paraId="37D53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who is not close to a kingdom does not pursue it, but when they have hope, they begin to exert themselves.</w:t>
      </w:r>
    </w:p>
    <w:p w14:paraId="35650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就像一个离王国很远的人不会去追求它，但当他们有了希望，他们就会开始努力。</w:t>
      </w:r>
    </w:p>
    <w:p w14:paraId="1128CD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acquire and increase the hope of the pardon of your sins.</w:t>
      </w:r>
    </w:p>
    <w:p w14:paraId="3918B1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因此，要获得并增加你罪得赦免的希望。</w:t>
      </w:r>
    </w:p>
    <w:p w14:paraId="1AE0B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Romans 15:13, prays, "Now the God of hope fill you with all joy and peace, through believing, etc."</w:t>
      </w:r>
    </w:p>
    <w:p w14:paraId="13D3C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15:13 中祷告说：“但愿使人有盼望的上帝，因信将诸般的喜乐、平安充满你们的心，等等。”</w:t>
      </w:r>
    </w:p>
    <w:p w14:paraId="2F3BF7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following words, it is evident that this prayer is meant to strengthen and set them right concerning all their infirmities.</w:t>
      </w:r>
    </w:p>
    <w:p w14:paraId="62F2B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从接下来的话中可以明显看出，这一祷告是为了加强并引导他们处理所有的软弱。</w:t>
      </w:r>
    </w:p>
    <w:p w14:paraId="37F5B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to being filled with joy and peace through believing as one means.</w:t>
      </w:r>
    </w:p>
    <w:p w14:paraId="11606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他指出，因信而充满喜乐和平安是一种手段。</w:t>
      </w:r>
    </w:p>
    <w:p w14:paraId="39A12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if your hearts were full of spiritual joy through faith and assurance, your hearts would be purified.</w:t>
      </w:r>
    </w:p>
    <w:p w14:paraId="4BA5D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换句话说，如果你的心因信心和确据而充满属灵的喜乐，你的心就会被洁净。</w:t>
      </w:r>
    </w:p>
    <w:p w14:paraId="4D6F0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also said to purify the heart, and when the blood of Christ is applied by faith, there is a virtue that goes with it.</w:t>
      </w:r>
    </w:p>
    <w:p w14:paraId="03E1F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信心也被说成能洁净心，当基督的血通过信心应用时，会有一种美德伴随而行。</w:t>
      </w:r>
    </w:p>
    <w:p w14:paraId="42E67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9:14 states, "How much more shall the blood of Christ, who through the eternal spirit offered up himself to God, purge your consciences from dead works?"</w:t>
      </w:r>
    </w:p>
    <w:p w14:paraId="457C3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9:14 指出：“何况基督借着永远的灵，将自己无瑕无疵献给上帝，祂的血岂不更能洗净你们的心（良心），除去你们的死行吗？”</w:t>
      </w:r>
    </w:p>
    <w:p w14:paraId="0058C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sanctification, focus on that work.</w:t>
      </w:r>
    </w:p>
    <w:p w14:paraId="4BC5E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除了成圣之外，要专注于那项工作。</w:t>
      </w:r>
    </w:p>
    <w:p w14:paraId="2D83E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17, Christ prayed for the preservation of believers from the evil of the world.</w:t>
      </w:r>
    </w:p>
    <w:p w14:paraId="62737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17 章中，基督为信徒能脱离世上的邪恶而祈祷。</w:t>
      </w:r>
    </w:p>
    <w:p w14:paraId="7464A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achieved? "Sanctify them through thy truth, thy word is truth."</w:t>
      </w:r>
    </w:p>
    <w:p w14:paraId="14C0E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这如何实现？“求你用真理圣化他们，你的道（word）就是真理。”</w:t>
      </w:r>
    </w:p>
    <w:p w14:paraId="2CDFC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filled with grace, the impurities of the world fall off, acting as an antidote against corruption.</w:t>
      </w:r>
    </w:p>
    <w:p w14:paraId="1E96D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当内心充满恩典时，世界的污秽就会脱落，起到了对抗腐败的解药作用。</w:t>
      </w:r>
    </w:p>
    <w:p w14:paraId="59B52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more truth you get into your heart, the more grace you receive.</w:t>
      </w:r>
    </w:p>
    <w:p w14:paraId="43667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因此，你心中得到的真理越多，你得到的恩典也就越多。</w:t>
      </w:r>
    </w:p>
    <w:p w14:paraId="2F0499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truth go hand in hand, and they come through Christ, who is full of both.</w:t>
      </w:r>
    </w:p>
    <w:p w14:paraId="09953F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恩典和真理并肩而行，它们通过充满这两者的基督而来。</w:t>
      </w:r>
    </w:p>
    <w:p w14:paraId="6586F6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2 Peter 3:18 advises, "but grow in grace, and in the knowledge of Christ."</w:t>
      </w:r>
    </w:p>
    <w:p w14:paraId="3E92B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因此，彼得后书 3:18 建议：“你们却要在我们主救主耶稣基督的恩典和知识上有长进。”</w:t>
      </w:r>
    </w:p>
    <w:p w14:paraId="63835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not every truth is suitable for sanctification.</w:t>
      </w:r>
    </w:p>
    <w:p w14:paraId="070F1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然而，并非所有的真理都适用于成圣。</w:t>
      </w:r>
    </w:p>
    <w:p w14:paraId="22BFC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truth that accomplishes it.</w:t>
      </w:r>
    </w:p>
    <w:p w14:paraId="5966E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圣言（word）就是成就这件事的真理。</w:t>
      </w:r>
    </w:p>
    <w:p w14:paraId="245E8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truths may have various effects on the soul, such as adorning it, but they cannot heal or purify it.</w:t>
      </w:r>
    </w:p>
    <w:p w14:paraId="3E70A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道德真理可能对灵魂有各种影响，比如装饰它，但它们不能医治或净化它。</w:t>
      </w:r>
    </w:p>
    <w:p w14:paraId="64F3B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water will take soap to cleanse, and the word is that truth which purifies.</w:t>
      </w:r>
    </w:p>
    <w:p w14:paraId="41D86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并非所有的水都能配肥皂进行清洁，圣言才是那净化的真理。</w:t>
      </w:r>
    </w:p>
    <w:p w14:paraId="1DBFC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not come to the word as if attending a lecture in philosophy, but as if encountering something that works wonders.</w:t>
      </w:r>
    </w:p>
    <w:p w14:paraId="16154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你不应该像听哲学讲座那样对待圣言，而应该像遇到某种能创造奇迹的事物一样。</w:t>
      </w:r>
    </w:p>
    <w:p w14:paraId="6B780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accompanies it.</w:t>
      </w:r>
    </w:p>
    <w:p w14:paraId="4AC3A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上帝的能力伴随着它。</w:t>
      </w:r>
    </w:p>
    <w:p w14:paraId="73C48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does not work on its own, like medicine with inherent virtues.</w:t>
      </w:r>
    </w:p>
    <w:p w14:paraId="2E3F9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圣言并不会自动起作用，就像带有内在效力的药物一样。</w:t>
      </w:r>
    </w:p>
    <w:p w14:paraId="6F60F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the Lord who sanctifies through the word.</w:t>
      </w:r>
    </w:p>
    <w:p w14:paraId="53F83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相反，是主通过圣言使人成圣。</w:t>
      </w:r>
    </w:p>
    <w:p w14:paraId="175E2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consecrate the heart to God is to sanctify it, and divine truths are the only ones that consecrate the heart to God.</w:t>
      </w:r>
    </w:p>
    <w:p w14:paraId="3A76A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将心奉献给上帝就是使之成圣，而神圣的真理是唯一能将心奉献给上帝的。</w:t>
      </w:r>
    </w:p>
    <w:p w14:paraId="24756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fill our hearts with grace and truth, assurance of justification, and joy in the Holy Ghost.</w:t>
      </w:r>
    </w:p>
    <w:p w14:paraId="00556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因此，让我们用恩典和真理、称义的确据以及在圣灵里的喜乐来充满我们的心。</w:t>
      </w:r>
    </w:p>
    <w:p w14:paraId="3C101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experiencing something better, the heart will be drawn away from the pleasures of sinful ways.</w:t>
      </w:r>
    </w:p>
    <w:p w14:paraId="6DE78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通过体验更好的事物，心将从恶道的快乐中被引开。</w:t>
      </w:r>
    </w:p>
    <w:p w14:paraId="6976A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joy will overshadow all other joys, including the joys of sin.</w:t>
      </w:r>
    </w:p>
    <w:p w14:paraId="42DC8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真实的喜乐将使所有其他的喜乐（包括罪的喜乐）都黯然失色。</w:t>
      </w:r>
    </w:p>
    <w:p w14:paraId="18279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Stir up the graces that are within you.</w:t>
      </w:r>
    </w:p>
    <w:p w14:paraId="6ED0E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激发起你内心的恩典。</w:t>
      </w:r>
    </w:p>
    <w:p w14:paraId="1C8DF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encourage you to seek God's help, we do not mean that you should leave all the work to Him.</w:t>
      </w:r>
    </w:p>
    <w:p w14:paraId="785BB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当我们鼓励你寻求上帝的帮助时，我们并不是说你应该把所有的工作都留给 祂。</w:t>
      </w:r>
    </w:p>
    <w:p w14:paraId="5F24C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effort is required of you.</w:t>
      </w:r>
    </w:p>
    <w:p w14:paraId="1DA152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你需要付出一些努力。</w:t>
      </w:r>
    </w:p>
    <w:p w14:paraId="71E06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speaking to those who have some beginnings of grace.</w:t>
      </w:r>
    </w:p>
    <w:p w14:paraId="4AD8F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我是对那些已有恩典萌芽的人说的。</w:t>
      </w:r>
    </w:p>
    <w:p w14:paraId="024E0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stir up the graces God has given you.</w:t>
      </w:r>
    </w:p>
    <w:p w14:paraId="14DB4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你必须激发起上帝赐给你的恩典。</w:t>
      </w:r>
    </w:p>
    <w:p w14:paraId="03609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Saint Paul says in 1 Timothy 4:15, "neglect not the gift that was given thee."</w:t>
      </w:r>
    </w:p>
    <w:p w14:paraId="65428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这就是为什么圣保罗在提摩太前书 4:14（此处应为 4:14）中说：“你不要轻忽所得的恩赐。”</w:t>
      </w:r>
    </w:p>
    <w:p w14:paraId="51021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said, "Timothy, you can accomplish much if you consider the abilities you have received—so much spirit, so much liberty, so much regeneration, so much free will towards good."</w:t>
      </w:r>
    </w:p>
    <w:p w14:paraId="0B45CC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这就像是在说：“提摩太，如果你考虑一下你所获得的各种能力——这么多的灵性，这么多的自由，这么多的重生，这么多向善的自由意志——你就能成就许多事。”</w:t>
      </w:r>
    </w:p>
    <w:p w14:paraId="73E92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to the Church of Philadelphia, he said, "Thou hast a little strength."</w:t>
      </w:r>
    </w:p>
    <w:p w14:paraId="263A7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同样，对费拉铁非教会， 祂说：“你略有一点力量。”</w:t>
      </w:r>
    </w:p>
    <w:p w14:paraId="66364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talent, so use it.</w:t>
      </w:r>
    </w:p>
    <w:p w14:paraId="28CC1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这是一项才干（talent），所以要利用它。</w:t>
      </w:r>
    </w:p>
    <w:p w14:paraId="07FB7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Jude 20, he advises, "build up yourselves and cleanse yourselves," among other things.</w:t>
      </w:r>
    </w:p>
    <w:p w14:paraId="421A0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因此，在犹大书 20 节中，他建议“造就自己，洁净自己”等等。</w:t>
      </w:r>
    </w:p>
    <w:p w14:paraId="72CBC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ask, "How can we do this, given that it is the Lord who works in us both the will and the deed, and we can do nothing without the Spirit?"</w:t>
      </w:r>
    </w:p>
    <w:p w14:paraId="74F59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但你可能会问：“考虑到是主在我们心里运行，使我们立志行事，并且如果没有圣灵我们什么也做不了，那我们该如何做到这一点呢？”</w:t>
      </w:r>
    </w:p>
    <w:p w14:paraId="0B354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Spirit accomplishes this, we are also to be active in this work.</w:t>
      </w:r>
    </w:p>
    <w:p w14:paraId="7C6FF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虽然是圣灵成就了这些，但我们也应当在这项工作中积极主动。</w:t>
      </w:r>
    </w:p>
    <w:p w14:paraId="7DC9C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8:13 states, "If you through the Spirit mortify the deeds of the flesh," indicating that while you do it through the Spirit, you are still engaged in the process.</w:t>
      </w:r>
    </w:p>
    <w:p w14:paraId="3C7E8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8:13 指出：“若靠着圣灵治死身体的恶行，”这表明虽然你是通过圣灵来做的，但你仍然参与了这个过程。</w:t>
      </w:r>
    </w:p>
    <w:p w14:paraId="72A7F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do things to draw the Spirit nearer to us, just as we can do things to grieve the Spirit and drive Him away.</w:t>
      </w:r>
    </w:p>
    <w:p w14:paraId="093FA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我们可以做一些事来吸引圣灵更亲近我们，正如我们可以做一些事来使圣灵担忧并把 祂赶走。</w:t>
      </w:r>
    </w:p>
    <w:p w14:paraId="21C7A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please the Spirit by focusing on pure thoughts and grieve Him with cloudy thoughts.</w:t>
      </w:r>
    </w:p>
    <w:p w14:paraId="1A098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我们可以通过专注于纯洁的思想来取悦圣灵，也可以通过阴暗的思想使 祂担忧。</w:t>
      </w:r>
    </w:p>
    <w:p w14:paraId="4B8DB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what does it mean to stir up our graces?</w:t>
      </w:r>
    </w:p>
    <w:p w14:paraId="2E99D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你可能会想，激发我们的恩典意味着什么？</w:t>
      </w:r>
    </w:p>
    <w:p w14:paraId="69F1A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Stir up your understanding. Examine yourself for your sinful ways, try to see them clearly, and confess them.</w:t>
      </w:r>
    </w:p>
    <w:p w14:paraId="7940C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激发起你的悟性。检查你自己的恶道，试着看清它们，并承认它们。</w:t>
      </w:r>
    </w:p>
    <w:p w14:paraId="47B45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forsake them, as Proverbs 28:13 suggests.</w:t>
      </w:r>
    </w:p>
    <w:p w14:paraId="15BB58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这就是弃绝它们的方法，正如箴言 28:13 所建议的。</w:t>
      </w:r>
    </w:p>
    <w:p w14:paraId="6EA04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none of your sins, but use the light you have to thoroughly examine every doubt or uncertainty.</w:t>
      </w:r>
    </w:p>
    <w:p w14:paraId="6B487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不要轻视你的任何罪，而要利用你所拥有的光去彻底检查每一个疑虑或不确定之处。</w:t>
      </w:r>
    </w:p>
    <w:p w14:paraId="15230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Investigate even the seemingly minor transgressions, such as idle speech, frivolous conversations, excessive attention to worldly matters, and neglect of your duties.</w:t>
      </w:r>
    </w:p>
    <w:p w14:paraId="196DB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调查即使是那些看起来很微小的违规行为，比如闲言碎语、轻浮的谈话、对世俗事务的过度关注以及对职责的忽视。</w:t>
      </w:r>
    </w:p>
    <w:p w14:paraId="16D60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that light to develop reasoning against your sins.</w:t>
      </w:r>
    </w:p>
    <w:p w14:paraId="212E8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利用那道光来培养反对你罪恶的推理能力。</w:t>
      </w:r>
    </w:p>
    <w:p w14:paraId="30F6C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your ways, as David did, and ponder the reasons.</w:t>
      </w:r>
    </w:p>
    <w:p w14:paraId="5F63B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思考你的道路，就像大卫所做的那样，并沉思其原因。</w:t>
      </w:r>
    </w:p>
    <w:p w14:paraId="19D15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daily effort to reflect on the reasons that could lead your heart away from sin.</w:t>
      </w:r>
    </w:p>
    <w:p w14:paraId="1D5687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每天努力反思那些能让你的心远离罪恶的理由。</w:t>
      </w:r>
    </w:p>
    <w:p w14:paraId="6FD2B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against unlawful gain, think of it as stealing custom, resulting in the forfeiture of all the rest.</w:t>
      </w:r>
    </w:p>
    <w:p w14:paraId="0BE1B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例如，针对非法收益，将其视为在偷窃规矩，结果会导致失去其余所有的一切。</w:t>
      </w:r>
    </w:p>
    <w:p w14:paraId="61C26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on how ill-gotten wealth is like a coal carried into an eagle's nest with a piece of broiled flesh, which consumes the nest, its young, and itself.</w:t>
      </w:r>
    </w:p>
    <w:p w14:paraId="4D6CEB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反思不义之财就像一块被带入老鹰巢穴的带着烤肉的煤炭，它会烧毁鸟巢、幼鸟和老鹰自己。</w:t>
      </w:r>
    </w:p>
    <w:p w14:paraId="300F4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sinful pleasures, consider that they are temporary and will ultimately bring bitterness, causing you to lose the greater joy that far exceeds them.</w:t>
      </w:r>
    </w:p>
    <w:p w14:paraId="14E2A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关于罪恶的快乐，要考虑到它们是暂时的，最终会带来苦涩，导致你失去远超它们的更大喜乐。</w:t>
      </w:r>
    </w:p>
    <w:p w14:paraId="1D75F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sin involves vain glory, remember that all your efforts will be in vain, for that will be your only reward.</w:t>
      </w:r>
    </w:p>
    <w:p w14:paraId="77D20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如果你的罪涉及虚荣（vain glory），请记住你所有的努力都将徒劳，因为那将是你唯一的奖赏。</w:t>
      </w:r>
    </w:p>
    <w:p w14:paraId="6BC34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completing these steps, add a third: exercise to overcome it.</w:t>
      </w:r>
    </w:p>
    <w:p w14:paraId="1AE89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在完成这些步骤后，增加第三步：通过操练来克服它。</w:t>
      </w:r>
    </w:p>
    <w:p w14:paraId="6E3F3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Paul advised Timothy, "Exercise thyself to godliness" (1 Timothy 4:7).</w:t>
      </w:r>
    </w:p>
    <w:p w14:paraId="227AA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正如圣保罗建议提摩太的那样，“在敬虔上操练自己”（提摩太前书 4:7）。</w:t>
      </w:r>
    </w:p>
    <w:p w14:paraId="70DD3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 these matters and, if your failure is in doing good, make it a habit to perform the duty.</w:t>
      </w:r>
    </w:p>
    <w:p w14:paraId="6562B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沉思这些事情，如果你在行善上失败了，就养成履行职责的习惯。</w:t>
      </w:r>
    </w:p>
    <w:p w14:paraId="55AB3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involves doing wrong, abstain from it, and this will greatly help you.</w:t>
      </w:r>
    </w:p>
    <w:p w14:paraId="2D822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如果涉及做错事，就要禁戒它，这将对你大有帮助。</w:t>
      </w:r>
    </w:p>
    <w:p w14:paraId="10175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child who cannot do without the teat for an hour or two eventually stops seeking it when weaned, you can use this method against your besetting sin.</w:t>
      </w:r>
    </w:p>
    <w:p w14:paraId="50CA9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正如一个离不开乳头一两个小时的孩子，在断奶后最终会停止寻找它一样，你也可以用这个方法来对付你容易缠累的罪。</w:t>
      </w:r>
    </w:p>
    <w:p w14:paraId="32F56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out that sin which clings to you more than the others and treat it as David did in Psalm 18, keeping yourself from it.</w:t>
      </w:r>
    </w:p>
    <w:p w14:paraId="51149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找出那个比其他罪更纠缠你的罪，像大卫在诗篇 18 篇中所做的那样对待它，保守自己不犯此罪。</w:t>
      </w:r>
    </w:p>
    <w:p w14:paraId="02103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observe how your lusts grow within you and how they fight for themselves.</w:t>
      </w:r>
    </w:p>
    <w:p w14:paraId="4FBAE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最后，观察你的私欲如何在你里面增长，以及它们如何为自己而战。</w:t>
      </w:r>
    </w:p>
    <w:p w14:paraId="23FA8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lusts within us are like warring factions, as I mentioned from Romans 7, and Saint James also speaks of this.</w:t>
      </w:r>
    </w:p>
    <w:p w14:paraId="6BB1D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我们里面的私欲就像互相争斗的派系，正如我提到的罗马书 7 章那样，圣雅各也谈到了这一点。</w:t>
      </w:r>
    </w:p>
    <w:p w14:paraId="0F321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also alludes to their method of fighting. By observing this, you can learn to resist and thwart them.</w:t>
      </w:r>
    </w:p>
    <w:p w14:paraId="26A1B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圣彼得也暗示了它们战斗的方法。通过观察这一点，你可以学会抵抗并阻挠它们。</w:t>
      </w:r>
    </w:p>
    <w:p w14:paraId="0D129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when any passion exceeds the boundaries set by Christ, for then it begins to rebel and wage war, much like subjects who rebel against their sovereign when they violate the ruler's laws.</w:t>
      </w:r>
    </w:p>
    <w:p w14:paraId="68682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观察任何激情何时超出了基督设定的边界，因为那时它就开始反叛并动武，就像臣民违反统治者的法律而反抗君主一样。</w:t>
      </w:r>
    </w:p>
    <w:p w14:paraId="0D673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Rachel insisted on having children and nothing else would satisfy her, it was a warring lust.</w:t>
      </w:r>
    </w:p>
    <w:p w14:paraId="2E809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例如，当拉结坚持要有孩子且没有什么能让她满足时，那就是一种正在交战的私欲。</w:t>
      </w:r>
    </w:p>
    <w:p w14:paraId="14158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Pay attention to their tactics in battle.</w:t>
      </w:r>
    </w:p>
    <w:p w14:paraId="224F9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关注它们在战斗中的战术。</w:t>
      </w:r>
    </w:p>
    <w:p w14:paraId="75BAE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employ cunning strategies to occupy the senses, allowing nothing good to enter that might oppose them.</w:t>
      </w:r>
    </w:p>
    <w:p w14:paraId="2E0A8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它们运用狡猾的策略来占据感官，不让任何可能反对它们的良好事物进入。</w:t>
      </w:r>
    </w:p>
    <w:p w14:paraId="5D5FBD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draw in through the senses anything that can feed and strengthen them, seeking objects that provide sustenance.</w:t>
      </w:r>
    </w:p>
    <w:p w14:paraId="7F376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它们通过感官吸取任何能滋养和加强它们的东西，寻求能提供养分的对象。</w:t>
      </w:r>
    </w:p>
    <w:p w14:paraId="4AD7B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the heart is full of adultery, so are the eyes.</w:t>
      </w:r>
    </w:p>
    <w:p w14:paraId="67EC3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例如，当心中充满淫行时，眼睛也是如此。</w:t>
      </w:r>
    </w:p>
    <w:p w14:paraId="4E869F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cut off the supply from the opposing side, causing us to neglect prayer, reading, and other holy duties, just as the Philistines disarmed the Israelites and prevented them from having a blacksmith.</w:t>
      </w:r>
    </w:p>
    <w:p w14:paraId="4D6AE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它们还切断了对方的供应，使我们忽视祷告、阅读和其他神圣职责，就像非利士人解除以色列人的武装并阻止他们拥有铁匠一样。</w:t>
      </w:r>
    </w:p>
    <w:p w14:paraId="0FE65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lure people out of their strongholds with traps, leading them into ambushes.</w:t>
      </w:r>
    </w:p>
    <w:p w14:paraId="4A826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它们用陷阱引诱人们走出营垒，将他们带入伏击。</w:t>
      </w:r>
    </w:p>
    <w:p w14:paraId="4405C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similar to how Joshua drew the men of Ai out of their city, or how fishermen drive fish out of their hiding spots in corners of the river and catch them in their nets.</w:t>
      </w:r>
    </w:p>
    <w:p w14:paraId="0D079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这类似于约书亚如何引诱艾城的人出城，或者渔夫如何将鱼从河角的藏身处赶出来并用网捕捉。</w:t>
      </w:r>
    </w:p>
    <w:p w14:paraId="6635D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Lusts similarly draw us away from the safety of our salvation, our resolutions, our religious practices, and our callings, only to ambush us.</w:t>
      </w:r>
    </w:p>
    <w:p w14:paraId="400D4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私欲同样将我们引离救恩的安全地带、我们的决志、我们的宗教习俗和我们的呼召，仅仅是为了伏击我们。</w:t>
      </w:r>
    </w:p>
    <w:p w14:paraId="17711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gradually lead us into these traps, just as Peter was gradually drawn into denying his Master.</w:t>
      </w:r>
    </w:p>
    <w:p w14:paraId="238B1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它们逐渐将我们引入这些陷阱，正如彼得被逐渐诱导去否认他的主一样。</w:t>
      </w:r>
    </w:p>
    <w:p w14:paraId="28BC4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Initially, lusts come upon us with minor skirmishes, not launching full-scale temptations.</w:t>
      </w:r>
    </w:p>
    <w:p w14:paraId="1C117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起初，私欲以小规模冲突的形式袭来，并不发起全面的诱惑。</w:t>
      </w:r>
    </w:p>
    <w:p w14:paraId="2B2A1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Lusts don't immediately entice us into committing great sins.</w:t>
      </w:r>
    </w:p>
    <w:p w14:paraId="59E67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私欲不会立即引诱我们犯下重罪。</w:t>
      </w:r>
    </w:p>
    <w:p w14:paraId="622D17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underestimate their influence and become negligent, allowing them to launch a major assault.</w:t>
      </w:r>
    </w:p>
    <w:p w14:paraId="2AB36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我们经常低估它们的影响并变得疏忽，从而让它们发起大规模进攻。</w:t>
      </w:r>
    </w:p>
    <w:p w14:paraId="2B9FF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David initially looked at Bathsheba, then engaged in conversation with her, and finally acted foolishly, so do lusts progress subtly.</w:t>
      </w:r>
    </w:p>
    <w:p w14:paraId="09B66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正如大卫起初注视拔示巴，然后与她交谈，最后做出了愚蠢的行为一样，私欲的进展也是微妙的。</w:t>
      </w:r>
    </w:p>
    <w:p w14:paraId="563F6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heed and be skilful in spiritual warfare, much like the Athenians dealing with neighbouring enemies.</w:t>
      </w:r>
    </w:p>
    <w:p w14:paraId="5F97B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因此，要留心并在属灵争战中变得老练，就像雅典人对付邻近的敌人一样。</w:t>
      </w:r>
    </w:p>
    <w:p w14:paraId="3CB40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Recognize this cunning strategy of lusts and, as Saint Peter advises, abstain from them.</w:t>
      </w:r>
    </w:p>
    <w:p w14:paraId="40300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认清私欲的这种狡猾策略，并正如圣彼得所建议的那样，禁戒它们。</w:t>
      </w:r>
    </w:p>
    <w:p w14:paraId="78281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an affection becomes overpowering, avoid getting entangled with it.</w:t>
      </w:r>
    </w:p>
    <w:p w14:paraId="395C8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一旦某种情感变得势不可挡，就要避免被它纠缠。</w:t>
      </w:r>
    </w:p>
    <w:p w14:paraId="2916A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you allow an enemy into your soul that will betray it.</w:t>
      </w:r>
    </w:p>
    <w:p w14:paraId="7725C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如果你被纠缠，你就允许一个敌人进入你的灵魂，它将背叛你的灵魂。</w:t>
      </w:r>
    </w:p>
    <w:p w14:paraId="29E62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David, when he had a strong desire for water fetched by his soldiers, refused to drink it and poured it out on the ground, so should you abstain from such desires or associations if your affections exceed their bounds.</w:t>
      </w:r>
    </w:p>
    <w:p w14:paraId="29BB7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正如大卫在极度渴望他的战士取来的水时，拒绝喝它并将其倒在地上一样，如果你的情感超出了界限，你也应当禁戒此类欲望或联想。</w:t>
      </w:r>
    </w:p>
    <w:p w14:paraId="373F6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watch as well, for even if you are armed, if you do not watch, your armour will be of no use.</w:t>
      </w:r>
    </w:p>
    <w:p w14:paraId="1C5F4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同时要保持警惕，因为即使你全副武装，如果你不警醒，你的盔甲也将毫无用处。</w:t>
      </w:r>
    </w:p>
    <w:p w14:paraId="0EF86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Saul was armed but asleep when David came and took his spear, be vigilant.</w:t>
      </w:r>
    </w:p>
    <w:p w14:paraId="3E603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正如扫罗全副武装却在睡觉，而大卫来拿走了他的矛一样，要警惕。</w:t>
      </w:r>
    </w:p>
    <w:p w14:paraId="43AEC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falling asleep, maintain sobriety and work to weaken the sinful desires within you by taking action.</w:t>
      </w:r>
    </w:p>
    <w:p w14:paraId="0BD1B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为了避免睡着，要保持清醒，并通过采取行动来削弱你内心的罪恶欲望。</w:t>
      </w:r>
    </w:p>
    <w:p w14:paraId="2BF6E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unexecuted law becomes antiquated and weakens over time, while custom strengthens it.</w:t>
      </w:r>
    </w:p>
    <w:p w14:paraId="723C8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未执行的法律会随着时间的推移而过时和削弱，而习俗则会强化它。</w:t>
      </w:r>
    </w:p>
    <w:p w14:paraId="3DE90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you obey these lusts, the weaker them become.</w:t>
      </w:r>
    </w:p>
    <w:p w14:paraId="001656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你越少顺从这些私欲，它们就变得越软弱。</w:t>
      </w:r>
    </w:p>
    <w:p w14:paraId="433149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lusts tempt you to neglect a duty, yielding to them strengthens them, while resisting them weakens their power.</w:t>
      </w:r>
    </w:p>
    <w:p w14:paraId="3E6BB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当这些私欲诱惑你忽视某项职责时，屈服会增强它们，而抵抗则会削弱它们的力量。</w:t>
      </w:r>
    </w:p>
    <w:p w14:paraId="46799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 law loses its strength when it is not feared.</w:t>
      </w:r>
    </w:p>
    <w:p w14:paraId="1718F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此外，法律在不被畏惧时就会失去效力。</w:t>
      </w:r>
    </w:p>
    <w:p w14:paraId="047F1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fear the threats of sin.</w:t>
      </w:r>
    </w:p>
    <w:p w14:paraId="58624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不要害怕罪恶的威胁。</w:t>
      </w:r>
    </w:p>
    <w:p w14:paraId="5A222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threatens that you will lose a friend or face danger, disregard it, and this weakens its force.</w:t>
      </w:r>
    </w:p>
    <w:p w14:paraId="34D20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当罪恶威胁说你会失去朋友或面临危险时，不要理会它，这会削弱它的力量。</w:t>
      </w:r>
    </w:p>
    <w:p w14:paraId="03876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reason fails, use force and strong resolve to resist sinful desires.</w:t>
      </w:r>
    </w:p>
    <w:p w14:paraId="5B115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如果理性失败了，就使用强力和坚定的决心来抵御罪恶的欲望。</w:t>
      </w:r>
    </w:p>
    <w:p w14:paraId="69997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Overcome these desires with a determined resolution.</w:t>
      </w:r>
    </w:p>
    <w:p w14:paraId="7BF96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用坚决的决心战胜这些欲望。</w:t>
      </w:r>
    </w:p>
    <w:p w14:paraId="1AF16281">
      <w:pPr>
        <w:pStyle w:val="2"/>
        <w:bidi w:val="0"/>
        <w:jc w:val="center"/>
        <w:rPr>
          <w:rFonts w:hint="eastAsia"/>
        </w:rPr>
      </w:pPr>
      <w:r>
        <w:rPr>
          <w:rFonts w:hint="eastAsia"/>
        </w:rPr>
        <w:t>Doct. 9. All sins forgiven to the humble that forsake sin.</w:t>
      </w:r>
    </w:p>
    <w:p w14:paraId="226E6667">
      <w:pPr>
        <w:pStyle w:val="2"/>
        <w:bidi w:val="0"/>
        <w:jc w:val="center"/>
        <w:rPr>
          <w:rFonts w:hint="eastAsia"/>
        </w:rPr>
      </w:pPr>
      <w:r>
        <w:rPr>
          <w:rFonts w:hint="eastAsia"/>
        </w:rPr>
        <w:t>教义 9. 谦卑并弃绝罪的人，一切罪都必蒙赦免。</w:t>
      </w:r>
    </w:p>
    <w:p w14:paraId="15C14A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be merciful to their sins..."</w:t>
      </w:r>
    </w:p>
    <w:p w14:paraId="6C4BB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“我必怜悯他们的罪……”</w:t>
      </w:r>
    </w:p>
    <w:p w14:paraId="22DF2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specific instances in which God will especially hear their prayers.</w:t>
      </w:r>
    </w:p>
    <w:p w14:paraId="7A8E3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以下是上帝将特别垂听他们祷告的特定情形。</w:t>
      </w:r>
    </w:p>
    <w:p w14:paraId="7279E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humble themselves and pray, regardless of the magnitude of their sins, God will show them mercy.</w:t>
      </w:r>
    </w:p>
    <w:p w14:paraId="570CE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如果他们谦卑自己并祷告，无论他们的罪有多大，上帝都会向他们显出怜悯。</w:t>
      </w:r>
    </w:p>
    <w:p w14:paraId="7078A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He says He will be merciful to their sins (according to the earlier translation) is to remove all objections.</w:t>
      </w:r>
    </w:p>
    <w:p w14:paraId="4984E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祂之所以说 祂将怜悯他们的罪（根据较早的译本），是为了消除所有的异议。</w:t>
      </w:r>
    </w:p>
    <w:p w14:paraId="3F761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might argue that their sins are great, numerous, and frequently repeated.</w:t>
      </w:r>
    </w:p>
    <w:p w14:paraId="2B3D3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有些人可能会争辩说，他们的罪是重大的、众多的，并且是屡教不改的。</w:t>
      </w:r>
    </w:p>
    <w:p w14:paraId="030B1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all these sins are suitable objects for mercy, which triumphs over them like a mighty sea swallowing up molehills.</w:t>
      </w:r>
    </w:p>
    <w:p w14:paraId="2B8E7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然而，所有这些罪都是怜悯的合适对象，怜悯胜过它们，就像汹涌的大海吞噬掉小土丘一样。</w:t>
      </w:r>
    </w:p>
    <w:p w14:paraId="6C33E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dispel the notion that all their acts of humility, prayers, and new obedience are not required as a fitting satisfaction for their sins, the Lord clarifies that forgiveness is given out of sheer mercy.</w:t>
      </w:r>
    </w:p>
    <w:p w14:paraId="74910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为了消除这种观念，即他们所有的谦卑行为、祷告和新的顺服并不是作为对他们罪行的某种合适补偿（satisfaction）而要求的，主澄清了赦免是纯粹出于怜悯而赐予的。</w:t>
      </w:r>
    </w:p>
    <w:p w14:paraId="11522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granted based solely on these actions but is free forgiveness.</w:t>
      </w:r>
    </w:p>
    <w:p w14:paraId="73FB4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赦免并非仅仅基于这些行动而授予，而是白白的宽恕。</w:t>
      </w:r>
    </w:p>
    <w:p w14:paraId="56AB0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secretly hold the belief that something must be given or some satisfaction must be made for God to forgive, as if God would not forgive unless they satisfied for themselves, thus balancing their sins.</w:t>
      </w:r>
    </w:p>
    <w:p w14:paraId="7D7685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有些人可能暗自持有这样一种信念，即必须付出点什么，或者必须做出某种补偿，上帝才会宽恕，仿佛除非他们自己偿清了代价（satisfied for themselves），从而抵消了他们的罪，否则上帝就不会宽恕。</w:t>
      </w:r>
    </w:p>
    <w:p w14:paraId="592F3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purely an act of mercy, free forgiveness.</w:t>
      </w:r>
    </w:p>
    <w:p w14:paraId="1D083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不，这纯粹是一种怜悯的行为，是白白的宽恕。</w:t>
      </w:r>
    </w:p>
    <w:p w14:paraId="5CCBE9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emphasize the great value of this gift, the pardon of sin, the Lord says, "I will be merciful and forgive them."</w:t>
      </w:r>
    </w:p>
    <w:p w14:paraId="0BAC1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为了强调赦罪这一礼物的巨大价值，主说：“我必怜悯并宽恕他们。”</w:t>
      </w:r>
    </w:p>
    <w:p w14:paraId="04989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He's saying, "Remember that you deserve destruction and cannot pay the smallest debt. But I forgive you out of pure compassion."</w:t>
      </w:r>
    </w:p>
    <w:p w14:paraId="4A31E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这就像是在说：“记住，你们理应毁灭，连最小的债也还不起。但我出于纯粹的同情而宽恕你们。”</w:t>
      </w:r>
    </w:p>
    <w:p w14:paraId="17594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matter at hand is a gracious promise of mercy and forgiveness, which is the most appealing aspect and should encourage people to turn back to God.</w:t>
      </w:r>
    </w:p>
    <w:p w14:paraId="278FE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因此，摆在我们面前的是一个充满恩典的怜悯与宽恕的应许，这是最吸引人的部分，应当鼓励人们回转向上帝。</w:t>
      </w:r>
    </w:p>
    <w:p w14:paraId="2F846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proclamation of pardon that must draw in those who have gone astray, while the proclamation of rebellion drives them away.</w:t>
      </w:r>
    </w:p>
    <w:p w14:paraId="71BBA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应当是宽恕的宣告吸引那些误入歧途的人回来，而对反叛的宣告则会将他们赶走。</w:t>
      </w:r>
    </w:p>
    <w:p w14:paraId="26A9C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more easily swayed by kindness than threats.</w:t>
      </w:r>
    </w:p>
    <w:p w14:paraId="3A9DE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与其受威胁影响，人们更容易被仁慈所左右。</w:t>
      </w:r>
    </w:p>
    <w:p w14:paraId="5BA12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softens hearts and makes people humble themselves.</w:t>
      </w:r>
    </w:p>
    <w:p w14:paraId="223A1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福音使人心软化，让人谦卑自己。</w:t>
      </w:r>
    </w:p>
    <w:p w14:paraId="7E438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some may argue that the preaching of the Law is not necessary if the Gospel achieves the same purpose.</w:t>
      </w:r>
    </w:p>
    <w:p w14:paraId="258D6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然而，有些人可能会争辩说，如果福音能达到同样的目的，那么传讲律法就没有必要了。</w:t>
      </w:r>
    </w:p>
    <w:p w14:paraId="31946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preaching of the Law acts as a preparation.</w:t>
      </w:r>
    </w:p>
    <w:p w14:paraId="4F699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尽管如此，传讲律法起到了预备作用。</w:t>
      </w:r>
    </w:p>
    <w:p w14:paraId="5E942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those brought up in the Church, there is some knowledge of the Law that precedes, but it is the Gospel that softens the heart first.</w:t>
      </w:r>
    </w:p>
    <w:p w14:paraId="15905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在所有于教会中长大的人中，都会先有一些关于律法的知识，但首先软化人心的是福音。</w:t>
      </w:r>
    </w:p>
    <w:p w14:paraId="6E889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ice can be broken with hot water as well as with hammers, the Gospel has the same effect on the heart as the hammer of the Law and makes the prior knowledge of the Law operative.</w:t>
      </w:r>
    </w:p>
    <w:p w14:paraId="054ED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就像冰既可以用热水融化，也可以用锤子敲碎，福音对人心的影响与律法的锤子相同，并使先前的律法知识产生作用。</w:t>
      </w:r>
    </w:p>
    <w:p w14:paraId="034E3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Law and the Gospel cannot exist separately in their true working; they are interdependent.</w:t>
      </w:r>
    </w:p>
    <w:p w14:paraId="42112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因此，律法和福音在它们真实的运行中不能分开存在；它们是相互依存的。</w:t>
      </w:r>
    </w:p>
    <w:p w14:paraId="33A13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perfect work of the Gospel, the knowledge of the Law must precede.</w:t>
      </w:r>
    </w:p>
    <w:p w14:paraId="0B019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为了福音的完美运作，律法的知识必须先行。</w:t>
      </w:r>
    </w:p>
    <w:p w14:paraId="1820D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a person's sins, if they genuinely humble themselves, repent, and forsake their sins, they will be forgiven.</w:t>
      </w:r>
    </w:p>
    <w:p w14:paraId="46148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无论一个人的罪如何，如果他们真心谦卑自己，悔改并弃绝他们的罪，他们就必蒙赦免。</w:t>
      </w:r>
    </w:p>
    <w:p w14:paraId="569B4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side note, it is essential to understand that the Gospel was preached to the Jews just as fully as it is to us.</w:t>
      </w:r>
    </w:p>
    <w:p w14:paraId="41FBA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顺便提一下，必须明白福音传给犹太人的程度与传给我们的是一样的。</w:t>
      </w:r>
    </w:p>
    <w:p w14:paraId="180D98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they had the same means of salvation and were promised the same great mercy and forgiveness.</w:t>
      </w:r>
    </w:p>
    <w:p w14:paraId="0A2EA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在这段经文中，他们拥有相同的救赎手段，并被应许了同样伟大的怜悯与宽恕。</w:t>
      </w:r>
    </w:p>
    <w:p w14:paraId="615FE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in the extent to which the mysteries of the Gospel, such as Christ's incarnation, death, and resurrection, were revealed to them.</w:t>
      </w:r>
    </w:p>
    <w:p w14:paraId="085E3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区别在于福音的奥秘（如基督的道成肉心、受死和复活）向他们启示的程度。</w:t>
      </w:r>
    </w:p>
    <w:p w14:paraId="0EFE2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 promises of forgiveness just as clearly but lacked knowledge of the underlying foundations and privileges we have through Christ.</w:t>
      </w:r>
    </w:p>
    <w:p w14:paraId="1ECD07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他们同样清晰地拥有赦罪的应许，但缺乏对我们通过基督所拥有的底层基础和特权的认识。</w:t>
      </w:r>
    </w:p>
    <w:p w14:paraId="457AAB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support this point, consider Isaiah 1:18: "Come now, and let us reason together, saith the LORD: though your sins be as scarlet, they shall be white as snow; though they be red as crimson, they shall be as wool."</w:t>
      </w:r>
    </w:p>
    <w:p w14:paraId="5B308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为了支持这一点，请看以赛亚书 1:18：“耶和华说：你们来，我们彼此辩论。你们的罪虽像朱红，必变成雪白；虽红如丹颜，必白如羊毛。”</w:t>
      </w:r>
    </w:p>
    <w:p w14:paraId="3DB20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reassures the people that, despite their grave sins, they can be completely cleansed, as if scarlet were turned as white as snow or crimson as white as wool.</w:t>
      </w:r>
    </w:p>
    <w:p w14:paraId="060AEE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先知安抚百姓，尽管他们罪孽深重，但他们可以被彻底洁净，就像朱红变得雪白，或者丹颜变得像羊毛一样白。</w:t>
      </w:r>
    </w:p>
    <w:p w14:paraId="421FF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might have questioned how they could benefit from exhortations to do good deeds when they were such great sinners.</w:t>
      </w:r>
    </w:p>
    <w:p w14:paraId="10A0F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百姓可能会质疑，当他们是如此伟大的罪人时，他们如何能从行善的告诫中获益。</w:t>
      </w:r>
    </w:p>
    <w:p w14:paraId="0EB6F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this doubt, the prophet explains that even the gravest, bloodiest sins (crimson and scarlet being the highest degrees of red) can be wholly forgiven.</w:t>
      </w:r>
    </w:p>
    <w:p w14:paraId="074FA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为了解决这种疑虑，先知解释说，即使是最严重、最血腥的罪（丹颜和朱红是红色的最高程度）也可以被完全赦免。</w:t>
      </w:r>
    </w:p>
    <w:p w14:paraId="50773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invites them to reason together, acknowledging that it requires strong reasoning to persuade them to believe in such complete forgiveness.</w:t>
      </w:r>
    </w:p>
    <w:p w14:paraId="5CD4A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主邀请他们一起辩论，承认需要强有力的理由才能说服他们相信如此彻底的宽恕。</w:t>
      </w:r>
    </w:p>
    <w:p w14:paraId="3D7D8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then proceeds to provide reasons based on His attributes to affirm this promise.</w:t>
      </w:r>
    </w:p>
    <w:p w14:paraId="74FE2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随后，主根据 祂的属性提供了理由来确认这一应许。</w:t>
      </w:r>
    </w:p>
    <w:p w14:paraId="22D84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truth, the Lord has spoken, and this alone is a compelling argument.</w:t>
      </w:r>
    </w:p>
    <w:p w14:paraId="2A53F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 祂的真实性来看，主已经说了，仅此一点就是一个令人信服的论据。</w:t>
      </w:r>
    </w:p>
    <w:p w14:paraId="61918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having made the promise of forgiveness in the previous verse, where He pledged to subdue their iniquities and cast their sins into the depths of the sea, He adds, "You can be sure that God will perform this promise, for not only has He promised it, but He has sworn it, and not recently, but from ancient times. There is an oath to it, an old oath, one with many witnesses, including Abraham, Jacob, and all the fathers who have come since. Will He not, do you think, be as good as His word?"</w:t>
      </w:r>
    </w:p>
    <w:p w14:paraId="3A266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因此，在上一节做出了宽恕的应许（祂在那节中承诺要制服他们的不义并将他们的罪扔进深海）之后， 祂补充道：“你可以确定上帝必会履行这一应许，因为 祂不仅承诺了，而且起了誓，且不是最近，而是自古以来。这有一个誓言，一个古老的誓言，一个有许多证人的誓言，包括亚伯拉罕、雅各以及自那时以来所有的先祖。你觉得， 祂难道不会言而有信吗？”</w:t>
      </w:r>
    </w:p>
    <w:p w14:paraId="783A0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10:43 confirms this: "To him give all the prophets witness, that through his name, whosoever believeth in him shall receive remission of sins."</w:t>
      </w:r>
    </w:p>
    <w:p w14:paraId="065A3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10:43 证实了这一点：“众先知也为 祂作见证，说：凡信 祂的人，必蒙 祂的名得蒙赦罪。”</w:t>
      </w:r>
    </w:p>
    <w:p w14:paraId="7B0F0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Saint Peter proclaimed to Cornelius.</w:t>
      </w:r>
    </w:p>
    <w:p w14:paraId="0AF7A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这就是圣彼得对哥尼流所宣讲的。</w:t>
      </w:r>
    </w:p>
    <w:p w14:paraId="05FC6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stated, "We deliver this from God to you, and it is not just us, the Apostles, saying this, but all the Prophets, including Isaiah, Jeremiah, and all the others, bear witness to this truth."</w:t>
      </w:r>
    </w:p>
    <w:p w14:paraId="08C6B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彼得陈述道：“我们把这从上帝而来的信息传达给你们，不仅是我们这些使徒在说，所有的先知，包括以赛亚、耶利米和所有其他先知，都为这个真理作证。”</w:t>
      </w:r>
    </w:p>
    <w:p w14:paraId="4A4EF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has said such things and made an unequivocal promise, He expects you to believe it.</w:t>
      </w:r>
    </w:p>
    <w:p w14:paraId="7C0EC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当主说了这些话并做出了明确的应许时， 祂期望你相信它。</w:t>
      </w:r>
    </w:p>
    <w:p w14:paraId="19CD2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Failing to grasp hold of such promises is a greater sin than you may realise.</w:t>
      </w:r>
    </w:p>
    <w:p w14:paraId="4F1CC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没能抓住这些应许，其罪过可能比你意识到的还要大。</w:t>
      </w:r>
    </w:p>
    <w:p w14:paraId="0CCFA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the Lord argues this in 1 John 5:9-11: "If we receive the witness of men, the witness of God is greater; for this is the witness of God, and he that believeth not God hath made him a liar."</w:t>
      </w:r>
    </w:p>
    <w:p w14:paraId="7149B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思考主在约翰一书 5:9-11 中是如何论证这一点的：“我们既领受人的见证，上帝的见证更该领受了，因上帝的见证是为 祂儿子作的。不信上帝的，就是把上帝当作撒谎的。”</w:t>
      </w:r>
    </w:p>
    <w:p w14:paraId="3A8AE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will you not believe?</w:t>
      </w:r>
    </w:p>
    <w:p w14:paraId="032FD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换句话说，你难道不相信吗？</w:t>
      </w:r>
    </w:p>
    <w:p w14:paraId="2380F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honest person were to promise you something, you would believe them.</w:t>
      </w:r>
    </w:p>
    <w:p w14:paraId="39500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如果一个诚实的人答应你某事，你会相信他。</w:t>
      </w:r>
    </w:p>
    <w:p w14:paraId="20B7F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will you not believe me?</w:t>
      </w:r>
    </w:p>
    <w:p w14:paraId="568E6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然而，你难道不相信我吗？</w:t>
      </w:r>
    </w:p>
    <w:p w14:paraId="7BF7C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you think that person has more truthfulness than I do.</w:t>
      </w:r>
    </w:p>
    <w:p w14:paraId="1D9AF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这就像是你认为那个人比我更具有真实性（truthfulness）。</w:t>
      </w:r>
    </w:p>
    <w:p w14:paraId="40554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by not believing this testimony of His Son, you make the Lord a liar.</w:t>
      </w:r>
    </w:p>
    <w:p w14:paraId="66747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此外，因不相信 祂儿子的这一见证，你便把主当作了撒谎的。</w:t>
      </w:r>
    </w:p>
    <w:p w14:paraId="42968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testimony?</w:t>
      </w:r>
    </w:p>
    <w:p w14:paraId="6205D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这个见证是什么？</w:t>
      </w:r>
    </w:p>
    <w:p w14:paraId="14110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repeats, "The Lord hath given us eternal life, and this life is in his Son," meaning that whoever believes in Christ shall have their sins forgiven and receive life.</w:t>
      </w:r>
    </w:p>
    <w:p w14:paraId="2C9E24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正如使徒重复说的那样，“这见证就是上帝赐给我们永生，这永生也是在 祂儿子里面，”这意味着凡信基督的人，他们的罪必得赦免，并获得生命。</w:t>
      </w:r>
    </w:p>
    <w:p w14:paraId="6FC5C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is what brings life to the condemned traitor.</w:t>
      </w:r>
    </w:p>
    <w:p w14:paraId="792C0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赦免（Pardon）就是带给被定罪的叛逆者生命的东西。</w:t>
      </w:r>
    </w:p>
    <w:p w14:paraId="32357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Lord's word is sufficient evidence and greatly aids our faith, knowing that He possesses a merciful and gracious disposition encourages us to approach Him more willingly.</w:t>
      </w:r>
    </w:p>
    <w:p w14:paraId="10FDC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虽然主的话语是充分的证据并极大地帮助我们的信心，但知道 祂拥有一种仁慈和恩典的性情，会鼓励我们更乐意亲近 祂。</w:t>
      </w:r>
    </w:p>
    <w:p w14:paraId="4F0F1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how the Lord expresses His nature to us in Exodus 34:6-7: "The LORD God, merciful, gracious, and longsuffering, and abundant in goodness and truth, forgiving iniquity, transgression, and sin."</w:t>
      </w:r>
    </w:p>
    <w:p w14:paraId="055717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因此，考虑主在出埃及记 34:6-7 中是如何向我们表达 祂的本性的：“耶和华……是有怜悯、有恩典的上帝，不轻易发怒，并有丰盛的慈爱和诚实，为千万受赦免罪孽、过犯和罪恶。”</w:t>
      </w:r>
    </w:p>
    <w:p w14:paraId="4AB77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said to Moses, "Would you like to understand the inner disposition of My soul? This is My nature—to be merciful and gracious, etc."</w:t>
      </w:r>
    </w:p>
    <w:p w14:paraId="035AC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 祂在对摩西说：“你想了解我灵魂内在的性向吗？这就是我的本性——有怜悯、有恩宠等。”</w:t>
      </w:r>
    </w:p>
    <w:p w14:paraId="14F26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intended to convey this aspect of His nature to us.</w:t>
      </w:r>
    </w:p>
    <w:p w14:paraId="6EA67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主打算将 祂本性的这一方面传达给我们。</w:t>
      </w:r>
    </w:p>
    <w:p w14:paraId="2AE19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that this is His nature strengthens our faith in His promises, for all His promises flow from this nature and derive their strength from it.</w:t>
      </w:r>
    </w:p>
    <w:p w14:paraId="58925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理解这就是 祂的本性，会加强我们对 祂应许的信心，因为 祂所有的应许都流淌自这一本性并从中获得力量。</w:t>
      </w:r>
    </w:p>
    <w:p w14:paraId="3FDF9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rich in mercy because it is His nature.</w:t>
      </w:r>
    </w:p>
    <w:p w14:paraId="53F39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祂在怜悯中是富足的，因为这是 祂的本性。</w:t>
      </w:r>
    </w:p>
    <w:p w14:paraId="6E2D0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the attribute of His wisdom, which also helps us believe in His mercies.</w:t>
      </w:r>
    </w:p>
    <w:p w14:paraId="3404C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 祂智慧的属性也帮助我们相信 祂的怜悯。</w:t>
      </w:r>
    </w:p>
    <w:p w14:paraId="6F4A7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made these promises is exceedingly wise and understands those He deals with.</w:t>
      </w:r>
    </w:p>
    <w:p w14:paraId="66315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做出这些应许的上帝极其智慧，且了解 祂所对待的人。</w:t>
      </w:r>
    </w:p>
    <w:p w14:paraId="1E924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original corruption within us, the root of all sin, and He knows our weaknesses and what lies in our hearts, just as a maker knows the inner workings of their creation.</w:t>
      </w:r>
    </w:p>
    <w:p w14:paraId="69CDE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祂知道我们内心的原初败坏（original corruption），即所有罪的根源， 祂也知道我们的软弱和我们心中的念头，就像创造者了解其造物的内部运作一样。</w:t>
      </w:r>
    </w:p>
    <w:p w14:paraId="0FDD8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surprise to Him when we fall into sin.</w:t>
      </w:r>
    </w:p>
    <w:p w14:paraId="55A57D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当我们陷入罪中时， 祂并不会感到惊讶。</w:t>
      </w:r>
    </w:p>
    <w:p w14:paraId="496F5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78:38-39 reflects this wisdom when it speaks of the Israelites' rebellions despite witnessing the Lord's great works in bringing them out of Egypt.</w:t>
      </w:r>
    </w:p>
    <w:p w14:paraId="31103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78:38-39 反映了这种智慧，它谈到了以色列人的背叛，尽管他们见证了领他们出埃及的主的伟业。</w:t>
      </w:r>
    </w:p>
    <w:p w14:paraId="1204A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states that despite their rebellion, He, being full of compassion, did not destroy them but forgave their iniquity.</w:t>
      </w:r>
    </w:p>
    <w:p w14:paraId="1CB62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经上说，尽管他们背叛，但 祂满有怜悯，不毁灭他们，反而赦免他们的罪孽。</w:t>
      </w:r>
    </w:p>
    <w:p w14:paraId="62D6E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He remembered that they were but flesh.</w:t>
      </w:r>
    </w:p>
    <w:p w14:paraId="0F15E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 祂想到他们不过是血气（flesh）。</w:t>
      </w:r>
    </w:p>
    <w:p w14:paraId="46414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wonder how the Lord could forgive such a stubborn people who had experienced His power and mercy through great miracles.</w:t>
      </w:r>
    </w:p>
    <w:p w14:paraId="0599C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有人可能会纳闷，主怎么能宽恕这样一个经历了 祂通过伟大神迹彰显权能和怜悯的顽梗民族呢。</w:t>
      </w:r>
    </w:p>
    <w:p w14:paraId="4E932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because He remembered and wisely considered the components that make up their natures; He remembered that they were but flesh.</w:t>
      </w:r>
    </w:p>
    <w:p w14:paraId="1F04C7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祂之所以这样做，是因为 祂记住并智慧地考虑了构成他们天性的要素； 祂记得他们不过是血气。</w:t>
      </w:r>
    </w:p>
    <w:p w14:paraId="11312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Psalm 103:13-14, which mainly consists of promises of forgiveness, cites this as the reason for all: "For he knows our frame; he remembers that we are dust."</w:t>
      </w:r>
    </w:p>
    <w:p w14:paraId="4E59D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同样，主要由赦罪应许组成的诗篇 103:13-14，将此列为万事的原因：“因为 祂知道我们的本体，思念我们不过是尘土。”</w:t>
      </w:r>
    </w:p>
    <w:p w14:paraId="72F14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we are made of and, therefore, is exceedingly merciful.</w:t>
      </w:r>
    </w:p>
    <w:p w14:paraId="6DC80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祂知道我们是由什么构成的，因此极其仁慈。</w:t>
      </w:r>
    </w:p>
    <w:p w14:paraId="6A11D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you object to the pardon of your sins based on the Lord's justice, which terrifies you and holds you back, know that we can use this very attribute to strengthen our faith in forgiveness.</w:t>
      </w:r>
    </w:p>
    <w:p w14:paraId="333EB9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现在，当你基于主的公义——这公义让你恐惧并让你退缩——而反对赦免你的罪时，要明白我们可以利用这同一个属性来增强我们对宽恕的信心。</w:t>
      </w:r>
    </w:p>
    <w:p w14:paraId="2CD88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John 1:9, it is written, "If we confess our sins, he is faithful and just to forgive us."</w:t>
      </w:r>
    </w:p>
    <w:p w14:paraId="020AC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在约翰一书 1:9 中写道：“我们若认自己的罪，上帝是信实的，是公义的，必要赦免我们的罪。”</w:t>
      </w:r>
    </w:p>
    <w:p w14:paraId="02595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the foundation of our comfort.</w:t>
      </w:r>
    </w:p>
    <w:p w14:paraId="42716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这应当成为我们安慰的根基。</w:t>
      </w:r>
    </w:p>
    <w:p w14:paraId="67E2D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just and faithful.</w:t>
      </w:r>
    </w:p>
    <w:p w14:paraId="5DAAE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祂既公义又信实。</w:t>
      </w:r>
    </w:p>
    <w:p w14:paraId="60D89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bound by His promise, and is He not faithful in keeping His word?</w:t>
      </w:r>
    </w:p>
    <w:p w14:paraId="09743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祂难道没有受 祂应许的约束吗？ 祂难道在守信方面不信实吗？</w:t>
      </w:r>
    </w:p>
    <w:p w14:paraId="5EC95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has He not been satisfied and paid for our sins through Christ?</w:t>
      </w:r>
    </w:p>
    <w:p w14:paraId="23B98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 祂难道没有通过基督使 祂的公义得到满足（satisfied），并为我们的罪付清了代价吗？</w:t>
      </w:r>
    </w:p>
    <w:p w14:paraId="50E556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justice will not allow Him to demand a second payment.</w:t>
      </w:r>
    </w:p>
    <w:p w14:paraId="23C2F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祂的公义绝不允许 祂要求第二次支付。</w:t>
      </w:r>
    </w:p>
    <w:p w14:paraId="02D35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demands forgiveness now, while faithfulness pertains to His promises and justice to the ransom paid by Christ's blood, which cleanses us from all our sins.</w:t>
      </w:r>
    </w:p>
    <w:p w14:paraId="187533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公义现在要求宽恕，而信实关乎 祂的应许，公义关乎基督之血所付的赎金，这血洗净了我们所有的罪。</w:t>
      </w:r>
    </w:p>
    <w:p w14:paraId="1C446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these arguments fail to persuade our hearts to believe, the Lord provides another reason for His readiness to pardon, one based on what we know about ourselves.</w:t>
      </w:r>
    </w:p>
    <w:p w14:paraId="499D7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如果所有这些论据都无法说服我们的心去相信，主为 祂乐于赦免提供了另一个理由，一个基于我们对自身的了解。</w:t>
      </w:r>
    </w:p>
    <w:p w14:paraId="40C276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you deal with your children.</w:t>
      </w:r>
    </w:p>
    <w:p w14:paraId="2B55D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想想你如何对待你的孩子。</w:t>
      </w:r>
    </w:p>
    <w:p w14:paraId="7ED1A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103:13 says, "Like as a father pitieth his children, so the Lord them that fear him."</w:t>
      </w:r>
    </w:p>
    <w:p w14:paraId="0D198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103:13 说：“父亲怎样怜恤他的儿女，耶和华也怎样怜恤敬畏 祂的人。”</w:t>
      </w:r>
    </w:p>
    <w:p w14:paraId="502D47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child, who is your own flesh and blood, offends you a hundred times but humbles themselves and seeks forgiveness, you will pardon them.</w:t>
      </w:r>
    </w:p>
    <w:p w14:paraId="6CDAE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如果你的孩子，你的亲骨肉，得罪了你一百次，但他们谦卑自己并寻求宽恕，你会宽恕他们。</w:t>
      </w:r>
    </w:p>
    <w:p w14:paraId="3C42A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God, then, do the same when His people humble themselves?</w:t>
      </w:r>
    </w:p>
    <w:p w14:paraId="6EBC5B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 祂的子民谦卑自己时，上帝难道不也会这样做吗？</w:t>
      </w:r>
    </w:p>
    <w:p w14:paraId="475F6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arguments that God Himself employs, and we set Him and your consciences together to reason through the matter.</w:t>
      </w:r>
    </w:p>
    <w:p w14:paraId="06096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我们使用上帝亲自使用的论据，我们将 祂与你的良心放在一起，来推敲这件事情。</w:t>
      </w:r>
    </w:p>
    <w:p w14:paraId="1AF11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object again, suggesting that a child can offend to the point where a father will not or cannot forgive them.</w:t>
      </w:r>
    </w:p>
    <w:p w14:paraId="26571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然而，你可能会再次反对，暗示孩子可能得罪到了父亲不愿或不能宽恕的地步。</w:t>
      </w:r>
    </w:p>
    <w:p w14:paraId="6E74D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but the psalmist's intention is not to imply that God forgives no more readily than an earthly father.</w:t>
      </w:r>
    </w:p>
    <w:p w14:paraId="3F7C7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这确实是真的，但诗人的本意并非暗示上帝的宽恕并不比肉身的父亲更乐意。</w:t>
      </w:r>
    </w:p>
    <w:p w14:paraId="303F2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is saying that if earthly fathers can do this, an infinite Lord God, who is not human but omnipotent, can do even more.</w:t>
      </w:r>
    </w:p>
    <w:p w14:paraId="6260E9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相反，他是在说，如果肉身的父亲能做到这一点，那么一位无限的主上帝， 祂不是凡人而是全能者，能做的甚至更多。</w:t>
      </w:r>
    </w:p>
    <w:p w14:paraId="0FB3D3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omnipotence is evident in His ability to pardon.</w:t>
      </w:r>
    </w:p>
    <w:p w14:paraId="30FCE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祂的全能显明在 祂赦免的能力中。</w:t>
      </w:r>
    </w:p>
    <w:p w14:paraId="1FE33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compared to Isaiah 55:9, which states, "For as the heavens are higher than the earth, so are my ways higher than your ways, and my thoughts than your thoughts."</w:t>
      </w:r>
    </w:p>
    <w:p w14:paraId="68D61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这可以与以赛亚书 55:9 相比，该经文指出：“天怎样高过地，照样，我的道路高过你们的道路，我的意念高过你们的意念。”</w:t>
      </w:r>
    </w:p>
    <w:p w14:paraId="713F6C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cannot forgive and cannot conceive of how certain transgressions could be forgiven, God can forgive them.</w:t>
      </w:r>
    </w:p>
    <w:p w14:paraId="44EA1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即使你不能宽恕，且无法想象某些过犯如何能被宽恕，上帝也能宽恕它们。</w:t>
      </w:r>
    </w:p>
    <w:p w14:paraId="09134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set of arguments is drawn from the means and instruments through which forgiveness is conveyed.</w:t>
      </w:r>
    </w:p>
    <w:p w14:paraId="35DDB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第二组论据是从宽恕据以传达的手段和器皿中得出的。</w:t>
      </w:r>
    </w:p>
    <w:p w14:paraId="76F30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come to Jesus, the mediator of the new covenant, and to the blood of sprinkling, which speaks better things than the blood of Abel" (Hebrews 12:24).</w:t>
      </w:r>
    </w:p>
    <w:p w14:paraId="70616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“并新约的中保耶稣，以及所洒的血。这血所说的比亚伯的血所说的更美”（希伯来书 12:24）。</w:t>
      </w:r>
    </w:p>
    <w:p w14:paraId="795B5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meant to encourage your faith.</w:t>
      </w:r>
    </w:p>
    <w:p w14:paraId="6D571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这是为了鼓励你的信心。</w:t>
      </w:r>
    </w:p>
    <w:p w14:paraId="142BF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the writer is saying, "Consider how loudly Abel's blood cried out, bringing down vengeance upon Cain. Now, how much louder shall the blood of Christ cry out? What can it procure for us?"</w:t>
      </w:r>
    </w:p>
    <w:p w14:paraId="23240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这就像是作者在说：“考虑亚伯的血是如何大声呼喊，给该隐招致报应。现在，基督的血岂不呼喊得更大声吗？它能为我们谋求什么呢？”</w:t>
      </w:r>
    </w:p>
    <w:p w14:paraId="2F08A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better things, namely, for mercy, which God is more inclined to hear than vengeance.</w:t>
      </w:r>
    </w:p>
    <w:p w14:paraId="43B12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它说着更美的事，即寻求怜悯，上帝比起报应更乐于听取怜悯。</w:t>
      </w:r>
    </w:p>
    <w:p w14:paraId="4481B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cry is not like Abel's, the blood of an ordinary man; it is the blood of God's own Son.</w:t>
      </w:r>
    </w:p>
    <w:p w14:paraId="45B15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这个呼喊不像亚伯的，那只是一个普通人的血；这是上帝亲生儿子的血。</w:t>
      </w:r>
    </w:p>
    <w:p w14:paraId="54AA6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this with Hebrews 9:14: "How much more shall the blood of Christ, who through the eternal Spirit offered up himself without spot to God, purge your conscience from dead works?"</w:t>
      </w:r>
    </w:p>
    <w:p w14:paraId="3BBB7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将此与希伯来书 9:14 进行对比：“何况基督借着永远的灵，将自己无瑕无疵献给上帝， 祂的血岂不更能洗净你们的心（良心），除去你们的死行吗？”</w:t>
      </w:r>
    </w:p>
    <w:p w14:paraId="4E1F3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writer compared it to Abel's blood, here, he compares it to the blood of bulls and goats used in the Old Law for the outward purification of the flesh.</w:t>
      </w:r>
    </w:p>
    <w:p w14:paraId="600A7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正如作者将其与亚伯的血相比，在这里，他将其与旧律法中用于肉体外在净化的公牛和山羊的血相比。</w:t>
      </w:r>
    </w:p>
    <w:p w14:paraId="70345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how much more the blood of the Son of God can cleanse our consciences.</w:t>
      </w:r>
    </w:p>
    <w:p w14:paraId="67844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他展示了上帝之子的血能多么充分地洁净我们的良心。</w:t>
      </w:r>
    </w:p>
    <w:p w14:paraId="648D8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fully grasp or express this concept; the writer simply says, "How much more," and he supports it with two reasons.</w:t>
      </w:r>
    </w:p>
    <w:p w14:paraId="66DE0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我们无法完全领悟或表达这个概念；作者只是简单地说“何况（How much more）”，并且他用两个理由支持了它。</w:t>
      </w:r>
    </w:p>
    <w:p w14:paraId="7B2F61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blood of Christ was offered through the eternal Spirit, making it the sacrifice of God Himself, not just a man.</w:t>
      </w:r>
    </w:p>
    <w:p w14:paraId="13936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首先，基督的血是通过永恒的灵献上的，这使它成为上帝 祂自己的祭物，而不仅仅是一个凡人的。</w:t>
      </w:r>
    </w:p>
    <w:p w14:paraId="1A714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was a sacrifice without blemish.</w:t>
      </w:r>
    </w:p>
    <w:p w14:paraId="528D4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其次，这是一个无瑕疵的祭物。</w:t>
      </w:r>
    </w:p>
    <w:p w14:paraId="66F08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common objections we make against ourselves because of our sins:</w:t>
      </w:r>
    </w:p>
    <w:p w14:paraId="3B806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由于我们的罪，我们常对自己提出三个反对意见：</w:t>
      </w:r>
    </w:p>
    <w:p w14:paraId="6F6B5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our sins are too numerous.</w:t>
      </w:r>
    </w:p>
    <w:p w14:paraId="2B225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我们认为我们的罪太多了。</w:t>
      </w:r>
    </w:p>
    <w:p w14:paraId="6EF80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our sins are too great.</w:t>
      </w:r>
    </w:p>
    <w:p w14:paraId="16205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我们认为我们的罪太大了。</w:t>
      </w:r>
    </w:p>
    <w:p w14:paraId="168E6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that we repeatedly fall into sin.</w:t>
      </w:r>
    </w:p>
    <w:p w14:paraId="7749D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我们担心自己反复陷入罪中。</w:t>
      </w:r>
    </w:p>
    <w:p w14:paraId="026DD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sprinkling of the blood of Christ, thus offered, is sufficient to cleanse your consciences from all these sins.</w:t>
      </w:r>
    </w:p>
    <w:p w14:paraId="3E8DF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现在，所献上的基督之血的洒净，足以洁净你们的良心脱离所有这些罪。</w:t>
      </w:r>
    </w:p>
    <w:p w14:paraId="72060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Ezekiel 36:25, it is written, "then will I sprinkle clean water upon you, and ye shall be clean from all your filthiness, and from all your idols will I cleanse you."</w:t>
      </w:r>
    </w:p>
    <w:p w14:paraId="1C048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在以西结书 36:25 中写道：“我必用清水洒在你们身上，你们就洁净了。我要洁净你们，使你们脱离一切的污秽，弃绝一切的偶像。”</w:t>
      </w:r>
    </w:p>
    <w:p w14:paraId="56B79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water symbolizes the blood of Christ, which cleanses from sin and filthiness, no matter how many or how great the sins may be, including filthiness and idolatry.</w:t>
      </w:r>
    </w:p>
    <w:p w14:paraId="1FF99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在这里，清水象征着基督的血，它洗净罪恶和污秽，无论罪有多少、有多大，包括污秽和偶像崇拜。</w:t>
      </w:r>
    </w:p>
    <w:p w14:paraId="1AF8F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say, "But I have fallen into these sins repeatedly."</w:t>
      </w:r>
    </w:p>
    <w:p w14:paraId="40A68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你可能会说：“但我已经反复陷入这些罪中了。”</w:t>
      </w:r>
    </w:p>
    <w:p w14:paraId="26A58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the blood of Christ is compared to a fountain open for sin and uncleanness.</w:t>
      </w:r>
    </w:p>
    <w:p w14:paraId="76E48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作为回应，基督的血被比作一个为罪恶和不洁而开启的泉源。</w:t>
      </w:r>
    </w:p>
    <w:p w14:paraId="7FB01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a stagnant cistern but a perpetual spring that runs continuously to cleanse us.</w:t>
      </w:r>
    </w:p>
    <w:p w14:paraId="574E7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它不是一个死水的池子，而是一个连续流动的永久泉水，用来洁净我们。</w:t>
      </w:r>
    </w:p>
    <w:p w14:paraId="7BAB1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there is a spring of sin in us that defiles us repeatedly, there is a spring of virtue in His blood that cleanses us, never to run dry.</w:t>
      </w:r>
    </w:p>
    <w:p w14:paraId="49232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正如我们里面有一个不断玷污我们的罪的源泉， 祂的血中也有一个洁净我们的美德源泉，永不枯竭。</w:t>
      </w:r>
    </w:p>
    <w:p w14:paraId="16A43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reason comes from the freeness of the covenant God has made with mankind.</w:t>
      </w:r>
    </w:p>
    <w:p w14:paraId="166F9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最后的理由来自于上帝与人类所立契约的白白赐予性（freeness）。</w:t>
      </w:r>
    </w:p>
    <w:p w14:paraId="1DC7F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22:17, there is a general invitation for all to come and drink of the waters of life freely.</w:t>
      </w:r>
    </w:p>
    <w:p w14:paraId="2066C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22:17 中，有一个面向所有人的普世邀请，来白白喝生命的水。</w:t>
      </w:r>
    </w:p>
    <w:p w14:paraId="106D0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covenant's terms are clear: "If any man thirst, let him come to me and drink."</w:t>
      </w:r>
    </w:p>
    <w:p w14:paraId="24D87F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契约的条款很明确：“人若渴了，可以到我这里来喝。”</w:t>
      </w:r>
    </w:p>
    <w:p w14:paraId="3F595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other conditions required except coming and thirsting, which go hand in hand.</w:t>
      </w:r>
    </w:p>
    <w:p w14:paraId="4BA8C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除了“来”和“渴”之外，不需要其他条件，这两者是并行的。</w:t>
      </w:r>
    </w:p>
    <w:p w14:paraId="1F8F7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invitation is free, and this should convince us and help us believe that no matter how great our sins are, if we humble ourselves, they will be forgiven.</w:t>
      </w:r>
    </w:p>
    <w:p w14:paraId="2AC5F7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邀请是白白的，这应当说服我们并帮助我们相信，无论我们的罪有多大，如果我们谦卑自己，它们必蒙赦免。</w:t>
      </w:r>
    </w:p>
    <w:p w14:paraId="3A844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apply this to anyone, I must exclude those whom the Lord Himself excludes, or rather, those who exclude themselves.</w:t>
      </w:r>
    </w:p>
    <w:p w14:paraId="1DCDF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在我将此应用于任何人之前，我必须排除那些主 祂自己所排除的人，或者更确切地说，是那些自绝于外的人。</w:t>
      </w:r>
    </w:p>
    <w:p w14:paraId="621A9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last letter of His name in Exodus 34:6, "That he will not hold the wicked innocent."</w:t>
      </w:r>
    </w:p>
    <w:p w14:paraId="060FE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 祂在出埃及记 34:7 中名字的最后一个字母，“万不以有罪的为无罪”。</w:t>
      </w:r>
    </w:p>
    <w:p w14:paraId="6DFE9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carnal person, you have no part in this children's bread; you are like a dog.</w:t>
      </w:r>
    </w:p>
    <w:p w14:paraId="2224C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如果你是一个属肉体的人，你在这儿女的饼中就无份；你就像一条狗。</w:t>
      </w:r>
    </w:p>
    <w:p w14:paraId="59EBF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2:22 speaks of those who, like a dog, return to their vomit.</w:t>
      </w:r>
    </w:p>
    <w:p w14:paraId="226B4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2:22 提到了那些像狗一样，转过来吃它所吐的人。</w:t>
      </w:r>
    </w:p>
    <w:p w14:paraId="1A68A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sickness and distress, did you not make many promises and resolutions against your sinful ways, only to return to them eagerly after your recovery?</w:t>
      </w:r>
    </w:p>
    <w:p w14:paraId="7D18D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在你的病痛和苦难中，你难道没有针对你的恶道做出许多承诺和决志吗，结果却在康复后迫不及待地重蹈覆辙？</w:t>
      </w:r>
    </w:p>
    <w:p w14:paraId="45EAB7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you may not have any thirst for these promises; you may care for them no more than your old shoes.</w:t>
      </w:r>
    </w:p>
    <w:p w14:paraId="5C01E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此外，你可能对这些应许没有任何渴求；你对它们的在意程度可能不亚于对旧鞋的在意。</w:t>
      </w:r>
    </w:p>
    <w:p w14:paraId="31F0D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precious promises contain immense value and riches, and none shall obtain them without truly valuing them above all else.</w:t>
      </w:r>
    </w:p>
    <w:p w14:paraId="2C7C5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这些宝贵的应许包含着无限的价值和财富，如果不真正珍视它们胜过一切，谁也得不着。</w:t>
      </w:r>
    </w:p>
    <w:p w14:paraId="18294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never had your heart broken by the apprehension of sin and God's wrath, you cannot truly thirst for them and thus have no part in this water of life.</w:t>
      </w:r>
    </w:p>
    <w:p w14:paraId="587FE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如果你从未因领悟罪和上帝的忿怒而心碎，你就无法真正渴慕它们，因此在这生命之水中就无份。</w:t>
      </w:r>
    </w:p>
    <w:p w14:paraId="44053A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remains whole-hearted and untroubled by sin throughout their life may hear these promises mentioned but has no part in them.</w:t>
      </w:r>
    </w:p>
    <w:p w14:paraId="345BB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一个一生中内心保持完好、不受罪困扰的人，也许听过提到这些应许，但在其中却无份。</w:t>
      </w:r>
    </w:p>
    <w:p w14:paraId="1BF8C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are also excluded, for their portion is destined for hellfire, and as long as they remain hypocrites, they have no part in these promises.</w:t>
      </w:r>
    </w:p>
    <w:p w14:paraId="2D8E7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伪善者也被排除在外，因为他们的份注定是在地狱之火中，只要他们还是伪善者，他们在这些应许中就无份。</w:t>
      </w:r>
    </w:p>
    <w:p w14:paraId="44560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is not willing to abandon holy duties entirely, yet they are not willing to perform them sincerely.</w:t>
      </w:r>
    </w:p>
    <w:p w14:paraId="74388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伪善者不愿完全放弃神圣的职责，然而他们也不愿真诚地履行它们。</w:t>
      </w:r>
    </w:p>
    <w:p w14:paraId="283FAE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eagles soaring high in pretence while keeping their eye on the prey below, ready to swoop down for it when the opportunity arises.</w:t>
      </w:r>
    </w:p>
    <w:p w14:paraId="52E778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他们就像在假装中高飞的鹰，眼睛却盯着下方的猎物，一旦机会出现就准备俯冲夺取。</w:t>
      </w:r>
    </w:p>
    <w:p w14:paraId="475F6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preferment, credit, riches, etc., all the while.</w:t>
      </w:r>
    </w:p>
    <w:p w14:paraId="22D44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他们一直都在寻求晋升、声誉、财富等。</w:t>
      </w:r>
    </w:p>
    <w:p w14:paraId="10C7E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appear righteous in your own eyes and cleanse yourself before Communion or other occasions, but your hypocritical nature remains.</w:t>
      </w:r>
    </w:p>
    <w:p w14:paraId="6C42A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你可能在自己眼中显得公义，并在圣餐礼或其他场合前洁净自己，但你的伪善本质依旧。</w:t>
      </w:r>
    </w:p>
    <w:p w14:paraId="68312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you are simply a wicked person.</w:t>
      </w:r>
    </w:p>
    <w:p w14:paraId="460CB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或者，也许你仅仅是一个恶人。</w:t>
      </w:r>
    </w:p>
    <w:p w14:paraId="6EE26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ask, who are these wicked men? I will provide a description that no one should reject.</w:t>
      </w:r>
    </w:p>
    <w:p w14:paraId="523BE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但你可能会问，这些恶人是谁？我将提供一个任何人都无法拒绝的描述。</w:t>
      </w:r>
    </w:p>
    <w:p w14:paraId="23E83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hate the Lord.</w:t>
      </w:r>
    </w:p>
    <w:p w14:paraId="69E9B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他们就是那些恨恶主的人。</w:t>
      </w:r>
    </w:p>
    <w:p w14:paraId="05F94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should be surprised if they are called wicked when they fall into this category, as it is clearly stated in the second commandment.</w:t>
      </w:r>
    </w:p>
    <w:p w14:paraId="1A8ED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如果有人属于这一类而被称作恶人，不应感到惊讶，因为这在第二条诫命中已有明确说明。</w:t>
      </w:r>
    </w:p>
    <w:p w14:paraId="54DA3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this, many will say, "I hope my condition is good, I am not one who hates the Lord."</w:t>
      </w:r>
    </w:p>
    <w:p w14:paraId="2FE944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当我们听到这些，许多人会说：“我希望我的状态良好，我不是那个恨恶主的人。”</w:t>
      </w:r>
    </w:p>
    <w:p w14:paraId="4F771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many thousands who think well of themselves will be found to hate the Lord when put to the test.</w:t>
      </w:r>
    </w:p>
    <w:p w14:paraId="6DE6D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然而，成千上万自我感觉良好的人，在受到检验时会被发现其实是在恨恶主。</w:t>
      </w:r>
    </w:p>
    <w:p w14:paraId="0D92E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examine yourself in this matter, allow me to ask you a few questions.</w:t>
      </w:r>
    </w:p>
    <w:p w14:paraId="216CB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为了在这件事上检查你自己，请允许我问你几个问题。</w:t>
      </w:r>
    </w:p>
    <w:p w14:paraId="46317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hate the law?</w:t>
      </w:r>
    </w:p>
    <w:p w14:paraId="69162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你难道不恨恶律法吗？</w:t>
      </w:r>
    </w:p>
    <w:p w14:paraId="7942C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wish that the law were less strict and allowed more freedom?</w:t>
      </w:r>
    </w:p>
    <w:p w14:paraId="3069B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你难道不希望律法不那么严苛，能允许更多的自由吗？</w:t>
      </w:r>
    </w:p>
    <w:p w14:paraId="3C47F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 unregenerate person examine themselves, and they will likely find a disposition in them that desires the law to permit them to commit certain sins.</w:t>
      </w:r>
    </w:p>
    <w:p w14:paraId="086142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让一个未重生的人检查他自己，他很可能会发现他体内有一种倾向，渴望律法允许他犯下某些罪。</w:t>
      </w:r>
    </w:p>
    <w:p w14:paraId="34C33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view the law as something contrary to them, and their complaint about godly individuals is that their ways are contrary to theirs, as mentioned in the book of Wisdom.</w:t>
      </w:r>
    </w:p>
    <w:p w14:paraId="0570F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他们视律法为与他们作对之物，而他们对敬虔人士的抱怨就是敬虔者的行径与他们背道而驰，正如《所罗门智训》中所提到的。</w:t>
      </w:r>
    </w:p>
    <w:p w14:paraId="7B14D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ways? The ways of the law.</w:t>
      </w:r>
    </w:p>
    <w:p w14:paraId="2EC7C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什么行径？律法的行径。</w:t>
      </w:r>
    </w:p>
    <w:p w14:paraId="09EEA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opposition, there is hatred, and if they hate the law, they hate the lawgiver, God, because the law reflects His image.</w:t>
      </w:r>
    </w:p>
    <w:p w14:paraId="59500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哪里有对立，哪里就有恨，如果他们恨律法，他们就恨立法者——上帝，因为律法反映了 祂的形象。</w:t>
      </w:r>
    </w:p>
    <w:p w14:paraId="4C248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have no great delight in being where the Lord is?</w:t>
      </w:r>
    </w:p>
    <w:p w14:paraId="6BF0A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你难道在主所在的地方感受不到巨大的喜乐吗？</w:t>
      </w:r>
    </w:p>
    <w:p w14:paraId="78A8E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lack any pleasure in holy duties except when they have become familiar due to habit and natural conscience?</w:t>
      </w:r>
    </w:p>
    <w:p w14:paraId="4625A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除了因习惯和天生良心而变得熟悉之外，你难道在神圣的职责中感受不到任何乐趣吗？</w:t>
      </w:r>
    </w:p>
    <w:p w14:paraId="4FF81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uncomfortable in the company of the saints (for where two or three are gathered in His name, God is among them), and do you feel out of place among them?</w:t>
      </w:r>
    </w:p>
    <w:p w14:paraId="3B2FD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你在圣徒的陪伴下感到不安吗（因为只要有两三个人奉 祂的名聚会，上帝就在他们中间），你在他们中间感到格格不入吗？</w:t>
      </w:r>
    </w:p>
    <w:p w14:paraId="3059A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formal like you, you can tolerate them, but if they are holy, and the holiness of God is evident in them, you do not delight in their presence.</w:t>
      </w:r>
    </w:p>
    <w:p w14:paraId="0CE90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如果他们像你一样流于形式，你可以忍受他们，但如果他们是圣洁的，且上帝的圣洁在他们身上显明，你就不会以他们的同在为乐。</w:t>
      </w:r>
    </w:p>
    <w:p w14:paraId="2F97BF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be able to be among the saints if they remain silent, but if God's presence is apparent, you cannot endure to be there.</w:t>
      </w:r>
    </w:p>
    <w:p w14:paraId="17B39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如果圣徒保持沉默，你也许能待在他们中间，但如果上帝的同在显明出来，你就无法忍受待在那里。</w:t>
      </w:r>
    </w:p>
    <w:p w14:paraId="62C57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hate those who resemble the Lord?</w:t>
      </w:r>
    </w:p>
    <w:p w14:paraId="6E375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你恨恶那些像主的人吗？</w:t>
      </w:r>
    </w:p>
    <w:p w14:paraId="51B37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you hate the Lord Himself because we test our love for the Lord through our love for the brethren, and the same applies to hatred.</w:t>
      </w:r>
    </w:p>
    <w:p w14:paraId="18FC3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如果你恨，你就是恨主 祂自己，因为我们通过对弟兄的爱来检验我们对主的爱，恨也是同样的道理。</w:t>
      </w:r>
    </w:p>
    <w:p w14:paraId="5CFFD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 inexplicable dislike for them, even though you may not know why?</w:t>
      </w:r>
    </w:p>
    <w:p w14:paraId="75ED0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尽管你可能不知道原因，但对他们是否有一种莫名的反感？</w:t>
      </w:r>
    </w:p>
    <w:p w14:paraId="34C8E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antipathy, perhaps, for which you cannot provide a reason?</w:t>
      </w:r>
    </w:p>
    <w:p w14:paraId="58FE6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或许是一种你无法提供理由的厌恶？</w:t>
      </w:r>
    </w:p>
    <w:p w14:paraId="17BCB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has put enmity there, and no one can bring about friendship.</w:t>
      </w:r>
    </w:p>
    <w:p w14:paraId="7310A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这是因为上帝在那儿放置了仇恨（enmity），没有人能带来友谊。</w:t>
      </w:r>
    </w:p>
    <w:p w14:paraId="78B2F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endowments, pleasant interactions, and qualities of the saints will not eliminate the enmity that wicked people feel toward them.</w:t>
      </w:r>
    </w:p>
    <w:p w14:paraId="65E2B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圣徒所有的天赋、愉快的互动和品质，都无法消除恶人对他们感到的仇恨。</w:t>
      </w:r>
    </w:p>
    <w:p w14:paraId="4D458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poet, a soldier, a man of excellent qualities, wise and brave, yet he faced considerable hatred from others because of his goodness.</w:t>
      </w:r>
    </w:p>
    <w:p w14:paraId="67405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大卫是一位诗人、一名士兵、一个品质卓越的人，智慧且勇敢，然而由于他的善良，他面临着他人相当大的仇恨。</w:t>
      </w:r>
    </w:p>
    <w:p w14:paraId="4BF97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desire that there were no God?</w:t>
      </w:r>
    </w:p>
    <w:p w14:paraId="269C2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你难道不渴望没有上帝吗？</w:t>
      </w:r>
    </w:p>
    <w:p w14:paraId="30A452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be content to live forever in this world if you were happy here, and if there were no hell?</w:t>
      </w:r>
    </w:p>
    <w:p w14:paraId="774FD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如果你在这里很快乐，且如果没有地狱，你是否甘愿永远活在这个世界上？</w:t>
      </w:r>
    </w:p>
    <w:p w14:paraId="2A4AD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be content if there were no heaven, no God, and no Judge in the end?</w:t>
      </w:r>
    </w:p>
    <w:p w14:paraId="10AE8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如果没有天堂，没有上帝，最后也没有审判者，你是否会心安理得？</w:t>
      </w:r>
    </w:p>
    <w:p w14:paraId="30488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unregenerate person examines themselves, they will find this desire within them.</w:t>
      </w:r>
    </w:p>
    <w:p w14:paraId="586CB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如果每个未重生的人检查他自己，他都会在他内心发现这种欲望。</w:t>
      </w:r>
    </w:p>
    <w:p w14:paraId="11063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someone wishes for the removal of another, that they were not present, it is a sign of hatred.</w:t>
      </w:r>
    </w:p>
    <w:p w14:paraId="0AEA4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现在，如果某人希望除掉另一个人，希望 祂不在场，这就是恨的迹象。</w:t>
      </w:r>
    </w:p>
    <w:p w14:paraId="6571A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the nature of hatred: to desire the complete removal of the things that are hated.</w:t>
      </w:r>
    </w:p>
    <w:p w14:paraId="6F75D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因为这就是恨的本性：渴望彻底除掉所恨的事物。</w:t>
      </w:r>
    </w:p>
    <w:p w14:paraId="696CB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lie in some known sin?</w:t>
      </w:r>
    </w:p>
    <w:p w14:paraId="5FA5B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你是否沉溺在某种已知的罪（known sin）中？</w:t>
      </w:r>
    </w:p>
    <w:p w14:paraId="428F0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who dwells in a known sin, a sin they are aware of, fears God as a Judge.</w:t>
      </w:r>
    </w:p>
    <w:p w14:paraId="5BD6C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每一个沉溺在已知的罪、一个他们意识到的罪中的人，都畏惧上帝作为审判者。</w:t>
      </w:r>
    </w:p>
    <w:p w14:paraId="7FBCA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is a thief, they will fear the Judge.</w:t>
      </w:r>
    </w:p>
    <w:p w14:paraId="425411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如果某人是个小偷，他就会畏惧审判官。</w:t>
      </w:r>
    </w:p>
    <w:p w14:paraId="0BFA2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whoever fears someone, hates them.</w:t>
      </w:r>
    </w:p>
    <w:p w14:paraId="6E5D5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而凡畏惧某人的人，必恨 祂。</w:t>
      </w:r>
    </w:p>
    <w:p w14:paraId="4E1B5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of hatred to desire the utter removal of the one who is feared.</w:t>
      </w:r>
    </w:p>
    <w:p w14:paraId="7831CF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渴望彻底除掉所畏惧的人，是恨的迹象。</w:t>
      </w:r>
    </w:p>
    <w:p w14:paraId="18835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live in some sinful way in which you permit yourself, and you have no qualms about it, you have no part in these promises.</w:t>
      </w:r>
    </w:p>
    <w:p w14:paraId="2232C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因此，如果你生活在某种你允许自己的罪恶方式中，并且毫无顾忌，那么你在这些应许中就无份。</w:t>
      </w:r>
    </w:p>
    <w:p w14:paraId="650FE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claim a share in the promises are those who have a conscience about all their actions, dare not neglect the least duty, and do not perform them carelessly.</w:t>
      </w:r>
    </w:p>
    <w:p w14:paraId="1CB24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只有那些对自己的所有行动都有良心约束、不敢忽略最小的职责、且不马虎履行职责的人，才能声称在应许中有份。</w:t>
      </w:r>
    </w:p>
    <w:p w14:paraId="12B85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 this: are you not one of the foolish virgins who delay repentance, neglecting to provide oil in time?</w:t>
      </w:r>
    </w:p>
    <w:p w14:paraId="0F756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最后，考虑这一点：你难道不是那些推迟悔改、忽略及时预备油的愚蠢童女之一吗？</w:t>
      </w:r>
    </w:p>
    <w:p w14:paraId="2039F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you can repent at the last moment, saying, "I will come in before I die"?</w:t>
      </w:r>
    </w:p>
    <w:p w14:paraId="141E5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你认为你可以在最后一刻悔改，说“我会在死前进去”吗？</w:t>
      </w:r>
    </w:p>
    <w:p w14:paraId="7CE75F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like the sluggard in the Proverbs, lying securely in the bed of your sin, reluctant to rise, turning on the same hinges, never moving forward?</w:t>
      </w:r>
    </w:p>
    <w:p w14:paraId="326F4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你像箴言中的懒惰人吗，安稳地躺在罪的床上不愿起来，在同样的铰链上翻身（门在枢纽转动），却从未向前迈进？</w:t>
      </w:r>
    </w:p>
    <w:p w14:paraId="0858A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declared in Deuteronomy 29 that He will not show mercy to such a person, but His anger will burn against them.</w:t>
      </w:r>
    </w:p>
    <w:p w14:paraId="2F434D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主在申命记 29 章中宣告， 祂必不怜恤这样的人， 祂的怒气必向他们发作。</w:t>
      </w:r>
    </w:p>
    <w:p w14:paraId="48139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might ask, are you preaching damnation to me?</w:t>
      </w:r>
    </w:p>
    <w:p w14:paraId="46902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但你可能会问，你是在向我传讲沉沦吗？</w:t>
      </w:r>
    </w:p>
    <w:p w14:paraId="0FFB9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leave us in despair?</w:t>
      </w:r>
    </w:p>
    <w:p w14:paraId="1FD474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你要让我们陷入绝望吗？</w:t>
      </w:r>
    </w:p>
    <w:p w14:paraId="73912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that we preach damnation to you while you persist in such ways to drive you out of yourselves and into Christ.</w:t>
      </w:r>
    </w:p>
    <w:p w14:paraId="48807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我的回答是，当你们坚持这些行径时，我们向你们传讲沉沦，是为了把你们从自我中驱赶出来，带入基督。</w:t>
      </w:r>
    </w:p>
    <w:p w14:paraId="72E92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time well spent to make you lose hope in yourselves.</w:t>
      </w:r>
    </w:p>
    <w:p w14:paraId="61834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让你们对自己丧失希望，将是很有价值的一段时间。</w:t>
      </w:r>
    </w:p>
    <w:p w14:paraId="04954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we have no hope left?</w:t>
      </w:r>
    </w:p>
    <w:p w14:paraId="29B56A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但难道我们就一点希望都没有了吗？</w:t>
      </w:r>
    </w:p>
    <w:p w14:paraId="6B449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in the state you are in, except the hope of the hypocrite, which will perish with them.</w:t>
      </w:r>
    </w:p>
    <w:p w14:paraId="34861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在你现在的状态下毫无希望，除了伪善者的希望，那将与他们一同灭亡。</w:t>
      </w:r>
    </w:p>
    <w:p w14:paraId="42163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hope were genuine, it would purify your heart, as Saint John says.</w:t>
      </w:r>
    </w:p>
    <w:p w14:paraId="758D8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如果你的希望是真实的，它会洁净你的心，正如圣约翰所说。</w:t>
      </w:r>
    </w:p>
    <w:p w14:paraId="2DB92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I not pray?</w:t>
      </w:r>
    </w:p>
    <w:p w14:paraId="1DC0F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但我难道不能祷告吗？</w:t>
      </w:r>
    </w:p>
    <w:p w14:paraId="0F9C0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continue in your sins, your sins will drown out your prayers.</w:t>
      </w:r>
    </w:p>
    <w:p w14:paraId="08440E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如果你继续留在罪中，你的罪就会淹没你的祷告。</w:t>
      </w:r>
    </w:p>
    <w:p w14:paraId="11FC2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moment of your death, when even the smallest share of these promises would be worth the world, you will be told that you had nothing to do with them.</w:t>
      </w:r>
    </w:p>
    <w:p w14:paraId="3BF91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在你临终之际，即便这些应许中最小的一份也抵得上整个世界，到那时你会被告知你与它们毫无关系。</w:t>
      </w:r>
    </w:p>
    <w:p w14:paraId="52253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called upon you at one time, and you refused.</w:t>
      </w:r>
    </w:p>
    <w:p w14:paraId="00BAF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上帝曾一度呼唤你，但你拒绝了。</w:t>
      </w:r>
    </w:p>
    <w:p w14:paraId="4500B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you cry to Him, God will not hear you.</w:t>
      </w:r>
    </w:p>
    <w:p w14:paraId="7CC94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因此，即便你向 祂哀求，上帝也不会垂听。</w:t>
      </w:r>
    </w:p>
    <w:p w14:paraId="3405A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is a broken-hearted sinner who desires to fear the Lord and sincerely serve Him, who has this conviction in their conscience: although they do not do as much good as they would like, they resist all sins and do not allow themselves in any, whether small or great— then I say to you what the Apostle says in 1 Peter 1:13: "Hope fully on the grace brought to you through the revelation of Jesus Christ" (</w:t>
      </w:r>
      <w:r>
        <w:rPr>
          <w:rStyle w:val="11"/>
          <w:rFonts w:hint="eastAsia" w:ascii="微软雅黑" w:hAnsi="微软雅黑" w:eastAsia="微软雅黑" w:cs="微软雅黑"/>
          <w:sz w:val="30"/>
          <w:szCs w:val="30"/>
        </w:rPr>
        <w:t>ελπίσατε τελείως επ τη</w:t>
      </w:r>
      <w:r>
        <w:rPr>
          <w:rStyle w:val="12"/>
          <w:rFonts w:hint="eastAsia" w:ascii="微软雅黑" w:hAnsi="微软雅黑" w:eastAsia="微软雅黑" w:cs="微软雅黑"/>
          <w:sz w:val="30"/>
          <w:szCs w:val="30"/>
        </w:rPr>
        <w:t>⋎</w:t>
      </w:r>
      <w:r>
        <w:rPr>
          <w:rStyle w:val="13"/>
          <w:rFonts w:hint="eastAsia" w:ascii="微软雅黑" w:hAnsi="微软雅黑" w:eastAsia="微软雅黑" w:cs="微软雅黑"/>
          <w:sz w:val="30"/>
          <w:szCs w:val="30"/>
        </w:rPr>
        <w:t xml:space="preserve"> </w:t>
      </w:r>
      <w:r>
        <w:rPr>
          <w:rStyle w:val="11"/>
          <w:rFonts w:hint="eastAsia" w:ascii="微软雅黑" w:hAnsi="微软雅黑" w:eastAsia="微软雅黑" w:cs="微软雅黑"/>
          <w:sz w:val="30"/>
          <w:szCs w:val="30"/>
        </w:rPr>
        <w:t>φερομένην jμiν χάριν εν iποκαλύψει 1ησο i Χριστοi).</w:t>
      </w:r>
    </w:p>
    <w:p w14:paraId="05D62BA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但如果有一个心碎的罪人，他渴望畏惧主并真诚地事奉 祂，他在良心中有这样的确信：虽然他没能做得像他所希望的那样好，但他抵制所有的罪，且不允许自己陷入任何罪中，无论是大是小——那么我要对你说使徒在彼得前书 1:13 中所说的话：“要全然（fully）仰赖耶稣基督显现的时候所带给你们的恩典”（</w:t>
      </w:r>
      <w:r>
        <w:rPr>
          <w:rStyle w:val="11"/>
          <w:rFonts w:hint="eastAsia" w:ascii="微软雅黑" w:hAnsi="微软雅黑" w:eastAsia="微软雅黑" w:cs="微软雅黑"/>
          <w:sz w:val="30"/>
          <w:szCs w:val="30"/>
        </w:rPr>
        <w:t>ελπίσατε τελείως επ τη</w:t>
      </w:r>
      <w:r>
        <w:rPr>
          <w:rStyle w:val="12"/>
          <w:rFonts w:hint="eastAsia" w:ascii="微软雅黑" w:hAnsi="微软雅黑" w:eastAsia="微软雅黑" w:cs="微软雅黑"/>
          <w:sz w:val="30"/>
          <w:szCs w:val="30"/>
        </w:rPr>
        <w:t>⋎</w:t>
      </w:r>
      <w:r>
        <w:rPr>
          <w:rStyle w:val="13"/>
          <w:rFonts w:hint="eastAsia" w:ascii="微软雅黑" w:hAnsi="微软雅黑" w:eastAsia="微软雅黑" w:cs="微软雅黑"/>
          <w:sz w:val="30"/>
          <w:szCs w:val="30"/>
        </w:rPr>
        <w:t xml:space="preserve"> </w:t>
      </w:r>
      <w:r>
        <w:rPr>
          <w:rStyle w:val="11"/>
          <w:rFonts w:hint="eastAsia" w:ascii="微软雅黑" w:hAnsi="微软雅黑" w:eastAsia="微软雅黑" w:cs="微软雅黑"/>
          <w:sz w:val="30"/>
          <w:szCs w:val="30"/>
        </w:rPr>
        <w:t>φερομένην jμiν χάριν εν iποκαλύψει 1ησο i Χριστοi</w:t>
      </w:r>
      <w:r>
        <w:rPr>
          <w:rStyle w:val="14"/>
          <w:rFonts w:hint="eastAsia" w:ascii="微软雅黑" w:hAnsi="微软雅黑" w:eastAsia="微软雅黑" w:cs="微软雅黑"/>
          <w:sz w:val="30"/>
          <w:szCs w:val="30"/>
        </w:rPr>
        <w:t>）。</w:t>
      </w:r>
    </w:p>
    <w:p w14:paraId="207C5FA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Do not hope by halves; hope completely.</w:t>
      </w:r>
    </w:p>
    <w:p w14:paraId="0AE2CAF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不要只报一半希望；要完全地盼望。</w:t>
      </w:r>
    </w:p>
    <w:p w14:paraId="4338FC8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I had told you to hope in your sanctification, you might have done so imperfectly because your sanctification is imperfect.</w:t>
      </w:r>
    </w:p>
    <w:p w14:paraId="2200AE2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如果我曾叫你对你的成圣报以希望，你可能会报以不完美的希望，因为你的成圣是不完美的。</w:t>
      </w:r>
    </w:p>
    <w:p w14:paraId="12A090F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since the free grace of God is given to you as a rock to trust and rely upon, hope fully in it.</w:t>
      </w:r>
    </w:p>
    <w:p w14:paraId="13C0A4B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但既然上帝白白的恩典被赐予你作为信靠和依赖的磐石，就要完全地寄希望于它。</w:t>
      </w:r>
    </w:p>
    <w:p w14:paraId="7FAAE3C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Place all your weight and burden upon it.</w:t>
      </w:r>
    </w:p>
    <w:p w14:paraId="4BDEBB9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将你所有的重量和重担都压在它上面。</w:t>
      </w:r>
    </w:p>
    <w:p w14:paraId="2D53A6F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In Hebrews 6:18, it is said that when God made the covenant of grace, He swore an oath so that we might have strong consolation.</w:t>
      </w:r>
    </w:p>
    <w:p w14:paraId="11CB882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在希伯来书 6:18 中写道，当上帝立恩典之约时， 祂起了一个誓，好叫我们能得大（strong）有安慰。</w:t>
      </w:r>
    </w:p>
    <w:p w14:paraId="1713440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This is an argument often forgotten among Christians, and as a result, they lack the strong consolation they could have.</w:t>
      </w:r>
    </w:p>
    <w:p w14:paraId="7662667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这是一个在基督徒中常被遗忘的论据，结果，他们缺乏原本可以拥有的巨大安慰。</w:t>
      </w:r>
    </w:p>
    <w:p w14:paraId="1E41190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Do you consider it a small matter to partially and in any degree take God's oath in vain?</w:t>
      </w:r>
    </w:p>
    <w:p w14:paraId="5FF55F1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你是否认为在某种程度上或某种维度上徒然领受上帝的誓言是一件小事？</w:t>
      </w:r>
    </w:p>
    <w:p w14:paraId="64E35B2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 swore that you might have strong consolation, and He wanted it to be so strong that when Satan attacks you, it can be a strong fortress to withstand all assaults.</w:t>
      </w:r>
    </w:p>
    <w:p w14:paraId="1FD5FFE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上帝起誓是为了让你能有巨大的安慰， 祂希望这安慰如此强大，以至于当撒旦攻击你时，它能成为一座坚固的堡垒来抵御所有的袭击。</w:t>
      </w:r>
    </w:p>
    <w:p w14:paraId="2783F25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So why is your faith so weak? What are the hindrances?</w:t>
      </w:r>
    </w:p>
    <w:p w14:paraId="4607720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那么为什么你的信心如此软弱？障碍是什么？</w:t>
      </w:r>
    </w:p>
    <w:p w14:paraId="6DF5F2E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One hindrance is that we are deceived about the covenant.</w:t>
      </w:r>
    </w:p>
    <w:p w14:paraId="31DAB71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一个障碍是我们对契约受了欺骗。</w:t>
      </w:r>
    </w:p>
    <w:p w14:paraId="108BC8B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Hasn't the Lord promised to justify the ungodly and commanded us to believe in Him who justifies the ungodly, as stated in Romans 4:5?</w:t>
      </w:r>
    </w:p>
    <w:p w14:paraId="7D90ED4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主难道没有应许称不义的人为义，并命令我们相信那称不义的人为义的 祂吗，正如罗马书 4:5 所言？</w:t>
      </w:r>
    </w:p>
    <w:p w14:paraId="179A9E9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Hasn't He asked us to come with empty hands?</w:t>
      </w:r>
    </w:p>
    <w:p w14:paraId="4D03333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祂难道没有要求我们空手而来吗？</w:t>
      </w:r>
    </w:p>
    <w:p w14:paraId="45BD459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you come with a handful of humility, saying that you didn't dare to come before, and now you can come better.</w:t>
      </w:r>
    </w:p>
    <w:p w14:paraId="6EA657F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但你带着满手的谦卑而来，说你以前不敢来，现在你可以来得更好了。</w:t>
      </w:r>
    </w:p>
    <w:p w14:paraId="344D753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 more you hold in your hand, the weaker your grip.</w:t>
      </w:r>
    </w:p>
    <w:p w14:paraId="4982A42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你手里握得越多，你的抓握就越弱。</w:t>
      </w:r>
    </w:p>
    <w:p w14:paraId="3C76336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 person in danger of drowning cannot grasp a life-saving cable if they hold onto something.</w:t>
      </w:r>
    </w:p>
    <w:p w14:paraId="2AE63D5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一个有溺水危险的人如果手里抓着别的东西，就无法抓住救命的缆绳。</w:t>
      </w:r>
    </w:p>
    <w:p w14:paraId="0305310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An empty hand holds the most securely.</w:t>
      </w:r>
    </w:p>
    <w:p w14:paraId="525D4BC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空着的手抓得最牢。</w:t>
      </w:r>
    </w:p>
    <w:p w14:paraId="0EB19BE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your humility is true, it will empty you of all self-conceit.</w:t>
      </w:r>
    </w:p>
    <w:p w14:paraId="2E9A659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如果你的谦卑是真实的，它会掏空你所有的自负。</w:t>
      </w:r>
    </w:p>
    <w:p w14:paraId="248F2DF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Therefore, if through humility you have nothing of your own to trust in, you are better suited for mercy.</w:t>
      </w:r>
    </w:p>
    <w:p w14:paraId="6C2F5A8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因此，如果你通过谦卑而变得没有什么可以自恃，你就更适合领受怜悯。</w:t>
      </w:r>
    </w:p>
    <w:p w14:paraId="0DA7D2F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Do not always focus downward on your sins; look up to God.</w:t>
      </w:r>
    </w:p>
    <w:p w14:paraId="4D32653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不要总是向下盯着你的罪；要向上仰望上帝。</w:t>
      </w:r>
    </w:p>
    <w:p w14:paraId="5D8C939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In Hebrews 6, it is said that those who have fled for refuge to the hope laid before us have strong consolation.</w:t>
      </w:r>
    </w:p>
    <w:p w14:paraId="46CD982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在希伯来书 6 章中提到，那些逃往那摆在面前的指望（hope）去避难的人，有巨大的安慰。</w:t>
      </w:r>
    </w:p>
    <w:p w14:paraId="7F739DD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This hope is not something in ourselves, but like a refuge that we flee to, it is laid out before us, does not arise from within us, and is from above.</w:t>
      </w:r>
    </w:p>
    <w:p w14:paraId="55162DE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这个指望不是我们自身之内的东西，而是像我们奔向的避难所一样，是摆在我们面前的，不是从我们内部产生的，而是从上头来的。</w:t>
      </w:r>
    </w:p>
    <w:p w14:paraId="7FC9640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Our hope is not the thing we hope for or the grace of hope within us but the sure promise of God confirmed by an oath.</w:t>
      </w:r>
    </w:p>
    <w:p w14:paraId="59FC297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我们的盼望（hope）既不是我们所盼望的事，也不是我们里面盼望的恩典，而是上帝由誓言确认的可靠应许。</w:t>
      </w:r>
    </w:p>
    <w:p w14:paraId="2F8BFAF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This is the object of our hope, and it is called our hope because it is our refuge, laid before us, and originates from God's own nature.</w:t>
      </w:r>
    </w:p>
    <w:p w14:paraId="30AA73D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这就是我们盼望的对象，它被称为我们的盼望，因为它是我们的避难所，摆在我们面前，并起源于上帝 祂自己的本性。</w:t>
      </w:r>
    </w:p>
    <w:p w14:paraId="24F5C53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we anchor ourselves on this, we will have strong consolation, both for its certainty in not failing us and for its stability in establishing our hearts.</w:t>
      </w:r>
    </w:p>
    <w:p w14:paraId="631B99F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如果我们锚定在这一点上，我们将获得巨大的安慰，既因其不会让我们失望的确定性，也因其建立我们内心的稳定性。</w:t>
      </w:r>
    </w:p>
    <w:p w14:paraId="44E00CF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if we flee to anything in ourselves or anchor ourselves in it, we will be tossed by every wave.</w:t>
      </w:r>
    </w:p>
    <w:p w14:paraId="5E37FC4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但如果我们奔向我们自身内的任何东西，或锚定在其中，我们就会被每一波浪潮抛掷。</w:t>
      </w:r>
    </w:p>
    <w:p w14:paraId="5882E37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Our daily infirmities are also a significant hindrance.</w:t>
      </w:r>
    </w:p>
    <w:p w14:paraId="15BD650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我们日常的软弱也是一个重大的障碍。</w:t>
      </w:r>
    </w:p>
    <w:p w14:paraId="5172264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People often think, "If I had faith, it would purify my heart so that I wouldn't fall into sin as frequently as I do. How can I have such strong consolation while I continue to stumble?"</w:t>
      </w:r>
    </w:p>
    <w:p w14:paraId="3E5EEAB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人们常想：“如果我有信心，它就会洁净我的心，让我不会像现在这样频繁地陷入罪中。当我继续跌倒时，我怎么能有如此巨大的安慰呢？”</w:t>
      </w:r>
    </w:p>
    <w:p w14:paraId="354C5FA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To all sincere-hearted Christians, I say that their infirmities should not weaken their faith and consolation.</w:t>
      </w:r>
    </w:p>
    <w:p w14:paraId="4954FA3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对所有心怀至诚的基督徒，我要说，他们的软弱不应该削弱他们的信心和安慰。</w:t>
      </w:r>
    </w:p>
    <w:p w14:paraId="11824E9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Instead, they should strive to strengthen their sanctification.</w:t>
      </w:r>
    </w:p>
    <w:p w14:paraId="3756142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相反，他们应当努力增强他们的成圣（sanctification）。</w:t>
      </w:r>
    </w:p>
    <w:p w14:paraId="63C937C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Tell yourself that because your sins are greater and more numerous than those of others, you will work harder for sanctification in the future.</w:t>
      </w:r>
    </w:p>
    <w:p w14:paraId="51B8151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告诉你自己，因为你的罪比别人的更大、更多，所以你将来要在成圣上更加努力。</w:t>
      </w:r>
    </w:p>
    <w:p w14:paraId="6E9ACE4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You will love more and be more devoted in the time to come.</w:t>
      </w:r>
    </w:p>
    <w:p w14:paraId="428DE3C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在未来的日子里，你会爱得更多，也更加虔诚。</w:t>
      </w:r>
    </w:p>
    <w:p w14:paraId="7FCCA0F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do not say, "Therefore, I will doubt or despair of God's mercy."</w:t>
      </w:r>
    </w:p>
    <w:p w14:paraId="1FE8F07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但不要说：“因此，我要怀疑或对上帝的怜悯感到绝望。”</w:t>
      </w:r>
    </w:p>
    <w:p w14:paraId="764A054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Another hindrance to laying hold of the promises of forgiveness is a mistaken belief that one lacks sufficient humility.</w:t>
      </w:r>
    </w:p>
    <w:p w14:paraId="5E3441D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抓住赦罪应许的另一个障碍是误认为自己缺乏足够的谦卑。</w:t>
      </w:r>
    </w:p>
    <w:p w14:paraId="13A611F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Some may think they are not humble enough.</w:t>
      </w:r>
    </w:p>
    <w:p w14:paraId="7789332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有些人可能认为自己不够谦卑。</w:t>
      </w:r>
    </w:p>
    <w:p w14:paraId="36331FB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if your desire for Christ is so strong that nothing else can satisfy you until you have Him, do not hesitate to lay hold.</w:t>
      </w:r>
    </w:p>
    <w:p w14:paraId="26A1C82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但如果你对基督的渴求如此强烈，以至于除了得着 祂之外，没有什么能让你满足，那么请毫不犹豫地抓住 祂。</w:t>
      </w:r>
    </w:p>
    <w:p w14:paraId="6E64465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That is enough; do not dwell on the measure of your humility.</w:t>
      </w:r>
    </w:p>
    <w:p w14:paraId="2F52355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这就足够了；不要纠结于你谦卑的程度。</w:t>
      </w:r>
    </w:p>
    <w:p w14:paraId="5D11C96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Lastly, it might be that you have not prayed enough for assurance of forgiveness, and that's why you lack it.</w:t>
      </w:r>
    </w:p>
    <w:p w14:paraId="20D3282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最后，可能是你没有为获得赦罪的确据而进行足够的祷告，这就是你缺乏确据的原因。</w:t>
      </w:r>
    </w:p>
    <w:p w14:paraId="2753B7B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Here, prayer is mentioned as a condition: "If my people pray, among other things, for forgiveness of their sins and the assurance of it."</w:t>
      </w:r>
    </w:p>
    <w:p w14:paraId="1AF019F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在这里，祷告被作为一个条件提到：“若是我的子民……祷告”，其中就包括为罪的赦免及其确据而祷告。</w:t>
      </w:r>
    </w:p>
    <w:p w14:paraId="469DF4A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No amount of argumentation can convince the heart of this assurance; only the spirit of adoption can.</w:t>
      </w:r>
    </w:p>
    <w:p w14:paraId="59C23BA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任何程度的论证都无法使心确信这种确据；唯有得名分的灵（spirit of adoption）能做到。</w:t>
      </w:r>
    </w:p>
    <w:p w14:paraId="055D811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Can such a great mercy be obtained without fervent prayer?</w:t>
      </w:r>
    </w:p>
    <w:p w14:paraId="2C5DF95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不经过热切的祷告，能获得如此巨大的怜悯吗？</w:t>
      </w:r>
    </w:p>
    <w:p w14:paraId="11231B0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So, go to God and seek His favour.</w:t>
      </w:r>
    </w:p>
    <w:p w14:paraId="69EDABA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所以，去到上帝面前寻求 祂的恩宠。</w:t>
      </w:r>
    </w:p>
    <w:p w14:paraId="1395258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Even if He delays, continue in prayer.</w:t>
      </w:r>
    </w:p>
    <w:p w14:paraId="4245BF9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即便 祂迟延，也要继续祷告。</w:t>
      </w:r>
    </w:p>
    <w:p w14:paraId="7F25EAC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Perhaps the Lord withholds it because He wants you to place a high value on it, which you might not do if you obtained it easily.</w:t>
      </w:r>
    </w:p>
    <w:p w14:paraId="4EBF1C6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或许主扣留它是因为 祂希望你高度重视它，如果你轻易得到，你可能就不会那么重视。</w:t>
      </w:r>
    </w:p>
    <w:p w14:paraId="5BE8ADC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do not be discouraged; keep on praying, and in the end, you will receive it abundantly.</w:t>
      </w:r>
    </w:p>
    <w:p w14:paraId="12391BD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但不要气馁；继续祷告，最终，你必充盈地领受它。</w:t>
      </w:r>
    </w:p>
    <w:p w14:paraId="1A9BFE5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Listen, all of you who are upright and sincere in heart, here is your comfort: continue to seek God's face in this way, and all your sins will be as if they had never been committed by you.</w:t>
      </w:r>
    </w:p>
    <w:p w14:paraId="3EEA396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听着，你们所有内心正直至诚的人，这就是你们的安慰：继续以此种方式寻求上帝的面容，你所有的罪就会变得好像你从未犯过一样。</w:t>
      </w:r>
    </w:p>
    <w:p w14:paraId="46EF0E1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Just as it is said in Jeremiah 50:20 about the sins of Israel and Judah, "The iniquity of Jacob shall be sought for, and there shall none be found."</w:t>
      </w:r>
    </w:p>
    <w:p w14:paraId="17A3F31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正如耶利米书 50:20 谈到以色列和犹大的罪时所说，“耶和华说：当那日子、那时候，曾寻以色列的罪孽，一无所有。”</w:t>
      </w:r>
    </w:p>
    <w:p w14:paraId="25B838B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 same will be true for your sins when they are sought for.</w:t>
      </w:r>
    </w:p>
    <w:p w14:paraId="6A7D03A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当你被查寻罪孽时，你的罪也会是同样的结局。</w:t>
      </w:r>
    </w:p>
    <w:p w14:paraId="36C388B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Is this not a great and indescribable mercy?</w:t>
      </w:r>
    </w:p>
    <w:p w14:paraId="29F0E7D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这难道不是一种伟大而难以形容的怜悯吗？</w:t>
      </w:r>
    </w:p>
    <w:p w14:paraId="7D8270D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 person will be as if they had never sinned, as innocent as Adam was in Paradise.</w:t>
      </w:r>
    </w:p>
    <w:p w14:paraId="58BE6BB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一个人将变得好像从未犯过罪一样，像乐园中的亚当一样无辜。</w:t>
      </w:r>
    </w:p>
    <w:p w14:paraId="789A3A6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you may object and ask, can sins that have been committed cease to have been committed or cease to have been sins?</w:t>
      </w:r>
    </w:p>
    <w:p w14:paraId="23B1A91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但你可能会反对并问道，已经犯下的罪，难道能变得像没犯过一样，或者不再是罪吗？</w:t>
      </w:r>
    </w:p>
    <w:p w14:paraId="5713667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Answer: It is true that what is done cannot be undone.</w:t>
      </w:r>
    </w:p>
    <w:p w14:paraId="1A639D3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回答：诚然，已做之事无法撤销。</w:t>
      </w:r>
    </w:p>
    <w:p w14:paraId="0D20808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All the acts remain as things that were once done, and they may be said to have been committed and were thus heinous.</w:t>
      </w:r>
    </w:p>
    <w:p w14:paraId="6CDB7FC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所有的行为作为曾经做过的事依然存在，也可以说它们曾被犯下且是可憎的。</w:t>
      </w:r>
    </w:p>
    <w:p w14:paraId="5DDD66E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When it is said that there shall be none, the meaning is that they shall have no power to harm you.</w:t>
      </w:r>
    </w:p>
    <w:p w14:paraId="489605A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当经上说将“一无所有”时，其含义是它们将没有权柄伤害你。</w:t>
      </w:r>
    </w:p>
    <w:p w14:paraId="2C55E2C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Just as our Saviour said to his Disciples in Luke 10:19, "You shall tread upon serpents and scorpions, and they shall not hurt you," I may say the same of sin – it shall not hurt you because its sting has been taken away by Christ.</w:t>
      </w:r>
    </w:p>
    <w:p w14:paraId="55DF7F8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正如我们的救主在路加福音 10:19 中对 祂的门徒所说，“你们要……踏在蛇和蝎子身上……断没有什么能害你们，”我也可以对罪说同样的话——它必不能伤害你，因为它的毒钩已被基督除去了。</w:t>
      </w:r>
    </w:p>
    <w:p w14:paraId="5492D1D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Or consider it like the fire in Nebuchadnezzar's furnace, which had the power to burn others but could not even singe a hair of the three children because Christ was with them.</w:t>
      </w:r>
    </w:p>
    <w:p w14:paraId="780F5AA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或者把它想象成尼布甲尼撒火炉里的火，它有烧死他人的能力，却连那三个孩子的头发也烧不焦，因为基督与他们同在。</w:t>
      </w:r>
    </w:p>
    <w:p w14:paraId="6A8941D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Thus, those sins which may sting and will sting others to death due to their impenitence shall not harm you but will fall off like the viper from Saint Paul's hand.</w:t>
      </w:r>
    </w:p>
    <w:p w14:paraId="75E7CC0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因此，那些可能且必将因他人的不悔改而将他们刺死的罪，必不伤害你，而会像圣保罗手中的毒蛇一样脱落。</w:t>
      </w:r>
    </w:p>
    <w:p w14:paraId="411EAAA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Some hold the opinion that God cannot see any sin in His children because, they say, there are none to be seen once a person is in Christ.</w:t>
      </w:r>
    </w:p>
    <w:p w14:paraId="586A549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有些人持有这样的观点，认为上帝看不到 祂儿女的任何罪，因为他们说，一个人一旦在基督里，就没有罪可看了。</w:t>
      </w:r>
    </w:p>
    <w:p w14:paraId="44B16A1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However, that is not the meaning of the saying that God sees no iniquity in Jacob.</w:t>
      </w:r>
    </w:p>
    <w:p w14:paraId="6532E0C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然而，上帝在雅各中看不见罪孽（iniquity）这句话并不是那个意思。</w:t>
      </w:r>
    </w:p>
    <w:p w14:paraId="0313128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 sins are still there, but they are crossed out and cancelled, although the lines may still be visible.</w:t>
      </w:r>
    </w:p>
    <w:p w14:paraId="09FEE0D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罪依然在那儿，但它们被划掉并取消了，尽管痕迹可能依然可见。</w:t>
      </w:r>
    </w:p>
    <w:p w14:paraId="7D21EFB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These sins cannot be enforced or prosecuted because they are crossed out and cancelled.</w:t>
      </w:r>
    </w:p>
    <w:p w14:paraId="73ECEDB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这些罪无法被执行或起诉，因为它们已被划掉并取消。</w:t>
      </w:r>
    </w:p>
    <w:p w14:paraId="0B7AD02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Like a falling star losing its light bit by bit until it reaches the earth and goes out completely, sins, when they fall from their proper element and sphere, which is an unregenerate heart where they once had dominion, lose their light and influence.</w:t>
      </w:r>
    </w:p>
    <w:p w14:paraId="5B6EFB7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就像流星一点点失去光芒直到落入地表并完全熄灭一样，当罪从它们原本的元素和范围（即它们曾经统治过的不重生的心）中坠落时，它们就失去了光芒和影响力。</w:t>
      </w:r>
    </w:p>
    <w:p w14:paraId="05FCB3F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Eventually, both the guilt and power of these sins will completely vanish.</w:t>
      </w:r>
    </w:p>
    <w:p w14:paraId="4785CAA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最终，这些罪的罪责和权势都将完全消失。</w:t>
      </w:r>
    </w:p>
    <w:p w14:paraId="2A89284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 would like to add a caution to this: the Saints must be aware that, despite this, their sins are retained until they actually repent again.</w:t>
      </w:r>
    </w:p>
    <w:p w14:paraId="478AE86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我想为此加一条警告：圣徒必须意识到，尽管如此，他们的罪会被保留，直到他们真正再次悔改。</w:t>
      </w:r>
    </w:p>
    <w:p w14:paraId="24F83BB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 Lord's anger may be kindled against them, and they may feel its effects, which can make their hearts ache.</w:t>
      </w:r>
    </w:p>
    <w:p w14:paraId="6A694A5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主的怒气可能会向他们发作，他们可能会感受到它的果效，这会让他们的心作痛。</w:t>
      </w:r>
    </w:p>
    <w:p w14:paraId="78BE12C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For example, the Lord met Moses and would have killed him in the inn for neglecting the ordinance of circumcision.</w:t>
      </w:r>
    </w:p>
    <w:p w14:paraId="68FE047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例如，主遇见摩西，因他忽视了割礼的圣言（ordinance），几乎在旅店里杀了他。</w:t>
      </w:r>
    </w:p>
    <w:p w14:paraId="72D636D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Moses' sin was not forgiven until he had humbled himself and corrected his mistake.</w:t>
      </w:r>
    </w:p>
    <w:p w14:paraId="200A8D1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摩西的罪直到他谦卑自己并纠正错误后才被赦免。</w:t>
      </w:r>
    </w:p>
    <w:p w14:paraId="41D43A7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 was also angry with the Israelites who fled before their enemies until the accursed thing was removed.</w:t>
      </w:r>
    </w:p>
    <w:p w14:paraId="4663965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上帝也曾向那些在敌人面前逃跑的以色列人发怒，直到当灭之物（accursed thing）被除掉。</w:t>
      </w:r>
    </w:p>
    <w:p w14:paraId="71200D8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Similarly, when David sinned in the matter of Uriah, it is said at the end of 2 Samuel 11:27, "The thing that David had done displeased the Lord," and the Lord's wrath, like that of a father, was against him, though not that of an enemy.</w:t>
      </w:r>
    </w:p>
    <w:p w14:paraId="03E6AF2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同样，当大卫在乌利亚的事上犯罪时，在撒母耳记下 11:27 的末尾说，“大卫所行的这事，耶和华甚不喜悦，”上帝的怒气就像父亲的怒气一样对着他，尽管不是对待仇敌的那种怒气。</w:t>
      </w:r>
    </w:p>
    <w:p w14:paraId="345B848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David was only well-pleasing to God again when he had humbled himself and repented.</w:t>
      </w:r>
    </w:p>
    <w:p w14:paraId="688B8FB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只有当大卫谦卑自己并悔改时，他才再次讨上帝喜悦。</w:t>
      </w:r>
    </w:p>
    <w:p w14:paraId="6165A26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So, to have strong consolation, examine your hearts and lives, making sure that there is no unrepented wickedness in you before applying all these promises.</w:t>
      </w:r>
    </w:p>
    <w:p w14:paraId="4DDB9D1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所以，为了获得巨大的安慰，请检查你的内心和生活，在应用所有这些应许之前，确保你里面没有未悔改的邪恶。</w:t>
      </w:r>
    </w:p>
    <w:p w14:paraId="01E7410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When you do this, you can find comfort in these promises.</w:t>
      </w:r>
    </w:p>
    <w:p w14:paraId="68E65F8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当你这样做时，你就能在这些应许中找到安慰。</w:t>
      </w:r>
    </w:p>
    <w:p w14:paraId="3E60BBE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Now, let's address those whom we previously excluded, for the purpose of our preaching is not to shut them out forever.</w:t>
      </w:r>
    </w:p>
    <w:p w14:paraId="75E8A54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现在，让我们来谈谈那些我们之前排除在外的人，因为我们讲道的目的并不是要永远将他们拒之门外。</w:t>
      </w:r>
    </w:p>
    <w:p w14:paraId="207691C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the Lord will be merciful to our sins when we are humble, there is an open door for those who are outside, an opportunity to exhort them to come in.</w:t>
      </w:r>
    </w:p>
    <w:p w14:paraId="15F084C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如果主会在我们谦卑时怜悯我们的罪，那么对于那些在外面的人来说，就有一扇敞开的大门，一个劝勉他们进来的机会。</w:t>
      </w:r>
    </w:p>
    <w:p w14:paraId="70B56E2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Come and welcome.</w:t>
      </w:r>
    </w:p>
    <w:p w14:paraId="776363B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欢迎进来。</w:t>
      </w:r>
    </w:p>
    <w:p w14:paraId="0AB102A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 is exceedingly merciful and ready to forgive and receive you.</w:t>
      </w:r>
    </w:p>
    <w:p w14:paraId="3E7A584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上帝是极其慈悲的，乐意赦免并接纳你。</w:t>
      </w:r>
    </w:p>
    <w:p w14:paraId="6189790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 promises of mercy are what can draw people in.</w:t>
      </w:r>
    </w:p>
    <w:p w14:paraId="574697D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怜悯的应许正是能吸引人进来的东西。</w:t>
      </w:r>
    </w:p>
    <w:p w14:paraId="488FF68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 proclamation of pardon brings the rebels in.</w:t>
      </w:r>
    </w:p>
    <w:p w14:paraId="31F84EB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赦免的宣告能带回叛逆者。</w:t>
      </w:r>
    </w:p>
    <w:p w14:paraId="2D6DC60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What greater motivation can we offer than this: no matter how great your sins may be, with all their circumstances, if you come in humbly, turn to God, and repent, He will be merciful to you.</w:t>
      </w:r>
    </w:p>
    <w:p w14:paraId="74FCB35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我们还能提供比这更大的动力吗：无论你的罪有多大，无论情况如何，如果你谦卑地进来，归向上帝并悔改， 祂必怜悯你。</w:t>
      </w:r>
    </w:p>
    <w:p w14:paraId="45FF5C0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doesn't matter how great your sins have been; what matters is your humility and your resolve to confess and forsake your sins.</w:t>
      </w:r>
    </w:p>
    <w:p w14:paraId="10700F3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你过去的罪有多大并不重要；重要的是你的谦卑，以及你承认并弃绝罪的决心。</w:t>
      </w:r>
    </w:p>
    <w:p w14:paraId="0A15478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Your sins have not exceeded the price that has been paid for them, and God will not only pardon your sins but also leave a blessing behind.</w:t>
      </w:r>
    </w:p>
    <w:p w14:paraId="6F5D179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你的罪并未超出为它们所付出的代价，上帝不仅会赦免你的罪，还会在其后留下祝福。</w:t>
      </w:r>
    </w:p>
    <w:p w14:paraId="5BAA30F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you were to come to any person you have offended in this manner, they might say, "Are you not ashamed to come to me after wronging me like this, to look me in the face and not just ask for forgiveness but also request such a favour from me? How could you have the audacity to do so?"</w:t>
      </w:r>
    </w:p>
    <w:p w14:paraId="5F024DE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如果你以这种方式来到任何你冒犯过的人面前，他们可能会说：“你在这样伤害我之后，难道不羞于来见我，当面看着我，不仅请求原谅，还向我请求这样的恩宠吗？你怎么敢如此大胆？”</w:t>
      </w:r>
    </w:p>
    <w:p w14:paraId="6D87621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However, the Lord never responds in this way because He is not like a human.</w:t>
      </w:r>
    </w:p>
    <w:p w14:paraId="4DB07B6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然而，主从不这样回应，因为 祂不像凡人。</w:t>
      </w:r>
    </w:p>
    <w:p w14:paraId="48B29AD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As Jeremiah 3:11 says, "Though a man puts away his wife, and she becomes another man's, he will not receive her again; yet return to me," says God.</w:t>
      </w:r>
    </w:p>
    <w:p w14:paraId="6CA6B10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正如耶利米书 3:1（此处应为 3:1）所说，“人若休妻，妻离他而去，作了别人的妻，前夫岂能再收回她来？……你和许多亲爱的行淫，还可以归向我。”上帝如此说。</w:t>
      </w:r>
    </w:p>
    <w:p w14:paraId="3181CFC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is possible for people to commit sins that cannot be forgiven by other people, but God can pardon any sin.</w:t>
      </w:r>
    </w:p>
    <w:p w14:paraId="7FE0D48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人们可能会犯下不能被他人宽恕的罪，但上帝可以赦免任何罪。</w:t>
      </w:r>
    </w:p>
    <w:p w14:paraId="705846B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You are aware of the pernicious counsel that Ahithophel gave to Absalom, advising him to go in to his father's wives to create an irreparable rift between his father and him, thinking it would be such an injury that David would never tolerate.</w:t>
      </w:r>
    </w:p>
    <w:p w14:paraId="4D56D34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你应当知道亚希多弗给押沙龙出的那个恶毒主意，建议他去亲近他父亲的妃嫔，好在他父亲和他之间制造一个无法弥补的裂痕，认为这样的伤害是大卫永远无法容忍的。</w:t>
      </w:r>
    </w:p>
    <w:p w14:paraId="144404A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Yet, God says, "Return to me."</w:t>
      </w:r>
    </w:p>
    <w:p w14:paraId="0B602B9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然而，上帝说，“归向我吧。”</w:t>
      </w:r>
    </w:p>
    <w:p w14:paraId="27B47AB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 can pardon any sin.</w:t>
      </w:r>
    </w:p>
    <w:p w14:paraId="766D768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上帝能赦免任何罪。</w:t>
      </w:r>
    </w:p>
    <w:p w14:paraId="6152AE8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He says, "I will scatter your sins like mist and your iniquity like a cloud."</w:t>
      </w:r>
    </w:p>
    <w:p w14:paraId="53ED678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祂说，“我涂抹了你的过犯，像厚云消散；我涂抹了你的罪恶，如薄雾灭没。”</w:t>
      </w:r>
    </w:p>
    <w:p w14:paraId="4D8EE52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Some sins are small like mists, and others are more significant and gross like clouds.</w:t>
      </w:r>
    </w:p>
    <w:p w14:paraId="5A4DA1A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有些罪像薄雾一样细小，另一些则像厚云一样重大且粗重。</w:t>
      </w:r>
    </w:p>
    <w:p w14:paraId="377C028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God's mercy is capable of scattering both.</w:t>
      </w:r>
    </w:p>
    <w:p w14:paraId="3C00993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上帝的怜悯有能力驱散这两者。</w:t>
      </w:r>
    </w:p>
    <w:p w14:paraId="6A62FCB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Do not say, "Oh, I would have been a happy person if I hadn't fallen into this or that sin. I would have been forgiven."</w:t>
      </w:r>
    </w:p>
    <w:p w14:paraId="1A92152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不要说，“哦，如果我没有陷入这样或那样的罪，我本可以成为一个幸福的人。我本可以得到赦免。”</w:t>
      </w:r>
    </w:p>
    <w:p w14:paraId="0D8943F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is true that concerning the dishonor to God, it would have been better if you hadn't committed it.</w:t>
      </w:r>
    </w:p>
    <w:p w14:paraId="7D180D9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诚然，就对上帝的羞辱而言，如果你没有犯下那罪会更好。</w:t>
      </w:r>
    </w:p>
    <w:p w14:paraId="5BCE4F5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However, I will say this: concerning obtaining pardon, you can still be happy.</w:t>
      </w:r>
    </w:p>
    <w:p w14:paraId="7CEAED0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然而，我要说：就获得赦免而言，你仍然可以幸福。</w:t>
      </w:r>
    </w:p>
    <w:p w14:paraId="2284416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you humble yourself, this sin will not prevent you from happiness.</w:t>
      </w:r>
    </w:p>
    <w:p w14:paraId="46FF2EF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如果你谦卑自己，这罪并不会阻碍你的幸福。</w:t>
      </w:r>
    </w:p>
    <w:p w14:paraId="40872D5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You can be in as good a condition as anyone else whose sins were smaller.</w:t>
      </w:r>
    </w:p>
    <w:p w14:paraId="20C87D9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你可以处于与任何罪较轻的人一样好的状态。</w:t>
      </w:r>
    </w:p>
    <w:p w14:paraId="0F946B7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Know that when you have come home, God, looking upon you in Christ, is not displeased with all your sins as much as He is pleased with your repentance in and through Christ.</w:t>
      </w:r>
    </w:p>
    <w:p w14:paraId="77ED43A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要明白，当你回到家时，上帝在基督里注视着你， 祂对你所有罪的不悦，远不及 祂因你在基督里并通过基督的悔改而感到的喜悦。</w:t>
      </w:r>
    </w:p>
    <w:p w14:paraId="2E8094B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how can a person be persuaded of God's readiness to forgive?</w:t>
      </w:r>
    </w:p>
    <w:p w14:paraId="19A39C1B">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但一个人如何能被说服上帝已准备好宽恕呢？</w:t>
      </w:r>
    </w:p>
    <w:p w14:paraId="5A20FE4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Consider the passage: "As I live," says the Lord, "I do not desire the death of a sinner, but rather that he turns from his wickedness and lives."</w:t>
      </w:r>
    </w:p>
    <w:p w14:paraId="41507BC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思考这段经文：主说，“我指着我的永生起誓，我不喜悦恶人死亡，唯喜悦恶人转离所行的道而活。”</w:t>
      </w:r>
    </w:p>
    <w:p w14:paraId="431FA31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 has taken an oath that He delights more in saving than in destroying, and you can believe Him.</w:t>
      </w:r>
    </w:p>
    <w:p w14:paraId="5AC7F04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上帝已经起誓， 祂比起毁灭更乐于拯救，你可以相信 祂。</w:t>
      </w:r>
    </w:p>
    <w:p w14:paraId="19BB4EA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Consider what Christ used to do in the days of His earthly ministry.</w:t>
      </w:r>
    </w:p>
    <w:p w14:paraId="2F2C1BB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考虑基督在 祂地上服事期间的作为。</w:t>
      </w:r>
    </w:p>
    <w:p w14:paraId="23A5593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He is still as merciful a High Priest as ever.</w:t>
      </w:r>
    </w:p>
    <w:p w14:paraId="673E45D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祂依然是那位一如既往仁慈的大祭司。</w:t>
      </w:r>
    </w:p>
    <w:p w14:paraId="2C0A625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None were more welcome to Him than tax collectors and prostitutes who came to Him with repentance.</w:t>
      </w:r>
    </w:p>
    <w:p w14:paraId="5840BA2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对 祂来说，没有人比带着悔改来到 祂面前的税吏和妓女更受欢迎了。</w:t>
      </w:r>
    </w:p>
    <w:p w14:paraId="0833983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He is just as ready to receive us now as He was then.</w:t>
      </w:r>
    </w:p>
    <w:p w14:paraId="750F09C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祂现在也像那时一样准备好接纳我们。</w:t>
      </w:r>
    </w:p>
    <w:p w14:paraId="4AC2F77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 have no doubt that Christ is willing, but what about God the Father?</w:t>
      </w:r>
    </w:p>
    <w:p w14:paraId="53FFC3D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我毫不怀疑基督是愿意的，但父上帝呢？</w:t>
      </w:r>
    </w:p>
    <w:p w14:paraId="574DDB1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is certain that He is not willing to have His Son's blood shed in vain.</w:t>
      </w:r>
    </w:p>
    <w:p w14:paraId="38FD7AA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可以肯定的是， 祂不愿让 祂儿子的血白流。</w:t>
      </w:r>
    </w:p>
    <w:p w14:paraId="3387E68F">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would be of no effect if sinners like you were not saved.</w:t>
      </w:r>
    </w:p>
    <w:p w14:paraId="73C35BC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如果像你这样的罪人没有得救，那血就毫无效果。</w:t>
      </w:r>
    </w:p>
    <w:p w14:paraId="70A11DBA">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Thus, the blood of Christ is enhanced because it is sprinkled on many for great sins.</w:t>
      </w:r>
    </w:p>
    <w:p w14:paraId="4DCFF5D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因此，基督的血因洒在许多身负重罪的人身上而更显尊贵。</w:t>
      </w:r>
    </w:p>
    <w:p w14:paraId="74AE5DA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Do not think, therefore, that God is reluctant to pardon.</w:t>
      </w:r>
    </w:p>
    <w:p w14:paraId="3552096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因此，不要认为上帝不愿赦免。</w:t>
      </w:r>
    </w:p>
    <w:p w14:paraId="69CAA6A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Psalm 130:3-4 gives us two more arguments to help us understand this.</w:t>
      </w:r>
    </w:p>
    <w:p w14:paraId="0943F6F1">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诗篇 130:3-4 又给了我们两个论据来帮助我们理解这一点。</w:t>
      </w:r>
    </w:p>
    <w:p w14:paraId="3277996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If God were to mark what is done wrong, who could stand?</w:t>
      </w:r>
    </w:p>
    <w:p w14:paraId="3FB4B38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主啊，你若究察罪孽，谁能站得住呢？</w:t>
      </w:r>
    </w:p>
    <w:p w14:paraId="7DFBBD6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No one would be saved.</w:t>
      </w:r>
    </w:p>
    <w:p w14:paraId="5D697A3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没有人会得救。</w:t>
      </w:r>
    </w:p>
    <w:p w14:paraId="69C1AC7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is not His will for all humanity to perish, so He will not cast people away entirely for their sins.</w:t>
      </w:r>
    </w:p>
    <w:p w14:paraId="5931AA28">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全人类灭亡并不是 祂的旨意，所以 祂不会完全因人的罪而抛弃他们。</w:t>
      </w:r>
    </w:p>
    <w:p w14:paraId="4A44C57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Moreover, no one else would worship Him.</w:t>
      </w:r>
    </w:p>
    <w:p w14:paraId="49F6983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此外，也不会有其他人敬拜 祂。</w:t>
      </w:r>
    </w:p>
    <w:p w14:paraId="15F19BCD">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"There is mercy with You, that You may be feared."</w:t>
      </w:r>
    </w:p>
    <w:p w14:paraId="0E5557BE">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“但在你有赦免之恩，要叫人敬畏你。”</w:t>
      </w:r>
    </w:p>
    <w:p w14:paraId="403AB33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He intends to have some servants who will fear and worship Him.</w:t>
      </w:r>
    </w:p>
    <w:p w14:paraId="2ED644E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祂打算拥有一些敬畏并崇拜 祂的仆人。</w:t>
      </w:r>
    </w:p>
    <w:p w14:paraId="468E1E9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Shall I go further?</w:t>
      </w:r>
    </w:p>
    <w:p w14:paraId="72756CB2">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还要我进一步阐述吗？</w:t>
      </w:r>
    </w:p>
    <w:p w14:paraId="73A89AD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God is not only ready to forgive but also desires it.</w:t>
      </w:r>
    </w:p>
    <w:p w14:paraId="596EF7D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上帝不仅准备好宽恕，而且渴望这样做。</w:t>
      </w:r>
    </w:p>
    <w:p w14:paraId="3D8179E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He is even glad at heart when a great sinner comes to Him.</w:t>
      </w:r>
    </w:p>
    <w:p w14:paraId="56CF02B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当一个大罪人来到 祂面前时， 祂甚至在内心感到高兴。</w:t>
      </w:r>
    </w:p>
    <w:p w14:paraId="609E543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This is illustrated in the parables of the lost sheep and the lost coin.</w:t>
      </w:r>
    </w:p>
    <w:p w14:paraId="48D06BA0">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迷羊和失钱的比喻说明了这一点。</w:t>
      </w:r>
    </w:p>
    <w:p w14:paraId="098DB534">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How the woman rejoiced upon finding her coin, and the shepherd for his sheep!</w:t>
      </w:r>
    </w:p>
    <w:p w14:paraId="2D2AD6D7">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妇人找到钱币时是多么欢喜，牧羊人找到羊时也是如此！</w:t>
      </w:r>
    </w:p>
    <w:p w14:paraId="230A0073">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Similarly, in the parable of the prodigal son, how overjoyed the father was when he heard that his son, who had lived recklessly and squandered his wealth, was returning home.</w:t>
      </w:r>
    </w:p>
    <w:p w14:paraId="66BE0F75">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同样，在浪子回头的比喻中，当父亲听到那个放荡不羁、挥霍家产的儿子要回家时，是多么欣喜若狂。</w:t>
      </w:r>
    </w:p>
    <w:p w14:paraId="6AF7861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It was to demonstrate that God is deeply affected when a great sinner returns to Him.</w:t>
      </w:r>
    </w:p>
    <w:p w14:paraId="6BF9E61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这是为了表明，当一个大罪人归向 祂时，上帝深有所感。</w:t>
      </w:r>
    </w:p>
    <w:p w14:paraId="1DF4E956">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Furthermore, God not only says, "If you come, I will keep the door open; I will not shut you out," but He also invites, calls, sends His ministers to bring you in, and even entreats, beseeches, commands, and warns.</w:t>
      </w:r>
    </w:p>
    <w:p w14:paraId="5AE9D08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此外，上帝不仅说，“如果你来，我会开着门；我不会把你关在外面，” 祂还邀请、呼唤、派遣 祂的传道人带你进来，甚至恳求、哀求、命令和警告。</w:t>
      </w:r>
    </w:p>
    <w:p w14:paraId="22A22BA9">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But you may ask, "Is it possible for me to be forgiven, considering that I have committed so many sins, so great and heinous, and continued in them for so long?"</w:t>
      </w:r>
    </w:p>
    <w:p w14:paraId="17A9E18C">
      <w:pPr>
        <w:pStyle w:val="4"/>
        <w:keepNext w:val="0"/>
        <w:keepLines w:val="0"/>
        <w:widowControl/>
        <w:suppressLineNumbers w:val="0"/>
        <w:rPr>
          <w:rFonts w:hint="eastAsia" w:ascii="微软雅黑" w:hAnsi="微软雅黑" w:eastAsia="微软雅黑" w:cs="微软雅黑"/>
          <w:sz w:val="30"/>
          <w:szCs w:val="30"/>
        </w:rPr>
      </w:pPr>
      <w:r>
        <w:rPr>
          <w:rStyle w:val="14"/>
          <w:rFonts w:hint="eastAsia" w:ascii="微软雅黑" w:hAnsi="微软雅黑" w:eastAsia="微软雅黑" w:cs="微软雅黑"/>
          <w:sz w:val="30"/>
          <w:szCs w:val="30"/>
        </w:rPr>
        <w:t>但你可能会问：“考虑到我犯了这么多罪，如此重大且可憎，并且在其中沉溺了这么久，我还有可能被赦免吗？”</w:t>
      </w:r>
    </w:p>
    <w:p w14:paraId="264CC687">
      <w:pPr>
        <w:spacing w:line="242" w:lineRule="auto"/>
        <w:rPr>
          <w:rFonts w:hint="eastAsia" w:ascii="微软雅黑" w:hAnsi="微软雅黑" w:eastAsia="微软雅黑" w:cs="微软雅黑"/>
          <w:sz w:val="30"/>
          <w:szCs w:val="30"/>
        </w:rPr>
      </w:pPr>
    </w:p>
    <w:p w14:paraId="486018AC">
      <w:pPr>
        <w:spacing w:line="267" w:lineRule="auto"/>
        <w:rPr>
          <w:rFonts w:hint="eastAsia" w:ascii="微软雅黑" w:hAnsi="微软雅黑" w:eastAsia="微软雅黑" w:cs="微软雅黑"/>
          <w:sz w:val="30"/>
          <w:szCs w:val="30"/>
        </w:rPr>
      </w:pPr>
    </w:p>
    <w:p w14:paraId="40D1FE51">
      <w:pPr>
        <w:spacing w:line="243" w:lineRule="auto"/>
        <w:rPr>
          <w:rFonts w:hint="eastAsia" w:ascii="微软雅黑" w:hAnsi="微软雅黑" w:eastAsia="微软雅黑" w:cs="微软雅黑"/>
          <w:sz w:val="30"/>
          <w:szCs w:val="30"/>
        </w:rPr>
      </w:pPr>
    </w:p>
    <w:p w14:paraId="5467BF83">
      <w:pPr>
        <w:spacing w:line="243" w:lineRule="auto"/>
        <w:rPr>
          <w:rFonts w:hint="eastAsia" w:ascii="微软雅黑" w:hAnsi="微软雅黑" w:eastAsia="微软雅黑" w:cs="微软雅黑"/>
          <w:sz w:val="30"/>
          <w:szCs w:val="30"/>
        </w:rPr>
      </w:pPr>
    </w:p>
    <w:p w14:paraId="5E4F25EC">
      <w:pPr>
        <w:spacing w:line="243" w:lineRule="auto"/>
        <w:rPr>
          <w:rFonts w:hint="eastAsia" w:ascii="微软雅黑" w:hAnsi="微软雅黑" w:eastAsia="微软雅黑" w:cs="微软雅黑"/>
          <w:sz w:val="30"/>
          <w:szCs w:val="30"/>
        </w:rPr>
      </w:pPr>
    </w:p>
    <w:p w14:paraId="7D316D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possible for you.</w:t>
      </w:r>
    </w:p>
    <w:p w14:paraId="2C276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是的，这对你而言是可能的。</w:t>
      </w:r>
    </w:p>
    <w:p w14:paraId="4FDB7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passage, 1 Corinthians 6:9.</w:t>
      </w:r>
    </w:p>
    <w:p w14:paraId="02D14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请思考这段经文，哥林多前书 6:9。</w:t>
      </w:r>
    </w:p>
    <w:p w14:paraId="19DAF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enumerates great sins.</w:t>
      </w:r>
    </w:p>
    <w:p w14:paraId="563E1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它列举了极大的罪。</w:t>
      </w:r>
    </w:p>
    <w:p w14:paraId="3762F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were some of you, but now you are washed."</w:t>
      </w:r>
    </w:p>
    <w:p w14:paraId="6A79B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“你们中间也有人从前是这样；但如今你们……洗净了。”</w:t>
      </w:r>
    </w:p>
    <w:p w14:paraId="2B522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 kind of people who were forgiven.</w:t>
      </w:r>
    </w:p>
    <w:p w14:paraId="4ACC5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你看到了那些被赦免的人是哪一类人。</w:t>
      </w:r>
    </w:p>
    <w:p w14:paraId="5EA05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can gather that those who are guilty of such sins today can be forgiven just as they were then.</w:t>
      </w:r>
    </w:p>
    <w:p w14:paraId="79359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由此我们可以推知，那些今日犯下此类罪行的人，也能像当时的他们一样获得赦免。</w:t>
      </w:r>
    </w:p>
    <w:p w14:paraId="301A0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some of you."</w:t>
      </w:r>
    </w:p>
    <w:p w14:paraId="0F5BE4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“你们中间也有人从前是这样。”</w:t>
      </w:r>
    </w:p>
    <w:p w14:paraId="7082A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you are, it doesn't matter what you have been.</w:t>
      </w:r>
    </w:p>
    <w:p w14:paraId="11802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无论你是谁，你过去如何并不重要。</w:t>
      </w:r>
    </w:p>
    <w:p w14:paraId="76B8D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is what you will be.</w:t>
      </w:r>
    </w:p>
    <w:p w14:paraId="4A13B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重要的是你将成为怎样的人。</w:t>
      </w:r>
    </w:p>
    <w:p w14:paraId="2549A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an old prophet or anyone in particular came to you and asked if you would be willing to turn to God now.</w:t>
      </w:r>
    </w:p>
    <w:p w14:paraId="49AAF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假设一位古时的先知或某个特别的人来到你面前，问你现在是否愿意归向上帝。</w:t>
      </w:r>
    </w:p>
    <w:p w14:paraId="2FAE6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yes, all your sins will be washed away, and you will become an heir of Heaven.</w:t>
      </w:r>
    </w:p>
    <w:p w14:paraId="2B149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如果你说是，你所有的罪都将被洗净，你将成为上天的后嗣。</w:t>
      </w:r>
    </w:p>
    <w:p w14:paraId="09C33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offer would make a person of any integrity relent and say, "Lord, can you be so merciful to me as to forgive me after all this? Lo, Lord, I will come in and turn to you."</w:t>
      </w:r>
    </w:p>
    <w:p w14:paraId="5731C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这样的提议会让任何有正直之心的人软化下来，并说：“主啊，在这一切之后，祂对我竟能如此慈悲、饶恕我吗？看哪，主啊，我要进来归向 祂。”</w:t>
      </w:r>
    </w:p>
    <w:p w14:paraId="0153F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this question: are you willing to forsake all your sins immediately in exchange for assurance of being accepted?</w:t>
      </w:r>
    </w:p>
    <w:p w14:paraId="3D70E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我问你这个问题：你是否愿意为了获得被接纳的确据，而立即弃绝你所有的罪？</w:t>
      </w:r>
    </w:p>
    <w:p w14:paraId="1A66E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answer no, are you not deserving of destruction?</w:t>
      </w:r>
    </w:p>
    <w:p w14:paraId="18F9D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如果你回答不，难道你不该受毁灭吗？</w:t>
      </w:r>
    </w:p>
    <w:p w14:paraId="788A5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answer yes, is this not great comfort?</w:t>
      </w:r>
    </w:p>
    <w:p w14:paraId="78CE9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如果你回答是，这难道不是极大的安慰吗？</w:t>
      </w:r>
    </w:p>
    <w:p w14:paraId="447BF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say, "If the gates of heaven stand wide open, I can come and be welcome at any time."</w:t>
      </w:r>
    </w:p>
    <w:p w14:paraId="3ADCF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但有些人可能会说：“如果天堂的大门敞开着，我随时都可以来并受到欢迎。”</w:t>
      </w:r>
    </w:p>
    <w:p w14:paraId="50691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vile wretch, daring to entertain such a thought!</w:t>
      </w:r>
    </w:p>
    <w:p w14:paraId="2137D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你这卑鄙可怜的人（vile wretch），竟然胆敢存有这样的念头！</w:t>
      </w:r>
    </w:p>
    <w:p w14:paraId="06A3C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you know that every refusal of such an offer is so perilous that it might put you in danger of never having a similar opportunity again?</w:t>
      </w:r>
    </w:p>
    <w:p w14:paraId="12841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你难道不知道，每一次拒绝这样的提议都是如此危险，以至于可能让你陷入再也没有类似机会的境地吗？</w:t>
      </w:r>
    </w:p>
    <w:p w14:paraId="73D54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gates of heaven were always open, why then did God swear in His wrath that some Israelites would never enter His rest?</w:t>
      </w:r>
    </w:p>
    <w:p w14:paraId="04D11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如果天堂的大门始终开启，那么上帝为何曾在 祂的烈怒中起誓，说某些以色列人绝不得进入 祂的安息？</w:t>
      </w:r>
    </w:p>
    <w:p w14:paraId="42B516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reason God said that those who were invited to the feast but refused to come would never taste it?</w:t>
      </w:r>
    </w:p>
    <w:p w14:paraId="2EA65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上帝说那些被邀请参加筵席却拒绝前来的人永远不得尝其滋味，又是何原因呢？</w:t>
      </w:r>
    </w:p>
    <w:p w14:paraId="663EB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given; it is said that the master of the feast was filled with wrath at the rejection of his offer.</w:t>
      </w:r>
    </w:p>
    <w:p w14:paraId="58A4F6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原因已经给出；经上说筵席的主人因他的提议被拒绝而满心忿怒。</w:t>
      </w:r>
    </w:p>
    <w:p w14:paraId="56FE3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fills a person with indignation, and so does the Lord.</w:t>
      </w:r>
    </w:p>
    <w:p w14:paraId="3DCE8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这会让一个人义愤填膺，主也是如此。</w:t>
      </w:r>
    </w:p>
    <w:p w14:paraId="3B158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also because the thing offered is of great value, being the kingdom of heaven and the precious blood of Christ.</w:t>
      </w:r>
    </w:p>
    <w:p w14:paraId="3F2E0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这也因为所提供的报偿具有极大的价值，那是天国和基督宝贵的血。</w:t>
      </w:r>
    </w:p>
    <w:p w14:paraId="2AB86E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whenever such an offer is made and rejected, God becomes exceedingly angry.</w:t>
      </w:r>
    </w:p>
    <w:p w14:paraId="4CBF6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因此，每当这样的提议被提出却被拒绝时，上帝就会极其愤怒。</w:t>
      </w:r>
    </w:p>
    <w:p w14:paraId="147D2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offer, there comes an axe and a sword to cut down every tree that does not bear good fruit.</w:t>
      </w:r>
    </w:p>
    <w:p w14:paraId="7E20C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随着这一提议而来的，还有斧子和剑，要砍倒每一棵不结果子的树。</w:t>
      </w:r>
    </w:p>
    <w:p w14:paraId="23A57E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say, when you hear of this offer, "I'm glad such a thing exists, and I'll accept it another time, but it's too soon for me now."</w:t>
      </w:r>
    </w:p>
    <w:p w14:paraId="1147A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当你听到这个提议时，不要说：“我很高兴有这样的事，我下次会接受的，但现在对我来说还太早了。”</w:t>
      </w:r>
    </w:p>
    <w:p w14:paraId="3A1D6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 purpose of the coming of the Lord Jesus was not only to save the souls of men.</w:t>
      </w:r>
    </w:p>
    <w:p w14:paraId="050A7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请考虑，主耶稣降临的目的不仅仅是为了拯救人的灵魂。</w:t>
      </w:r>
    </w:p>
    <w:p w14:paraId="045E1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only that, it might indeed have been done at any time, even at the end.</w:t>
      </w:r>
    </w:p>
    <w:p w14:paraId="63DF7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如果仅仅是那样，那确实可以在任何时间完成，甚至是在最后。</w:t>
      </w:r>
    </w:p>
    <w:p w14:paraId="23D56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purpose was also, as Titus 2:14 states, "That He might purify to Himself a peculiar people, zealous of good works," which is a greater purpose than the one mentioned earlier in the verse, "To redeem us from all iniquity, to purchase for Himself a people who would serve Him in their lifetime."</w:t>
      </w:r>
    </w:p>
    <w:p w14:paraId="11ECE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祂的目的也是，如提多书 2:14 所言，“要洁净 祂自己，特作自己的子民，热心为善”，这比该节经文前面提到的目的更大——“为要赎我们脱离一切罪恶，为 祂自己买赎一群在有生之年服事 祂的子民。”</w:t>
      </w:r>
    </w:p>
    <w:p w14:paraId="63E53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think that you, who have served your lusts all your life, will be accepted at death?</w:t>
      </w:r>
    </w:p>
    <w:p w14:paraId="40017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你难道认为，一辈子服事私欲的你，会在临终时被接纳吗？</w:t>
      </w:r>
    </w:p>
    <w:p w14:paraId="0CB99D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common for you to say that if a man is called at the eleventh hour, he will be received.</w:t>
      </w:r>
    </w:p>
    <w:p w14:paraId="7556B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你常说，如果一个人在第十一小时（eleventh hour）蒙召，他也会被接纳。</w:t>
      </w:r>
    </w:p>
    <w:p w14:paraId="73C9D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if you are called for the first time then, and not before, like the thief who was not called before but was accepted then.</w:t>
      </w:r>
    </w:p>
    <w:p w14:paraId="23B4A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如果你在那时是第一次蒙召，而在此之前从未蒙召，那确实是真的，就像那个之前未蒙召但在那时被接纳的强盗一样。</w:t>
      </w:r>
    </w:p>
    <w:p w14:paraId="35EB1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you have been called before and have not accepted, but have postponed it until death?</w:t>
      </w:r>
    </w:p>
    <w:p w14:paraId="435045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但如果你以前就被呼召过却不接受，而是将其推迟到死前呢？</w:t>
      </w:r>
    </w:p>
    <w:p w14:paraId="4CDB1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situation will then be exceedingly perilous.</w:t>
      </w:r>
    </w:p>
    <w:p w14:paraId="2880D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那么你的处境将极其危险。</w:t>
      </w:r>
    </w:p>
    <w:p w14:paraId="4154C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ask you, what makes you resolve to come to God at death?</w:t>
      </w:r>
    </w:p>
    <w:p w14:paraId="3388A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我再问你，是什么让你决定在死时才来到上帝面前？</w:t>
      </w:r>
    </w:p>
    <w:p w14:paraId="21A315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love for Christ, then it should have happened sooner.</w:t>
      </w:r>
    </w:p>
    <w:p w14:paraId="60156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如果是出于对基督的爱，那么这件事本该早点发生。</w:t>
      </w:r>
    </w:p>
    <w:p w14:paraId="5487F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for yourself, how can such a conversion be accepted?</w:t>
      </w:r>
    </w:p>
    <w:p w14:paraId="34D3A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如果是为了你自己，这样的归正（conversion）又怎能被接纳呢？</w:t>
      </w:r>
    </w:p>
    <w:p w14:paraId="321DA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turn to the last words.</w:t>
      </w:r>
    </w:p>
    <w:p w14:paraId="4779E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现在，让我们转向最后的话语。</w:t>
      </w:r>
    </w:p>
    <w:p w14:paraId="78EEA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heal their land."</w:t>
      </w:r>
    </w:p>
    <w:p w14:paraId="73B6B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“我必医治他们的地。”</w:t>
      </w:r>
    </w:p>
    <w:p w14:paraId="7EF7CD0E">
      <w:pPr>
        <w:pStyle w:val="2"/>
        <w:bidi w:val="0"/>
        <w:jc w:val="center"/>
        <w:rPr>
          <w:rFonts w:hint="eastAsia"/>
        </w:rPr>
      </w:pPr>
      <w:r>
        <w:rPr>
          <w:rFonts w:hint="eastAsia"/>
        </w:rPr>
        <w:t>Doct. 10. All calamities from sin.</w:t>
      </w:r>
    </w:p>
    <w:p w14:paraId="7CC52681">
      <w:pPr>
        <w:pStyle w:val="2"/>
        <w:bidi w:val="0"/>
        <w:jc w:val="center"/>
        <w:rPr>
          <w:rFonts w:hint="eastAsia"/>
        </w:rPr>
      </w:pPr>
      <w:r>
        <w:rPr>
          <w:rFonts w:hint="eastAsia"/>
        </w:rPr>
        <w:t>教义 10. 一切灾祸皆源于罪。</w:t>
      </w:r>
    </w:p>
    <w:p w14:paraId="284C5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three points that maybe observed from these words:</w:t>
      </w:r>
    </w:p>
    <w:p w14:paraId="53A13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从这些话中，我们可以观察到三点：</w:t>
      </w:r>
    </w:p>
    <w:p w14:paraId="1C794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calamities and troubles proceed from sin; I note this from the order of the words: he first forgives their sins, then heals their land.</w:t>
      </w:r>
    </w:p>
    <w:p w14:paraId="71D1F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所有的灾祸和麻烦都源于罪；我从词语的顺序中注意到这一点：祂首先赦免他们的罪，然后医治他们的土地。</w:t>
      </w:r>
    </w:p>
    <w:p w14:paraId="301A1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calamities are removed, and sins are not forgiven, they are removed in judgment, not in mercy.</w:t>
      </w:r>
    </w:p>
    <w:p w14:paraId="68A8C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如果灾祸被移除了，而罪未得赦免，那么它们是在审判中被移除的，而非在怜悯中。</w:t>
      </w:r>
    </w:p>
    <w:p w14:paraId="0A495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sin is once forgiven, the calamity will soon be taken away.</w:t>
      </w:r>
    </w:p>
    <w:p w14:paraId="36BDF8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罪一旦得赦免，灾祸很快就会被撤走。</w:t>
      </w:r>
    </w:p>
    <w:p w14:paraId="00F4A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point, all calamity comes from sin; troubles from transgression.</w:t>
      </w:r>
    </w:p>
    <w:p w14:paraId="53352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关于第一点，所有的灾祸都来自罪；麻烦来自过犯。</w:t>
      </w:r>
    </w:p>
    <w:p w14:paraId="2EA04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first link in the chain of evils that leads to all the rest, just as grace is in the chain of blessings and comforts.</w:t>
      </w:r>
    </w:p>
    <w:p w14:paraId="24AB9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罪是导致其余一切恶果的连锁链条中的第一环，正如恩典在福分和安慰的链条中一样。</w:t>
      </w:r>
    </w:p>
    <w:p w14:paraId="45A6A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in all kinds of judgments, which we can categorize into three heads.</w:t>
      </w:r>
    </w:p>
    <w:p w14:paraId="1E1B9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在各类审判中思考这一点，我们可以将其归纳为三个主要方面。</w:t>
      </w:r>
    </w:p>
    <w:p w14:paraId="72D8B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calamities, related to worldly matters, all stem from sin, both public and private.</w:t>
      </w:r>
    </w:p>
    <w:p w14:paraId="58B85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与属世事务相关的暂时性灾祸，无论是公共的还是私人的，全都源于罪。</w:t>
      </w:r>
    </w:p>
    <w:p w14:paraId="5E96EF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reason for Solomon's troubles?</w:t>
      </w:r>
    </w:p>
    <w:p w14:paraId="6D124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所罗门遭遇麻烦的原因是什么？</w:t>
      </w:r>
    </w:p>
    <w:p w14:paraId="26E2BE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stirred up an adversary against him because he departed from the Lord and set up idolatry.</w:t>
      </w:r>
    </w:p>
    <w:p w14:paraId="3226C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主使敌人兴起攻击他，是因为他离弃了主并设立了偶像崇拜。</w:t>
      </w:r>
    </w:p>
    <w:p w14:paraId="3BBCC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sword did not depart from David's house because of his sin with Bathsheba and the murder of Uriah.</w:t>
      </w:r>
    </w:p>
    <w:p w14:paraId="7A2EE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同样，刀剑不离大卫的家，是因为他与拔示巴犯下的罪以及谋杀乌利亚。</w:t>
      </w:r>
    </w:p>
    <w:p w14:paraId="3B492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Asa, too, faced the Prophet's warning in 2 Chronicles 16, where he was told, "Henceforth you shall have war because you have not rested on the Lord."</w:t>
      </w:r>
    </w:p>
    <w:p w14:paraId="1E800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亚撒也面临了历代志下 16 章中先知的警告，在那里他被告知：“从此以后，你必有争战的事，因为你没有仰赖主。”</w:t>
      </w:r>
    </w:p>
    <w:p w14:paraId="37EE0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instances can be cited to illustrate this point.</w:t>
      </w:r>
    </w:p>
    <w:p w14:paraId="539F8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还可以引用更多例子来阐明这一点。</w:t>
      </w:r>
    </w:p>
    <w:p w14:paraId="556F3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type of judgment is spiritual, and it is much more grievous than the former.</w:t>
      </w:r>
    </w:p>
    <w:p w14:paraId="5E380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另一种审判是属灵的，它比前者更为严重。</w:t>
      </w:r>
    </w:p>
    <w:p w14:paraId="70C5D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when a person is given up to their own lusts and hardness of heart.</w:t>
      </w:r>
    </w:p>
    <w:p w14:paraId="77E51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这种情况发生在一个人被任凭随从自己的私欲和心里的刚硬时。</w:t>
      </w:r>
    </w:p>
    <w:p w14:paraId="2AC41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judgment proceeds from preceding sins, and it follows a certain rule: you never see a person given up to work uncleanness with greediness or to engage in open scandalous sins without the initial rise of such behavior being rooted in their unconscionable relationship with God in secret.</w:t>
      </w:r>
    </w:p>
    <w:p w14:paraId="15AC0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这样的审判源于先前的罪，并遵循一定的规律：你绝不会看到一个人被任凭贪行种种污秽，或从事公开的丑闻罪行，而这种行为最初的兴起不是根源于他们在暗中与上帝那没良心的（unconscionable）关系。</w:t>
      </w:r>
    </w:p>
    <w:p w14:paraId="31E68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Paul says about the Gentiles in Romans 1:20-24, when they knew God, they did not glorify Him as God, and God gave them up to vile affections.</w:t>
      </w:r>
    </w:p>
    <w:p w14:paraId="21971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正如使徒保罗在罗马书 1:20-24 中论及外邦人时所说，他们虽然知道上帝，却不当作上帝荣耀 祂，上帝就任凭他们放纵可羞耻的情欲。</w:t>
      </w:r>
    </w:p>
    <w:p w14:paraId="2D4A6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Psalm 81:11-12 explains that when God's people would not listen and chose not to follow Him, He gave them up to their own heart's lusts, and they walked in their own counsels.</w:t>
      </w:r>
    </w:p>
    <w:p w14:paraId="3F3B6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同样，诗篇 81:11-12 解释说，当上帝的子民不肯听从并选择不跟从 祂时，祂就任凭他们随自己心里的私欲而行，他们便随自己的计谋而行。</w:t>
      </w:r>
    </w:p>
    <w:p w14:paraId="7F735D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God used all means to call them back, but they continued to refuse, and as a result, He gave them up to their sinful desires.</w:t>
      </w:r>
    </w:p>
    <w:p w14:paraId="6E075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本质上，上帝用尽各种手段呼唤他们回来，但他们继续拒绝，结果，祂任凭他们随从罪恶的欲望。</w:t>
      </w:r>
    </w:p>
    <w:p w14:paraId="2982D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a person given over to a particular lust, with their heart so bound to it that they cannot live without it, understand that this is a judgment upon them for their earlier unfaithfulness and failure to act according to their knowledge.</w:t>
      </w:r>
    </w:p>
    <w:p w14:paraId="68570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如果你看到一个人沉溺于某种特定的私欲，心被其束缚到无法自拔的地步，请明白这是对他们早期不忠以及未能按所知而行的审判。</w:t>
      </w:r>
    </w:p>
    <w:p w14:paraId="3A81D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judgment beyond these, which most people do not consider but is the most fearful of all.</w:t>
      </w:r>
    </w:p>
    <w:p w14:paraId="08D94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在这些审判之外还有一种审判，大多数人都不予考虑，但却是所有审判中最可怕的。</w:t>
      </w:r>
    </w:p>
    <w:p w14:paraId="26FA8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Lord forsakes a person and withdraws Himself from them.</w:t>
      </w:r>
    </w:p>
    <w:p w14:paraId="78F3B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那就是当主弃绝一个人并从他们身上收回 祂自己时。</w:t>
      </w:r>
    </w:p>
    <w:p w14:paraId="1A1B9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God's presence is an immeasurable loss.</w:t>
      </w:r>
    </w:p>
    <w:p w14:paraId="52C5B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失去上帝的临在是无法估量的损失。</w:t>
      </w:r>
    </w:p>
    <w:p w14:paraId="0C8DF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someone who has made wealth or honour their god; if that support is taken from them, how their heart sinks within them!</w:t>
      </w:r>
    </w:p>
    <w:p w14:paraId="5453B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想象一个将财富或名誉奉为神明的人；如果那依靠被夺走，他的心会如何沉下去！</w:t>
      </w:r>
    </w:p>
    <w:p w14:paraId="4311C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how much worse it is when the true God departs from a person.</w:t>
      </w:r>
    </w:p>
    <w:p w14:paraId="19AA0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现在想想，当真神离开一个人时，情况要糟糕多少倍。</w:t>
      </w:r>
    </w:p>
    <w:p w14:paraId="28936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comfort, when withdrawn, leaves nothing but a bottomless pit of horror and despair.</w:t>
      </w:r>
    </w:p>
    <w:p w14:paraId="2DF8E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当万慰之神撤离时，留下的只有恐怖和绝望的无底洞。</w:t>
      </w:r>
    </w:p>
    <w:p w14:paraId="2E3FB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akin to when the sun disappears, and darkness engulfs everything.</w:t>
      </w:r>
    </w:p>
    <w:p w14:paraId="6FE66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这就像太阳消失，黑暗吞噬了一切。</w:t>
      </w:r>
    </w:p>
    <w:p w14:paraId="4EF3C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comfort is derived, to some degree, from God's presence, even though people may not consciously realise it.</w:t>
      </w:r>
    </w:p>
    <w:p w14:paraId="2C031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所有的安慰在某种程度上都源于上帝的临在，尽管人们可能没有自觉地意识到这一点。</w:t>
      </w:r>
    </w:p>
    <w:p w14:paraId="034F2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presence is taken away, only horror and despair remain.</w:t>
      </w:r>
    </w:p>
    <w:p w14:paraId="2C1A0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当那临在被带走时，剩下的只有恐怖和绝望。</w:t>
      </w:r>
    </w:p>
    <w:p w14:paraId="4C07E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departed from Saul in 1 Samuel 16, he spiralled into one error after another in his governance until his downfall.</w:t>
      </w:r>
    </w:p>
    <w:p w14:paraId="51585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当上帝在撒母耳记上 16 章离开扫罗时，他在治理中接连犯错，直到最终垮台。</w:t>
      </w:r>
    </w:p>
    <w:p w14:paraId="69735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cause of this was sin; he had rejected the Lord, and thus the Lord rejected him.</w:t>
      </w:r>
    </w:p>
    <w:p w14:paraId="389DB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这其中的根本原因是罪；他弃绝了主，因此主也弃绝了他。</w:t>
      </w:r>
    </w:p>
    <w:p w14:paraId="35C76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Cain's punishment in Genesis 4 was to be banished from the presence of the Lord, which he deemed an unbearable fate that he could not endure.</w:t>
      </w:r>
    </w:p>
    <w:p w14:paraId="7A17E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同样，该隐在创世记 4 章受到的惩罚是被赶出主的面前，他认为这是一种无法忍受、他承担不起的命运。</w:t>
      </w:r>
    </w:p>
    <w:p w14:paraId="39114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trouble befalls you, do not get stuck merely on the surface of it; instead, look through and beyond it to discover its deeper cause.</w:t>
      </w:r>
    </w:p>
    <w:p w14:paraId="52DB2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当任何麻烦临到你时，不要仅仅停留在表面；相反，要透过表面并超越表面去发现其更深层的原因。</w:t>
      </w:r>
    </w:p>
    <w:p w14:paraId="09933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Recognise that sin is often at the root of your affliction.</w:t>
      </w:r>
    </w:p>
    <w:p w14:paraId="018C4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要认识到，罪往往是你痛苦的根源。</w:t>
      </w:r>
    </w:p>
    <w:p w14:paraId="380D8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immediate cause or instrument may be some external factor—a personal enemy, disgrace, sickness, and so on—ask yourself who allowed these things to happen.</w:t>
      </w:r>
    </w:p>
    <w:p w14:paraId="4F3CA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虽然直接的原因或工具可能是某些外部因素——私人仇敌、羞辱、疾病等等——但问问你自己，是谁允许这些事情发生的。</w:t>
      </w:r>
    </w:p>
    <w:p w14:paraId="36D7F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Lord Himself?</w:t>
      </w:r>
    </w:p>
    <w:p w14:paraId="14AEF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难道不就是主 祂自己吗？</w:t>
      </w:r>
    </w:p>
    <w:p w14:paraId="24ACF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did He permit them?</w:t>
      </w:r>
    </w:p>
    <w:p w14:paraId="74F6A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祂又为何允许它们发生呢？</w:t>
      </w:r>
    </w:p>
    <w:p w14:paraId="678B3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motive for His permission is sin and, conversely, His grace.</w:t>
      </w:r>
    </w:p>
    <w:p w14:paraId="42A9C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祂允许的最终动机是罪，反过来讲，也是 祂的恩典。</w:t>
      </w:r>
    </w:p>
    <w:p w14:paraId="169F9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an adversary arises against you, do not point solely at that individual as the cause of your suffering; rather, acknowledge that the Lord allowed it to occur because of sin.</w:t>
      </w:r>
    </w:p>
    <w:p w14:paraId="6851A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因此，当一个对手兴起攻击你时，不要只指着那个人说他是你受苦的原因；相反，要承认是主因为罪的缘故而允许它发生。</w:t>
      </w:r>
    </w:p>
    <w:p w14:paraId="0CEDD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in 2 Chronicles 12:5, 7, Shishak served as the vessel through which God poured out His wrath, and sickness is but another vessel for the outpouring of His wrath.</w:t>
      </w:r>
    </w:p>
    <w:p w14:paraId="51F7F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正如历代志下 12:5, 7 所载，示撒是上帝倾倒 祂烈怒的器皿，而疾病不过是倾倒 祂烈怒的另一个器皿。</w:t>
      </w:r>
    </w:p>
    <w:p w14:paraId="0A8F1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 the common error of seeking the natural causes of your troubles.</w:t>
      </w:r>
    </w:p>
    <w:p w14:paraId="38D4E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请纠正那种为你的麻烦寻求自然原因的普遍错误。</w:t>
      </w:r>
    </w:p>
    <w:p w14:paraId="464FB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sickness, do not merely attribute it to a dietary indiscretion or cold, but understand that these are only the natural and immediate causes.</w:t>
      </w:r>
    </w:p>
    <w:p w14:paraId="43877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如果是疾病，不要仅仅将其归因于饮食不慎或受凉，而要明白这些只是自然的和直接的原因。</w:t>
      </w:r>
    </w:p>
    <w:p w14:paraId="1A1E4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instead look to the supernatural.</w:t>
      </w:r>
    </w:p>
    <w:p w14:paraId="2BF5A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基督徒反而应当看向超自然的层面。</w:t>
      </w:r>
    </w:p>
    <w:p w14:paraId="3036F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famine in the land of Judah for three years (2 Samuel 21:1), the natural cause was evident—a severe drought.</w:t>
      </w:r>
    </w:p>
    <w:p w14:paraId="22A37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在犹大地连续三年饥荒的案例中（撒母耳记下 21:1），自然原因显而易见——严重的干旱。</w:t>
      </w:r>
    </w:p>
    <w:p w14:paraId="5330F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David did not stop there; he sought the Lord to discover the reason behind the famine, the sin that caused it.</w:t>
      </w:r>
    </w:p>
    <w:p w14:paraId="7DCCB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然而，大卫并未止步于此；他求问主，以发现饥荒背后的原因，即导致饥荒的罪。</w:t>
      </w:r>
    </w:p>
    <w:p w14:paraId="4B7B3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revealed to him that it was due to Saul's sin and his bloody house, particularly their slaying of the Gibeonites.</w:t>
      </w:r>
    </w:p>
    <w:p w14:paraId="3DDF0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上帝向他显明，这是由于扫罗的罪和他流人血之家，特别是他们杀害了基遍人。</w:t>
      </w:r>
    </w:p>
    <w:p w14:paraId="7572B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statesmen, when faced with a conspiracy involving a common person, do not rest until they uncover the masterminds behind the plot.</w:t>
      </w:r>
    </w:p>
    <w:p w14:paraId="60D5B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明智的政治家在面对涉及普通人的阴谋时，在揭露阴谋背后的主使之前绝不罢休。</w:t>
      </w:r>
    </w:p>
    <w:p w14:paraId="27D01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Jacob saw the angels descending and ascending the ladder, he did not focus on the lower rungs but looked to the top of the ladder, where the Lord was sending the angels.</w:t>
      </w:r>
    </w:p>
    <w:p w14:paraId="0C1F0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同样，当雅各看到天使在梯子上上下下时，他并没有关注下面的阶梯，而是看向梯子的顶端，在那里主正差遣着天使。</w:t>
      </w:r>
    </w:p>
    <w:p w14:paraId="2B6E0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not dwell on the immediate and visible causes of your troubles, but seek to discern the hand of the Lord behind them— sending one angel to bring adversity and another to be your saviour.</w:t>
      </w:r>
    </w:p>
    <w:p w14:paraId="15A0E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所以，不要沉溺于麻烦的直接和可见原因，而要寻求辨别其背后的主之手——派遣一位天使带来逆境，另一位成为你的救主。</w:t>
      </w:r>
    </w:p>
    <w:p w14:paraId="508B2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wonder how to identify the particular sin responsible for your suffering, pray earnestly and inquire as David did.</w:t>
      </w:r>
    </w:p>
    <w:p w14:paraId="26AF1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如果你想知道如何识别导致你受苦的特定罪行，请像大卫那样切切祷告并探询。</w:t>
      </w:r>
    </w:p>
    <w:p w14:paraId="2EEBE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God to reveal to you the specific sin.</w:t>
      </w:r>
    </w:p>
    <w:p w14:paraId="4B5FF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求上帝向你显明那特定的罪。</w:t>
      </w:r>
    </w:p>
    <w:p w14:paraId="7B020E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cannot pinpoint it (perhaps it is a long-forgotten or hidden sin), rest assured that sin is the root cause of your affliction.</w:t>
      </w:r>
    </w:p>
    <w:p w14:paraId="53114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即使你无法精确指出（也许那是早已遗忘或隐藏的罪），请确信罪就是你痛苦的根本原因。</w:t>
      </w:r>
    </w:p>
    <w:p w14:paraId="6F950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know that vapours rise invisibly from the earth but become visible as rainstorms and showers, so too may judgments be apparent while the sins behind them remain hidden.</w:t>
      </w:r>
    </w:p>
    <w:p w14:paraId="7B912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正如我们知道水汽从大地无形地升起，却以暴雨和阵雨的形式显现，审判也可能是明显的，而其背后的罪却依然隐藏。</w:t>
      </w:r>
    </w:p>
    <w:p w14:paraId="1C2E7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learn to see sin in its true colours.</w:t>
      </w:r>
    </w:p>
    <w:p w14:paraId="3E616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因此，要学会看清罪的真面目。</w:t>
      </w:r>
    </w:p>
    <w:p w14:paraId="0C393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often a hidden and invisible evil, difficult to perceive directly.</w:t>
      </w:r>
    </w:p>
    <w:p w14:paraId="7E16E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罪往往是隐藏且无形的恶，难以直接察觉。</w:t>
      </w:r>
    </w:p>
    <w:p w14:paraId="515F4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you observe it clothed in the calamities it produces, you will develop a different perspective.</w:t>
      </w:r>
    </w:p>
    <w:p w14:paraId="3C4E7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然而，当你观察到它披着它所产生的灾祸外衣时，你就会产生不同的视角。</w:t>
      </w:r>
    </w:p>
    <w:p w14:paraId="24D1B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encountering a person who, wherever they go, spreads mischief, poisoning one, stabbing another, and leaving a trail of villainy.</w:t>
      </w:r>
    </w:p>
    <w:p w14:paraId="5D8A7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想象一下遇到一个人，无论他走到哪里都传播祸害，毒害一个，刺伤另一个，并留下一串罪恶行径。</w:t>
      </w:r>
    </w:p>
    <w:p w14:paraId="29D9F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would be despised and feared.</w:t>
      </w:r>
    </w:p>
    <w:p w14:paraId="31E0F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这样的人会令人蔑视和恐惧。</w:t>
      </w:r>
    </w:p>
    <w:p w14:paraId="123EF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responsible for all these deeds among us.</w:t>
      </w:r>
    </w:p>
    <w:p w14:paraId="66C2A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罪对我们中间所有这些行径负有责任。</w:t>
      </w:r>
    </w:p>
    <w:p w14:paraId="359DC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confronts a person, clad in God's wrath, as it often does in death, it becomes terrifying.</w:t>
      </w:r>
    </w:p>
    <w:p w14:paraId="6A72F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当罪披着上帝的烈怒与人对峙时（如在死亡中常有的那样），它变得极其恐怖。</w:t>
      </w:r>
    </w:p>
    <w:p w14:paraId="0C71C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not view it this way at other times?</w:t>
      </w:r>
    </w:p>
    <w:p w14:paraId="4987A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为什么我们在其他时候不这样看待它呢？</w:t>
      </w:r>
    </w:p>
    <w:p w14:paraId="74D1E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fail to behold it in the fearful consequences that accompany it, as we do when we witness its wrathful manifestations.</w:t>
      </w:r>
    </w:p>
    <w:p w14:paraId="426AC2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因为我们未能像目睹其忿怒的表现时那样，在伴随而来的可怕后果中察看它。</w:t>
      </w:r>
    </w:p>
    <w:p w14:paraId="05979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remains the same at all times, but our perception of it fluctuates, just as the body remains unchanged even though the size of its shadow may vary.</w:t>
      </w:r>
    </w:p>
    <w:p w14:paraId="7A2D6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罪在任何时候都保持不变，但我们对它的认知却会波动，正如身体保持不变，即便它的影子大小可能会改变。</w:t>
      </w:r>
    </w:p>
    <w:p w14:paraId="78C8B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now consider a minor sin, such as swearing or taking oaths lightly, will one day appear terrible.</w:t>
      </w:r>
    </w:p>
    <w:p w14:paraId="49424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我们现在认为的小罪，如骂人或轻率起誓，终有一天会显得非常可怕。</w:t>
      </w:r>
    </w:p>
    <w:p w14:paraId="1E45B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that seems insignificant in isolation, like the sin committed by Ananias and Sapphira, becomes severe when accompanied by the judgment that befell them as they died at the apostles' feet.</w:t>
      </w:r>
    </w:p>
    <w:p w14:paraId="18525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一个孤立看起来微不足道的罪，比如亚拿尼亚和撒非喇犯下的罪，当伴随着降在他们身上、使他们死在使徒脚下的审判时，就变得非常严重。</w:t>
      </w:r>
    </w:p>
    <w:p w14:paraId="73B7B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consider Ahab's oppression of Naboth.</w:t>
      </w:r>
    </w:p>
    <w:p w14:paraId="05085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同样，请考虑亚哈对拿伯的压迫。</w:t>
      </w:r>
    </w:p>
    <w:p w14:paraId="40B01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initially view it as a minor injustice committed by a powerful individual against a poor man.</w:t>
      </w:r>
    </w:p>
    <w:p w14:paraId="1A014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你最初可能认为这只是一个权贵对一个穷人所犯的小小不公。</w:t>
      </w:r>
    </w:p>
    <w:p w14:paraId="2D7F2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you see it accompanied by Ahab's death and the dogs licking his blood, the sin takes on a much more heinous character.</w:t>
      </w:r>
    </w:p>
    <w:p w14:paraId="57756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然而，当你看到它伴随着亚哈的死亡和狗舔他的血时，这个罪就带上了极其令人发指的性质。</w:t>
      </w:r>
    </w:p>
    <w:p w14:paraId="1AFE7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Nadab and Abihu's irreverence in offering strange fire.</w:t>
      </w:r>
    </w:p>
    <w:p w14:paraId="23A8F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拿答和亚比户献凡火时的不敬也是如此。</w:t>
      </w:r>
    </w:p>
    <w:p w14:paraId="7AD1B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that if you wish to remove the cross, you must first eliminate the burden of sin.</w:t>
      </w:r>
    </w:p>
    <w:p w14:paraId="4336C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请学习到，如果你希望移除十字架（the cross），你必须首先消除罪的重担。</w:t>
      </w:r>
    </w:p>
    <w:p w14:paraId="48479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diseases: often, numerous remedies are applied, yet if the root cause of the illness is not addressed, the patient remains unhealed.</w:t>
      </w:r>
    </w:p>
    <w:p w14:paraId="68326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思考疾病：通常会应用无数的补救措施，然而如果疾病的根源不解决，病人依然无法痊愈。</w:t>
      </w:r>
    </w:p>
    <w:p w14:paraId="41E3E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once the cause is removed, the symptoms vanish.</w:t>
      </w:r>
    </w:p>
    <w:p w14:paraId="21CFD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然而，一旦病根消除，症状就会消失。</w:t>
      </w:r>
    </w:p>
    <w:p w14:paraId="05E30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faced with adversity, we make every effort to alleviate it through our own actions, the help of others, or various means, but all in vain if we do not address the underlying cause—sin.</w:t>
      </w:r>
    </w:p>
    <w:p w14:paraId="3244D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同样，在面对逆境时，我们尽一切努力通过自己的行动、他人的帮助或各种手段来减轻它，但如果我们不解决根本原因——罪，一切都是徒劳。</w:t>
      </w:r>
    </w:p>
    <w:p w14:paraId="43159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sin persists, so will the suffering.</w:t>
      </w:r>
    </w:p>
    <w:p w14:paraId="32B27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只要罪还在，痛苦就会继续。</w:t>
      </w:r>
    </w:p>
    <w:p w14:paraId="00EFE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our lives are marked by various hardships and trials, even amidst periods of peace and prosperity, is because sin is woven into the fabric of our existence.</w:t>
      </w:r>
    </w:p>
    <w:p w14:paraId="4F902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即便在和平繁荣的时期，我们的生活依然充满了各种艰难和试炼，原因在于罪被编织进了我们生存的肌理之中。</w:t>
      </w:r>
    </w:p>
    <w:p w14:paraId="31123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unevenness in God's dispensation of His mercy towards us is a reflection of the unevenness in our relationship with Him.</w:t>
      </w:r>
    </w:p>
    <w:p w14:paraId="0A792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上帝在向我们施予怜悯时的起伏不平，反映了我们与 祂关系的起伏不平。</w:t>
      </w:r>
    </w:p>
    <w:p w14:paraId="2692C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good health, a stable financial situation, and many friends, do not assume these will guarantee your security.</w:t>
      </w:r>
    </w:p>
    <w:p w14:paraId="55CB5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如果你拥有健康的身体、稳定的财务状况和许多朋友，不要以为这些能保证你的安全。</w:t>
      </w:r>
    </w:p>
    <w:p w14:paraId="06395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Adam in paradise, Solomon in his glory, and David in his position of strength.</w:t>
      </w:r>
    </w:p>
    <w:p w14:paraId="60765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请考虑在乐园里的亚当，在荣耀里的所罗门，以及在强盛地位上的大卫。</w:t>
      </w:r>
    </w:p>
    <w:p w14:paraId="69370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quickly fell into misery after sin entered his life.</w:t>
      </w:r>
    </w:p>
    <w:p w14:paraId="21BBB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在罪进入他的生活后，亚当很快陷入了悲惨境遇。</w:t>
      </w:r>
    </w:p>
    <w:p w14:paraId="12DFFE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too, faced an array of troubles as a result of sin.</w:t>
      </w:r>
    </w:p>
    <w:p w14:paraId="511B96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所罗门也因为罪而面临了一系列的麻烦。</w:t>
      </w:r>
    </w:p>
    <w:p w14:paraId="2FE4E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David, at the peak of his success, had to confront the risks to his kingdom brought about by sin and the rebellion of his son.</w:t>
      </w:r>
    </w:p>
    <w:p w14:paraId="0AA6D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即使是大卫，在他成功的巅峰期，也不得不面对由于罪和他儿子的反叛给他的国度带来的风险。</w:t>
      </w:r>
    </w:p>
    <w:p w14:paraId="74634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 make a person miserable even in the best circumstances, while grace can bring happiness even in the worst.</w:t>
      </w:r>
    </w:p>
    <w:p w14:paraId="36E7E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罪能使一个人即便在最好的境遇中也痛苦不堪，而恩典却能使人在最坏的境遇中也获得幸福。</w:t>
      </w:r>
    </w:p>
    <w:p w14:paraId="70464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with a clear conscience, found contentment in prison, and David, through faith, experienced happiness in Ziklag.</w:t>
      </w:r>
    </w:p>
    <w:p w14:paraId="701C4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圣保罗凭着清白的良心在监狱中找到了知足，大卫通过信心在洗革拉经历了快乐。</w:t>
      </w:r>
    </w:p>
    <w:p w14:paraId="4C5FA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why calamities often follow sin, and perhaps you claim not to feel the immediate consequences of your actions.</w:t>
      </w:r>
    </w:p>
    <w:p w14:paraId="76C16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你可能奇怪为什么灾祸常跟随罪而来，或许你声称并没有感受到自己行为的直接后果。</w:t>
      </w:r>
    </w:p>
    <w:p w14:paraId="2E263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delayed impact often leads people to continue in sinful ways.</w:t>
      </w:r>
    </w:p>
    <w:p w14:paraId="27C64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这种延迟的影响往往导致人们继续行在罪恶的道路上。</w:t>
      </w:r>
    </w:p>
    <w:p w14:paraId="6AE48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this with caution: sin brings forth death when it is perfected, not before.</w:t>
      </w:r>
    </w:p>
    <w:p w14:paraId="45D56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请谨慎地理解这一点：罪在长成（perfected）时才产生死亡，而不是在此之前。</w:t>
      </w:r>
    </w:p>
    <w:p w14:paraId="6996B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waited until Ahab had oppressed Naboth and taken possession before sending a message of death to him.</w:t>
      </w:r>
    </w:p>
    <w:p w14:paraId="6CC15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上帝一直等到亚哈压迫了拿伯并占有了产业后，才向他发出死亡的信息。</w:t>
      </w:r>
    </w:p>
    <w:p w14:paraId="08CFB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Judas continued in his sins while managing the purse in Christ's company.</w:t>
      </w:r>
    </w:p>
    <w:p w14:paraId="08844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同样，犹大在基督的同伴中管理钱囊时，也继续行在他的罪中。</w:t>
      </w:r>
    </w:p>
    <w:p w14:paraId="34450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allowed it until Judas had betrayed Him.</w:t>
      </w:r>
    </w:p>
    <w:p w14:paraId="08BF9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基督允许了这一切，直到犹大背叛了 祂。</w:t>
      </w:r>
    </w:p>
    <w:p w14:paraId="4D3DF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reaches its full maturity, judgment arrives.</w:t>
      </w:r>
    </w:p>
    <w:p w14:paraId="3AF87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当罪达到完全成熟时，审判便降临。</w:t>
      </w:r>
    </w:p>
    <w:p w14:paraId="23728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set time for judgment, and if the Lord delays execution until then, you have little reason for comfort.</w:t>
      </w:r>
    </w:p>
    <w:p w14:paraId="41033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审判有一个预定的时间，如果主在那时之前延迟执行，你并没有什么理由感到安慰。</w:t>
      </w:r>
    </w:p>
    <w:p w14:paraId="62C9E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Ecclesiastes 8:11-12 says that because the punishment for evil deeds is not immediately executed, people's hearts are inclined toward doing evil.</w:t>
      </w:r>
    </w:p>
    <w:p w14:paraId="64E1D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8:11-12 说，因为断定罪名，不立刻施刑，所以世人满心作恶。</w:t>
      </w:r>
    </w:p>
    <w:p w14:paraId="7F929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deceive yourselves.</w:t>
      </w:r>
    </w:p>
    <w:p w14:paraId="59C7E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因此，不要自欺。</w:t>
      </w:r>
    </w:p>
    <w:p w14:paraId="081F9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has been pronounced, and execution will follow.</w:t>
      </w:r>
    </w:p>
    <w:p w14:paraId="21E60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判决已经宣读，执行必将随后而至。</w:t>
      </w:r>
    </w:p>
    <w:p w14:paraId="7F01C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and execution are distinct, and sometimes there is a significant gap between them.</w:t>
      </w:r>
    </w:p>
    <w:p w14:paraId="3ED31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判决与执行是不同的，有时两者之间存在巨大的鸿沟。</w:t>
      </w:r>
    </w:p>
    <w:p w14:paraId="41D3F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flatter yourselves; the sentence has been passed, and execution will come.</w:t>
      </w:r>
    </w:p>
    <w:p w14:paraId="53770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因此，不要自我陶醉；判决已经通过，执行必将来临。</w:t>
      </w:r>
    </w:p>
    <w:p w14:paraId="4C8B92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amplify this point, consider the vision of Zacharias in Zechariah 5.</w:t>
      </w:r>
    </w:p>
    <w:p w14:paraId="071B2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为了进一步说明这一点，请思考撒迦利亚书 5 章中撒迦利亚的异象。</w:t>
      </w:r>
    </w:p>
    <w:p w14:paraId="7A8B7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swearing and theft had been committed, Zacharias saw a flying scroll, which represents the curse going over the whole earth for those who steal and swear falsely.</w:t>
      </w:r>
    </w:p>
    <w:p w14:paraId="29801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在偷窃和起假誓发生后，撒迦利亚看到一个飞行的书卷，它代表着那向那些偷窃和起假誓之人发出的、遍行全地的咒诅。</w:t>
      </w:r>
    </w:p>
    <w:p w14:paraId="6BCD8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may be on the wing long before it seizes its prey.</w:t>
      </w:r>
    </w:p>
    <w:p w14:paraId="3E04D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咒诅可能在抓住猎物之前很久就已经在振翅高飞了。</w:t>
      </w:r>
    </w:p>
    <w:p w14:paraId="1D6E4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execution may be deferred, as seen in the parable of the Ephah, which represents the measure of the people's iniquities.</w:t>
      </w:r>
    </w:p>
    <w:p w14:paraId="40F3C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执行可能会被推迟，正如在伊法（Ephah）的比喻中所见，它代表了百姓罪孽的量度。</w:t>
      </w:r>
    </w:p>
    <w:p w14:paraId="0B1E19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lead is placed on the mouth of the Ephah when their sins are full, signifying that their sins are sealed up, and God remembers them all.</w:t>
      </w:r>
    </w:p>
    <w:p w14:paraId="191F2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当他们的罪满盈时，铅块被扔在伊法的口上，象征着他们的罪被封存了，上帝记得它们全部。</w:t>
      </w:r>
    </w:p>
    <w:p w14:paraId="078F0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two women come with wings like the wind, signifying that when their sins are full and sealed up, judgment comes swiftly like the wind, carrying their wickedness into its proper place—a place of misery, just as hell is said to be Judas's own place.</w:t>
      </w:r>
    </w:p>
    <w:p w14:paraId="2D4EC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接着有两个妇人出来，翅膀中有风，象征着当他们的罪满盈并封存时，审判会像风一样迅速来到，将他们的邪恶带到它应有的地方——一个凄惨的地方，正如地狱被称为犹大自己的地方（own place）。</w:t>
      </w:r>
    </w:p>
    <w:p w14:paraId="3E00A8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sleep for a long time, like a dormant debt, until it is called for and demanded.</w:t>
      </w:r>
    </w:p>
    <w:p w14:paraId="194BF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罪可能沉睡很长时间，就像一笔休眠的债务，直到它被追讨和索要。</w:t>
      </w:r>
    </w:p>
    <w:p w14:paraId="03508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forty years after Saul's killing of the Gibeonites before execution was carried out.</w:t>
      </w:r>
    </w:p>
    <w:p w14:paraId="21345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在扫罗杀害基遍人四十年后，执行才得以实施。</w:t>
      </w:r>
    </w:p>
    <w:p w14:paraId="326B1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Joab's sin in slaying Abner, which was shedding innocent blood, remained dormant during David's reign until Solomon ascended the throne.</w:t>
      </w:r>
    </w:p>
    <w:p w14:paraId="63A13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约押杀害押尼珥——即流无辜人之血——的罪在大卫统治期间一直处于休眠状态，直到所罗门登上王位。</w:t>
      </w:r>
    </w:p>
    <w:p w14:paraId="2AB47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behave like irresponsible debtors who allow lawsuits to accumulate until they are outlawed, resulting in paying both debts and charges.</w:t>
      </w:r>
    </w:p>
    <w:p w14:paraId="014AB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因此，不要像那些不负责任的债务人，任由诉讼堆积直到被剥夺权利（outlawed），导致既要付债款又要付手续费。</w:t>
      </w:r>
    </w:p>
    <w:p w14:paraId="7E72B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are leading to swift damnation, and it does not slumber.</w:t>
      </w:r>
    </w:p>
    <w:p w14:paraId="5F72C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你的罪正导致迅速的沉沦，而且它并不打盹。</w:t>
      </w:r>
    </w:p>
    <w:p w14:paraId="522AF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already in motion and will catch up with you at the end of your journey—your days.</w:t>
      </w:r>
    </w:p>
    <w:p w14:paraId="50B45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它已经在行动中，并将在你旅程的终点——你的日子——追上你。</w:t>
      </w:r>
    </w:p>
    <w:p w14:paraId="7494E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wise and settle the matter with God early, or else you will not only pay the debt and suffer for the sin itself but also for all the time God patiently gave you, and you will bear the arrears.</w:t>
      </w:r>
    </w:p>
    <w:p w14:paraId="7091A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要聪明些，早点向上帝了结此事，否则你不仅要偿还债务并为罪本身受苦，还要为你虚度上帝耐心赐予你的所有时间受苦，你将承担这些欠债（arrears）。</w:t>
      </w:r>
    </w:p>
    <w:p w14:paraId="1498B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 speaks of giving space for repentance, but if repentance does not happen, you will pay for all the time you had to repent.</w:t>
      </w:r>
    </w:p>
    <w:p w14:paraId="43291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 章提到赐给悔改的机会（space），但如果悔改没有发生，你将为你原本拥有的所有悔改时间付出代价。</w:t>
      </w:r>
    </w:p>
    <w:p w14:paraId="07C7AD6B">
      <w:pPr>
        <w:pStyle w:val="2"/>
        <w:bidi w:val="0"/>
        <w:jc w:val="center"/>
        <w:rPr>
          <w:rFonts w:hint="eastAsia"/>
        </w:rPr>
      </w:pPr>
      <w:r>
        <w:rPr>
          <w:rFonts w:hint="eastAsia"/>
        </w:rPr>
        <w:t>Doct. 11. If sin be not removed as well as the cross, it is never removed in mercy.</w:t>
      </w:r>
    </w:p>
    <w:p w14:paraId="7C312DA5">
      <w:pPr>
        <w:pStyle w:val="2"/>
        <w:bidi w:val="0"/>
        <w:jc w:val="center"/>
        <w:rPr>
          <w:rFonts w:hint="eastAsia"/>
        </w:rPr>
      </w:pPr>
      <w:r>
        <w:rPr>
          <w:rFonts w:hint="eastAsia"/>
        </w:rPr>
        <w:t>教义 11. 如果罪没有随着十字架（the cross）一同被移除，那么这种移除绝非出于怜悯。</w:t>
      </w:r>
    </w:p>
    <w:p w14:paraId="11D34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from these words is:</w:t>
      </w:r>
    </w:p>
    <w:p w14:paraId="287A3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从这些话中得出的下一点是：</w:t>
      </w:r>
    </w:p>
    <w:p w14:paraId="76FD8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calamity is removed, and the sin is not healed, it is never removed in mercy but in judgment.</w:t>
      </w:r>
    </w:p>
    <w:p w14:paraId="7A8F2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如果灾祸被移除了，而罪未得医治，那么这种移除绝非出于怜悯，而是出于审判。</w:t>
      </w:r>
    </w:p>
    <w:p w14:paraId="037E7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first promises to forgive the sin and then to heal the land.</w:t>
      </w:r>
    </w:p>
    <w:p w14:paraId="6A60D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在这里，上帝首先应许赦免罪，然后才医治土地。</w:t>
      </w:r>
    </w:p>
    <w:p w14:paraId="62146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He had healed the land without forgiveness, it would not have been an act of mercy.</w:t>
      </w:r>
    </w:p>
    <w:p w14:paraId="3DC5A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 祂未经赦免就医治了土地，那就不算是一次怜悯之举。</w:t>
      </w:r>
    </w:p>
    <w:p w14:paraId="1AECB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sin is worse than any adversity.</w:t>
      </w:r>
    </w:p>
    <w:p w14:paraId="3E10A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这是因为罪比任何逆境都要糟糕。</w:t>
      </w:r>
    </w:p>
    <w:p w14:paraId="4A099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God removes the adversity but leaves the sin behind, it is a sign that the Lord hates you.</w:t>
      </w:r>
    </w:p>
    <w:p w14:paraId="7E73B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所以，如果上帝移除了逆境却留下了罪，这就是主恨恶你的迹象。</w:t>
      </w:r>
    </w:p>
    <w:p w14:paraId="049E8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a physician takes away the medicine but leaves the disease untreated, it signifies a desperate case or that the physician intends to let the patient perish.</w:t>
      </w:r>
    </w:p>
    <w:p w14:paraId="1C1C3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正如当一名医生撤走了药物却对疾病听之任之，这标志着病情已绝望，或者医生打算让病人自生自灭。</w:t>
      </w:r>
    </w:p>
    <w:p w14:paraId="79700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nothing in vain.</w:t>
      </w:r>
    </w:p>
    <w:p w14:paraId="0962B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主绝不徒然行事。</w:t>
      </w:r>
    </w:p>
    <w:p w14:paraId="28586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affliction does not benefit a person, it must necessarily harm them, for that which does neither good nor harm is in vain.</w:t>
      </w:r>
    </w:p>
    <w:p w14:paraId="655EB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如果苦难不能使一个人获益，那它必然会伤害他们，因为那既无益也无损的事物就是徒然的。</w:t>
      </w:r>
    </w:p>
    <w:p w14:paraId="27C83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idols of the heathens were called vanities because they did neither good nor harm.</w:t>
      </w:r>
    </w:p>
    <w:p w14:paraId="074F4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异教徒的偶像被称为“虚无（vanities）”，因为它们既不施惠也不降祸。</w:t>
      </w:r>
    </w:p>
    <w:p w14:paraId="7303F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actions should not be in vain.</w:t>
      </w:r>
    </w:p>
    <w:p w14:paraId="7A5BF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上帝的行动不应当是徒然的。</w:t>
      </w:r>
    </w:p>
    <w:p w14:paraId="1C8FC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 affliction, by not healing the sin, does not benefit a person, it must harm them.</w:t>
      </w:r>
    </w:p>
    <w:p w14:paraId="664BF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因此，如果苦难因未能医治罪而没有使人获益，那它必然有害。</w:t>
      </w:r>
    </w:p>
    <w:p w14:paraId="4613C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"What harm?"</w:t>
      </w:r>
    </w:p>
    <w:p w14:paraId="109E0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你可能会问：“什么伤害？”</w:t>
      </w:r>
    </w:p>
    <w:p w14:paraId="68C54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builds you up for Gehenna, leading you toward destruction.</w:t>
      </w:r>
    </w:p>
    <w:p w14:paraId="3DB7B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它让你为地狱（Gehenna）“成熟”，引领你走向毁灭。</w:t>
      </w:r>
    </w:p>
    <w:p w14:paraId="58954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if you saw a caustic applied to living flesh, eating away at it but not the dead tissue, you would consider it harmful.</w:t>
      </w:r>
    </w:p>
    <w:p w14:paraId="23739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正如如果你看到一种腐蚀剂被涂在活肉上，吞噬它却不处理坏死组织，你会认为它是有害的。</w:t>
      </w:r>
    </w:p>
    <w:p w14:paraId="7751F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you see an affliction working on your living spirit, causing sorrow but not taking away the sin, you would regard such a cross not as the medicine of a friend but as the wound of an enemy.</w:t>
      </w:r>
    </w:p>
    <w:p w14:paraId="72911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同样，如果你看到苦难作用在你活着的灵上，引起忧伤却不带走罪，你就会视这样的十字架为仇敌的创伤，而非朋友的良药。</w:t>
      </w:r>
    </w:p>
    <w:p w14:paraId="27BD6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judge your state and God's love for you by the outcome of your afflictions.</w:t>
      </w:r>
    </w:p>
    <w:p w14:paraId="5E67C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你可以通过苦难的结果来判断你的状态和上帝对你的爱。</w:t>
      </w:r>
    </w:p>
    <w:p w14:paraId="77080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kinds of crosses—sickness, poverty, and so on— affect both the godly and the wicked.</w:t>
      </w:r>
    </w:p>
    <w:p w14:paraId="3DBBB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各种各样的十字架——疾病、贫穷等等——既影响敬虔人也影响恶人。</w:t>
      </w:r>
    </w:p>
    <w:p w14:paraId="751EE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in the outcome.</w:t>
      </w:r>
    </w:p>
    <w:p w14:paraId="394A3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区别在于结果。</w:t>
      </w:r>
    </w:p>
    <w:p w14:paraId="0BD34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sun shines on all, but it hardens one and softens another.</w:t>
      </w:r>
    </w:p>
    <w:p w14:paraId="2C452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同样的太阳照在所有人身上，却使一个人变硬，使另一个人变软。</w:t>
      </w:r>
    </w:p>
    <w:p w14:paraId="230FE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same wind blows on all, but it carries one ship into a safe haven and dashes another against the rocks.</w:t>
      </w:r>
    </w:p>
    <w:p w14:paraId="7B6DC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同样，同样的风吹在所有人身上，却把一艘船带进避风港，把另一艘船撞向礁石。</w:t>
      </w:r>
    </w:p>
    <w:p w14:paraId="70CDD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whether your afflictions draw you closer to the Lord or drive you away, like a ship hitting the rocks.</w:t>
      </w:r>
    </w:p>
    <w:p w14:paraId="4EB63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因此，请思考你的苦难是将你拉近主，还是将你推开，就像撞击礁石的船一样。</w:t>
      </w:r>
    </w:p>
    <w:p w14:paraId="6CE20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observed that when medicine does not work, the patient is considered critically ill.</w:t>
      </w:r>
    </w:p>
    <w:p w14:paraId="2E3F9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通常观察到，当药物不起作用时，病人会被认为病入膏肓。</w:t>
      </w:r>
    </w:p>
    <w:p w14:paraId="04497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when afflictions do not work, it is a sign that a person is on the path to destruction.</w:t>
      </w:r>
    </w:p>
    <w:p w14:paraId="49D5B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同样，当苦难不起作用时，它标志着一个人正走在通往毁灭的道路上。</w:t>
      </w:r>
    </w:p>
    <w:p w14:paraId="6462A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Matthew 7, when someone does not heed their brother's admonition, they are considered wicked, either trampling on it like a swine or devouring it like a dog.</w:t>
      </w:r>
    </w:p>
    <w:p w14:paraId="211F6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正如在马太福音 7 章中，当一个人不听弟兄的劝诫时，他被认为是邪恶的，要么像猪一样践踏它，要么像狗一样吞噬它。</w:t>
      </w:r>
    </w:p>
    <w:p w14:paraId="2CD40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when a person is admonished by God Himself and becomes worse afterward?</w:t>
      </w:r>
    </w:p>
    <w:p w14:paraId="1C2E8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当一个人受上帝亲自劝诫而随后变得更糟时，情况又该是多么严重！</w:t>
      </w:r>
    </w:p>
    <w:p w14:paraId="526BE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affliction is an admonition from the Lord.</w:t>
      </w:r>
    </w:p>
    <w:p w14:paraId="4CAF0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每一次苦难都是来自主的劝诫。</w:t>
      </w:r>
    </w:p>
    <w:p w14:paraId="45C00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5, when God pruned His vineyard and it did not produce fruit, it was near destruction.</w:t>
      </w:r>
    </w:p>
    <w:p w14:paraId="4B54F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 章中，当上帝修剪 祂的葡萄园而它不结果子时，它就离毁灭不远了。</w:t>
      </w:r>
    </w:p>
    <w:p w14:paraId="23E7D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have experienced a severe affliction, and it has now passed, reflect on what good and profit came from it.</w:t>
      </w:r>
    </w:p>
    <w:p w14:paraId="49E28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因此，如果你经历过严重的苦难，且现在已经过去，请反思从中得到了什么益处和收获。</w:t>
      </w:r>
    </w:p>
    <w:p w14:paraId="24A54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come from God's providence or not?</w:t>
      </w:r>
    </w:p>
    <w:p w14:paraId="66FEE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它是出自上帝的护理（providence）吗？</w:t>
      </w:r>
    </w:p>
    <w:p w14:paraId="5876C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there was a purpose and message in it.</w:t>
      </w:r>
    </w:p>
    <w:p w14:paraId="6C13E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如果是，其中必有某种目的和信息。</w:t>
      </w:r>
    </w:p>
    <w:p w14:paraId="3E95B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allowed it to pass without recognizing God's hand in it, or even if you did recognize it but were not reformed, God must be greatly provoked.</w:t>
      </w:r>
    </w:p>
    <w:p w14:paraId="06521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如果你听任它过去而未察觉其中上帝的手，或者即便你察觉了却未得改进，上帝必被大大激怒。</w:t>
      </w:r>
    </w:p>
    <w:p w14:paraId="7255C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allow the tree to stand for a year to see if it bears fruit, but if it does not, He may say, "Cut it down."</w:t>
      </w:r>
    </w:p>
    <w:p w14:paraId="3FBEB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祂可能允许这棵树再站立一年，看看它是否结果子，但如果它不结， 祂可能会说：“把它砍了吧。”</w:t>
      </w:r>
    </w:p>
    <w:p w14:paraId="6046E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times when the LORD, through affliction, reveals Himself to a person, almost like making appearances, so that one can seek Him, feel His presence, and discern His will.</w:t>
      </w:r>
    </w:p>
    <w:p w14:paraId="6B2CA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有些时候，主会通过苦难向一个人启示 祂自己，几乎就像显现一样，好让人能寻求 祂，感受到 祂的临在，并察验 祂的旨意。</w:t>
      </w:r>
    </w:p>
    <w:p w14:paraId="6B6AC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opportunities pass by without any positive change, it's not a sign of healing, like sickness treated with medicine, but rather a sign of impending destruction.</w:t>
      </w:r>
    </w:p>
    <w:p w14:paraId="786C7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如果这些机会白白流逝而没有任何正向的改变，这并不是痊愈的迹象（不像用药治愈的疾病），而是即将毁灭的迹象。</w:t>
      </w:r>
    </w:p>
    <w:p w14:paraId="0B7A1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a drop of wrath preceding a great storm or a crack foreshadowing the ruin of an entire building.</w:t>
      </w:r>
    </w:p>
    <w:p w14:paraId="3A3A3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它就像大风暴前的一滴怒火，或预示整座建筑坍塌的裂缝。</w:t>
      </w:r>
    </w:p>
    <w:p w14:paraId="2CEB0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times of distress, don't focus solely on having the cross removed but on dealing with the sin.</w:t>
      </w:r>
    </w:p>
    <w:p w14:paraId="7133F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因此，在患难之时，不要只专注于移除十字架，而要专注于处理罪。</w:t>
      </w:r>
    </w:p>
    <w:p w14:paraId="5402F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James 1 says, "Rejoice when you fall into various trials," indicating that healing from sin is a greater mercy than enduring affliction, even if it is grievous and painful.</w:t>
      </w:r>
    </w:p>
    <w:p w14:paraId="4AC9E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正如雅各书 1 章所说，“落在百般试炼中，都要以为大喜乐”，这表明脱离罪的医治是比忍受苦难更大的怜悯，即便那苦难是沉重且痛苦的。</w:t>
      </w:r>
    </w:p>
    <w:p w14:paraId="77948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you bear an affliction, think, "It's best to endure it because God intends good for me through it."</w:t>
      </w:r>
    </w:p>
    <w:p w14:paraId="7048F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所以，当你承受苦难时，请想：“最好是忍受它，因为上帝意图通过它使我获益。”</w:t>
      </w:r>
    </w:p>
    <w:p w14:paraId="4993F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if you live in prosperity and health, untouched by affliction, while your sins persist and God allows you to thrive in sin, it's a sign that God intends to destroy you, leaving you like a vineyard overgrown with briars and thorns.</w:t>
      </w:r>
    </w:p>
    <w:p w14:paraId="748A0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相反，如果你生活在繁荣健康中，不受苦难触及，而你的罪依然存在，且上帝允许你在罪中兴旺，这是一个迹象，表明上帝意图毁灭你，任凭你像一片长满蒺藜和荆棘的葡萄园。</w:t>
      </w:r>
    </w:p>
    <w:p w14:paraId="27FFF46F">
      <w:pPr>
        <w:pStyle w:val="2"/>
        <w:bidi w:val="0"/>
        <w:jc w:val="center"/>
        <w:rPr>
          <w:rFonts w:hint="eastAsia"/>
        </w:rPr>
      </w:pPr>
      <w:r>
        <w:rPr>
          <w:rFonts w:hint="eastAsia"/>
        </w:rPr>
        <w:t>Doct. 12. Take away sin, and the cross will depart.</w:t>
      </w:r>
    </w:p>
    <w:p w14:paraId="23DB885B">
      <w:pPr>
        <w:pStyle w:val="2"/>
        <w:bidi w:val="0"/>
        <w:jc w:val="center"/>
        <w:rPr>
          <w:rFonts w:hint="eastAsia"/>
        </w:rPr>
      </w:pPr>
      <w:r>
        <w:rPr>
          <w:rFonts w:hint="eastAsia"/>
        </w:rPr>
        <w:t>教义 12. 除掉罪，十字架必将离</w:t>
      </w:r>
      <w:bookmarkStart w:id="0" w:name="_GoBack"/>
      <w:bookmarkEnd w:id="0"/>
      <w:r>
        <w:rPr>
          <w:rFonts w:hint="eastAsia"/>
        </w:rPr>
        <w:t>去。</w:t>
      </w:r>
    </w:p>
    <w:p w14:paraId="69A58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doctrine is:</w:t>
      </w:r>
    </w:p>
    <w:p w14:paraId="7092C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最后的教义是：</w:t>
      </w:r>
    </w:p>
    <w:p w14:paraId="69B8B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the sin, and the cross will inevitably follow and be removed too, or at least its sting will be taken away, making it as good as no cross at all.</w:t>
      </w:r>
    </w:p>
    <w:p w14:paraId="7ECC8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除掉罪，十字架必然会随之而去也被移除，或者至少它的毒钩（sting）会被拔掉，使其变得如同没有十字架一般。</w:t>
      </w:r>
    </w:p>
    <w:p w14:paraId="79B87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an affliction is not determined by its size but by the weight of its burden.</w:t>
      </w:r>
    </w:p>
    <w:p w14:paraId="42410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苦难的本质不在于其大小，而在于其重担的分量。</w:t>
      </w:r>
    </w:p>
    <w:p w14:paraId="58C4F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serpent without its sting?</w:t>
      </w:r>
    </w:p>
    <w:p w14:paraId="4D426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没有毒钩的蛇算什么？</w:t>
      </w:r>
    </w:p>
    <w:p w14:paraId="4B78E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large mass if it has no weight?</w:t>
      </w:r>
    </w:p>
    <w:p w14:paraId="1AF7C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没有重量的庞然大物算什么？</w:t>
      </w:r>
    </w:p>
    <w:p w14:paraId="03BC0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shape the heart in such a way that it won't feel the burden of affliction.</w:t>
      </w:r>
    </w:p>
    <w:p w14:paraId="5B1CF9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上帝能塑造一个人的心，使其感受不到苦难的重担。</w:t>
      </w:r>
    </w:p>
    <w:p w14:paraId="1087F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often come as a consequence of sin.</w:t>
      </w:r>
    </w:p>
    <w:p w14:paraId="00106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苦难往往作为罪的后果而临到。</w:t>
      </w:r>
    </w:p>
    <w:p w14:paraId="0AAD3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afflictions are not related to sin but serve for trial, to confirm the Gospel, or for the glory of God, in most cases, they result from sin.</w:t>
      </w:r>
    </w:p>
    <w:p w14:paraId="33BD9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虽然有些苦难与罪无关，而是为了试炼、为了证实福音或为了上帝的荣耀，但在大多数情况下，它们是罪的结果。</w:t>
      </w:r>
    </w:p>
    <w:p w14:paraId="7D09A3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afflicts us without a purpose for our benefit.</w:t>
      </w:r>
    </w:p>
    <w:p w14:paraId="2886A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上帝绝不会在没有对我们有益之目的的情况下使我们受苦。</w:t>
      </w:r>
    </w:p>
    <w:p w14:paraId="30C11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in Hebrews 12, our earthly fathers disciplined us, not always for our profit but often out of passion.</w:t>
      </w:r>
    </w:p>
    <w:p w14:paraId="2D9B7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正如使徒在希伯来书 12 章所说，我们肉身的父亲管教我们，并不总是为了我们的益处，而往往是出于私欲。</w:t>
      </w:r>
    </w:p>
    <w:p w14:paraId="1AD33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disciplines us for our profit, so that we may share in His holiness and, having ceased from sin, He will then cease to afflict.</w:t>
      </w:r>
    </w:p>
    <w:p w14:paraId="65B7D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然而，上帝管教我们是为了我们的益处，使我们在 祂的圣洁上有份，并且在我们停止犯罪后，祂就会停止施加苦难。</w:t>
      </w:r>
    </w:p>
    <w:p w14:paraId="47147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mention the exception of David's case.</w:t>
      </w:r>
    </w:p>
    <w:p w14:paraId="5D23C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你可能会提到大卫这一特例。</w:t>
      </w:r>
    </w:p>
    <w:p w14:paraId="48740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was forgiven, as Nathan told him, but the cross was not removed, as his child died, and the sword did not depart from his house.</w:t>
      </w:r>
    </w:p>
    <w:p w14:paraId="0E59D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正如拿单告诉他的那样，他的罪得赦免了，但十字架并没有被移除，因为他的孩子死了，刀剑也没有离开他的家。</w:t>
      </w:r>
    </w:p>
    <w:p w14:paraId="14FFC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Scandal occurs when the name of God is blasphemed.</w:t>
      </w:r>
    </w:p>
    <w:p w14:paraId="0A7548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当上帝的名被亵渎时，就产生了丑闻（Scandal）。</w:t>
      </w:r>
    </w:p>
    <w:p w14:paraId="0789E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even if He forgives the sin, He may still choose to punish for the sake of His name.</w:t>
      </w:r>
    </w:p>
    <w:p w14:paraId="16E4D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在这种情况下，即便 祂赦免了罪，祂仍可能为了 祂的名而选择施加惩罚。</w:t>
      </w:r>
    </w:p>
    <w:p w14:paraId="21C49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continue to afflict us when we are not thoroughly humbled.</w:t>
      </w:r>
    </w:p>
    <w:p w14:paraId="334D9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当我们没有被彻底降卑时，上帝可能会继续使我们受苦。</w:t>
      </w:r>
    </w:p>
    <w:p w14:paraId="03F43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can exist even when our sinful desires are not fully subdued.</w:t>
      </w:r>
    </w:p>
    <w:p w14:paraId="3AF7B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即使在我们的罪欲未被完全制服时，真实的悔改也可能存在。</w:t>
      </w:r>
    </w:p>
    <w:p w14:paraId="58EE1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this to purify the heart further.</w:t>
      </w:r>
    </w:p>
    <w:p w14:paraId="7B767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上帝这样做是为了进一步洁净内心。</w:t>
      </w:r>
    </w:p>
    <w:p w14:paraId="7F41B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David in Psalm 51 lamented about his broken bones because he felt that his heart was not yet fully cleansed.</w:t>
      </w:r>
    </w:p>
    <w:p w14:paraId="712E8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例如，大卫在诗篇 51 篇中为他的碎骨哀叹，因为他感到自己的心尚未被完全洁净。</w:t>
      </w:r>
    </w:p>
    <w:p w14:paraId="027DF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prayed for a clean heart and a right spirit.</w:t>
      </w:r>
    </w:p>
    <w:p w14:paraId="68DDE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因此，他祈求一颗清洁的心和正直的灵。</w:t>
      </w:r>
    </w:p>
    <w:p w14:paraId="72539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provides a source of comfort.</w:t>
      </w:r>
    </w:p>
    <w:p w14:paraId="168A2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这提供了一个安慰的源头。</w:t>
      </w:r>
    </w:p>
    <w:p w14:paraId="022AB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face trials, we often believe that we will never be free from them.</w:t>
      </w:r>
    </w:p>
    <w:p w14:paraId="3A3E5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当我们面临试炼时，我们常认为自己永远无法摆脱它们。</w:t>
      </w:r>
    </w:p>
    <w:p w14:paraId="36375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can humble your heart and subdue your sinful desires, God will remove the affliction.</w:t>
      </w:r>
    </w:p>
    <w:p w14:paraId="2EE5E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然而，如果你能使心降卑并制服你的罪欲，上帝就会移除苦难。</w:t>
      </w:r>
    </w:p>
    <w:p w14:paraId="65DF0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mistake to assume that our present circumstances will never change.</w:t>
      </w:r>
    </w:p>
    <w:p w14:paraId="326B5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我们错误地认为我们当前的处境永远不会改变。</w:t>
      </w:r>
    </w:p>
    <w:p w14:paraId="2FA39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 prosperity, we tend to believe that tomorrow will be the same or even better.</w:t>
      </w:r>
    </w:p>
    <w:p w14:paraId="0FAF1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如果我们正处于繁荣中，我们往往相信明天也会一样甚至更好。</w:t>
      </w:r>
    </w:p>
    <w:p w14:paraId="31392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times of affliction, we might think that it will persist indefinitely.</w:t>
      </w:r>
    </w:p>
    <w:p w14:paraId="76442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同样，在受苦之时，我们可能认为这种状态会无限期地持续下去。</w:t>
      </w:r>
    </w:p>
    <w:p w14:paraId="5A13D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that if you humble yourself and turn away from your sinful ways, God will remove the calamity.</w:t>
      </w:r>
    </w:p>
    <w:p w14:paraId="6770E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但请记住，如果你谦卑自己并转离你的恶道，上帝必移除灾祸。</w:t>
      </w:r>
    </w:p>
    <w:p w14:paraId="2DA93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excellent passage that conveys this is found in 1 Peter 5:6: "Humble yourselves under the mighty hand of God, and He shall exalt you in due time."</w:t>
      </w:r>
    </w:p>
    <w:p w14:paraId="6B59B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传达这一点的绝佳经文见于彼得前书 5:6：“所以你们要在大能的上帝手下谦卑，到了日期，祂必叫你们升高。”</w:t>
      </w:r>
    </w:p>
    <w:p w14:paraId="2EA01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humbles a person, let that individual also humble themselves, and God will exalt them at the appointed time.</w:t>
      </w:r>
    </w:p>
    <w:p w14:paraId="2C026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当上帝使一个人降卑时，让那个人也谦卑自己，上帝必在指定的日期使他们升高。</w:t>
      </w:r>
    </w:p>
    <w:p w14:paraId="40773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delay even for a moment.</w:t>
      </w:r>
    </w:p>
    <w:p w14:paraId="372CBE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上帝连一刻也不会耽延。</w:t>
      </w:r>
    </w:p>
    <w:p w14:paraId="2FCAE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future trials that you may fear due to your sins.</w:t>
      </w:r>
    </w:p>
    <w:p w14:paraId="0EA49E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同样的原则也适用于你可能因罪而恐惧的未来试炼。</w:t>
      </w:r>
    </w:p>
    <w:p w14:paraId="08306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humble yourselves and turn from your wicked ways, God will show mercy and heal you.</w:t>
      </w:r>
    </w:p>
    <w:p w14:paraId="60B05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如果你谦卑自己并转离恶道，上帝必彰显怜悯并医治你。</w:t>
      </w:r>
    </w:p>
    <w:p w14:paraId="62659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6B45DE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63B302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097B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独门论书籍 (MONERGISM BOOKS)</w:t>
      </w:r>
    </w:p>
    <w:p w14:paraId="5A850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Scepter Held Forth to the Humble, by John Preston. Copyright © 2023</w:t>
      </w:r>
    </w:p>
    <w:p w14:paraId="7773E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《伸向谦卑者的金杖》，约翰·普雷斯顿 (John Preston) 著。版权所有 © 2023</w:t>
      </w:r>
    </w:p>
    <w:p w14:paraId="0E18E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65B00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2B28A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4DD34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2C985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1DBE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未经独门论书籍 (Monergism Books) 的明确书面许可，不得以任何形式或手段（无论是电子的还是机械的，无论是现在已知的还是此后发明的）复制、传播、下载、反编译、反向工程或存储、引入任何信息存储和检索系统。</w:t>
      </w:r>
    </w:p>
    <w:p w14:paraId="3F9113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September 2023. Requests for information should be addressed to: Monergism Books, PO Box 491, West Linn Or 97068</w:t>
      </w:r>
    </w:p>
    <w:p w14:paraId="65824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版本，2023 年 9 月。信息查询请寄至：Monergism Books, PO Box 491, West Linn Or 97068</w:t>
      </w:r>
    </w:p>
    <w:p w14:paraId="3A43402B">
      <w:pPr>
        <w:pStyle w:val="3"/>
        <w:spacing w:before="85" w:line="275" w:lineRule="auto"/>
        <w:ind w:firstLine="10"/>
        <w:jc w:val="both"/>
        <w:rPr>
          <w:rFonts w:hint="eastAsia" w:eastAsia="宋体"/>
          <w:lang w:val="en-US" w:eastAsia="zh-CN"/>
        </w:rPr>
      </w:pPr>
    </w:p>
    <w:sectPr>
      <w:footerReference r:id="rId7" w:type="default"/>
      <w:pgSz w:w="12240" w:h="15840"/>
      <w:pgMar w:top="400" w:right="1547"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55324">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5532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DEEB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5F13579"/>
    <w:rsid w:val="796138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uiPriority w:val="0"/>
    <w:rPr>
      <w:rFonts w:hint="eastAsia" w:ascii="微软雅黑" w:hAnsi="微软雅黑" w:eastAsia="微软雅黑" w:cs="微软雅黑"/>
      <w:sz w:val="22"/>
      <w:szCs w:val="22"/>
    </w:rPr>
  </w:style>
  <w:style w:type="character" w:customStyle="1" w:styleId="12">
    <w:name w:val="cf41"/>
    <w:basedOn w:val="6"/>
    <w:uiPriority w:val="0"/>
    <w:rPr>
      <w:rFonts w:ascii="Cambria Math" w:hAnsi="Cambria Math" w:eastAsia="Cambria Math" w:cs="Cambria Math"/>
      <w:sz w:val="22"/>
      <w:szCs w:val="22"/>
    </w:rPr>
  </w:style>
  <w:style w:type="character" w:customStyle="1" w:styleId="13">
    <w:name w:val="cf51"/>
    <w:basedOn w:val="6"/>
    <w:uiPriority w:val="0"/>
    <w:rPr>
      <w:rFonts w:hint="eastAsia" w:ascii="微软雅黑" w:hAnsi="微软雅黑" w:eastAsia="微软雅黑" w:cs="微软雅黑"/>
      <w:sz w:val="22"/>
      <w:szCs w:val="22"/>
    </w:rPr>
  </w:style>
  <w:style w:type="character" w:customStyle="1" w:styleId="14">
    <w:name w:val="cf6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646</Pages>
  <Words>8734</Words>
  <Characters>40295</Characters>
  <TotalTime>9</TotalTime>
  <ScaleCrop>false</ScaleCrop>
  <LinksUpToDate>false</LinksUpToDate>
  <CharactersWithSpaces>50656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2023-10-16T16:22:00Z</dcterms:created>
  <dc:creator>John Preston</dc:creator>
  <cp:lastModifiedBy>Gd一生戊卉</cp:lastModifiedBy>
  <dcterms:modified xsi:type="dcterms:W3CDTF">2026-01-14T08:18:29Z</dcterms:modified>
  <dc:title>The Golden Scepter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2026-01-14T10:58:34Z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F5F54877D7C845E8B67B7DB5E7A33042_13</vt:lpwstr>
  </property>
</Properties>
</file>